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DA717" w14:textId="5B626F70" w:rsidR="00702AF5" w:rsidRPr="008E2589" w:rsidRDefault="008C7EF2" w:rsidP="00702AF5">
      <w:pPr>
        <w:pStyle w:val="Title"/>
      </w:pPr>
      <w:bookmarkStart w:id="0" w:name="_Hlk524956189"/>
      <w:bookmarkStart w:id="1" w:name="_Hlk8112299"/>
      <w:bookmarkStart w:id="2" w:name="_Hlk22043562"/>
      <w:bookmarkStart w:id="3" w:name="_Hlk90627855"/>
      <w:r>
        <w:t xml:space="preserve"> </w:t>
      </w:r>
      <w:r w:rsidR="00702AF5" w:rsidRPr="008E2589">
        <w:t>MINUTES OF THE TRI-BASIN NRD BOARD MEETING</w:t>
      </w:r>
    </w:p>
    <w:p w14:paraId="796FDA02" w14:textId="67EAD292" w:rsidR="00702AF5" w:rsidRPr="008E2589" w:rsidRDefault="003204FB" w:rsidP="003204FB">
      <w:pPr>
        <w:tabs>
          <w:tab w:val="left" w:pos="2592"/>
        </w:tabs>
        <w:spacing w:line="240" w:lineRule="atLeast"/>
        <w:outlineLvl w:val="0"/>
        <w:rPr>
          <w:b/>
          <w:bCs/>
        </w:rPr>
      </w:pPr>
      <w:r>
        <w:rPr>
          <w:b/>
          <w:bCs/>
        </w:rPr>
        <w:tab/>
        <w:t>Wedne</w:t>
      </w:r>
      <w:r w:rsidR="00EC7DCB">
        <w:rPr>
          <w:b/>
          <w:bCs/>
        </w:rPr>
        <w:t xml:space="preserve">sday, </w:t>
      </w:r>
      <w:r w:rsidR="005A0474">
        <w:rPr>
          <w:b/>
          <w:bCs/>
        </w:rPr>
        <w:t>December 17</w:t>
      </w:r>
      <w:r w:rsidR="00702AF5" w:rsidRPr="008E2589">
        <w:rPr>
          <w:b/>
          <w:bCs/>
        </w:rPr>
        <w:t>,</w:t>
      </w:r>
      <w:r w:rsidR="00980F10">
        <w:rPr>
          <w:b/>
          <w:bCs/>
        </w:rPr>
        <w:t xml:space="preserve"> </w:t>
      </w:r>
      <w:r w:rsidR="00C50D21">
        <w:rPr>
          <w:b/>
          <w:bCs/>
        </w:rPr>
        <w:t>2025,</w:t>
      </w:r>
      <w:r w:rsidR="00702AF5" w:rsidRPr="008E2589">
        <w:rPr>
          <w:b/>
          <w:bCs/>
        </w:rPr>
        <w:t xml:space="preserve"> </w:t>
      </w:r>
      <w:r w:rsidR="00DB3935">
        <w:rPr>
          <w:b/>
          <w:bCs/>
        </w:rPr>
        <w:t>1</w:t>
      </w:r>
      <w:r w:rsidR="006C1D18">
        <w:rPr>
          <w:b/>
          <w:bCs/>
        </w:rPr>
        <w:t>:30</w:t>
      </w:r>
      <w:r w:rsidR="00702AF5" w:rsidRPr="008E2589">
        <w:rPr>
          <w:b/>
          <w:bCs/>
        </w:rPr>
        <w:t xml:space="preserve"> </w:t>
      </w:r>
      <w:r w:rsidR="002668FD">
        <w:rPr>
          <w:b/>
          <w:bCs/>
        </w:rPr>
        <w:t>p</w:t>
      </w:r>
      <w:r w:rsidR="00702AF5" w:rsidRPr="008E2589">
        <w:rPr>
          <w:b/>
          <w:bCs/>
        </w:rPr>
        <w:t>.m.</w:t>
      </w:r>
    </w:p>
    <w:p w14:paraId="58171ABD" w14:textId="77777777" w:rsidR="002668FD" w:rsidRDefault="002668FD" w:rsidP="002668FD">
      <w:pPr>
        <w:pStyle w:val="BodyText"/>
        <w:jc w:val="center"/>
        <w:rPr>
          <w:b/>
          <w:bCs/>
        </w:rPr>
      </w:pPr>
      <w:bookmarkStart w:id="4" w:name="_Hlk174619095"/>
      <w:r>
        <w:rPr>
          <w:b/>
          <w:bCs/>
        </w:rPr>
        <w:t>Tri-Basin Natural Resources District</w:t>
      </w:r>
    </w:p>
    <w:p w14:paraId="0969998F" w14:textId="77777777" w:rsidR="002668FD" w:rsidRDefault="002668FD" w:rsidP="002668FD">
      <w:pPr>
        <w:pStyle w:val="BodyText"/>
        <w:jc w:val="center"/>
        <w:rPr>
          <w:b/>
          <w:bCs/>
          <w:lang w:val="en-US" w:eastAsia="en-US"/>
        </w:rPr>
      </w:pPr>
      <w:r>
        <w:rPr>
          <w:b/>
          <w:bCs/>
        </w:rPr>
        <w:t>1723 Burlington, Holdrege, NE</w:t>
      </w:r>
    </w:p>
    <w:bookmarkEnd w:id="4"/>
    <w:p w14:paraId="4C7F0FE6" w14:textId="77777777" w:rsidR="0081794C" w:rsidRDefault="0081794C" w:rsidP="0081794C">
      <w:pPr>
        <w:pStyle w:val="BodyText"/>
        <w:jc w:val="center"/>
      </w:pPr>
    </w:p>
    <w:p w14:paraId="47D69AF7" w14:textId="5BB2FF7A" w:rsidR="009068D8" w:rsidRDefault="00702AF5" w:rsidP="00F64730">
      <w:pPr>
        <w:pStyle w:val="BodyText"/>
      </w:pPr>
      <w:r>
        <w:t>The regular monthly board meeting of the Tri-Basin Natural Resources District (NRD) was called to order by</w:t>
      </w:r>
      <w:r>
        <w:rPr>
          <w:lang w:val="en-US"/>
        </w:rPr>
        <w:t xml:space="preserve"> Chairman</w:t>
      </w:r>
      <w:r>
        <w:t>,</w:t>
      </w:r>
      <w:r>
        <w:rPr>
          <w:lang w:val="en-US"/>
        </w:rPr>
        <w:t xml:space="preserve"> Todd Garrelts </w:t>
      </w:r>
      <w:r>
        <w:t xml:space="preserve">at </w:t>
      </w:r>
      <w:r w:rsidR="00422283">
        <w:t>1</w:t>
      </w:r>
      <w:r w:rsidR="006C1D18">
        <w:t xml:space="preserve">:30 </w:t>
      </w:r>
      <w:r w:rsidR="00276738">
        <w:t>p</w:t>
      </w:r>
      <w:r>
        <w:t xml:space="preserve">.m. </w:t>
      </w:r>
      <w:r>
        <w:rPr>
          <w:lang w:val="en-US"/>
        </w:rPr>
        <w:t>Garrelts</w:t>
      </w:r>
      <w:r>
        <w:t xml:space="preserve"> noted Public Meeting Law </w:t>
      </w:r>
      <w:r w:rsidR="000F1AFD">
        <w:t>was posted in the meeting room.</w:t>
      </w:r>
    </w:p>
    <w:p w14:paraId="10242D22" w14:textId="703BF944" w:rsidR="00702AF5" w:rsidRPr="00215D6B" w:rsidRDefault="009A2150" w:rsidP="00F64730">
      <w:pPr>
        <w:pStyle w:val="BodyText"/>
        <w:rPr>
          <w:b/>
          <w:u w:val="single"/>
        </w:rPr>
      </w:pPr>
      <w:r>
        <w:t xml:space="preserve">  </w:t>
      </w:r>
      <w:bookmarkStart w:id="5" w:name="_Hlk524603008"/>
    </w:p>
    <w:p w14:paraId="56E4328A" w14:textId="77777777" w:rsidR="00702AF5" w:rsidRPr="008E2589" w:rsidRDefault="00702AF5" w:rsidP="00702AF5">
      <w:pPr>
        <w:spacing w:line="240" w:lineRule="atLeast"/>
        <w:jc w:val="center"/>
        <w:outlineLvl w:val="0"/>
      </w:pPr>
      <w:r w:rsidRPr="008E2589">
        <w:rPr>
          <w:b/>
          <w:u w:val="single"/>
        </w:rPr>
        <w:t>ROLL CALL</w:t>
      </w:r>
    </w:p>
    <w:p w14:paraId="2C8459B1" w14:textId="32299081" w:rsidR="00A54F4E" w:rsidRPr="00FA46AA" w:rsidRDefault="00702AF5" w:rsidP="00A54F4E">
      <w:pPr>
        <w:tabs>
          <w:tab w:val="left" w:pos="864"/>
          <w:tab w:val="left" w:pos="4320"/>
        </w:tabs>
        <w:spacing w:line="240" w:lineRule="atLeast"/>
        <w:jc w:val="both"/>
        <w:rPr>
          <w:u w:val="single"/>
          <w:lang w:eastAsia="x-none"/>
        </w:rPr>
      </w:pPr>
      <w:bookmarkStart w:id="6" w:name="_Hlk80797846"/>
      <w:bookmarkStart w:id="7" w:name="_Hlk111638645"/>
      <w:bookmarkStart w:id="8" w:name="_Hlk524524421"/>
      <w:bookmarkEnd w:id="5"/>
      <w:r w:rsidRPr="008E2589">
        <w:t xml:space="preserve">Roll call was taken </w:t>
      </w:r>
      <w:r w:rsidR="00A54F4E" w:rsidRPr="008E2589">
        <w:t>with</w:t>
      </w:r>
      <w:r w:rsidR="00A54F4E">
        <w:t xml:space="preserve"> </w:t>
      </w:r>
      <w:r w:rsidR="00011B46">
        <w:t>1</w:t>
      </w:r>
      <w:r w:rsidR="00095221">
        <w:t>3</w:t>
      </w:r>
      <w:r w:rsidR="00011B46">
        <w:t xml:space="preserve"> </w:t>
      </w:r>
      <w:r w:rsidR="00A54F4E">
        <w:t>directors</w:t>
      </w:r>
      <w:r w:rsidRPr="008E2589">
        <w:t xml:space="preserve"> present:</w:t>
      </w:r>
      <w:bookmarkEnd w:id="6"/>
      <w:bookmarkEnd w:id="7"/>
      <w:r w:rsidR="006E6F49">
        <w:t xml:space="preserve"> </w:t>
      </w:r>
      <w:r w:rsidR="009166BD">
        <w:t xml:space="preserve">Bergstrom, </w:t>
      </w:r>
      <w:r w:rsidR="00A54F4E">
        <w:rPr>
          <w:lang w:val="x-none" w:eastAsia="x-none"/>
        </w:rPr>
        <w:t>Bilka,</w:t>
      </w:r>
      <w:r w:rsidR="00A54F4E" w:rsidRPr="00FA46AA">
        <w:rPr>
          <w:lang w:val="x-none" w:eastAsia="x-none"/>
        </w:rPr>
        <w:t xml:space="preserve"> </w:t>
      </w:r>
      <w:r w:rsidR="00A54F4E" w:rsidRPr="00FA46AA">
        <w:rPr>
          <w:lang w:eastAsia="x-none"/>
        </w:rPr>
        <w:t>Garrelts,</w:t>
      </w:r>
      <w:r w:rsidR="00A54F4E" w:rsidRPr="00833710">
        <w:t xml:space="preserve"> </w:t>
      </w:r>
      <w:r w:rsidR="00A54F4E" w:rsidRPr="003006C4">
        <w:t>Grams,</w:t>
      </w:r>
      <w:r w:rsidR="00095221">
        <w:t xml:space="preserve"> Grimes,</w:t>
      </w:r>
      <w:r w:rsidR="009166BD">
        <w:rPr>
          <w:lang w:eastAsia="x-none"/>
        </w:rPr>
        <w:t xml:space="preserve"> </w:t>
      </w:r>
      <w:r w:rsidR="0097444D">
        <w:rPr>
          <w:lang w:eastAsia="x-none"/>
        </w:rPr>
        <w:t xml:space="preserve">Harris, </w:t>
      </w:r>
      <w:r w:rsidR="00A54F4E">
        <w:t>Hinrichs,</w:t>
      </w:r>
      <w:r w:rsidR="009166BD">
        <w:rPr>
          <w:lang w:eastAsia="x-none"/>
        </w:rPr>
        <w:t xml:space="preserve"> </w:t>
      </w:r>
      <w:r w:rsidR="0097444D">
        <w:rPr>
          <w:lang w:eastAsia="x-none"/>
        </w:rPr>
        <w:t xml:space="preserve">Larson, </w:t>
      </w:r>
      <w:r w:rsidR="00A54F4E" w:rsidRPr="00FA46AA">
        <w:rPr>
          <w:lang w:eastAsia="x-none"/>
        </w:rPr>
        <w:t>Lundeen</w:t>
      </w:r>
      <w:r w:rsidR="00A54F4E">
        <w:rPr>
          <w:lang w:eastAsia="x-none"/>
        </w:rPr>
        <w:t xml:space="preserve">, </w:t>
      </w:r>
      <w:r w:rsidR="007E5DB5">
        <w:rPr>
          <w:lang w:eastAsia="x-none"/>
        </w:rPr>
        <w:t>Philips,</w:t>
      </w:r>
      <w:r w:rsidR="009166BD">
        <w:rPr>
          <w:lang w:eastAsia="x-none"/>
        </w:rPr>
        <w:t xml:space="preserve"> </w:t>
      </w:r>
      <w:r w:rsidR="007E5DB5">
        <w:rPr>
          <w:lang w:eastAsia="x-none"/>
        </w:rPr>
        <w:t>Reynolds</w:t>
      </w:r>
      <w:r w:rsidR="003921E8">
        <w:rPr>
          <w:lang w:eastAsia="x-none"/>
        </w:rPr>
        <w:t>,</w:t>
      </w:r>
      <w:r w:rsidR="00095221">
        <w:rPr>
          <w:lang w:eastAsia="x-none"/>
        </w:rPr>
        <w:t xml:space="preserve"> </w:t>
      </w:r>
      <w:r w:rsidR="00760A26">
        <w:rPr>
          <w:lang w:eastAsia="x-none"/>
        </w:rPr>
        <w:t>Ryan</w:t>
      </w:r>
      <w:r w:rsidR="00095221">
        <w:rPr>
          <w:lang w:eastAsia="x-none"/>
        </w:rPr>
        <w:t>, Stade</w:t>
      </w:r>
    </w:p>
    <w:p w14:paraId="0B73C164" w14:textId="6C71B1B1" w:rsidR="00702AF5" w:rsidRDefault="00702AF5" w:rsidP="00702AF5">
      <w:pPr>
        <w:pStyle w:val="BodyText"/>
        <w:tabs>
          <w:tab w:val="clear" w:pos="864"/>
          <w:tab w:val="clear" w:pos="4320"/>
        </w:tabs>
      </w:pPr>
      <w:r w:rsidRPr="008E2589">
        <w:rPr>
          <w:vanish/>
          <w:lang w:val="en-US"/>
        </w:rPr>
        <w:t xml:space="preserve">Cavanaugh joined by video at 7:42 p.m. Garrelts, Harris and Larson were absent.  </w:t>
      </w:r>
      <w:r w:rsidRPr="008E2589">
        <w:rPr>
          <w:lang w:val="en-US"/>
        </w:rPr>
        <w:t>Notice</w:t>
      </w:r>
      <w:r w:rsidRPr="008E2589">
        <w:t xml:space="preserve"> of the meeting was published in the Holdrege Citizen, </w:t>
      </w:r>
      <w:r>
        <w:rPr>
          <w:lang w:val="en-US"/>
        </w:rPr>
        <w:t>Valley Voice</w:t>
      </w:r>
      <w:r w:rsidRPr="008E2589">
        <w:t xml:space="preserve"> and Minden Courier and announced </w:t>
      </w:r>
      <w:r w:rsidRPr="008E2589">
        <w:rPr>
          <w:lang w:val="en-US"/>
        </w:rPr>
        <w:t>on</w:t>
      </w:r>
      <w:r w:rsidRPr="008E2589">
        <w:t xml:space="preserve"> radio station KRVN, Lexington</w:t>
      </w:r>
      <w:r>
        <w:rPr>
          <w:lang w:val="en-US"/>
        </w:rPr>
        <w:t>.</w:t>
      </w:r>
      <w:r w:rsidRPr="008E2589">
        <w:t xml:space="preserve"> </w:t>
      </w:r>
    </w:p>
    <w:bookmarkEnd w:id="8"/>
    <w:p w14:paraId="72CEDC89" w14:textId="77777777" w:rsidR="00702AF5" w:rsidRDefault="00702AF5" w:rsidP="00702AF5">
      <w:pPr>
        <w:spacing w:line="240" w:lineRule="atLeast"/>
        <w:jc w:val="center"/>
        <w:outlineLvl w:val="0"/>
        <w:rPr>
          <w:b/>
          <w:u w:val="single"/>
        </w:rPr>
      </w:pPr>
      <w:r>
        <w:rPr>
          <w:b/>
          <w:u w:val="single"/>
        </w:rPr>
        <w:t xml:space="preserve"> </w:t>
      </w:r>
    </w:p>
    <w:p w14:paraId="04EF715A" w14:textId="77777777" w:rsidR="00702AF5" w:rsidRDefault="00702AF5" w:rsidP="00702AF5">
      <w:pPr>
        <w:spacing w:line="240" w:lineRule="atLeast"/>
        <w:jc w:val="center"/>
        <w:outlineLvl w:val="0"/>
        <w:rPr>
          <w:b/>
          <w:u w:val="single"/>
        </w:rPr>
      </w:pPr>
      <w:r>
        <w:rPr>
          <w:b/>
          <w:u w:val="single"/>
        </w:rPr>
        <w:t>EXCUSED ABSENCES</w:t>
      </w:r>
    </w:p>
    <w:p w14:paraId="676EFE39" w14:textId="76AC6D7C" w:rsidR="002F7C5D" w:rsidRPr="00424A55" w:rsidRDefault="00424A55" w:rsidP="002F7C5D">
      <w:pPr>
        <w:tabs>
          <w:tab w:val="left" w:pos="864"/>
          <w:tab w:val="left" w:pos="4320"/>
        </w:tabs>
        <w:spacing w:line="240" w:lineRule="atLeast"/>
        <w:jc w:val="both"/>
      </w:pPr>
      <w:r w:rsidRPr="00424A55">
        <w:rPr>
          <w:lang w:val="x-none" w:eastAsia="x-none"/>
        </w:rPr>
        <w:t>No absences to excuse</w:t>
      </w:r>
    </w:p>
    <w:p w14:paraId="1C4A57AD" w14:textId="77777777" w:rsidR="00703F9A" w:rsidRPr="00703F9A" w:rsidRDefault="00703F9A" w:rsidP="00FA46AA">
      <w:pPr>
        <w:tabs>
          <w:tab w:val="left" w:pos="864"/>
          <w:tab w:val="left" w:pos="4320"/>
        </w:tabs>
        <w:spacing w:line="240" w:lineRule="atLeast"/>
        <w:jc w:val="both"/>
      </w:pPr>
    </w:p>
    <w:p w14:paraId="40E9D116" w14:textId="13468651" w:rsidR="00A21613" w:rsidRDefault="00A21613" w:rsidP="00A21613">
      <w:pPr>
        <w:tabs>
          <w:tab w:val="left" w:pos="864"/>
          <w:tab w:val="left" w:pos="4320"/>
        </w:tabs>
        <w:spacing w:line="240" w:lineRule="atLeast"/>
        <w:jc w:val="center"/>
        <w:rPr>
          <w:b/>
          <w:bCs/>
          <w:u w:val="single"/>
        </w:rPr>
      </w:pPr>
      <w:r w:rsidRPr="00A21613">
        <w:rPr>
          <w:b/>
          <w:bCs/>
          <w:u w:val="single"/>
        </w:rPr>
        <w:t>M</w:t>
      </w:r>
      <w:r>
        <w:rPr>
          <w:b/>
          <w:bCs/>
          <w:u w:val="single"/>
        </w:rPr>
        <w:t>EETING AGENDA</w:t>
      </w:r>
    </w:p>
    <w:p w14:paraId="53CCFAFB" w14:textId="41238DAB" w:rsidR="00A21613" w:rsidRDefault="001A0CF9" w:rsidP="001A0CF9">
      <w:pPr>
        <w:tabs>
          <w:tab w:val="left" w:pos="864"/>
          <w:tab w:val="left" w:pos="4320"/>
        </w:tabs>
        <w:spacing w:line="240" w:lineRule="atLeast"/>
        <w:rPr>
          <w:u w:val="single"/>
          <w:lang w:eastAsia="x-none"/>
        </w:rPr>
      </w:pPr>
      <w:r w:rsidRPr="00FA46AA">
        <w:rPr>
          <w:u w:val="single"/>
          <w:lang w:val="x-none" w:eastAsia="x-none"/>
        </w:rPr>
        <w:t>Moved by</w:t>
      </w:r>
      <w:r w:rsidRPr="00FA46AA">
        <w:rPr>
          <w:u w:val="single"/>
          <w:lang w:eastAsia="x-none"/>
        </w:rPr>
        <w:t xml:space="preserve"> </w:t>
      </w:r>
      <w:r w:rsidR="009F6AA0">
        <w:rPr>
          <w:u w:val="single"/>
          <w:lang w:eastAsia="x-none"/>
        </w:rPr>
        <w:t>Reynolds</w:t>
      </w:r>
      <w:r w:rsidRPr="00FA46AA">
        <w:rPr>
          <w:u w:val="single"/>
          <w:lang w:eastAsia="x-none"/>
        </w:rPr>
        <w:t xml:space="preserve">, </w:t>
      </w:r>
      <w:r w:rsidRPr="00FA46AA">
        <w:rPr>
          <w:u w:val="single"/>
          <w:lang w:val="x-none" w:eastAsia="x-none"/>
        </w:rPr>
        <w:t>seconded by</w:t>
      </w:r>
      <w:r w:rsidR="007C3264">
        <w:rPr>
          <w:u w:val="single"/>
          <w:lang w:val="x-none" w:eastAsia="x-none"/>
        </w:rPr>
        <w:t xml:space="preserve"> </w:t>
      </w:r>
      <w:r w:rsidR="006225D3">
        <w:rPr>
          <w:u w:val="single"/>
          <w:lang w:val="x-none" w:eastAsia="x-none"/>
        </w:rPr>
        <w:t>Bilka</w:t>
      </w:r>
      <w:r w:rsidRPr="00FA46AA">
        <w:rPr>
          <w:u w:val="single"/>
          <w:lang w:eastAsia="x-none"/>
        </w:rPr>
        <w:t xml:space="preserve"> </w:t>
      </w:r>
      <w:r w:rsidRPr="00FA46AA">
        <w:rPr>
          <w:u w:val="single"/>
          <w:lang w:val="x-none" w:eastAsia="x-none"/>
        </w:rPr>
        <w:t xml:space="preserve">to </w:t>
      </w:r>
      <w:r>
        <w:rPr>
          <w:u w:val="single"/>
          <w:lang w:val="x-none" w:eastAsia="x-none"/>
        </w:rPr>
        <w:t xml:space="preserve">accept the meeting agenda for the </w:t>
      </w:r>
      <w:r w:rsidR="006225D3">
        <w:rPr>
          <w:u w:val="single"/>
          <w:lang w:val="x-none" w:eastAsia="x-none"/>
        </w:rPr>
        <w:t>Dec</w:t>
      </w:r>
      <w:r w:rsidR="009F6AA0">
        <w:rPr>
          <w:u w:val="single"/>
          <w:lang w:val="x-none" w:eastAsia="x-none"/>
        </w:rPr>
        <w:t>ember 1</w:t>
      </w:r>
      <w:r w:rsidR="006225D3">
        <w:rPr>
          <w:u w:val="single"/>
          <w:lang w:val="x-none" w:eastAsia="x-none"/>
        </w:rPr>
        <w:t>7</w:t>
      </w:r>
      <w:r>
        <w:rPr>
          <w:u w:val="single"/>
          <w:lang w:val="x-none" w:eastAsia="x-none"/>
        </w:rPr>
        <w:t>, 2025 Board Meeting</w:t>
      </w:r>
      <w:r w:rsidRPr="00FA46AA">
        <w:rPr>
          <w:u w:val="single"/>
          <w:lang w:eastAsia="x-none"/>
        </w:rPr>
        <w:t>.  Motion carried</w:t>
      </w:r>
    </w:p>
    <w:p w14:paraId="4286DA8C" w14:textId="7A64C893" w:rsidR="00A54F4E" w:rsidRPr="00FA46AA" w:rsidRDefault="004D2637" w:rsidP="00A54F4E">
      <w:pPr>
        <w:tabs>
          <w:tab w:val="left" w:pos="864"/>
          <w:tab w:val="left" w:pos="4320"/>
        </w:tabs>
        <w:spacing w:line="240" w:lineRule="atLeast"/>
        <w:jc w:val="both"/>
        <w:rPr>
          <w:u w:val="single"/>
          <w:lang w:eastAsia="x-none"/>
        </w:rPr>
      </w:pPr>
      <w:bookmarkStart w:id="9" w:name="_Hlk203981253"/>
      <w:bookmarkStart w:id="10" w:name="_Hlk206669765"/>
      <w:r w:rsidRPr="00FA46AA">
        <w:rPr>
          <w:u w:val="single"/>
          <w:lang w:val="x-none" w:eastAsia="x-none"/>
        </w:rPr>
        <w:t>A</w:t>
      </w:r>
      <w:bookmarkStart w:id="11" w:name="_Hlk209184587"/>
      <w:r w:rsidRPr="00FA46AA">
        <w:rPr>
          <w:u w:val="single"/>
          <w:lang w:val="x-none" w:eastAsia="x-none"/>
        </w:rPr>
        <w:t>YE</w:t>
      </w:r>
      <w:r w:rsidRPr="00FA46AA">
        <w:rPr>
          <w:lang w:val="x-none" w:eastAsia="x-none"/>
        </w:rPr>
        <w:t xml:space="preserve">: </w:t>
      </w:r>
      <w:r w:rsidR="00555D07">
        <w:t xml:space="preserve">Bergstrom, </w:t>
      </w:r>
      <w:r w:rsidR="00A54F4E">
        <w:rPr>
          <w:lang w:val="x-none" w:eastAsia="x-none"/>
        </w:rPr>
        <w:t>Bilka,</w:t>
      </w:r>
      <w:r w:rsidR="00300C44">
        <w:rPr>
          <w:lang w:val="x-none" w:eastAsia="x-none"/>
        </w:rPr>
        <w:t xml:space="preserve"> </w:t>
      </w:r>
      <w:r w:rsidR="00300C44" w:rsidRPr="00FA46AA">
        <w:rPr>
          <w:lang w:eastAsia="x-none"/>
        </w:rPr>
        <w:t>Garrelts</w:t>
      </w:r>
      <w:r w:rsidR="00300C44">
        <w:rPr>
          <w:lang w:eastAsia="x-none"/>
        </w:rPr>
        <w:t>,</w:t>
      </w:r>
      <w:r w:rsidR="009F6AA0">
        <w:rPr>
          <w:lang w:val="x-none" w:eastAsia="x-none"/>
        </w:rPr>
        <w:t xml:space="preserve"> Grams,</w:t>
      </w:r>
      <w:r w:rsidR="00E26A3C">
        <w:rPr>
          <w:lang w:val="x-none" w:eastAsia="x-none"/>
        </w:rPr>
        <w:t xml:space="preserve"> </w:t>
      </w:r>
      <w:r w:rsidR="00300C44">
        <w:t>Grimes</w:t>
      </w:r>
      <w:r w:rsidR="00300C44">
        <w:rPr>
          <w:lang w:eastAsia="x-none"/>
        </w:rPr>
        <w:t>,</w:t>
      </w:r>
      <w:r w:rsidR="00300C44">
        <w:t xml:space="preserve"> </w:t>
      </w:r>
      <w:r w:rsidR="009F6AA0">
        <w:t xml:space="preserve">Harris, </w:t>
      </w:r>
      <w:r w:rsidR="00A54F4E">
        <w:t>Hinrichs</w:t>
      </w:r>
      <w:r w:rsidR="00A54F4E" w:rsidRPr="00FA46AA">
        <w:rPr>
          <w:lang w:eastAsia="x-none"/>
        </w:rPr>
        <w:t>,</w:t>
      </w:r>
      <w:r w:rsidR="009F6AA0">
        <w:rPr>
          <w:lang w:eastAsia="x-none"/>
        </w:rPr>
        <w:t xml:space="preserve"> Larson,</w:t>
      </w:r>
      <w:r w:rsidR="00555D07">
        <w:rPr>
          <w:lang w:eastAsia="x-none"/>
        </w:rPr>
        <w:t xml:space="preserve"> </w:t>
      </w:r>
      <w:r w:rsidR="00A54F4E" w:rsidRPr="00FA46AA">
        <w:rPr>
          <w:lang w:eastAsia="x-none"/>
        </w:rPr>
        <w:t>Lundeen</w:t>
      </w:r>
      <w:r w:rsidR="00A54F4E">
        <w:rPr>
          <w:lang w:eastAsia="x-none"/>
        </w:rPr>
        <w:t xml:space="preserve">, </w:t>
      </w:r>
      <w:r w:rsidR="00555D07">
        <w:t>Philips,</w:t>
      </w:r>
      <w:r w:rsidR="00555D07" w:rsidRPr="004D2637">
        <w:t xml:space="preserve"> </w:t>
      </w:r>
      <w:r w:rsidR="00A54F4E">
        <w:rPr>
          <w:lang w:eastAsia="x-none"/>
        </w:rPr>
        <w:t>Reynolds</w:t>
      </w:r>
      <w:r w:rsidR="00795B26">
        <w:rPr>
          <w:lang w:eastAsia="x-none"/>
        </w:rPr>
        <w:t>, Ryan</w:t>
      </w:r>
      <w:r w:rsidR="00300C44">
        <w:rPr>
          <w:lang w:eastAsia="x-none"/>
        </w:rPr>
        <w:t>, Stade</w:t>
      </w:r>
    </w:p>
    <w:bookmarkEnd w:id="9"/>
    <w:p w14:paraId="5C07CCA4" w14:textId="4A7AFC82" w:rsidR="004D2637" w:rsidRPr="00FA46AA" w:rsidRDefault="004D2637" w:rsidP="004D2637">
      <w:pPr>
        <w:tabs>
          <w:tab w:val="left" w:pos="864"/>
          <w:tab w:val="left" w:pos="4320"/>
        </w:tabs>
        <w:spacing w:line="240" w:lineRule="atLeast"/>
        <w:jc w:val="both"/>
      </w:pPr>
      <w:r w:rsidRPr="00FA46AA">
        <w:rPr>
          <w:u w:val="single"/>
        </w:rPr>
        <w:t>NAY</w:t>
      </w:r>
      <w:r w:rsidRPr="00FA46AA">
        <w:t xml:space="preserve">: </w:t>
      </w:r>
    </w:p>
    <w:p w14:paraId="324297A8" w14:textId="77777777" w:rsidR="004D2637" w:rsidRPr="00FA46AA" w:rsidRDefault="004D2637" w:rsidP="004D2637">
      <w:pPr>
        <w:tabs>
          <w:tab w:val="left" w:pos="864"/>
          <w:tab w:val="left" w:pos="4320"/>
        </w:tabs>
        <w:spacing w:line="240" w:lineRule="atLeast"/>
        <w:jc w:val="both"/>
      </w:pPr>
      <w:r w:rsidRPr="00FA46AA">
        <w:rPr>
          <w:u w:val="single"/>
        </w:rPr>
        <w:t>ABSTAIN</w:t>
      </w:r>
      <w:r w:rsidRPr="00FA46AA">
        <w:t xml:space="preserve">: </w:t>
      </w:r>
    </w:p>
    <w:p w14:paraId="4E9BF634" w14:textId="48292B78" w:rsidR="00702AF5" w:rsidRDefault="004D2637" w:rsidP="004D2637">
      <w:pPr>
        <w:pStyle w:val="BodyText"/>
        <w:tabs>
          <w:tab w:val="clear" w:pos="864"/>
          <w:tab w:val="clear" w:pos="4320"/>
        </w:tabs>
      </w:pPr>
      <w:r w:rsidRPr="003006C4">
        <w:rPr>
          <w:u w:val="single"/>
        </w:rPr>
        <w:t>ABSENT</w:t>
      </w:r>
      <w:r w:rsidRPr="003006C4">
        <w:t>:</w:t>
      </w:r>
      <w:r w:rsidRPr="004D2637">
        <w:t xml:space="preserve"> </w:t>
      </w:r>
    </w:p>
    <w:bookmarkEnd w:id="10"/>
    <w:bookmarkEnd w:id="11"/>
    <w:p w14:paraId="50411084" w14:textId="77777777" w:rsidR="00702AF5" w:rsidRDefault="00702AF5" w:rsidP="00702AF5">
      <w:pPr>
        <w:tabs>
          <w:tab w:val="left" w:pos="864"/>
          <w:tab w:val="left" w:pos="4320"/>
        </w:tabs>
        <w:spacing w:line="240" w:lineRule="atLeast"/>
        <w:jc w:val="center"/>
        <w:outlineLvl w:val="0"/>
        <w:rPr>
          <w:b/>
          <w:u w:val="single"/>
        </w:rPr>
      </w:pPr>
      <w:r w:rsidRPr="008E2589">
        <w:rPr>
          <w:b/>
          <w:u w:val="single"/>
        </w:rPr>
        <w:t>MINUTES</w:t>
      </w:r>
    </w:p>
    <w:p w14:paraId="5A8FEDA3" w14:textId="77777777" w:rsidR="00E564BC" w:rsidRDefault="00E564BC" w:rsidP="00702AF5">
      <w:pPr>
        <w:tabs>
          <w:tab w:val="left" w:pos="864"/>
          <w:tab w:val="left" w:pos="4320"/>
        </w:tabs>
        <w:spacing w:line="240" w:lineRule="atLeast"/>
        <w:jc w:val="center"/>
        <w:outlineLvl w:val="0"/>
        <w:rPr>
          <w:b/>
          <w:u w:val="single"/>
        </w:rPr>
      </w:pPr>
    </w:p>
    <w:p w14:paraId="0D7AA06E" w14:textId="2B7E94B2" w:rsidR="007C1FE8" w:rsidRDefault="00702AF5" w:rsidP="00702AF5">
      <w:pPr>
        <w:pStyle w:val="BodyText"/>
        <w:rPr>
          <w:lang w:val="en-US"/>
        </w:rPr>
      </w:pPr>
      <w:bookmarkStart w:id="12" w:name="_Hlk214528148"/>
      <w:r w:rsidRPr="3320C2A8">
        <w:rPr>
          <w:lang w:val="en-US"/>
        </w:rPr>
        <w:t>Thorburn</w:t>
      </w:r>
      <w:r>
        <w:t xml:space="preserve"> presented the minutes of </w:t>
      </w:r>
      <w:bookmarkStart w:id="13" w:name="OLE_LINK3"/>
      <w:r w:rsidR="00803211">
        <w:t>November</w:t>
      </w:r>
      <w:r w:rsidR="00D677DC">
        <w:t xml:space="preserve"> </w:t>
      </w:r>
      <w:r w:rsidR="00803211">
        <w:t>19</w:t>
      </w:r>
      <w:r w:rsidR="00BA3850">
        <w:rPr>
          <w:lang w:val="en-US"/>
        </w:rPr>
        <w:t>,</w:t>
      </w:r>
      <w:r>
        <w:rPr>
          <w:lang w:val="en-US"/>
        </w:rPr>
        <w:t xml:space="preserve"> 202</w:t>
      </w:r>
      <w:r w:rsidR="005A2B35">
        <w:rPr>
          <w:lang w:val="en-US"/>
        </w:rPr>
        <w:t>5</w:t>
      </w:r>
      <w:r>
        <w:rPr>
          <w:lang w:val="en-US"/>
        </w:rPr>
        <w:t xml:space="preserve">, </w:t>
      </w:r>
      <w:r w:rsidRPr="3320C2A8">
        <w:rPr>
          <w:lang w:val="en-US"/>
        </w:rPr>
        <w:t>Board of Directors</w:t>
      </w:r>
      <w:bookmarkEnd w:id="13"/>
      <w:r w:rsidR="00C61F36">
        <w:rPr>
          <w:lang w:val="en-US"/>
        </w:rPr>
        <w:t xml:space="preserve"> meeting</w:t>
      </w:r>
      <w:r w:rsidR="00A21613">
        <w:rPr>
          <w:lang w:val="en-US"/>
        </w:rPr>
        <w:t>.</w:t>
      </w:r>
      <w:r>
        <w:rPr>
          <w:lang w:val="en-US"/>
        </w:rPr>
        <w:t xml:space="preserve"> </w:t>
      </w:r>
    </w:p>
    <w:p w14:paraId="6B2379CF" w14:textId="14E7D720" w:rsidR="00702AF5" w:rsidRPr="00AB1B08" w:rsidRDefault="00702AF5" w:rsidP="00702AF5">
      <w:pPr>
        <w:pStyle w:val="BodyText"/>
        <w:rPr>
          <w:lang w:val="en-US"/>
        </w:rPr>
      </w:pPr>
      <w:r w:rsidRPr="3320C2A8">
        <w:rPr>
          <w:u w:val="single"/>
        </w:rPr>
        <w:t>Moved by</w:t>
      </w:r>
      <w:r w:rsidRPr="3320C2A8">
        <w:rPr>
          <w:u w:val="single"/>
          <w:lang w:val="en-US"/>
        </w:rPr>
        <w:t xml:space="preserve"> </w:t>
      </w:r>
      <w:r w:rsidR="00E759D7">
        <w:rPr>
          <w:u w:val="single"/>
          <w:lang w:val="en-US"/>
        </w:rPr>
        <w:t>R</w:t>
      </w:r>
      <w:r w:rsidR="006A2DB6">
        <w:rPr>
          <w:u w:val="single"/>
          <w:lang w:val="en-US"/>
        </w:rPr>
        <w:t>yan</w:t>
      </w:r>
      <w:r>
        <w:rPr>
          <w:u w:val="single"/>
          <w:lang w:val="en-US"/>
        </w:rPr>
        <w:t xml:space="preserve"> </w:t>
      </w:r>
      <w:r w:rsidRPr="3320C2A8">
        <w:rPr>
          <w:u w:val="single"/>
        </w:rPr>
        <w:t>seconded by</w:t>
      </w:r>
      <w:r w:rsidRPr="3320C2A8">
        <w:rPr>
          <w:u w:val="single"/>
          <w:lang w:val="en-US"/>
        </w:rPr>
        <w:t xml:space="preserve"> </w:t>
      </w:r>
      <w:r w:rsidR="006A2DB6">
        <w:rPr>
          <w:u w:val="single"/>
          <w:lang w:val="en-US"/>
        </w:rPr>
        <w:t>Bergstrom</w:t>
      </w:r>
      <w:r>
        <w:rPr>
          <w:u w:val="single"/>
          <w:lang w:val="en-US"/>
        </w:rPr>
        <w:t xml:space="preserve">, </w:t>
      </w:r>
      <w:r w:rsidRPr="3320C2A8">
        <w:rPr>
          <w:u w:val="single"/>
        </w:rPr>
        <w:t xml:space="preserve">to approve the minutes </w:t>
      </w:r>
      <w:r w:rsidRPr="3320C2A8">
        <w:rPr>
          <w:u w:val="single"/>
          <w:lang w:val="en-US"/>
        </w:rPr>
        <w:t>for</w:t>
      </w:r>
      <w:r w:rsidRPr="3320C2A8">
        <w:rPr>
          <w:u w:val="single"/>
        </w:rPr>
        <w:t xml:space="preserve"> the </w:t>
      </w:r>
      <w:r w:rsidR="00803211">
        <w:rPr>
          <w:u w:val="single"/>
        </w:rPr>
        <w:t>November 19</w:t>
      </w:r>
      <w:r w:rsidR="002D669E">
        <w:rPr>
          <w:u w:val="single"/>
          <w:lang w:val="en-US"/>
        </w:rPr>
        <w:t>,</w:t>
      </w:r>
      <w:r w:rsidR="00BA3850">
        <w:rPr>
          <w:u w:val="single"/>
          <w:lang w:val="en-US"/>
        </w:rPr>
        <w:t xml:space="preserve"> 202</w:t>
      </w:r>
      <w:r w:rsidR="005A2B35">
        <w:rPr>
          <w:u w:val="single"/>
          <w:lang w:val="en-US"/>
        </w:rPr>
        <w:t>5</w:t>
      </w:r>
      <w:r>
        <w:rPr>
          <w:u w:val="single"/>
          <w:lang w:val="en-US"/>
        </w:rPr>
        <w:t xml:space="preserve"> Regular </w:t>
      </w:r>
      <w:r w:rsidRPr="3320C2A8">
        <w:rPr>
          <w:u w:val="single"/>
          <w:lang w:val="en-US"/>
        </w:rPr>
        <w:t>Board of Directors meeting</w:t>
      </w:r>
      <w:r>
        <w:rPr>
          <w:u w:val="single"/>
          <w:lang w:val="en-US"/>
        </w:rPr>
        <w:t xml:space="preserve">.  </w:t>
      </w:r>
      <w:r w:rsidRPr="3320C2A8">
        <w:rPr>
          <w:u w:val="single"/>
          <w:lang w:val="en-US"/>
        </w:rPr>
        <w:t>Motion carried.</w:t>
      </w:r>
    </w:p>
    <w:p w14:paraId="24863A17" w14:textId="06C94075" w:rsidR="00E759D7" w:rsidRPr="00FA46AA" w:rsidRDefault="00E759D7" w:rsidP="00E759D7">
      <w:pPr>
        <w:tabs>
          <w:tab w:val="left" w:pos="864"/>
          <w:tab w:val="left" w:pos="4320"/>
        </w:tabs>
        <w:spacing w:line="240" w:lineRule="atLeast"/>
        <w:jc w:val="both"/>
        <w:rPr>
          <w:u w:val="single"/>
          <w:lang w:eastAsia="x-none"/>
        </w:rPr>
      </w:pPr>
      <w:bookmarkStart w:id="14" w:name="_Hlk181863511"/>
      <w:r w:rsidRPr="00FA46AA">
        <w:rPr>
          <w:u w:val="single"/>
          <w:lang w:val="x-none" w:eastAsia="x-none"/>
        </w:rPr>
        <w:t>AYE</w:t>
      </w:r>
      <w:r w:rsidRPr="00FA46AA">
        <w:rPr>
          <w:lang w:val="x-none" w:eastAsia="x-none"/>
        </w:rPr>
        <w:t xml:space="preserve">: </w:t>
      </w:r>
      <w:r w:rsidR="00D033F6">
        <w:t xml:space="preserve">Bergstrom, </w:t>
      </w:r>
      <w:r w:rsidR="00D033F6">
        <w:rPr>
          <w:lang w:val="x-none" w:eastAsia="x-none"/>
        </w:rPr>
        <w:t xml:space="preserve">Bilka, </w:t>
      </w:r>
      <w:r w:rsidR="00D033F6" w:rsidRPr="00FA46AA">
        <w:rPr>
          <w:lang w:eastAsia="x-none"/>
        </w:rPr>
        <w:t>Garrelts</w:t>
      </w:r>
      <w:r w:rsidR="00D033F6">
        <w:rPr>
          <w:lang w:eastAsia="x-none"/>
        </w:rPr>
        <w:t>,</w:t>
      </w:r>
      <w:r w:rsidR="00D033F6">
        <w:rPr>
          <w:lang w:val="x-none" w:eastAsia="x-none"/>
        </w:rPr>
        <w:t xml:space="preserve"> Grams, </w:t>
      </w:r>
      <w:r w:rsidR="00D033F6">
        <w:t>Grimes</w:t>
      </w:r>
      <w:r w:rsidR="00D033F6">
        <w:rPr>
          <w:lang w:eastAsia="x-none"/>
        </w:rPr>
        <w:t>,</w:t>
      </w:r>
      <w:r w:rsidR="00D033F6">
        <w:t xml:space="preserve"> Harris, Hinrichs</w:t>
      </w:r>
      <w:r w:rsidR="00D033F6" w:rsidRPr="00FA46AA">
        <w:rPr>
          <w:lang w:eastAsia="x-none"/>
        </w:rPr>
        <w:t>,</w:t>
      </w:r>
      <w:r w:rsidR="00D033F6">
        <w:rPr>
          <w:lang w:eastAsia="x-none"/>
        </w:rPr>
        <w:t xml:space="preserve"> Larson, </w:t>
      </w:r>
      <w:r w:rsidR="00D033F6" w:rsidRPr="00FA46AA">
        <w:rPr>
          <w:lang w:eastAsia="x-none"/>
        </w:rPr>
        <w:t>Lundeen</w:t>
      </w:r>
      <w:r w:rsidR="00D033F6">
        <w:rPr>
          <w:lang w:eastAsia="x-none"/>
        </w:rPr>
        <w:t xml:space="preserve">, </w:t>
      </w:r>
      <w:r w:rsidR="00D033F6">
        <w:t>Philips,</w:t>
      </w:r>
      <w:r w:rsidR="00D033F6" w:rsidRPr="004D2637">
        <w:t xml:space="preserve"> </w:t>
      </w:r>
      <w:r w:rsidR="00D033F6">
        <w:rPr>
          <w:lang w:eastAsia="x-none"/>
        </w:rPr>
        <w:t>Reynolds, Ryan</w:t>
      </w:r>
      <w:r w:rsidR="00803211">
        <w:rPr>
          <w:lang w:eastAsia="x-none"/>
        </w:rPr>
        <w:t xml:space="preserve"> </w:t>
      </w:r>
    </w:p>
    <w:p w14:paraId="4C6F5C3F" w14:textId="77777777" w:rsidR="00E759D7" w:rsidRPr="001B2EF9" w:rsidRDefault="00E759D7" w:rsidP="00E759D7">
      <w:pPr>
        <w:tabs>
          <w:tab w:val="left" w:pos="864"/>
          <w:tab w:val="left" w:pos="4320"/>
        </w:tabs>
        <w:spacing w:line="240" w:lineRule="atLeast"/>
        <w:jc w:val="both"/>
      </w:pPr>
      <w:r w:rsidRPr="001B2EF9">
        <w:rPr>
          <w:u w:val="single"/>
        </w:rPr>
        <w:t>NAY</w:t>
      </w:r>
      <w:r w:rsidRPr="001B2EF9">
        <w:t xml:space="preserve">: </w:t>
      </w:r>
    </w:p>
    <w:p w14:paraId="6732B932" w14:textId="2F61E906" w:rsidR="00E759D7" w:rsidRPr="001B2EF9" w:rsidRDefault="00E759D7" w:rsidP="00E759D7">
      <w:pPr>
        <w:tabs>
          <w:tab w:val="left" w:pos="864"/>
          <w:tab w:val="left" w:pos="4320"/>
        </w:tabs>
        <w:spacing w:line="240" w:lineRule="atLeast"/>
        <w:jc w:val="both"/>
      </w:pPr>
      <w:r w:rsidRPr="001B2EF9">
        <w:rPr>
          <w:u w:val="single"/>
        </w:rPr>
        <w:t>ABSTAIN</w:t>
      </w:r>
      <w:r w:rsidRPr="001B2EF9">
        <w:t xml:space="preserve">: </w:t>
      </w:r>
      <w:r w:rsidR="006A2DB6">
        <w:t>Stade</w:t>
      </w:r>
    </w:p>
    <w:p w14:paraId="1FF7AAFA" w14:textId="66A0ADDE" w:rsidR="00E759D7" w:rsidRDefault="00E759D7" w:rsidP="00E759D7">
      <w:pPr>
        <w:pStyle w:val="BodyText"/>
        <w:tabs>
          <w:tab w:val="clear" w:pos="864"/>
          <w:tab w:val="clear" w:pos="4320"/>
        </w:tabs>
      </w:pPr>
      <w:r w:rsidRPr="003006C4">
        <w:rPr>
          <w:u w:val="single"/>
        </w:rPr>
        <w:t>ABSENT</w:t>
      </w:r>
      <w:r w:rsidRPr="003006C4">
        <w:t>:</w:t>
      </w:r>
      <w:r w:rsidRPr="004D2637">
        <w:t xml:space="preserve"> </w:t>
      </w:r>
    </w:p>
    <w:bookmarkEnd w:id="12"/>
    <w:p w14:paraId="6D4BE51E" w14:textId="77777777" w:rsidR="004153A8" w:rsidRDefault="004153A8" w:rsidP="00DC460A">
      <w:pPr>
        <w:pStyle w:val="BodyText"/>
        <w:tabs>
          <w:tab w:val="clear" w:pos="864"/>
          <w:tab w:val="clear" w:pos="4320"/>
        </w:tabs>
      </w:pPr>
    </w:p>
    <w:p w14:paraId="2C5AFC11" w14:textId="4B5EB0EA" w:rsidR="00072E53" w:rsidRDefault="00072E53" w:rsidP="00072E53">
      <w:pPr>
        <w:pStyle w:val="BodyText"/>
        <w:rPr>
          <w:lang w:val="en-US"/>
        </w:rPr>
      </w:pPr>
      <w:r w:rsidRPr="3320C2A8">
        <w:rPr>
          <w:lang w:val="en-US"/>
        </w:rPr>
        <w:t>Thorburn</w:t>
      </w:r>
      <w:r>
        <w:t xml:space="preserve"> presented the minutes of November 1</w:t>
      </w:r>
      <w:r w:rsidR="00803211">
        <w:t>9</w:t>
      </w:r>
      <w:r>
        <w:t xml:space="preserve">, </w:t>
      </w:r>
      <w:r w:rsidR="006A2DB6">
        <w:t>2025,</w:t>
      </w:r>
      <w:r>
        <w:t xml:space="preserve"> Executive Committee</w:t>
      </w:r>
      <w:r>
        <w:rPr>
          <w:lang w:val="en-US"/>
        </w:rPr>
        <w:t xml:space="preserve"> meeting. </w:t>
      </w:r>
    </w:p>
    <w:p w14:paraId="3984DF35" w14:textId="741DEE5F" w:rsidR="00072E53" w:rsidRPr="00AB1B08" w:rsidRDefault="00072E53" w:rsidP="00072E53">
      <w:pPr>
        <w:pStyle w:val="BodyText"/>
        <w:rPr>
          <w:lang w:val="en-US"/>
        </w:rPr>
      </w:pPr>
      <w:r w:rsidRPr="3320C2A8">
        <w:rPr>
          <w:u w:val="single"/>
        </w:rPr>
        <w:t>Moved by</w:t>
      </w:r>
      <w:r w:rsidRPr="3320C2A8">
        <w:rPr>
          <w:u w:val="single"/>
          <w:lang w:val="en-US"/>
        </w:rPr>
        <w:t xml:space="preserve"> </w:t>
      </w:r>
      <w:r>
        <w:rPr>
          <w:u w:val="single"/>
          <w:lang w:val="en-US"/>
        </w:rPr>
        <w:t xml:space="preserve">Larson </w:t>
      </w:r>
      <w:r w:rsidRPr="3320C2A8">
        <w:rPr>
          <w:u w:val="single"/>
        </w:rPr>
        <w:t>seconded by</w:t>
      </w:r>
      <w:r w:rsidRPr="3320C2A8">
        <w:rPr>
          <w:u w:val="single"/>
          <w:lang w:val="en-US"/>
        </w:rPr>
        <w:t xml:space="preserve"> </w:t>
      </w:r>
      <w:r>
        <w:rPr>
          <w:u w:val="single"/>
          <w:lang w:val="en-US"/>
        </w:rPr>
        <w:t xml:space="preserve">Hinrichs, </w:t>
      </w:r>
      <w:r w:rsidRPr="3320C2A8">
        <w:rPr>
          <w:u w:val="single"/>
        </w:rPr>
        <w:t xml:space="preserve">to approve the minutes </w:t>
      </w:r>
      <w:r w:rsidRPr="3320C2A8">
        <w:rPr>
          <w:u w:val="single"/>
          <w:lang w:val="en-US"/>
        </w:rPr>
        <w:t>for</w:t>
      </w:r>
      <w:r w:rsidRPr="3320C2A8">
        <w:rPr>
          <w:u w:val="single"/>
        </w:rPr>
        <w:t xml:space="preserve"> the </w:t>
      </w:r>
      <w:r>
        <w:rPr>
          <w:u w:val="single"/>
        </w:rPr>
        <w:t>November 1</w:t>
      </w:r>
      <w:r w:rsidR="006A2DB6">
        <w:rPr>
          <w:u w:val="single"/>
        </w:rPr>
        <w:t>9</w:t>
      </w:r>
      <w:r>
        <w:rPr>
          <w:u w:val="single"/>
        </w:rPr>
        <w:t xml:space="preserve">, 2025 Executive Committee </w:t>
      </w:r>
      <w:r w:rsidRPr="3320C2A8">
        <w:rPr>
          <w:u w:val="single"/>
          <w:lang w:val="en-US"/>
        </w:rPr>
        <w:t>meeting</w:t>
      </w:r>
      <w:r>
        <w:rPr>
          <w:u w:val="single"/>
          <w:lang w:val="en-US"/>
        </w:rPr>
        <w:t xml:space="preserve">.  </w:t>
      </w:r>
      <w:r w:rsidRPr="3320C2A8">
        <w:rPr>
          <w:u w:val="single"/>
          <w:lang w:val="en-US"/>
        </w:rPr>
        <w:t>Motion carried.</w:t>
      </w:r>
    </w:p>
    <w:p w14:paraId="3973D596" w14:textId="3C53C939" w:rsidR="00072E53" w:rsidRPr="00FA46AA" w:rsidRDefault="00072E53" w:rsidP="00072E53">
      <w:pPr>
        <w:tabs>
          <w:tab w:val="left" w:pos="864"/>
          <w:tab w:val="left" w:pos="4320"/>
        </w:tabs>
        <w:spacing w:line="240" w:lineRule="atLeast"/>
        <w:jc w:val="both"/>
        <w:rPr>
          <w:u w:val="single"/>
          <w:lang w:eastAsia="x-none"/>
        </w:rPr>
      </w:pPr>
      <w:r w:rsidRPr="00FA46AA">
        <w:rPr>
          <w:u w:val="single"/>
          <w:lang w:val="x-none" w:eastAsia="x-none"/>
        </w:rPr>
        <w:t>AYE</w:t>
      </w:r>
      <w:r w:rsidRPr="00FA46AA">
        <w:rPr>
          <w:lang w:val="x-none" w:eastAsia="x-none"/>
        </w:rPr>
        <w:t xml:space="preserve">: </w:t>
      </w:r>
      <w:r w:rsidR="00803211">
        <w:t xml:space="preserve">Bergstrom, </w:t>
      </w:r>
      <w:r w:rsidR="00803211">
        <w:rPr>
          <w:lang w:val="x-none" w:eastAsia="x-none"/>
        </w:rPr>
        <w:t xml:space="preserve">Bilka, </w:t>
      </w:r>
      <w:r w:rsidR="00803211" w:rsidRPr="00FA46AA">
        <w:rPr>
          <w:lang w:eastAsia="x-none"/>
        </w:rPr>
        <w:t>Garrelts</w:t>
      </w:r>
      <w:r w:rsidR="00803211">
        <w:rPr>
          <w:lang w:eastAsia="x-none"/>
        </w:rPr>
        <w:t>,</w:t>
      </w:r>
      <w:r w:rsidR="00803211">
        <w:rPr>
          <w:lang w:val="x-none" w:eastAsia="x-none"/>
        </w:rPr>
        <w:t xml:space="preserve"> Grams, </w:t>
      </w:r>
      <w:r w:rsidR="00803211">
        <w:t>Grimes</w:t>
      </w:r>
      <w:r w:rsidR="00803211">
        <w:rPr>
          <w:lang w:eastAsia="x-none"/>
        </w:rPr>
        <w:t>,</w:t>
      </w:r>
      <w:r w:rsidR="00803211">
        <w:t xml:space="preserve"> Harris, Hinrichs</w:t>
      </w:r>
      <w:r w:rsidR="00803211" w:rsidRPr="00FA46AA">
        <w:rPr>
          <w:lang w:eastAsia="x-none"/>
        </w:rPr>
        <w:t>,</w:t>
      </w:r>
      <w:r w:rsidR="00803211">
        <w:rPr>
          <w:lang w:eastAsia="x-none"/>
        </w:rPr>
        <w:t xml:space="preserve"> Larson, </w:t>
      </w:r>
      <w:r w:rsidR="00803211" w:rsidRPr="00FA46AA">
        <w:rPr>
          <w:lang w:eastAsia="x-none"/>
        </w:rPr>
        <w:t>Lundeen</w:t>
      </w:r>
      <w:r w:rsidR="00803211">
        <w:rPr>
          <w:lang w:eastAsia="x-none"/>
        </w:rPr>
        <w:t xml:space="preserve">, </w:t>
      </w:r>
      <w:r w:rsidR="00803211">
        <w:t>Philips,</w:t>
      </w:r>
      <w:r w:rsidR="00803211" w:rsidRPr="004D2637">
        <w:t xml:space="preserve"> </w:t>
      </w:r>
      <w:r w:rsidR="00803211">
        <w:rPr>
          <w:lang w:eastAsia="x-none"/>
        </w:rPr>
        <w:t>Reynolds, Ryan</w:t>
      </w:r>
    </w:p>
    <w:p w14:paraId="2BD5B376" w14:textId="755B74EF" w:rsidR="00072E53" w:rsidRPr="001B2EF9" w:rsidRDefault="00072E53" w:rsidP="00072E53">
      <w:pPr>
        <w:tabs>
          <w:tab w:val="left" w:pos="864"/>
          <w:tab w:val="left" w:pos="4320"/>
        </w:tabs>
        <w:spacing w:line="240" w:lineRule="atLeast"/>
        <w:jc w:val="both"/>
      </w:pPr>
      <w:r w:rsidRPr="001B2EF9">
        <w:rPr>
          <w:u w:val="single"/>
        </w:rPr>
        <w:t>NAY</w:t>
      </w:r>
      <w:r w:rsidRPr="001B2EF9">
        <w:t xml:space="preserve">: </w:t>
      </w:r>
    </w:p>
    <w:p w14:paraId="405272C9" w14:textId="71041C49" w:rsidR="00072E53" w:rsidRPr="001B2EF9" w:rsidRDefault="00072E53" w:rsidP="00072E53">
      <w:pPr>
        <w:tabs>
          <w:tab w:val="left" w:pos="864"/>
          <w:tab w:val="left" w:pos="4320"/>
        </w:tabs>
        <w:spacing w:line="240" w:lineRule="atLeast"/>
        <w:jc w:val="both"/>
      </w:pPr>
      <w:r w:rsidRPr="001B2EF9">
        <w:rPr>
          <w:u w:val="single"/>
        </w:rPr>
        <w:t>ABSTAIN</w:t>
      </w:r>
      <w:r w:rsidRPr="001B2EF9">
        <w:t xml:space="preserve">: </w:t>
      </w:r>
      <w:r w:rsidR="006A2DB6">
        <w:t>Stade</w:t>
      </w:r>
    </w:p>
    <w:p w14:paraId="360A5659" w14:textId="71D613D4" w:rsidR="00072E53" w:rsidRDefault="00072E53" w:rsidP="00072E53">
      <w:pPr>
        <w:pStyle w:val="BodyText"/>
        <w:tabs>
          <w:tab w:val="clear" w:pos="864"/>
          <w:tab w:val="clear" w:pos="4320"/>
        </w:tabs>
      </w:pPr>
      <w:r w:rsidRPr="003006C4">
        <w:rPr>
          <w:u w:val="single"/>
        </w:rPr>
        <w:t>ABSENT</w:t>
      </w:r>
      <w:r w:rsidRPr="003006C4">
        <w:t>:</w:t>
      </w:r>
      <w:r w:rsidRPr="004D2637">
        <w:t xml:space="preserve"> </w:t>
      </w:r>
    </w:p>
    <w:p w14:paraId="3B76C4C8" w14:textId="77777777" w:rsidR="00C64ECA" w:rsidRDefault="00C64ECA" w:rsidP="00072E53">
      <w:pPr>
        <w:pStyle w:val="BodyText"/>
        <w:tabs>
          <w:tab w:val="clear" w:pos="864"/>
          <w:tab w:val="clear" w:pos="4320"/>
        </w:tabs>
      </w:pPr>
    </w:p>
    <w:bookmarkEnd w:id="14"/>
    <w:p w14:paraId="58E16347" w14:textId="17071EAC" w:rsidR="00CA013B" w:rsidRDefault="00702AF5" w:rsidP="00CA013B">
      <w:pPr>
        <w:spacing w:line="240" w:lineRule="atLeast"/>
        <w:jc w:val="center"/>
        <w:outlineLvl w:val="0"/>
      </w:pPr>
      <w:r w:rsidRPr="00ED35A1">
        <w:rPr>
          <w:b/>
          <w:u w:val="single"/>
        </w:rPr>
        <w:t>FINANCIAL REPORT</w:t>
      </w:r>
      <w:r w:rsidR="00941E40">
        <w:t>:</w:t>
      </w:r>
    </w:p>
    <w:p w14:paraId="7D7123B0" w14:textId="77777777" w:rsidR="00CA013B" w:rsidRDefault="00CA013B" w:rsidP="00941E40">
      <w:pPr>
        <w:spacing w:line="240" w:lineRule="atLeast"/>
        <w:outlineLvl w:val="0"/>
      </w:pPr>
    </w:p>
    <w:p w14:paraId="2469B1BD" w14:textId="2C1C48A4" w:rsidR="00702AF5" w:rsidRDefault="002015BD" w:rsidP="00941E40">
      <w:pPr>
        <w:spacing w:line="240" w:lineRule="atLeast"/>
        <w:outlineLvl w:val="0"/>
      </w:pPr>
      <w:r>
        <w:t>Ryan</w:t>
      </w:r>
      <w:r w:rsidR="00014E6D">
        <w:t xml:space="preserve"> </w:t>
      </w:r>
      <w:r w:rsidR="00702AF5" w:rsidRPr="008E2589">
        <w:t>presented the financial report for the month of</w:t>
      </w:r>
      <w:r w:rsidR="00E24D30">
        <w:t xml:space="preserve"> </w:t>
      </w:r>
      <w:r w:rsidR="00D033F6">
        <w:t>November</w:t>
      </w:r>
      <w:r w:rsidR="00B53898">
        <w:t xml:space="preserve"> 2025</w:t>
      </w:r>
      <w:r w:rsidR="00702AF5" w:rsidRPr="008E2589">
        <w:t xml:space="preserve"> as follows</w:t>
      </w:r>
      <w:r w:rsidR="00702AF5">
        <w:t>:</w:t>
      </w:r>
    </w:p>
    <w:p w14:paraId="4EEA46D0" w14:textId="77777777" w:rsidR="002A4AE1" w:rsidRDefault="002A4AE1" w:rsidP="00941E40">
      <w:pPr>
        <w:spacing w:line="240" w:lineRule="atLeast"/>
        <w:outlineLvl w:val="0"/>
      </w:pPr>
    </w:p>
    <w:tbl>
      <w:tblPr>
        <w:tblW w:w="7902" w:type="dxa"/>
        <w:tblInd w:w="738" w:type="dxa"/>
        <w:tblLook w:val="0000" w:firstRow="0" w:lastRow="0" w:firstColumn="0" w:lastColumn="0" w:noHBand="0" w:noVBand="0"/>
      </w:tblPr>
      <w:tblGrid>
        <w:gridCol w:w="6552"/>
        <w:gridCol w:w="1350"/>
      </w:tblGrid>
      <w:tr w:rsidR="00702AF5" w:rsidRPr="008E2589" w14:paraId="1B8BC18E" w14:textId="77777777" w:rsidTr="00CA013B">
        <w:trPr>
          <w:trHeight w:val="20"/>
        </w:trPr>
        <w:tc>
          <w:tcPr>
            <w:tcW w:w="6552" w:type="dxa"/>
          </w:tcPr>
          <w:p w14:paraId="05D4699E" w14:textId="6DD78AD3" w:rsidR="00702AF5" w:rsidRPr="008E2589" w:rsidRDefault="00702AF5" w:rsidP="00BB04B5">
            <w:pPr>
              <w:pStyle w:val="CommentText"/>
              <w:tabs>
                <w:tab w:val="left" w:pos="720"/>
              </w:tabs>
              <w:spacing w:line="240" w:lineRule="atLeast"/>
            </w:pPr>
            <w:r>
              <w:t>Accrual Expenditures for Month -------------------------------------------------</w:t>
            </w:r>
          </w:p>
        </w:tc>
        <w:tc>
          <w:tcPr>
            <w:tcW w:w="1350" w:type="dxa"/>
          </w:tcPr>
          <w:p w14:paraId="40E49097" w14:textId="76D40899" w:rsidR="00702AF5" w:rsidRPr="008E2589" w:rsidRDefault="00680D04" w:rsidP="00F06CD5">
            <w:pPr>
              <w:tabs>
                <w:tab w:val="left" w:pos="720"/>
              </w:tabs>
              <w:spacing w:line="240" w:lineRule="atLeast"/>
            </w:pPr>
            <w:r>
              <w:t xml:space="preserve">  </w:t>
            </w:r>
            <w:r w:rsidR="00A521C9">
              <w:t>$</w:t>
            </w:r>
            <w:r>
              <w:t>99,703.60</w:t>
            </w:r>
          </w:p>
        </w:tc>
      </w:tr>
      <w:tr w:rsidR="00702AF5" w:rsidRPr="008E2589" w14:paraId="6C9B0856" w14:textId="77777777" w:rsidTr="00CA013B">
        <w:trPr>
          <w:trHeight w:val="20"/>
        </w:trPr>
        <w:tc>
          <w:tcPr>
            <w:tcW w:w="6552" w:type="dxa"/>
          </w:tcPr>
          <w:p w14:paraId="5B8D301D" w14:textId="77777777" w:rsidR="00702AF5" w:rsidRPr="008E2589" w:rsidRDefault="00702AF5" w:rsidP="00BB04B5">
            <w:pPr>
              <w:tabs>
                <w:tab w:val="left" w:pos="720"/>
              </w:tabs>
              <w:spacing w:line="240" w:lineRule="atLeast"/>
            </w:pPr>
            <w:r>
              <w:t>Accrual Revenues for Month-------------------------------------------------------</w:t>
            </w:r>
          </w:p>
        </w:tc>
        <w:tc>
          <w:tcPr>
            <w:tcW w:w="1350" w:type="dxa"/>
            <w:tcBorders>
              <w:left w:val="nil"/>
            </w:tcBorders>
          </w:tcPr>
          <w:p w14:paraId="527BA5F8" w14:textId="7A27D9D9" w:rsidR="00702AF5" w:rsidRPr="008E2589" w:rsidRDefault="00702AF5" w:rsidP="00BB04B5">
            <w:pPr>
              <w:tabs>
                <w:tab w:val="left" w:pos="720"/>
              </w:tabs>
              <w:spacing w:line="240" w:lineRule="atLeast"/>
              <w:jc w:val="right"/>
            </w:pPr>
            <w:r>
              <w:t>$</w:t>
            </w:r>
            <w:r w:rsidR="00680D04">
              <w:t>2,238.51</w:t>
            </w:r>
          </w:p>
        </w:tc>
      </w:tr>
      <w:tr w:rsidR="00702AF5" w:rsidRPr="008E2589" w14:paraId="6FC3C0A7" w14:textId="77777777" w:rsidTr="00CA013B">
        <w:trPr>
          <w:trHeight w:val="20"/>
        </w:trPr>
        <w:tc>
          <w:tcPr>
            <w:tcW w:w="6552" w:type="dxa"/>
          </w:tcPr>
          <w:p w14:paraId="129BC501" w14:textId="6690D435" w:rsidR="00702AF5" w:rsidRDefault="00702AF5" w:rsidP="00BB04B5">
            <w:pPr>
              <w:pStyle w:val="CommentText"/>
              <w:tabs>
                <w:tab w:val="left" w:pos="720"/>
              </w:tabs>
              <w:spacing w:line="240" w:lineRule="atLeast"/>
            </w:pPr>
            <w:r>
              <w:t>Actual Expenditures for Month --------------------------------------------------</w:t>
            </w:r>
          </w:p>
        </w:tc>
        <w:tc>
          <w:tcPr>
            <w:tcW w:w="1350" w:type="dxa"/>
            <w:tcBorders>
              <w:left w:val="nil"/>
            </w:tcBorders>
          </w:tcPr>
          <w:p w14:paraId="7CE17148" w14:textId="37F3687F" w:rsidR="00702AF5" w:rsidRPr="004A1F29" w:rsidRDefault="00702AF5" w:rsidP="00BB04B5">
            <w:pPr>
              <w:tabs>
                <w:tab w:val="left" w:pos="720"/>
              </w:tabs>
              <w:spacing w:line="240" w:lineRule="atLeast"/>
              <w:jc w:val="right"/>
            </w:pPr>
            <w:r>
              <w:t>$</w:t>
            </w:r>
            <w:r w:rsidR="00680D04">
              <w:t>103,405.17</w:t>
            </w:r>
          </w:p>
        </w:tc>
      </w:tr>
      <w:tr w:rsidR="00702AF5" w:rsidRPr="008E2589" w14:paraId="6EC442D4" w14:textId="77777777" w:rsidTr="00CA013B">
        <w:trPr>
          <w:trHeight w:val="20"/>
        </w:trPr>
        <w:tc>
          <w:tcPr>
            <w:tcW w:w="6552" w:type="dxa"/>
          </w:tcPr>
          <w:p w14:paraId="43C2BD48" w14:textId="77777777" w:rsidR="00702AF5" w:rsidRDefault="00702AF5" w:rsidP="00BB04B5">
            <w:pPr>
              <w:pStyle w:val="CommentText"/>
              <w:tabs>
                <w:tab w:val="left" w:pos="720"/>
              </w:tabs>
              <w:spacing w:line="240" w:lineRule="atLeast"/>
            </w:pPr>
            <w:r>
              <w:t>Actual Revenues for Month---------------------------------------------------------</w:t>
            </w:r>
          </w:p>
        </w:tc>
        <w:tc>
          <w:tcPr>
            <w:tcW w:w="1350" w:type="dxa"/>
            <w:tcBorders>
              <w:left w:val="nil"/>
            </w:tcBorders>
          </w:tcPr>
          <w:p w14:paraId="20E43B50" w14:textId="2E717440" w:rsidR="002055A4" w:rsidRPr="004A1F29" w:rsidRDefault="00702AF5" w:rsidP="002055A4">
            <w:pPr>
              <w:tabs>
                <w:tab w:val="left" w:pos="720"/>
              </w:tabs>
              <w:spacing w:line="240" w:lineRule="atLeast"/>
              <w:jc w:val="right"/>
            </w:pPr>
            <w:r>
              <w:t>$</w:t>
            </w:r>
            <w:r w:rsidR="00680D04">
              <w:t>2,168.34</w:t>
            </w:r>
          </w:p>
        </w:tc>
      </w:tr>
      <w:tr w:rsidR="00702AF5" w:rsidRPr="008E2589" w14:paraId="40CE18BF" w14:textId="77777777" w:rsidTr="00CA013B">
        <w:trPr>
          <w:trHeight w:val="20"/>
        </w:trPr>
        <w:tc>
          <w:tcPr>
            <w:tcW w:w="6552" w:type="dxa"/>
          </w:tcPr>
          <w:p w14:paraId="7A44A5E4" w14:textId="7D4E9C94" w:rsidR="00702AF5" w:rsidRDefault="00702AF5" w:rsidP="00BB04B5">
            <w:pPr>
              <w:tabs>
                <w:tab w:val="left" w:pos="720"/>
              </w:tabs>
              <w:spacing w:line="240" w:lineRule="atLeast"/>
            </w:pPr>
            <w:r>
              <w:t>Main Checking</w:t>
            </w:r>
            <w:r w:rsidR="005C7907">
              <w:t>-</w:t>
            </w:r>
            <w:r w:rsidR="001009DE">
              <w:t xml:space="preserve"> </w:t>
            </w:r>
            <w:r w:rsidR="00E6280E">
              <w:t>November 30</w:t>
            </w:r>
            <w:r w:rsidR="001009DE">
              <w:t>, 2025</w:t>
            </w:r>
            <w:r>
              <w:t>-----------</w:t>
            </w:r>
            <w:r w:rsidR="00014E6D">
              <w:t>-</w:t>
            </w:r>
            <w:r>
              <w:t>-</w:t>
            </w:r>
            <w:r w:rsidR="00877426">
              <w:t>----</w:t>
            </w:r>
            <w:r w:rsidR="004C0EE8">
              <w:t>-</w:t>
            </w:r>
            <w:r w:rsidR="00877426">
              <w:t>----</w:t>
            </w:r>
            <w:r>
              <w:t>----------------------</w:t>
            </w:r>
          </w:p>
        </w:tc>
        <w:tc>
          <w:tcPr>
            <w:tcW w:w="1350" w:type="dxa"/>
          </w:tcPr>
          <w:p w14:paraId="369D04CE" w14:textId="16859E69" w:rsidR="00702AF5" w:rsidRDefault="00FE7482" w:rsidP="00FE7482">
            <w:pPr>
              <w:tabs>
                <w:tab w:val="left" w:pos="720"/>
              </w:tabs>
              <w:spacing w:line="240" w:lineRule="atLeast"/>
            </w:pPr>
            <w:r>
              <w:t>$</w:t>
            </w:r>
            <w:r w:rsidR="00DC7197">
              <w:t>251,714.76</w:t>
            </w:r>
          </w:p>
        </w:tc>
      </w:tr>
      <w:tr w:rsidR="00702AF5" w:rsidRPr="008E2589" w14:paraId="2E66ED0B" w14:textId="77777777" w:rsidTr="00CA013B">
        <w:trPr>
          <w:trHeight w:val="20"/>
        </w:trPr>
        <w:tc>
          <w:tcPr>
            <w:tcW w:w="6552" w:type="dxa"/>
          </w:tcPr>
          <w:p w14:paraId="0C87671A" w14:textId="77777777" w:rsidR="00680D04" w:rsidRDefault="00680D04" w:rsidP="008D7EE2"/>
          <w:p w14:paraId="065BACD1" w14:textId="518593E4" w:rsidR="008D7EE2" w:rsidRDefault="008D7EE2" w:rsidP="008D7EE2">
            <w:r>
              <w:lastRenderedPageBreak/>
              <w:t>TRI-BASIN NRD BOARD MINUTES</w:t>
            </w:r>
          </w:p>
          <w:p w14:paraId="06017365" w14:textId="77777777" w:rsidR="008D7EE2" w:rsidRPr="008E2589" w:rsidRDefault="008D7EE2" w:rsidP="008D7EE2">
            <w:pPr>
              <w:tabs>
                <w:tab w:val="left" w:pos="720"/>
              </w:tabs>
              <w:spacing w:line="240" w:lineRule="atLeast"/>
              <w:jc w:val="both"/>
            </w:pPr>
            <w:r>
              <w:t>December 17, 2025</w:t>
            </w:r>
          </w:p>
          <w:p w14:paraId="00B49647" w14:textId="77777777" w:rsidR="008D7EE2" w:rsidRDefault="008D7EE2" w:rsidP="008D7EE2">
            <w:pPr>
              <w:spacing w:line="240" w:lineRule="atLeast"/>
              <w:outlineLvl w:val="0"/>
              <w:rPr>
                <w:b/>
                <w:u w:val="single"/>
              </w:rPr>
            </w:pPr>
            <w:r>
              <w:t>Page Two</w:t>
            </w:r>
            <w:r>
              <w:rPr>
                <w:b/>
                <w:u w:val="single"/>
              </w:rPr>
              <w:t xml:space="preserve"> </w:t>
            </w:r>
          </w:p>
          <w:p w14:paraId="488C57A4" w14:textId="77777777" w:rsidR="008D7EE2" w:rsidRDefault="008D7EE2" w:rsidP="00BB04B5">
            <w:pPr>
              <w:tabs>
                <w:tab w:val="left" w:pos="720"/>
              </w:tabs>
              <w:spacing w:line="240" w:lineRule="atLeast"/>
            </w:pPr>
          </w:p>
          <w:p w14:paraId="3D981CEC" w14:textId="6918F888" w:rsidR="00702AF5" w:rsidRPr="008E2589" w:rsidRDefault="002015BD" w:rsidP="00BB04B5">
            <w:pPr>
              <w:tabs>
                <w:tab w:val="left" w:pos="720"/>
              </w:tabs>
              <w:spacing w:line="240" w:lineRule="atLeast"/>
            </w:pPr>
            <w:r>
              <w:t>A</w:t>
            </w:r>
            <w:r w:rsidR="00702AF5">
              <w:t xml:space="preserve">ccounts Receivable – </w:t>
            </w:r>
            <w:r w:rsidR="00082F2B">
              <w:t>November 30</w:t>
            </w:r>
            <w:r w:rsidR="001009DE">
              <w:t>, 2025</w:t>
            </w:r>
            <w:r w:rsidR="00702AF5">
              <w:t>-------</w:t>
            </w:r>
            <w:r w:rsidR="00877426">
              <w:t>------</w:t>
            </w:r>
            <w:r w:rsidR="00702AF5">
              <w:t>-</w:t>
            </w:r>
            <w:r w:rsidR="004C0EE8">
              <w:t>-</w:t>
            </w:r>
            <w:r w:rsidR="00702AF5">
              <w:t>---------------------</w:t>
            </w:r>
          </w:p>
        </w:tc>
        <w:tc>
          <w:tcPr>
            <w:tcW w:w="1350" w:type="dxa"/>
          </w:tcPr>
          <w:p w14:paraId="23E6F7AF" w14:textId="77777777" w:rsidR="008D7EE2" w:rsidRDefault="00AF0218" w:rsidP="003515A0">
            <w:pPr>
              <w:tabs>
                <w:tab w:val="left" w:pos="720"/>
              </w:tabs>
              <w:spacing w:line="240" w:lineRule="atLeast"/>
            </w:pPr>
            <w:r>
              <w:lastRenderedPageBreak/>
              <w:t xml:space="preserve"> </w:t>
            </w:r>
          </w:p>
          <w:p w14:paraId="400AAA41" w14:textId="77777777" w:rsidR="008D7EE2" w:rsidRDefault="008D7EE2" w:rsidP="003515A0">
            <w:pPr>
              <w:tabs>
                <w:tab w:val="left" w:pos="720"/>
              </w:tabs>
              <w:spacing w:line="240" w:lineRule="atLeast"/>
            </w:pPr>
          </w:p>
          <w:p w14:paraId="48822120" w14:textId="77777777" w:rsidR="008D7EE2" w:rsidRDefault="008D7EE2" w:rsidP="003515A0">
            <w:pPr>
              <w:tabs>
                <w:tab w:val="left" w:pos="720"/>
              </w:tabs>
              <w:spacing w:line="240" w:lineRule="atLeast"/>
            </w:pPr>
          </w:p>
          <w:p w14:paraId="2FA2747D" w14:textId="77777777" w:rsidR="008D7EE2" w:rsidRDefault="008D7EE2" w:rsidP="003515A0">
            <w:pPr>
              <w:tabs>
                <w:tab w:val="left" w:pos="720"/>
              </w:tabs>
              <w:spacing w:line="240" w:lineRule="atLeast"/>
            </w:pPr>
          </w:p>
          <w:p w14:paraId="3C1EF85B" w14:textId="77777777" w:rsidR="00F06815" w:rsidRDefault="00F06815" w:rsidP="003515A0">
            <w:pPr>
              <w:tabs>
                <w:tab w:val="left" w:pos="720"/>
              </w:tabs>
              <w:spacing w:line="240" w:lineRule="atLeast"/>
            </w:pPr>
          </w:p>
          <w:p w14:paraId="0F9A52CB" w14:textId="535FDEFB" w:rsidR="00702AF5" w:rsidRPr="008E2589" w:rsidRDefault="00082F2B" w:rsidP="003515A0">
            <w:pPr>
              <w:tabs>
                <w:tab w:val="left" w:pos="720"/>
              </w:tabs>
              <w:spacing w:line="240" w:lineRule="atLeast"/>
            </w:pPr>
            <w:r>
              <w:t xml:space="preserve">        </w:t>
            </w:r>
            <w:r w:rsidR="002015BD">
              <w:t>$</w:t>
            </w:r>
            <w:r>
              <w:t>80.25</w:t>
            </w:r>
          </w:p>
        </w:tc>
      </w:tr>
      <w:tr w:rsidR="00702AF5" w:rsidRPr="008E2589" w14:paraId="32934C0E" w14:textId="77777777" w:rsidTr="00CA013B">
        <w:trPr>
          <w:trHeight w:val="20"/>
        </w:trPr>
        <w:tc>
          <w:tcPr>
            <w:tcW w:w="6552" w:type="dxa"/>
          </w:tcPr>
          <w:p w14:paraId="3DA09AC9" w14:textId="187A839D" w:rsidR="00702AF5" w:rsidRDefault="00564B2A" w:rsidP="00BB04B5">
            <w:pPr>
              <w:tabs>
                <w:tab w:val="left" w:pos="720"/>
              </w:tabs>
              <w:spacing w:line="240" w:lineRule="atLeast"/>
            </w:pPr>
            <w:r>
              <w:lastRenderedPageBreak/>
              <w:t>C</w:t>
            </w:r>
            <w:r w:rsidR="00702AF5">
              <w:t xml:space="preserve">D/Sinking Funds – Bruning Bank – </w:t>
            </w:r>
            <w:r w:rsidR="00082F2B">
              <w:t>November 30</w:t>
            </w:r>
            <w:r w:rsidR="001009DE">
              <w:t>, 2025</w:t>
            </w:r>
            <w:r w:rsidR="00702AF5">
              <w:t>---</w:t>
            </w:r>
            <w:r w:rsidR="004C0EE8">
              <w:t>-</w:t>
            </w:r>
            <w:r w:rsidR="00702AF5">
              <w:t>--</w:t>
            </w:r>
            <w:r w:rsidR="00877426">
              <w:t>--</w:t>
            </w:r>
            <w:r w:rsidR="00702AF5">
              <w:t>-------</w:t>
            </w:r>
          </w:p>
        </w:tc>
        <w:tc>
          <w:tcPr>
            <w:tcW w:w="1350" w:type="dxa"/>
          </w:tcPr>
          <w:p w14:paraId="555ED80D" w14:textId="32BE2B4F" w:rsidR="00702AF5" w:rsidRDefault="00702AF5" w:rsidP="00332B4E">
            <w:pPr>
              <w:tabs>
                <w:tab w:val="left" w:pos="720"/>
              </w:tabs>
              <w:spacing w:line="240" w:lineRule="atLeast"/>
            </w:pPr>
            <w:r>
              <w:t>$</w:t>
            </w:r>
            <w:r w:rsidR="00AF0218">
              <w:t>161,966.21</w:t>
            </w:r>
          </w:p>
        </w:tc>
      </w:tr>
      <w:tr w:rsidR="00702AF5" w:rsidRPr="008E2589" w14:paraId="6D1D66B0" w14:textId="77777777" w:rsidTr="00CA013B">
        <w:trPr>
          <w:trHeight w:val="20"/>
        </w:trPr>
        <w:tc>
          <w:tcPr>
            <w:tcW w:w="6552" w:type="dxa"/>
          </w:tcPr>
          <w:p w14:paraId="57D98D0D" w14:textId="646A7068" w:rsidR="00702AF5" w:rsidRDefault="00702AF5" w:rsidP="00BB04B5">
            <w:pPr>
              <w:tabs>
                <w:tab w:val="left" w:pos="720"/>
              </w:tabs>
              <w:spacing w:line="240" w:lineRule="atLeast"/>
            </w:pPr>
            <w:r>
              <w:t xml:space="preserve">Building Sinking Fund – </w:t>
            </w:r>
            <w:r w:rsidR="00824B1F">
              <w:t>Novem</w:t>
            </w:r>
            <w:r w:rsidR="007A0C32">
              <w:t>ber 3</w:t>
            </w:r>
            <w:r w:rsidR="00824B1F">
              <w:t>0</w:t>
            </w:r>
            <w:r w:rsidR="001009DE">
              <w:t>, 2025</w:t>
            </w:r>
            <w:r>
              <w:t>------------------</w:t>
            </w:r>
            <w:r w:rsidR="004C0EE8">
              <w:t>-</w:t>
            </w:r>
            <w:r w:rsidR="00877426">
              <w:t>-----</w:t>
            </w:r>
            <w:r>
              <w:t>--------</w:t>
            </w:r>
          </w:p>
        </w:tc>
        <w:tc>
          <w:tcPr>
            <w:tcW w:w="1350" w:type="dxa"/>
          </w:tcPr>
          <w:p w14:paraId="50050F01" w14:textId="12CEDEE7" w:rsidR="00702AF5" w:rsidRDefault="00FE7482" w:rsidP="00C23F14">
            <w:pPr>
              <w:tabs>
                <w:tab w:val="left" w:pos="720"/>
              </w:tabs>
              <w:spacing w:line="240" w:lineRule="atLeast"/>
            </w:pPr>
            <w:r>
              <w:t xml:space="preserve">  </w:t>
            </w:r>
            <w:r w:rsidR="00702AF5">
              <w:t>$</w:t>
            </w:r>
            <w:r w:rsidR="00AF0218">
              <w:t>87,</w:t>
            </w:r>
            <w:r w:rsidR="00B510E1">
              <w:t>814.47</w:t>
            </w:r>
          </w:p>
        </w:tc>
      </w:tr>
      <w:tr w:rsidR="007F0213" w:rsidRPr="008E2589" w14:paraId="4F443F43" w14:textId="77777777" w:rsidTr="00E85FA6">
        <w:trPr>
          <w:trHeight w:val="270"/>
        </w:trPr>
        <w:tc>
          <w:tcPr>
            <w:tcW w:w="6552" w:type="dxa"/>
          </w:tcPr>
          <w:p w14:paraId="034CB02B" w14:textId="29FFE8A5" w:rsidR="007F0213" w:rsidRDefault="000A4F53" w:rsidP="002014C7">
            <w:r>
              <w:t>W</w:t>
            </w:r>
            <w:r w:rsidR="007F0213">
              <w:t xml:space="preserve">ater Resources Fund – </w:t>
            </w:r>
            <w:r w:rsidR="00824B1F">
              <w:t>Novem</w:t>
            </w:r>
            <w:r w:rsidR="007F0213">
              <w:t>ber 3</w:t>
            </w:r>
            <w:r w:rsidR="00824B1F">
              <w:t>0</w:t>
            </w:r>
            <w:r w:rsidR="007F0213">
              <w:t>, 2025--------------------------------</w:t>
            </w:r>
          </w:p>
        </w:tc>
        <w:tc>
          <w:tcPr>
            <w:tcW w:w="1350" w:type="dxa"/>
          </w:tcPr>
          <w:p w14:paraId="300F1FD0" w14:textId="4BEC6B57" w:rsidR="007F0213" w:rsidRDefault="00E85FA6" w:rsidP="004D2637">
            <w:pPr>
              <w:tabs>
                <w:tab w:val="left" w:pos="720"/>
              </w:tabs>
              <w:spacing w:line="240" w:lineRule="atLeast"/>
            </w:pPr>
            <w:r>
              <w:t>$135,717.25</w:t>
            </w:r>
          </w:p>
        </w:tc>
      </w:tr>
      <w:tr w:rsidR="007F0213" w:rsidRPr="008E2589" w14:paraId="476905E6" w14:textId="77777777" w:rsidTr="00665CB9">
        <w:tc>
          <w:tcPr>
            <w:tcW w:w="6552" w:type="dxa"/>
          </w:tcPr>
          <w:p w14:paraId="0A93336C" w14:textId="0B7A59D6" w:rsidR="007F0213" w:rsidRPr="008E2589" w:rsidRDefault="007F0213" w:rsidP="00BB04B5">
            <w:pPr>
              <w:tabs>
                <w:tab w:val="left" w:pos="720"/>
              </w:tabs>
              <w:spacing w:line="240" w:lineRule="atLeast"/>
            </w:pPr>
            <w:r>
              <w:t xml:space="preserve">Whiskey Slough IPA Balance – </w:t>
            </w:r>
            <w:r w:rsidR="00824B1F">
              <w:t>Novem</w:t>
            </w:r>
            <w:r>
              <w:t>ber 3</w:t>
            </w:r>
            <w:r w:rsidR="00824B1F">
              <w:t>0</w:t>
            </w:r>
            <w:r>
              <w:t>, 2025-----------------------</w:t>
            </w:r>
          </w:p>
        </w:tc>
        <w:tc>
          <w:tcPr>
            <w:tcW w:w="1350" w:type="dxa"/>
          </w:tcPr>
          <w:p w14:paraId="4C2876F9" w14:textId="01021D62" w:rsidR="007F0213" w:rsidRPr="008E2589" w:rsidRDefault="00F72B26" w:rsidP="00CB107A">
            <w:pPr>
              <w:tabs>
                <w:tab w:val="left" w:pos="720"/>
              </w:tabs>
              <w:spacing w:line="240" w:lineRule="atLeast"/>
            </w:pPr>
            <w:r>
              <w:t xml:space="preserve">    $8,1</w:t>
            </w:r>
            <w:r w:rsidR="00824B1F">
              <w:t>40.21</w:t>
            </w:r>
          </w:p>
        </w:tc>
      </w:tr>
      <w:tr w:rsidR="007F0213" w:rsidRPr="008E2589" w14:paraId="46CFBE99" w14:textId="77777777" w:rsidTr="00665CB9">
        <w:tc>
          <w:tcPr>
            <w:tcW w:w="6552" w:type="dxa"/>
          </w:tcPr>
          <w:p w14:paraId="2314216C" w14:textId="20755D62" w:rsidR="007F0213" w:rsidRPr="008E2589" w:rsidRDefault="007F0213" w:rsidP="00BB04B5">
            <w:pPr>
              <w:tabs>
                <w:tab w:val="left" w:pos="720"/>
              </w:tabs>
              <w:spacing w:line="240" w:lineRule="atLeast"/>
            </w:pPr>
            <w:r w:rsidRPr="008E2589">
              <w:t xml:space="preserve">Fort Kearny-West IPA Balance – </w:t>
            </w:r>
            <w:r w:rsidR="00410C9B">
              <w:t>Novem</w:t>
            </w:r>
            <w:r>
              <w:t>ber 3</w:t>
            </w:r>
            <w:r w:rsidR="00410C9B">
              <w:t>0</w:t>
            </w:r>
            <w:r>
              <w:t>, 2025</w:t>
            </w:r>
            <w:r w:rsidRPr="008E2589">
              <w:t>--</w:t>
            </w:r>
            <w:r>
              <w:t>------------------</w:t>
            </w:r>
          </w:p>
        </w:tc>
        <w:tc>
          <w:tcPr>
            <w:tcW w:w="1350" w:type="dxa"/>
          </w:tcPr>
          <w:p w14:paraId="5652F00B" w14:textId="2C38C907" w:rsidR="007F0213" w:rsidRPr="008E2589" w:rsidRDefault="007F0213" w:rsidP="00B7005B">
            <w:pPr>
              <w:tabs>
                <w:tab w:val="left" w:pos="720"/>
              </w:tabs>
              <w:spacing w:line="240" w:lineRule="atLeast"/>
              <w:jc w:val="right"/>
            </w:pPr>
            <w:r>
              <w:t>$</w:t>
            </w:r>
            <w:r w:rsidR="008D22E1">
              <w:t>13,144.69</w:t>
            </w:r>
          </w:p>
        </w:tc>
      </w:tr>
      <w:tr w:rsidR="007F0213" w:rsidRPr="008E2589" w14:paraId="78B692B9" w14:textId="77777777" w:rsidTr="00665CB9">
        <w:tc>
          <w:tcPr>
            <w:tcW w:w="6552" w:type="dxa"/>
          </w:tcPr>
          <w:p w14:paraId="2ACFBCF0" w14:textId="712F3D53" w:rsidR="007F0213" w:rsidRPr="008E2589" w:rsidRDefault="007F0213" w:rsidP="00BB04B5">
            <w:pPr>
              <w:tabs>
                <w:tab w:val="left" w:pos="720"/>
              </w:tabs>
              <w:spacing w:line="240" w:lineRule="atLeast"/>
            </w:pPr>
            <w:r>
              <w:br w:type="page"/>
              <w:t xml:space="preserve">South Dry Creek IPA Balance – </w:t>
            </w:r>
            <w:r w:rsidR="005E3DE4">
              <w:t>November 30</w:t>
            </w:r>
            <w:r>
              <w:t>, 2025----------------------</w:t>
            </w:r>
          </w:p>
        </w:tc>
        <w:tc>
          <w:tcPr>
            <w:tcW w:w="1350" w:type="dxa"/>
          </w:tcPr>
          <w:p w14:paraId="7E90165B" w14:textId="32DBCAA1" w:rsidR="007F0213" w:rsidRPr="008E2589" w:rsidRDefault="007F0213" w:rsidP="00BB04B5">
            <w:pPr>
              <w:tabs>
                <w:tab w:val="left" w:pos="720"/>
              </w:tabs>
              <w:spacing w:line="240" w:lineRule="atLeast"/>
              <w:jc w:val="right"/>
            </w:pPr>
            <w:r>
              <w:t>$1</w:t>
            </w:r>
            <w:r w:rsidR="00CE58F8">
              <w:t>2,</w:t>
            </w:r>
            <w:r w:rsidR="008D22E1">
              <w:t>108.32</w:t>
            </w:r>
          </w:p>
        </w:tc>
      </w:tr>
      <w:tr w:rsidR="007F0213" w:rsidRPr="008E2589" w14:paraId="5C683C55" w14:textId="77777777" w:rsidTr="00665CB9">
        <w:tc>
          <w:tcPr>
            <w:tcW w:w="6552" w:type="dxa"/>
          </w:tcPr>
          <w:p w14:paraId="0F27B22E" w14:textId="3D2DB4D4" w:rsidR="007F0213" w:rsidRPr="005E3DE4" w:rsidRDefault="007F0213" w:rsidP="00CB107A">
            <w:pPr>
              <w:rPr>
                <w:b/>
                <w:u w:val="single"/>
                <w:lang w:val="fr-FR"/>
              </w:rPr>
            </w:pPr>
            <w:r w:rsidRPr="00B012DF">
              <w:rPr>
                <w:lang w:val="fr-FR"/>
              </w:rPr>
              <w:br w:type="page"/>
              <w:t xml:space="preserve">Fort Kearny IPA Balance – </w:t>
            </w:r>
            <w:r w:rsidR="005E3DE4">
              <w:rPr>
                <w:lang w:val="fr-FR"/>
              </w:rPr>
              <w:t>November 30</w:t>
            </w:r>
            <w:r w:rsidRPr="00B012DF">
              <w:rPr>
                <w:lang w:val="fr-FR"/>
              </w:rPr>
              <w:t>, 2025----------------------------</w:t>
            </w:r>
          </w:p>
        </w:tc>
        <w:tc>
          <w:tcPr>
            <w:tcW w:w="1350" w:type="dxa"/>
          </w:tcPr>
          <w:p w14:paraId="00EB42A4" w14:textId="69966A1B" w:rsidR="007F0213" w:rsidRPr="008E2589" w:rsidRDefault="007F0213" w:rsidP="002A4AE1">
            <w:pPr>
              <w:tabs>
                <w:tab w:val="left" w:pos="720"/>
              </w:tabs>
              <w:spacing w:line="240" w:lineRule="atLeast"/>
            </w:pPr>
            <w:r w:rsidRPr="005E3DE4">
              <w:rPr>
                <w:lang w:val="fr-FR"/>
              </w:rPr>
              <w:t xml:space="preserve">  </w:t>
            </w:r>
            <w:r>
              <w:t>$</w:t>
            </w:r>
            <w:r w:rsidR="00CE58F8">
              <w:t>10,8</w:t>
            </w:r>
            <w:r w:rsidR="008D22E1">
              <w:t>90.41</w:t>
            </w:r>
          </w:p>
        </w:tc>
      </w:tr>
      <w:tr w:rsidR="007F0213" w:rsidRPr="008E2589" w14:paraId="07283058" w14:textId="77777777" w:rsidTr="00665CB9">
        <w:tc>
          <w:tcPr>
            <w:tcW w:w="6552" w:type="dxa"/>
          </w:tcPr>
          <w:p w14:paraId="42DE5627" w14:textId="51E5049C" w:rsidR="007F0213" w:rsidRPr="008E2589" w:rsidRDefault="007F0213" w:rsidP="00BB04B5">
            <w:pPr>
              <w:tabs>
                <w:tab w:val="left" w:pos="720"/>
              </w:tabs>
              <w:spacing w:line="240" w:lineRule="atLeast"/>
            </w:pPr>
            <w:r>
              <w:t xml:space="preserve">North Dry Creek IPA Balance – </w:t>
            </w:r>
            <w:r w:rsidR="005E3DE4">
              <w:t>November 30</w:t>
            </w:r>
            <w:r>
              <w:t>, 2025----------------------</w:t>
            </w:r>
          </w:p>
        </w:tc>
        <w:tc>
          <w:tcPr>
            <w:tcW w:w="1350" w:type="dxa"/>
          </w:tcPr>
          <w:p w14:paraId="669BEEE2" w14:textId="7DDE6680" w:rsidR="007F0213" w:rsidRPr="008E2589" w:rsidRDefault="00CE58F8" w:rsidP="008A78B3">
            <w:pPr>
              <w:tabs>
                <w:tab w:val="left" w:pos="720"/>
              </w:tabs>
              <w:spacing w:line="240" w:lineRule="atLeast"/>
            </w:pPr>
            <w:r>
              <w:t xml:space="preserve">  </w:t>
            </w:r>
            <w:r w:rsidR="007F0213">
              <w:t>$1</w:t>
            </w:r>
            <w:r>
              <w:t>0,2</w:t>
            </w:r>
            <w:r w:rsidR="008D22E1">
              <w:t>65.78</w:t>
            </w:r>
          </w:p>
        </w:tc>
      </w:tr>
      <w:tr w:rsidR="007F0213" w:rsidRPr="008E2589" w14:paraId="382558C2" w14:textId="77777777" w:rsidTr="00665CB9">
        <w:tc>
          <w:tcPr>
            <w:tcW w:w="6552" w:type="dxa"/>
          </w:tcPr>
          <w:p w14:paraId="76E1D632" w14:textId="10010E96" w:rsidR="007F0213" w:rsidRPr="0048544C" w:rsidRDefault="007F0213" w:rsidP="00BB04B5">
            <w:pPr>
              <w:tabs>
                <w:tab w:val="left" w:pos="720"/>
              </w:tabs>
              <w:spacing w:line="240" w:lineRule="atLeast"/>
            </w:pPr>
            <w:r>
              <w:t xml:space="preserve">Water Jamboree – </w:t>
            </w:r>
            <w:r w:rsidR="005E3DE4">
              <w:t>November 30</w:t>
            </w:r>
            <w:r>
              <w:t>, 2025-----------------------------------------</w:t>
            </w:r>
          </w:p>
        </w:tc>
        <w:tc>
          <w:tcPr>
            <w:tcW w:w="1350" w:type="dxa"/>
          </w:tcPr>
          <w:p w14:paraId="50E33998" w14:textId="0E4BDA30" w:rsidR="007F0213" w:rsidRPr="008E2589" w:rsidRDefault="007F0213" w:rsidP="002C7C15">
            <w:pPr>
              <w:tabs>
                <w:tab w:val="left" w:pos="720"/>
              </w:tabs>
              <w:spacing w:line="240" w:lineRule="atLeast"/>
            </w:pPr>
            <w:r>
              <w:t xml:space="preserve">  </w:t>
            </w:r>
            <w:r w:rsidR="00CE58F8">
              <w:t xml:space="preserve">  </w:t>
            </w:r>
            <w:r>
              <w:t>$</w:t>
            </w:r>
            <w:r w:rsidR="00CE58F8">
              <w:t>3,9</w:t>
            </w:r>
            <w:r w:rsidR="008D22E1">
              <w:t>96.39</w:t>
            </w:r>
          </w:p>
        </w:tc>
      </w:tr>
      <w:tr w:rsidR="007F0213" w:rsidRPr="008E2589" w14:paraId="333BE932" w14:textId="77777777" w:rsidTr="00665CB9">
        <w:tc>
          <w:tcPr>
            <w:tcW w:w="6552" w:type="dxa"/>
          </w:tcPr>
          <w:p w14:paraId="0BCACA78" w14:textId="2A6C80FD" w:rsidR="007F0213" w:rsidRPr="008E2589" w:rsidRDefault="007F0213" w:rsidP="00BB04B5">
            <w:pPr>
              <w:tabs>
                <w:tab w:val="left" w:pos="720"/>
              </w:tabs>
              <w:spacing w:line="240" w:lineRule="atLeast"/>
            </w:pPr>
            <w:r w:rsidRPr="008E2589">
              <w:t xml:space="preserve">Odessa IPA – </w:t>
            </w:r>
            <w:r w:rsidR="005E3DE4">
              <w:t>November 30</w:t>
            </w:r>
            <w:r>
              <w:t>, 2025</w:t>
            </w:r>
            <w:r w:rsidRPr="008E2589">
              <w:t>---------</w:t>
            </w:r>
            <w:r>
              <w:t>---------------------------------------</w:t>
            </w:r>
          </w:p>
        </w:tc>
        <w:tc>
          <w:tcPr>
            <w:tcW w:w="1350" w:type="dxa"/>
          </w:tcPr>
          <w:p w14:paraId="7DC615B6" w14:textId="110C083E" w:rsidR="007F0213" w:rsidRPr="008E2589" w:rsidRDefault="007F0213" w:rsidP="002C7C15">
            <w:pPr>
              <w:tabs>
                <w:tab w:val="left" w:pos="720"/>
              </w:tabs>
              <w:spacing w:line="240" w:lineRule="atLeast"/>
            </w:pPr>
            <w:r>
              <w:t xml:space="preserve">  $</w:t>
            </w:r>
            <w:r w:rsidR="00CE58F8">
              <w:t>20,</w:t>
            </w:r>
            <w:r w:rsidR="008D22E1">
              <w:t>931.86</w:t>
            </w:r>
          </w:p>
        </w:tc>
      </w:tr>
      <w:tr w:rsidR="007F0213" w:rsidRPr="008E2589" w14:paraId="761AA545" w14:textId="77777777" w:rsidTr="00665CB9">
        <w:tc>
          <w:tcPr>
            <w:tcW w:w="6552" w:type="dxa"/>
          </w:tcPr>
          <w:p w14:paraId="1C6DE33B" w14:textId="15E28627" w:rsidR="007F0213" w:rsidRPr="008E2589" w:rsidRDefault="007F0213" w:rsidP="00BB04B5">
            <w:pPr>
              <w:tabs>
                <w:tab w:val="left" w:pos="720"/>
              </w:tabs>
              <w:spacing w:line="240" w:lineRule="atLeast"/>
            </w:pPr>
          </w:p>
        </w:tc>
        <w:tc>
          <w:tcPr>
            <w:tcW w:w="1350" w:type="dxa"/>
          </w:tcPr>
          <w:p w14:paraId="3EB30D86" w14:textId="71DCEA8F" w:rsidR="007F0213" w:rsidRPr="008E2589" w:rsidRDefault="007F0213" w:rsidP="00C23F14">
            <w:pPr>
              <w:tabs>
                <w:tab w:val="left" w:pos="720"/>
              </w:tabs>
              <w:spacing w:line="240" w:lineRule="atLeast"/>
            </w:pPr>
          </w:p>
        </w:tc>
      </w:tr>
      <w:tr w:rsidR="007F0213" w:rsidRPr="008E2589" w14:paraId="63400330" w14:textId="77777777" w:rsidTr="00665CB9">
        <w:tc>
          <w:tcPr>
            <w:tcW w:w="6552" w:type="dxa"/>
          </w:tcPr>
          <w:p w14:paraId="77432EDD" w14:textId="257F6AC6" w:rsidR="007F0213" w:rsidRPr="008E2589" w:rsidRDefault="007F0213" w:rsidP="00BB04B5">
            <w:pPr>
              <w:tabs>
                <w:tab w:val="left" w:pos="720"/>
              </w:tabs>
              <w:spacing w:line="240" w:lineRule="atLeast"/>
            </w:pPr>
          </w:p>
        </w:tc>
        <w:tc>
          <w:tcPr>
            <w:tcW w:w="1350" w:type="dxa"/>
          </w:tcPr>
          <w:p w14:paraId="6769DC94" w14:textId="742DFBF1" w:rsidR="007F0213" w:rsidRPr="008E2589" w:rsidRDefault="007F0213" w:rsidP="007E5DB5">
            <w:pPr>
              <w:tabs>
                <w:tab w:val="left" w:pos="720"/>
              </w:tabs>
              <w:spacing w:line="240" w:lineRule="atLeast"/>
              <w:jc w:val="center"/>
            </w:pPr>
            <w:r>
              <w:t xml:space="preserve">     </w:t>
            </w:r>
          </w:p>
        </w:tc>
      </w:tr>
    </w:tbl>
    <w:p w14:paraId="53ADB6BB" w14:textId="77777777" w:rsidR="002E4738" w:rsidRDefault="002E4738" w:rsidP="002E4738">
      <w:pPr>
        <w:pStyle w:val="BodyText"/>
        <w:rPr>
          <w:u w:val="single"/>
        </w:rPr>
      </w:pPr>
    </w:p>
    <w:p w14:paraId="04DF415E" w14:textId="57F4FADC" w:rsidR="002E4738" w:rsidRDefault="002E4738" w:rsidP="002E4738">
      <w:pPr>
        <w:pStyle w:val="BodyText"/>
        <w:rPr>
          <w:u w:val="single"/>
          <w:lang w:val="en-US"/>
        </w:rPr>
      </w:pPr>
      <w:r w:rsidRPr="3320C2A8">
        <w:rPr>
          <w:u w:val="single"/>
        </w:rPr>
        <w:t>Moved by</w:t>
      </w:r>
      <w:r w:rsidRPr="3320C2A8">
        <w:rPr>
          <w:u w:val="single"/>
          <w:lang w:val="en-US"/>
        </w:rPr>
        <w:t xml:space="preserve"> </w:t>
      </w:r>
      <w:r w:rsidR="00AE5295">
        <w:rPr>
          <w:u w:val="single"/>
          <w:lang w:val="en-US"/>
        </w:rPr>
        <w:t>Reyno</w:t>
      </w:r>
      <w:r w:rsidR="00725751">
        <w:rPr>
          <w:u w:val="single"/>
          <w:lang w:val="en-US"/>
        </w:rPr>
        <w:t>lds</w:t>
      </w:r>
      <w:r>
        <w:rPr>
          <w:u w:val="single"/>
          <w:lang w:val="en-US"/>
        </w:rPr>
        <w:t xml:space="preserve">, </w:t>
      </w:r>
      <w:r w:rsidRPr="3320C2A8">
        <w:rPr>
          <w:u w:val="single"/>
        </w:rPr>
        <w:t>seconded by</w:t>
      </w:r>
      <w:r w:rsidRPr="3320C2A8">
        <w:rPr>
          <w:u w:val="single"/>
          <w:lang w:val="en-US"/>
        </w:rPr>
        <w:t xml:space="preserve"> </w:t>
      </w:r>
      <w:r w:rsidR="00E51F71">
        <w:rPr>
          <w:u w:val="single"/>
          <w:lang w:val="en-US"/>
        </w:rPr>
        <w:t>Larson</w:t>
      </w:r>
      <w:r w:rsidR="00B418EE">
        <w:rPr>
          <w:u w:val="single"/>
          <w:lang w:val="en-US"/>
        </w:rPr>
        <w:t xml:space="preserve"> </w:t>
      </w:r>
      <w:r w:rsidRPr="3320C2A8">
        <w:rPr>
          <w:u w:val="single"/>
        </w:rPr>
        <w:t xml:space="preserve">to </w:t>
      </w:r>
      <w:r w:rsidRPr="3320C2A8">
        <w:rPr>
          <w:u w:val="single"/>
          <w:lang w:val="en-US"/>
        </w:rPr>
        <w:t>accept</w:t>
      </w:r>
      <w:r w:rsidRPr="3320C2A8">
        <w:rPr>
          <w:u w:val="single"/>
        </w:rPr>
        <w:t xml:space="preserve"> the </w:t>
      </w:r>
      <w:r w:rsidR="00E51F71">
        <w:rPr>
          <w:u w:val="single"/>
        </w:rPr>
        <w:t>November</w:t>
      </w:r>
      <w:r w:rsidR="00725751">
        <w:rPr>
          <w:u w:val="single"/>
        </w:rPr>
        <w:t xml:space="preserve"> </w:t>
      </w:r>
      <w:r>
        <w:rPr>
          <w:u w:val="single"/>
          <w:lang w:val="en-US"/>
        </w:rPr>
        <w:t>2025</w:t>
      </w:r>
      <w:r w:rsidRPr="3320C2A8">
        <w:rPr>
          <w:u w:val="single"/>
          <w:lang w:val="en-US"/>
        </w:rPr>
        <w:t xml:space="preserve"> Financial Report</w:t>
      </w:r>
      <w:r w:rsidR="00AE5295">
        <w:rPr>
          <w:u w:val="single"/>
          <w:lang w:val="en-US"/>
        </w:rPr>
        <w:t xml:space="preserve"> </w:t>
      </w:r>
      <w:r w:rsidR="00376793">
        <w:rPr>
          <w:u w:val="single"/>
          <w:lang w:val="en-US"/>
        </w:rPr>
        <w:t xml:space="preserve">and </w:t>
      </w:r>
      <w:r w:rsidRPr="3320C2A8">
        <w:rPr>
          <w:u w:val="single"/>
          <w:lang w:val="en-US"/>
        </w:rPr>
        <w:t>submit for audit.</w:t>
      </w:r>
      <w:r w:rsidRPr="3320C2A8">
        <w:rPr>
          <w:u w:val="single"/>
        </w:rPr>
        <w:t xml:space="preserve">  </w:t>
      </w:r>
      <w:r w:rsidRPr="3320C2A8">
        <w:rPr>
          <w:u w:val="single"/>
          <w:lang w:val="en-US"/>
        </w:rPr>
        <w:t>Motion carried.</w:t>
      </w:r>
    </w:p>
    <w:p w14:paraId="492641FD" w14:textId="6690936F" w:rsidR="00EF4C7B" w:rsidRPr="00FA46AA" w:rsidRDefault="00EF4C7B" w:rsidP="00EF4C7B">
      <w:pPr>
        <w:tabs>
          <w:tab w:val="left" w:pos="864"/>
          <w:tab w:val="left" w:pos="4320"/>
        </w:tabs>
        <w:spacing w:line="240" w:lineRule="atLeast"/>
        <w:jc w:val="both"/>
        <w:rPr>
          <w:u w:val="single"/>
          <w:lang w:eastAsia="x-none"/>
        </w:rPr>
      </w:pPr>
      <w:bookmarkStart w:id="15" w:name="_Hlk214533023"/>
      <w:bookmarkStart w:id="16" w:name="_Hlk212108855"/>
      <w:r w:rsidRPr="00FA46AA">
        <w:rPr>
          <w:u w:val="single"/>
          <w:lang w:val="x-none" w:eastAsia="x-none"/>
        </w:rPr>
        <w:t>AYE</w:t>
      </w:r>
      <w:r w:rsidRPr="00FA46AA">
        <w:rPr>
          <w:lang w:val="x-none" w:eastAsia="x-none"/>
        </w:rPr>
        <w:t xml:space="preserve">: </w:t>
      </w:r>
      <w:r w:rsidR="00725751">
        <w:rPr>
          <w:lang w:val="x-none" w:eastAsia="x-none"/>
        </w:rPr>
        <w:t xml:space="preserve">Bergstrom, </w:t>
      </w:r>
      <w:r>
        <w:rPr>
          <w:lang w:val="x-none" w:eastAsia="x-none"/>
        </w:rPr>
        <w:t xml:space="preserve">Bilka, </w:t>
      </w:r>
      <w:r w:rsidRPr="00FA46AA">
        <w:rPr>
          <w:lang w:eastAsia="x-none"/>
        </w:rPr>
        <w:t>Garrelts,</w:t>
      </w:r>
      <w:r w:rsidRPr="00833710">
        <w:t xml:space="preserve"> </w:t>
      </w:r>
      <w:r w:rsidRPr="003006C4">
        <w:t>Grams,</w:t>
      </w:r>
      <w:r>
        <w:t xml:space="preserve"> Grimes,</w:t>
      </w:r>
      <w:r>
        <w:rPr>
          <w:lang w:eastAsia="x-none"/>
        </w:rPr>
        <w:t xml:space="preserve"> </w:t>
      </w:r>
      <w:r w:rsidR="00725751">
        <w:rPr>
          <w:lang w:eastAsia="x-none"/>
        </w:rPr>
        <w:t xml:space="preserve">Harris, </w:t>
      </w:r>
      <w:r>
        <w:t>Hinrichs</w:t>
      </w:r>
      <w:r w:rsidRPr="00FA46AA">
        <w:rPr>
          <w:lang w:eastAsia="x-none"/>
        </w:rPr>
        <w:t xml:space="preserve">, </w:t>
      </w:r>
      <w:r w:rsidR="00725751">
        <w:rPr>
          <w:lang w:eastAsia="x-none"/>
        </w:rPr>
        <w:t xml:space="preserve">Larson, </w:t>
      </w:r>
      <w:r w:rsidRPr="00FA46AA">
        <w:rPr>
          <w:lang w:eastAsia="x-none"/>
        </w:rPr>
        <w:t>Lundeen</w:t>
      </w:r>
      <w:r>
        <w:rPr>
          <w:lang w:eastAsia="x-none"/>
        </w:rPr>
        <w:t>,</w:t>
      </w:r>
      <w:r w:rsidRPr="004D2637">
        <w:t xml:space="preserve"> </w:t>
      </w:r>
      <w:r>
        <w:t xml:space="preserve">Philips, </w:t>
      </w:r>
      <w:r>
        <w:rPr>
          <w:lang w:eastAsia="x-none"/>
        </w:rPr>
        <w:t>Reynolds, Ryan</w:t>
      </w:r>
      <w:r w:rsidR="00046FB3">
        <w:rPr>
          <w:lang w:eastAsia="x-none"/>
        </w:rPr>
        <w:t>, Stade</w:t>
      </w:r>
    </w:p>
    <w:p w14:paraId="5BBE7102" w14:textId="77777777" w:rsidR="00EF4C7B" w:rsidRPr="00FA46AA" w:rsidRDefault="00EF4C7B" w:rsidP="00EF4C7B">
      <w:pPr>
        <w:tabs>
          <w:tab w:val="left" w:pos="864"/>
          <w:tab w:val="left" w:pos="4320"/>
        </w:tabs>
        <w:spacing w:line="240" w:lineRule="atLeast"/>
        <w:jc w:val="both"/>
      </w:pPr>
      <w:r w:rsidRPr="00FA46AA">
        <w:rPr>
          <w:u w:val="single"/>
        </w:rPr>
        <w:t>NAY</w:t>
      </w:r>
      <w:r w:rsidRPr="00FA46AA">
        <w:t xml:space="preserve">: </w:t>
      </w:r>
    </w:p>
    <w:p w14:paraId="34023B5C" w14:textId="77777777" w:rsidR="00EF4C7B" w:rsidRPr="00FA46AA" w:rsidRDefault="00EF4C7B" w:rsidP="00EF4C7B">
      <w:pPr>
        <w:tabs>
          <w:tab w:val="left" w:pos="864"/>
          <w:tab w:val="left" w:pos="4320"/>
        </w:tabs>
        <w:spacing w:line="240" w:lineRule="atLeast"/>
        <w:jc w:val="both"/>
      </w:pPr>
      <w:r w:rsidRPr="00FA46AA">
        <w:rPr>
          <w:u w:val="single"/>
        </w:rPr>
        <w:t>ABSTAIN</w:t>
      </w:r>
      <w:r w:rsidRPr="00FA46AA">
        <w:t xml:space="preserve">: </w:t>
      </w:r>
    </w:p>
    <w:p w14:paraId="54AC05E6" w14:textId="0BF97604" w:rsidR="00EF4C7B" w:rsidRDefault="00EF4C7B" w:rsidP="00EF4C7B">
      <w:pPr>
        <w:pStyle w:val="BodyText"/>
        <w:tabs>
          <w:tab w:val="clear" w:pos="864"/>
          <w:tab w:val="clear" w:pos="4320"/>
        </w:tabs>
      </w:pPr>
      <w:r w:rsidRPr="003006C4">
        <w:rPr>
          <w:u w:val="single"/>
        </w:rPr>
        <w:t>ABSENT</w:t>
      </w:r>
      <w:bookmarkEnd w:id="15"/>
      <w:r w:rsidRPr="003006C4">
        <w:t>:</w:t>
      </w:r>
      <w:r w:rsidRPr="004D2637">
        <w:t xml:space="preserve"> </w:t>
      </w:r>
    </w:p>
    <w:p w14:paraId="2DF8A5D1" w14:textId="77777777" w:rsidR="007948FA" w:rsidRDefault="007948FA" w:rsidP="007948FA">
      <w:pPr>
        <w:tabs>
          <w:tab w:val="left" w:pos="864"/>
          <w:tab w:val="left" w:pos="4320"/>
        </w:tabs>
        <w:spacing w:line="240" w:lineRule="atLeast"/>
        <w:jc w:val="center"/>
        <w:rPr>
          <w:b/>
          <w:u w:val="single"/>
        </w:rPr>
      </w:pPr>
      <w:bookmarkStart w:id="17" w:name="_Hlk188006878"/>
      <w:bookmarkEnd w:id="16"/>
      <w:r>
        <w:rPr>
          <w:b/>
          <w:u w:val="single"/>
        </w:rPr>
        <w:t>S</w:t>
      </w:r>
      <w:r w:rsidRPr="008E2589">
        <w:rPr>
          <w:b/>
          <w:u w:val="single"/>
        </w:rPr>
        <w:t>PECIAL BILLS</w:t>
      </w:r>
    </w:p>
    <w:p w14:paraId="39A8A3B7" w14:textId="77777777" w:rsidR="00A6124B" w:rsidRPr="008E2589" w:rsidRDefault="00A6124B" w:rsidP="007948FA">
      <w:pPr>
        <w:tabs>
          <w:tab w:val="left" w:pos="864"/>
          <w:tab w:val="left" w:pos="4320"/>
        </w:tabs>
        <w:spacing w:line="240" w:lineRule="atLeast"/>
        <w:jc w:val="center"/>
      </w:pPr>
    </w:p>
    <w:p w14:paraId="36FE1ECA" w14:textId="77777777" w:rsidR="007948FA" w:rsidRDefault="007948FA" w:rsidP="007948FA">
      <w:pPr>
        <w:pStyle w:val="BodyText"/>
        <w:rPr>
          <w:lang w:val="en-US"/>
        </w:rPr>
      </w:pPr>
      <w:r>
        <w:t>Thorburn presented the VIS</w:t>
      </w:r>
      <w:r w:rsidRPr="3320C2A8">
        <w:rPr>
          <w:lang w:val="en-US"/>
        </w:rPr>
        <w:t>A</w:t>
      </w:r>
      <w:r>
        <w:rPr>
          <w:lang w:val="en-US"/>
        </w:rPr>
        <w:t xml:space="preserve"> and attorney bills</w:t>
      </w:r>
      <w:r>
        <w:t xml:space="preserve"> for approval.</w:t>
      </w:r>
      <w:r w:rsidRPr="3320C2A8">
        <w:rPr>
          <w:lang w:val="en-US"/>
        </w:rPr>
        <w:t xml:space="preserve">  </w:t>
      </w:r>
    </w:p>
    <w:p w14:paraId="4DEFF962" w14:textId="70A555E7" w:rsidR="007948FA" w:rsidRPr="004C7D48" w:rsidRDefault="007948FA" w:rsidP="007948FA">
      <w:pPr>
        <w:pStyle w:val="BodyText"/>
        <w:rPr>
          <w:u w:val="single"/>
        </w:rPr>
      </w:pPr>
      <w:r>
        <w:rPr>
          <w:u w:val="single"/>
          <w:lang w:val="en-US"/>
        </w:rPr>
        <w:t>M</w:t>
      </w:r>
      <w:r w:rsidRPr="3320C2A8">
        <w:rPr>
          <w:u w:val="single"/>
        </w:rPr>
        <w:t>oved</w:t>
      </w:r>
      <w:r w:rsidRPr="3320C2A8">
        <w:rPr>
          <w:u w:val="single"/>
          <w:lang w:val="en-US"/>
        </w:rPr>
        <w:t xml:space="preserve"> </w:t>
      </w:r>
      <w:r w:rsidRPr="3320C2A8">
        <w:rPr>
          <w:u w:val="single"/>
        </w:rPr>
        <w:t>by</w:t>
      </w:r>
      <w:r w:rsidR="00046FB3">
        <w:rPr>
          <w:u w:val="single"/>
        </w:rPr>
        <w:t xml:space="preserve"> Grams</w:t>
      </w:r>
      <w:r>
        <w:rPr>
          <w:u w:val="single"/>
          <w:lang w:val="en-US"/>
        </w:rPr>
        <w:t xml:space="preserve">, </w:t>
      </w:r>
      <w:r w:rsidRPr="3320C2A8">
        <w:rPr>
          <w:u w:val="single"/>
        </w:rPr>
        <w:t xml:space="preserve">seconded by </w:t>
      </w:r>
      <w:r w:rsidR="00046FB3">
        <w:rPr>
          <w:u w:val="single"/>
        </w:rPr>
        <w:t>Lundeen</w:t>
      </w:r>
      <w:r w:rsidRPr="3320C2A8">
        <w:rPr>
          <w:u w:val="single"/>
        </w:rPr>
        <w:t xml:space="preserve"> to approve the </w:t>
      </w:r>
      <w:r>
        <w:rPr>
          <w:u w:val="single"/>
          <w:lang w:val="en-US"/>
        </w:rPr>
        <w:t>Visa and attorney bills</w:t>
      </w:r>
      <w:r w:rsidRPr="3320C2A8">
        <w:rPr>
          <w:u w:val="single"/>
        </w:rPr>
        <w:t>. Motion carried.</w:t>
      </w:r>
    </w:p>
    <w:bookmarkEnd w:id="17"/>
    <w:p w14:paraId="127A6354" w14:textId="36C9F647" w:rsidR="00A6124B" w:rsidRPr="00FA46AA" w:rsidRDefault="00A6124B" w:rsidP="00A6124B">
      <w:pPr>
        <w:tabs>
          <w:tab w:val="left" w:pos="864"/>
          <w:tab w:val="left" w:pos="4320"/>
        </w:tabs>
        <w:spacing w:line="240" w:lineRule="atLeast"/>
        <w:jc w:val="both"/>
        <w:rPr>
          <w:u w:val="single"/>
          <w:lang w:eastAsia="x-none"/>
        </w:rPr>
      </w:pPr>
      <w:r w:rsidRPr="00FA46AA">
        <w:rPr>
          <w:u w:val="single"/>
          <w:lang w:val="x-none" w:eastAsia="x-none"/>
        </w:rPr>
        <w:t>AYE</w:t>
      </w:r>
      <w:r w:rsidRPr="00FA46AA">
        <w:rPr>
          <w:lang w:val="x-none" w:eastAsia="x-none"/>
        </w:rPr>
        <w:t xml:space="preserve">: </w:t>
      </w:r>
      <w:r>
        <w:rPr>
          <w:lang w:val="x-none" w:eastAsia="x-none"/>
        </w:rPr>
        <w:t xml:space="preserve">Bergstrom, Bilka, </w:t>
      </w:r>
      <w:r w:rsidRPr="00FA46AA">
        <w:rPr>
          <w:lang w:eastAsia="x-none"/>
        </w:rPr>
        <w:t>Garrelts,</w:t>
      </w:r>
      <w:r w:rsidRPr="00833710">
        <w:t xml:space="preserve"> </w:t>
      </w:r>
      <w:r w:rsidRPr="003006C4">
        <w:t>Grams,</w:t>
      </w:r>
      <w:r>
        <w:t xml:space="preserve"> Grimes,</w:t>
      </w:r>
      <w:r>
        <w:rPr>
          <w:lang w:eastAsia="x-none"/>
        </w:rPr>
        <w:t xml:space="preserve"> Harris, </w:t>
      </w:r>
      <w:r>
        <w:t>Hinrichs</w:t>
      </w:r>
      <w:r w:rsidRPr="00FA46AA">
        <w:rPr>
          <w:lang w:eastAsia="x-none"/>
        </w:rPr>
        <w:t xml:space="preserve">, </w:t>
      </w:r>
      <w:r>
        <w:rPr>
          <w:lang w:eastAsia="x-none"/>
        </w:rPr>
        <w:t xml:space="preserve">Larson, </w:t>
      </w:r>
      <w:r w:rsidRPr="00FA46AA">
        <w:rPr>
          <w:lang w:eastAsia="x-none"/>
        </w:rPr>
        <w:t>Lundeen</w:t>
      </w:r>
      <w:r>
        <w:rPr>
          <w:lang w:eastAsia="x-none"/>
        </w:rPr>
        <w:t>,</w:t>
      </w:r>
      <w:r w:rsidRPr="004D2637">
        <w:t xml:space="preserve"> </w:t>
      </w:r>
      <w:r>
        <w:t xml:space="preserve">Philips, </w:t>
      </w:r>
      <w:r>
        <w:rPr>
          <w:lang w:eastAsia="x-none"/>
        </w:rPr>
        <w:t>Reynolds, Ryan</w:t>
      </w:r>
      <w:r w:rsidR="00046FB3">
        <w:rPr>
          <w:lang w:eastAsia="x-none"/>
        </w:rPr>
        <w:t>, Stade</w:t>
      </w:r>
    </w:p>
    <w:p w14:paraId="7C413AD8" w14:textId="77777777" w:rsidR="00A6124B" w:rsidRPr="00FA46AA" w:rsidRDefault="00A6124B" w:rsidP="00A6124B">
      <w:pPr>
        <w:tabs>
          <w:tab w:val="left" w:pos="864"/>
          <w:tab w:val="left" w:pos="4320"/>
        </w:tabs>
        <w:spacing w:line="240" w:lineRule="atLeast"/>
        <w:jc w:val="both"/>
      </w:pPr>
      <w:r w:rsidRPr="00FA46AA">
        <w:rPr>
          <w:u w:val="single"/>
        </w:rPr>
        <w:t>NAY</w:t>
      </w:r>
      <w:r w:rsidRPr="00FA46AA">
        <w:t xml:space="preserve">: </w:t>
      </w:r>
    </w:p>
    <w:p w14:paraId="6D7B6C8C" w14:textId="77777777" w:rsidR="00A6124B" w:rsidRDefault="00A6124B" w:rsidP="00A6124B">
      <w:pPr>
        <w:tabs>
          <w:tab w:val="left" w:pos="864"/>
          <w:tab w:val="left" w:pos="4320"/>
        </w:tabs>
        <w:spacing w:line="240" w:lineRule="atLeast"/>
        <w:jc w:val="both"/>
      </w:pPr>
      <w:r w:rsidRPr="00FA46AA">
        <w:rPr>
          <w:u w:val="single"/>
        </w:rPr>
        <w:t>ABSTAIN</w:t>
      </w:r>
      <w:r w:rsidRPr="00FA46AA">
        <w:t xml:space="preserve">: </w:t>
      </w:r>
    </w:p>
    <w:p w14:paraId="437335FA" w14:textId="4FDEE0E6" w:rsidR="006F134C" w:rsidRDefault="006F134C" w:rsidP="00A6124B">
      <w:pPr>
        <w:tabs>
          <w:tab w:val="left" w:pos="864"/>
          <w:tab w:val="left" w:pos="4320"/>
        </w:tabs>
        <w:spacing w:line="240" w:lineRule="atLeast"/>
        <w:jc w:val="both"/>
        <w:rPr>
          <w:u w:val="single"/>
        </w:rPr>
      </w:pPr>
      <w:r w:rsidRPr="006F134C">
        <w:rPr>
          <w:u w:val="single"/>
        </w:rPr>
        <w:t>ABSENT:</w:t>
      </w:r>
    </w:p>
    <w:p w14:paraId="60D036F6" w14:textId="77777777" w:rsidR="006F134C" w:rsidRPr="006F134C" w:rsidRDefault="006F134C" w:rsidP="00A6124B">
      <w:pPr>
        <w:tabs>
          <w:tab w:val="left" w:pos="864"/>
          <w:tab w:val="left" w:pos="4320"/>
        </w:tabs>
        <w:spacing w:line="240" w:lineRule="atLeast"/>
        <w:jc w:val="both"/>
        <w:rPr>
          <w:u w:val="single"/>
        </w:rPr>
      </w:pPr>
    </w:p>
    <w:p w14:paraId="47658815" w14:textId="3004E817" w:rsidR="00702AF5" w:rsidRDefault="00702AF5" w:rsidP="00A6124B">
      <w:pPr>
        <w:pStyle w:val="BodyText"/>
        <w:tabs>
          <w:tab w:val="clear" w:pos="864"/>
          <w:tab w:val="clear" w:pos="4320"/>
        </w:tabs>
        <w:jc w:val="center"/>
        <w:rPr>
          <w:b/>
          <w:u w:val="single"/>
        </w:rPr>
      </w:pPr>
      <w:r w:rsidRPr="008E2589">
        <w:rPr>
          <w:b/>
          <w:u w:val="single"/>
        </w:rPr>
        <w:t>NRCS REPORT</w:t>
      </w:r>
    </w:p>
    <w:p w14:paraId="56F457EA" w14:textId="77777777" w:rsidR="00A6124B" w:rsidRPr="00017D34" w:rsidRDefault="00A6124B" w:rsidP="00A6124B">
      <w:pPr>
        <w:pStyle w:val="BodyText"/>
        <w:tabs>
          <w:tab w:val="clear" w:pos="864"/>
          <w:tab w:val="clear" w:pos="4320"/>
        </w:tabs>
        <w:jc w:val="center"/>
      </w:pPr>
    </w:p>
    <w:p w14:paraId="7681EA88" w14:textId="2B5C91B7" w:rsidR="004A4625" w:rsidRDefault="00702AF5" w:rsidP="00A0354C">
      <w:pPr>
        <w:pStyle w:val="BodyText"/>
      </w:pPr>
      <w:r w:rsidRPr="008E2589">
        <w:rPr>
          <w:b/>
        </w:rPr>
        <w:t xml:space="preserve">FSA Farm Plans:  </w:t>
      </w:r>
      <w:r w:rsidR="00447C72">
        <w:rPr>
          <w:b/>
        </w:rPr>
        <w:t>Nothing to report</w:t>
      </w:r>
    </w:p>
    <w:p w14:paraId="4A7848D2" w14:textId="77777777" w:rsidR="00702AF5" w:rsidRDefault="00702AF5" w:rsidP="00702AF5">
      <w:pPr>
        <w:pStyle w:val="BodyText"/>
        <w:rPr>
          <w:b/>
        </w:rPr>
      </w:pPr>
    </w:p>
    <w:p w14:paraId="5C1F380C" w14:textId="2D0E01E5" w:rsidR="0000417B" w:rsidRDefault="00702AF5" w:rsidP="00237D4F">
      <w:pPr>
        <w:pStyle w:val="NoSpacing"/>
        <w:tabs>
          <w:tab w:val="left" w:pos="360"/>
        </w:tabs>
        <w:rPr>
          <w:rFonts w:ascii="Century Schoolbook" w:hAnsi="Century Schoolbook"/>
          <w:sz w:val="20"/>
          <w:szCs w:val="20"/>
        </w:rPr>
      </w:pPr>
      <w:r w:rsidRPr="3320C2A8">
        <w:rPr>
          <w:rFonts w:ascii="Century Schoolbook" w:hAnsi="Century Schoolbook"/>
          <w:b/>
          <w:bCs/>
          <w:sz w:val="20"/>
          <w:szCs w:val="20"/>
        </w:rPr>
        <w:t>Activity and Progress Report:</w:t>
      </w:r>
      <w:r w:rsidR="00F1318D">
        <w:rPr>
          <w:rFonts w:ascii="Century Schoolbook" w:hAnsi="Century Schoolbook"/>
          <w:b/>
          <w:bCs/>
          <w:sz w:val="20"/>
          <w:szCs w:val="20"/>
        </w:rPr>
        <w:t xml:space="preserve"> </w:t>
      </w:r>
      <w:r w:rsidR="00447C72" w:rsidRPr="00447C72">
        <w:rPr>
          <w:rFonts w:ascii="Century Schoolbook" w:hAnsi="Century Schoolbook"/>
          <w:bCs/>
          <w:sz w:val="20"/>
          <w:szCs w:val="20"/>
        </w:rPr>
        <w:t xml:space="preserve">Kerner reported </w:t>
      </w:r>
      <w:r w:rsidR="00493B10">
        <w:rPr>
          <w:rFonts w:ascii="Century Schoolbook" w:hAnsi="Century Schoolbook"/>
          <w:bCs/>
          <w:sz w:val="20"/>
          <w:szCs w:val="20"/>
        </w:rPr>
        <w:t xml:space="preserve">they have been trying to take care of their CSP payments. </w:t>
      </w:r>
      <w:r w:rsidR="00941381">
        <w:rPr>
          <w:rFonts w:ascii="Century Schoolbook" w:hAnsi="Century Schoolbook"/>
          <w:bCs/>
          <w:sz w:val="20"/>
          <w:szCs w:val="20"/>
        </w:rPr>
        <w:t>In the middle of January, they will have their programs training. February 20</w:t>
      </w:r>
      <w:r w:rsidR="00941381" w:rsidRPr="00941381">
        <w:rPr>
          <w:rFonts w:ascii="Century Schoolbook" w:hAnsi="Century Schoolbook"/>
          <w:bCs/>
          <w:sz w:val="20"/>
          <w:szCs w:val="20"/>
          <w:vertAlign w:val="superscript"/>
        </w:rPr>
        <w:t>th</w:t>
      </w:r>
      <w:r w:rsidR="00941381">
        <w:rPr>
          <w:rFonts w:ascii="Century Schoolbook" w:hAnsi="Century Schoolbook"/>
          <w:bCs/>
          <w:sz w:val="20"/>
          <w:szCs w:val="20"/>
        </w:rPr>
        <w:t xml:space="preserve"> is the deadline to have all the EQIP applications processed.</w:t>
      </w:r>
    </w:p>
    <w:p w14:paraId="1758CA72" w14:textId="77777777" w:rsidR="005B6447" w:rsidRDefault="005B6447" w:rsidP="00702AF5">
      <w:pPr>
        <w:spacing w:line="240" w:lineRule="atLeast"/>
        <w:jc w:val="center"/>
        <w:outlineLvl w:val="0"/>
        <w:rPr>
          <w:b/>
          <w:u w:val="single"/>
        </w:rPr>
      </w:pPr>
    </w:p>
    <w:p w14:paraId="5BA0606F" w14:textId="12AD245D" w:rsidR="00702AF5" w:rsidRDefault="00702AF5" w:rsidP="00702AF5">
      <w:pPr>
        <w:spacing w:line="240" w:lineRule="atLeast"/>
        <w:jc w:val="center"/>
        <w:outlineLvl w:val="0"/>
        <w:rPr>
          <w:b/>
          <w:u w:val="single"/>
        </w:rPr>
      </w:pPr>
      <w:r w:rsidRPr="008E2589">
        <w:rPr>
          <w:b/>
          <w:u w:val="single"/>
        </w:rPr>
        <w:t>COST SHARE REPORT</w:t>
      </w:r>
    </w:p>
    <w:p w14:paraId="7EA2FA0B" w14:textId="77777777" w:rsidR="00C95E57" w:rsidRPr="008E2589" w:rsidRDefault="00C95E57" w:rsidP="00702AF5">
      <w:pPr>
        <w:spacing w:line="240" w:lineRule="atLeast"/>
        <w:jc w:val="center"/>
        <w:outlineLvl w:val="0"/>
      </w:pPr>
    </w:p>
    <w:p w14:paraId="161D6777" w14:textId="375FCC86" w:rsidR="004153BA" w:rsidRDefault="0035116C" w:rsidP="004153BA">
      <w:pPr>
        <w:pStyle w:val="BodyText"/>
        <w:rPr>
          <w:lang w:val="en-US"/>
        </w:rPr>
      </w:pPr>
      <w:r w:rsidRPr="3320C2A8">
        <w:rPr>
          <w:b/>
          <w:bCs/>
        </w:rPr>
        <w:t xml:space="preserve">Well </w:t>
      </w:r>
      <w:r>
        <w:rPr>
          <w:b/>
          <w:bCs/>
          <w:lang w:val="en-US"/>
        </w:rPr>
        <w:t>Decommissioning</w:t>
      </w:r>
      <w:r w:rsidRPr="3320C2A8">
        <w:t xml:space="preserve"> – </w:t>
      </w:r>
      <w:bookmarkStart w:id="18" w:name="_Hlk203987055"/>
      <w:r w:rsidR="004153BA">
        <w:rPr>
          <w:lang w:val="en-US"/>
        </w:rPr>
        <w:t>Thorburn presented</w:t>
      </w:r>
      <w:bookmarkStart w:id="19" w:name="_Hlk201069468"/>
      <w:r w:rsidR="004153BA">
        <w:rPr>
          <w:lang w:val="en-US"/>
        </w:rPr>
        <w:t xml:space="preserve"> two Well Decommissioning cost-share applications for approval. </w:t>
      </w:r>
      <w:bookmarkEnd w:id="19"/>
    </w:p>
    <w:p w14:paraId="0116F416" w14:textId="17B415BE" w:rsidR="004153BA" w:rsidRPr="004C7D48" w:rsidRDefault="004153BA" w:rsidP="004153BA">
      <w:pPr>
        <w:pStyle w:val="BodyText"/>
        <w:rPr>
          <w:u w:val="single"/>
        </w:rPr>
      </w:pPr>
      <w:bookmarkStart w:id="20" w:name="_Hlk212112854"/>
      <w:r w:rsidRPr="009F7FEE">
        <w:rPr>
          <w:u w:val="single"/>
          <w:lang w:val="en-US"/>
        </w:rPr>
        <w:t>M</w:t>
      </w:r>
      <w:r w:rsidRPr="009F7FEE">
        <w:rPr>
          <w:u w:val="single"/>
        </w:rPr>
        <w:t>oved</w:t>
      </w:r>
      <w:r w:rsidRPr="009F7FEE">
        <w:rPr>
          <w:u w:val="single"/>
          <w:lang w:val="en-US"/>
        </w:rPr>
        <w:t xml:space="preserve"> </w:t>
      </w:r>
      <w:r w:rsidRPr="009F7FEE">
        <w:rPr>
          <w:u w:val="single"/>
        </w:rPr>
        <w:t>by</w:t>
      </w:r>
      <w:r w:rsidRPr="009F7FEE">
        <w:rPr>
          <w:u w:val="single"/>
          <w:lang w:val="en-US"/>
        </w:rPr>
        <w:t xml:space="preserve"> </w:t>
      </w:r>
      <w:r w:rsidR="00DC7E81">
        <w:rPr>
          <w:u w:val="single"/>
          <w:lang w:val="en-US"/>
        </w:rPr>
        <w:t>Lundeen</w:t>
      </w:r>
      <w:r>
        <w:rPr>
          <w:u w:val="single"/>
          <w:lang w:val="en-US"/>
        </w:rPr>
        <w:t>,</w:t>
      </w:r>
      <w:r w:rsidRPr="009F7FEE">
        <w:rPr>
          <w:u w:val="single"/>
          <w:lang w:val="en-US"/>
        </w:rPr>
        <w:t xml:space="preserve"> </w:t>
      </w:r>
      <w:r w:rsidRPr="009F7FEE">
        <w:rPr>
          <w:u w:val="single"/>
        </w:rPr>
        <w:t xml:space="preserve">seconded by </w:t>
      </w:r>
      <w:r w:rsidR="00DC7E81">
        <w:rPr>
          <w:u w:val="single"/>
        </w:rPr>
        <w:t>Ryan</w:t>
      </w:r>
      <w:r w:rsidRPr="009F7FEE">
        <w:rPr>
          <w:u w:val="single"/>
          <w:lang w:val="en-US"/>
        </w:rPr>
        <w:t>,</w:t>
      </w:r>
      <w:r w:rsidRPr="009F7FEE">
        <w:rPr>
          <w:u w:val="single"/>
        </w:rPr>
        <w:t xml:space="preserve"> to approve</w:t>
      </w:r>
      <w:r w:rsidRPr="009F7FEE">
        <w:rPr>
          <w:u w:val="single"/>
          <w:lang w:val="en-US"/>
        </w:rPr>
        <w:t xml:space="preserve"> </w:t>
      </w:r>
      <w:r>
        <w:rPr>
          <w:u w:val="single"/>
          <w:lang w:val="en-US"/>
        </w:rPr>
        <w:t>two</w:t>
      </w:r>
      <w:r w:rsidRPr="009F7FEE">
        <w:rPr>
          <w:u w:val="single"/>
          <w:lang w:val="en-US"/>
        </w:rPr>
        <w:t xml:space="preserve"> Well Decommissioning cost-share application</w:t>
      </w:r>
      <w:r>
        <w:rPr>
          <w:u w:val="single"/>
          <w:lang w:val="en-US"/>
        </w:rPr>
        <w:t>s</w:t>
      </w:r>
      <w:r w:rsidRPr="009F7FEE">
        <w:rPr>
          <w:u w:val="single"/>
          <w:lang w:val="en-US"/>
        </w:rPr>
        <w:t xml:space="preserve"> for approval. </w:t>
      </w:r>
      <w:r w:rsidRPr="009F7FEE">
        <w:rPr>
          <w:u w:val="single"/>
        </w:rPr>
        <w:t xml:space="preserve"> Motion</w:t>
      </w:r>
      <w:r w:rsidRPr="3320C2A8">
        <w:rPr>
          <w:u w:val="single"/>
        </w:rPr>
        <w:t xml:space="preserve"> carried.</w:t>
      </w:r>
    </w:p>
    <w:p w14:paraId="689E97C7" w14:textId="090CB8F2" w:rsidR="004153BA" w:rsidRPr="00FA46AA" w:rsidRDefault="004153BA" w:rsidP="004153BA">
      <w:pPr>
        <w:tabs>
          <w:tab w:val="left" w:pos="864"/>
          <w:tab w:val="left" w:pos="4320"/>
        </w:tabs>
        <w:spacing w:line="240" w:lineRule="atLeast"/>
        <w:jc w:val="both"/>
        <w:rPr>
          <w:u w:val="single"/>
          <w:lang w:eastAsia="x-none"/>
        </w:rPr>
      </w:pPr>
      <w:r w:rsidRPr="00FA46AA">
        <w:rPr>
          <w:u w:val="single"/>
          <w:lang w:val="x-none" w:eastAsia="x-none"/>
        </w:rPr>
        <w:t>AYE</w:t>
      </w:r>
      <w:r w:rsidRPr="00FA46AA">
        <w:rPr>
          <w:lang w:val="x-none" w:eastAsia="x-none"/>
        </w:rPr>
        <w:t xml:space="preserve">: </w:t>
      </w:r>
      <w:r>
        <w:rPr>
          <w:lang w:val="x-none" w:eastAsia="x-none"/>
        </w:rPr>
        <w:t xml:space="preserve">Bergstrom, Bilka, </w:t>
      </w:r>
      <w:r w:rsidRPr="00FA46AA">
        <w:rPr>
          <w:lang w:eastAsia="x-none"/>
        </w:rPr>
        <w:t>Garrelts,</w:t>
      </w:r>
      <w:r w:rsidRPr="00833710">
        <w:t xml:space="preserve"> </w:t>
      </w:r>
      <w:r w:rsidRPr="003006C4">
        <w:t>Grams,</w:t>
      </w:r>
      <w:r>
        <w:t xml:space="preserve"> Grimes,</w:t>
      </w:r>
      <w:r>
        <w:rPr>
          <w:lang w:eastAsia="x-none"/>
        </w:rPr>
        <w:t xml:space="preserve"> Harris, </w:t>
      </w:r>
      <w:r>
        <w:t>Hinrichs</w:t>
      </w:r>
      <w:r w:rsidRPr="00FA46AA">
        <w:rPr>
          <w:lang w:eastAsia="x-none"/>
        </w:rPr>
        <w:t xml:space="preserve">, </w:t>
      </w:r>
      <w:r>
        <w:rPr>
          <w:lang w:eastAsia="x-none"/>
        </w:rPr>
        <w:t xml:space="preserve">Larson, </w:t>
      </w:r>
      <w:r w:rsidRPr="00FA46AA">
        <w:rPr>
          <w:lang w:eastAsia="x-none"/>
        </w:rPr>
        <w:t>Lundeen</w:t>
      </w:r>
      <w:r>
        <w:rPr>
          <w:lang w:eastAsia="x-none"/>
        </w:rPr>
        <w:t>,</w:t>
      </w:r>
      <w:r w:rsidRPr="004D2637">
        <w:t xml:space="preserve"> </w:t>
      </w:r>
      <w:r>
        <w:t xml:space="preserve">Philips, </w:t>
      </w:r>
      <w:r>
        <w:rPr>
          <w:lang w:eastAsia="x-none"/>
        </w:rPr>
        <w:t>Reynolds, Ryan, Stade</w:t>
      </w:r>
    </w:p>
    <w:p w14:paraId="27319872" w14:textId="77777777" w:rsidR="004153BA" w:rsidRPr="00FA46AA" w:rsidRDefault="004153BA" w:rsidP="004153BA">
      <w:pPr>
        <w:tabs>
          <w:tab w:val="left" w:pos="864"/>
          <w:tab w:val="left" w:pos="4320"/>
        </w:tabs>
        <w:spacing w:line="240" w:lineRule="atLeast"/>
        <w:jc w:val="both"/>
      </w:pPr>
      <w:r w:rsidRPr="00FA46AA">
        <w:rPr>
          <w:u w:val="single"/>
        </w:rPr>
        <w:t>NAY</w:t>
      </w:r>
      <w:r w:rsidRPr="00FA46AA">
        <w:t xml:space="preserve">: </w:t>
      </w:r>
    </w:p>
    <w:p w14:paraId="34B2029D" w14:textId="77777777" w:rsidR="004153BA" w:rsidRPr="00FA46AA" w:rsidRDefault="004153BA" w:rsidP="004153BA">
      <w:pPr>
        <w:tabs>
          <w:tab w:val="left" w:pos="864"/>
          <w:tab w:val="left" w:pos="4320"/>
        </w:tabs>
        <w:spacing w:line="240" w:lineRule="atLeast"/>
        <w:jc w:val="both"/>
      </w:pPr>
      <w:r w:rsidRPr="00FA46AA">
        <w:rPr>
          <w:u w:val="single"/>
        </w:rPr>
        <w:t>ABSTAIN</w:t>
      </w:r>
      <w:r w:rsidRPr="00FA46AA">
        <w:t xml:space="preserve">: </w:t>
      </w:r>
    </w:p>
    <w:p w14:paraId="2C1B1987" w14:textId="7D73D5FB" w:rsidR="004153BA" w:rsidRDefault="004153BA" w:rsidP="004153BA">
      <w:pPr>
        <w:pStyle w:val="BodyText"/>
        <w:tabs>
          <w:tab w:val="clear" w:pos="864"/>
          <w:tab w:val="clear" w:pos="4320"/>
        </w:tabs>
      </w:pPr>
      <w:r w:rsidRPr="003006C4">
        <w:rPr>
          <w:u w:val="single"/>
        </w:rPr>
        <w:t>ABSENT</w:t>
      </w:r>
      <w:r w:rsidRPr="003006C4">
        <w:t>:</w:t>
      </w:r>
      <w:r w:rsidRPr="004D2637">
        <w:t xml:space="preserve"> </w:t>
      </w:r>
      <w:bookmarkEnd w:id="20"/>
    </w:p>
    <w:p w14:paraId="4DA893C4" w14:textId="26AF1760" w:rsidR="004B021E" w:rsidRDefault="004B021E" w:rsidP="00C95E57">
      <w:pPr>
        <w:pStyle w:val="BodyText"/>
      </w:pPr>
    </w:p>
    <w:p w14:paraId="705A1791" w14:textId="77777777" w:rsidR="00941381" w:rsidRDefault="00941381" w:rsidP="004153BA"/>
    <w:p w14:paraId="2A42537E" w14:textId="0D6B81AA" w:rsidR="004153BA" w:rsidRDefault="004153BA" w:rsidP="004153BA">
      <w:r>
        <w:lastRenderedPageBreak/>
        <w:t>TRI-BASIN NRD BOARD MINUTES</w:t>
      </w:r>
    </w:p>
    <w:p w14:paraId="4D89E4DC" w14:textId="77777777" w:rsidR="004153BA" w:rsidRPr="008E2589" w:rsidRDefault="004153BA" w:rsidP="004153BA">
      <w:pPr>
        <w:tabs>
          <w:tab w:val="left" w:pos="720"/>
        </w:tabs>
        <w:spacing w:line="240" w:lineRule="atLeast"/>
        <w:jc w:val="both"/>
      </w:pPr>
      <w:r>
        <w:t>December 19, 2025</w:t>
      </w:r>
    </w:p>
    <w:p w14:paraId="3E1DAED4" w14:textId="77777777" w:rsidR="004153BA" w:rsidRDefault="004153BA" w:rsidP="004153BA">
      <w:pPr>
        <w:spacing w:line="240" w:lineRule="atLeast"/>
        <w:outlineLvl w:val="0"/>
        <w:rPr>
          <w:b/>
          <w:u w:val="single"/>
        </w:rPr>
      </w:pPr>
      <w:r>
        <w:t>Page Three</w:t>
      </w:r>
    </w:p>
    <w:p w14:paraId="4E3FF313" w14:textId="77777777" w:rsidR="004153BA" w:rsidRDefault="004153BA" w:rsidP="006365C6">
      <w:pPr>
        <w:pStyle w:val="BodyText"/>
      </w:pPr>
    </w:p>
    <w:p w14:paraId="247709E7" w14:textId="77777777" w:rsidR="004153BA" w:rsidRDefault="004153BA" w:rsidP="006365C6">
      <w:pPr>
        <w:pStyle w:val="BodyText"/>
      </w:pPr>
    </w:p>
    <w:bookmarkEnd w:id="18"/>
    <w:p w14:paraId="7CFA0331" w14:textId="402A6293" w:rsidR="003D61CA" w:rsidRDefault="00702AF5" w:rsidP="003D61CA">
      <w:pPr>
        <w:pStyle w:val="BodyText"/>
        <w:rPr>
          <w:lang w:val="en-US"/>
        </w:rPr>
      </w:pPr>
      <w:r w:rsidRPr="3320C2A8">
        <w:rPr>
          <w:b/>
          <w:bCs/>
        </w:rPr>
        <w:t>NSWCP &amp; NRD Applications</w:t>
      </w:r>
      <w:r w:rsidRPr="3320C2A8">
        <w:t xml:space="preserve"> – </w:t>
      </w:r>
      <w:r w:rsidR="003D61CA">
        <w:rPr>
          <w:lang w:val="en-US"/>
        </w:rPr>
        <w:t xml:space="preserve">Thorburn presented two NSWCP cost-share applications for approval. </w:t>
      </w:r>
    </w:p>
    <w:p w14:paraId="1E596D22" w14:textId="21107221" w:rsidR="003D61CA" w:rsidRPr="004C7D48" w:rsidRDefault="003D61CA" w:rsidP="003D61CA">
      <w:pPr>
        <w:pStyle w:val="BodyText"/>
        <w:rPr>
          <w:u w:val="single"/>
        </w:rPr>
      </w:pPr>
      <w:r w:rsidRPr="009F7FEE">
        <w:rPr>
          <w:u w:val="single"/>
          <w:lang w:val="en-US"/>
        </w:rPr>
        <w:t>M</w:t>
      </w:r>
      <w:r w:rsidRPr="009F7FEE">
        <w:rPr>
          <w:u w:val="single"/>
        </w:rPr>
        <w:t>oved</w:t>
      </w:r>
      <w:r w:rsidRPr="009F7FEE">
        <w:rPr>
          <w:u w:val="single"/>
          <w:lang w:val="en-US"/>
        </w:rPr>
        <w:t xml:space="preserve"> </w:t>
      </w:r>
      <w:r w:rsidRPr="009F7FEE">
        <w:rPr>
          <w:u w:val="single"/>
        </w:rPr>
        <w:t>by</w:t>
      </w:r>
      <w:r w:rsidRPr="009F7FEE">
        <w:rPr>
          <w:u w:val="single"/>
          <w:lang w:val="en-US"/>
        </w:rPr>
        <w:t xml:space="preserve"> </w:t>
      </w:r>
      <w:r>
        <w:rPr>
          <w:u w:val="single"/>
          <w:lang w:val="en-US"/>
        </w:rPr>
        <w:t>Reynolds,</w:t>
      </w:r>
      <w:r w:rsidRPr="009F7FEE">
        <w:rPr>
          <w:u w:val="single"/>
          <w:lang w:val="en-US"/>
        </w:rPr>
        <w:t xml:space="preserve"> </w:t>
      </w:r>
      <w:r w:rsidRPr="009F7FEE">
        <w:rPr>
          <w:u w:val="single"/>
        </w:rPr>
        <w:t>seconded by</w:t>
      </w:r>
      <w:r>
        <w:rPr>
          <w:u w:val="single"/>
        </w:rPr>
        <w:t xml:space="preserve"> Larson</w:t>
      </w:r>
      <w:r w:rsidRPr="009F7FEE">
        <w:rPr>
          <w:u w:val="single"/>
          <w:lang w:val="en-US"/>
        </w:rPr>
        <w:t>,</w:t>
      </w:r>
      <w:r w:rsidRPr="009F7FEE">
        <w:rPr>
          <w:u w:val="single"/>
        </w:rPr>
        <w:t xml:space="preserve"> to approve</w:t>
      </w:r>
      <w:r w:rsidRPr="009F7FEE">
        <w:rPr>
          <w:u w:val="single"/>
          <w:lang w:val="en-US"/>
        </w:rPr>
        <w:t xml:space="preserve"> </w:t>
      </w:r>
      <w:r>
        <w:rPr>
          <w:u w:val="single"/>
          <w:lang w:val="en-US"/>
        </w:rPr>
        <w:t>two</w:t>
      </w:r>
      <w:r w:rsidRPr="009F7FEE">
        <w:rPr>
          <w:u w:val="single"/>
          <w:lang w:val="en-US"/>
        </w:rPr>
        <w:t xml:space="preserve"> </w:t>
      </w:r>
      <w:r>
        <w:rPr>
          <w:u w:val="single"/>
          <w:lang w:val="en-US"/>
        </w:rPr>
        <w:t>NSWCP</w:t>
      </w:r>
      <w:r w:rsidRPr="009F7FEE">
        <w:rPr>
          <w:u w:val="single"/>
          <w:lang w:val="en-US"/>
        </w:rPr>
        <w:t xml:space="preserve"> cost-share application</w:t>
      </w:r>
      <w:r>
        <w:rPr>
          <w:u w:val="single"/>
          <w:lang w:val="en-US"/>
        </w:rPr>
        <w:t>s</w:t>
      </w:r>
      <w:r w:rsidRPr="009F7FEE">
        <w:rPr>
          <w:u w:val="single"/>
          <w:lang w:val="en-US"/>
        </w:rPr>
        <w:t xml:space="preserve"> for approval. </w:t>
      </w:r>
      <w:r w:rsidRPr="009F7FEE">
        <w:rPr>
          <w:u w:val="single"/>
        </w:rPr>
        <w:t xml:space="preserve"> Motion</w:t>
      </w:r>
      <w:r w:rsidRPr="3320C2A8">
        <w:rPr>
          <w:u w:val="single"/>
        </w:rPr>
        <w:t xml:space="preserve"> carried.</w:t>
      </w:r>
    </w:p>
    <w:p w14:paraId="67BC6E6B" w14:textId="77777777" w:rsidR="003D61CA" w:rsidRPr="00FA46AA" w:rsidRDefault="003D61CA" w:rsidP="003D61CA">
      <w:pPr>
        <w:tabs>
          <w:tab w:val="left" w:pos="864"/>
          <w:tab w:val="left" w:pos="4320"/>
        </w:tabs>
        <w:spacing w:line="240" w:lineRule="atLeast"/>
        <w:jc w:val="both"/>
        <w:rPr>
          <w:u w:val="single"/>
          <w:lang w:eastAsia="x-none"/>
        </w:rPr>
      </w:pPr>
      <w:r w:rsidRPr="00FA46AA">
        <w:rPr>
          <w:u w:val="single"/>
          <w:lang w:val="x-none" w:eastAsia="x-none"/>
        </w:rPr>
        <w:t>AYE</w:t>
      </w:r>
      <w:r w:rsidRPr="00FA46AA">
        <w:rPr>
          <w:lang w:val="x-none" w:eastAsia="x-none"/>
        </w:rPr>
        <w:t xml:space="preserve">: </w:t>
      </w:r>
      <w:r>
        <w:rPr>
          <w:lang w:val="x-none" w:eastAsia="x-none"/>
        </w:rPr>
        <w:t xml:space="preserve">Bergstrom, Bilka, </w:t>
      </w:r>
      <w:r w:rsidRPr="00FA46AA">
        <w:rPr>
          <w:lang w:eastAsia="x-none"/>
        </w:rPr>
        <w:t>Garrelts,</w:t>
      </w:r>
      <w:r w:rsidRPr="00833710">
        <w:t xml:space="preserve"> </w:t>
      </w:r>
      <w:r w:rsidRPr="003006C4">
        <w:t>Grams,</w:t>
      </w:r>
      <w:r>
        <w:t xml:space="preserve"> Grimes,</w:t>
      </w:r>
      <w:r>
        <w:rPr>
          <w:lang w:eastAsia="x-none"/>
        </w:rPr>
        <w:t xml:space="preserve"> Harris, </w:t>
      </w:r>
      <w:r>
        <w:t>Hinrichs</w:t>
      </w:r>
      <w:r w:rsidRPr="00FA46AA">
        <w:rPr>
          <w:lang w:eastAsia="x-none"/>
        </w:rPr>
        <w:t xml:space="preserve">, </w:t>
      </w:r>
      <w:r>
        <w:rPr>
          <w:lang w:eastAsia="x-none"/>
        </w:rPr>
        <w:t xml:space="preserve">Larson, </w:t>
      </w:r>
      <w:r w:rsidRPr="00FA46AA">
        <w:rPr>
          <w:lang w:eastAsia="x-none"/>
        </w:rPr>
        <w:t>Lundeen</w:t>
      </w:r>
      <w:r>
        <w:rPr>
          <w:lang w:eastAsia="x-none"/>
        </w:rPr>
        <w:t>,</w:t>
      </w:r>
      <w:r w:rsidRPr="004D2637">
        <w:t xml:space="preserve"> </w:t>
      </w:r>
      <w:r>
        <w:t xml:space="preserve">Philips, </w:t>
      </w:r>
      <w:r>
        <w:rPr>
          <w:lang w:eastAsia="x-none"/>
        </w:rPr>
        <w:t>Reynolds, Ryan, Stade</w:t>
      </w:r>
    </w:p>
    <w:p w14:paraId="42E4DA22" w14:textId="77777777" w:rsidR="003D61CA" w:rsidRPr="00FA46AA" w:rsidRDefault="003D61CA" w:rsidP="003D61CA">
      <w:pPr>
        <w:tabs>
          <w:tab w:val="left" w:pos="864"/>
          <w:tab w:val="left" w:pos="4320"/>
        </w:tabs>
        <w:spacing w:line="240" w:lineRule="atLeast"/>
        <w:jc w:val="both"/>
      </w:pPr>
      <w:r w:rsidRPr="00FA46AA">
        <w:rPr>
          <w:u w:val="single"/>
        </w:rPr>
        <w:t>NAY</w:t>
      </w:r>
      <w:r w:rsidRPr="00FA46AA">
        <w:t xml:space="preserve">: </w:t>
      </w:r>
    </w:p>
    <w:p w14:paraId="60912D55" w14:textId="77777777" w:rsidR="003D61CA" w:rsidRPr="00FA46AA" w:rsidRDefault="003D61CA" w:rsidP="003D61CA">
      <w:pPr>
        <w:tabs>
          <w:tab w:val="left" w:pos="864"/>
          <w:tab w:val="left" w:pos="4320"/>
        </w:tabs>
        <w:spacing w:line="240" w:lineRule="atLeast"/>
        <w:jc w:val="both"/>
      </w:pPr>
      <w:r w:rsidRPr="00FA46AA">
        <w:rPr>
          <w:u w:val="single"/>
        </w:rPr>
        <w:t>ABSTAIN</w:t>
      </w:r>
      <w:r w:rsidRPr="00FA46AA">
        <w:t xml:space="preserve">: </w:t>
      </w:r>
    </w:p>
    <w:p w14:paraId="3C84EDB2" w14:textId="77777777" w:rsidR="003D61CA" w:rsidRDefault="003D61CA" w:rsidP="003D61CA">
      <w:pPr>
        <w:pStyle w:val="BodyText"/>
        <w:tabs>
          <w:tab w:val="clear" w:pos="864"/>
          <w:tab w:val="clear" w:pos="4320"/>
        </w:tabs>
      </w:pPr>
      <w:r w:rsidRPr="003006C4">
        <w:rPr>
          <w:u w:val="single"/>
        </w:rPr>
        <w:t>ABSENT</w:t>
      </w:r>
      <w:r w:rsidRPr="003006C4">
        <w:t>:</w:t>
      </w:r>
      <w:r w:rsidRPr="004D2637">
        <w:t xml:space="preserve"> </w:t>
      </w:r>
    </w:p>
    <w:p w14:paraId="1677AE40" w14:textId="77777777" w:rsidR="00AE054A" w:rsidRDefault="00AE054A" w:rsidP="004563FF">
      <w:pPr>
        <w:tabs>
          <w:tab w:val="left" w:pos="864"/>
          <w:tab w:val="left" w:pos="4320"/>
        </w:tabs>
        <w:spacing w:line="240" w:lineRule="atLeast"/>
        <w:jc w:val="both"/>
        <w:rPr>
          <w:u w:val="single"/>
        </w:rPr>
      </w:pPr>
    </w:p>
    <w:p w14:paraId="57AF8857" w14:textId="54B09269" w:rsidR="00702AF5" w:rsidRDefault="00702AF5" w:rsidP="00702AF5">
      <w:pPr>
        <w:pStyle w:val="BodyText"/>
        <w:jc w:val="center"/>
        <w:rPr>
          <w:b/>
          <w:u w:val="single"/>
        </w:rPr>
      </w:pPr>
      <w:r w:rsidRPr="008E2589">
        <w:rPr>
          <w:b/>
          <w:u w:val="single"/>
        </w:rPr>
        <w:t>GROUNDWATER MANAGEMENT</w:t>
      </w:r>
    </w:p>
    <w:p w14:paraId="2F7266EE" w14:textId="77777777" w:rsidR="00893E98" w:rsidRDefault="00893E98" w:rsidP="00702AF5">
      <w:pPr>
        <w:pStyle w:val="BodyText"/>
        <w:jc w:val="center"/>
        <w:rPr>
          <w:b/>
          <w:u w:val="single"/>
        </w:rPr>
      </w:pPr>
    </w:p>
    <w:p w14:paraId="207AB582" w14:textId="131F4A92" w:rsidR="00E054E0" w:rsidRPr="000C1252" w:rsidRDefault="00893E98" w:rsidP="00E054E0">
      <w:pPr>
        <w:tabs>
          <w:tab w:val="left" w:pos="864"/>
          <w:tab w:val="left" w:pos="4320"/>
        </w:tabs>
        <w:spacing w:line="240" w:lineRule="atLeast"/>
        <w:jc w:val="both"/>
        <w:rPr>
          <w:lang w:val="x-none" w:eastAsia="x-none"/>
        </w:rPr>
      </w:pPr>
      <w:bookmarkStart w:id="21" w:name="_Hlk193372120"/>
      <w:r w:rsidRPr="00893E98">
        <w:rPr>
          <w:b/>
          <w:bCs/>
          <w:lang w:val="x-none" w:eastAsia="x-none"/>
        </w:rPr>
        <w:t>Groundwater, Certified Acre Transfer:</w:t>
      </w:r>
      <w:r>
        <w:rPr>
          <w:b/>
          <w:bCs/>
          <w:lang w:val="x-none" w:eastAsia="x-none"/>
        </w:rPr>
        <w:t xml:space="preserve"> </w:t>
      </w:r>
      <w:r w:rsidRPr="00893E98">
        <w:rPr>
          <w:lang w:val="x-none" w:eastAsia="x-none"/>
        </w:rPr>
        <w:t>Thorburn present</w:t>
      </w:r>
      <w:r>
        <w:rPr>
          <w:lang w:val="x-none" w:eastAsia="x-none"/>
        </w:rPr>
        <w:t xml:space="preserve">ed </w:t>
      </w:r>
      <w:r w:rsidR="00DA3681" w:rsidRPr="000C1252">
        <w:rPr>
          <w:lang w:val="x-none" w:eastAsia="x-none"/>
        </w:rPr>
        <w:t>eleven</w:t>
      </w:r>
      <w:r w:rsidR="000C1252">
        <w:rPr>
          <w:lang w:val="x-none" w:eastAsia="x-none"/>
        </w:rPr>
        <w:t xml:space="preserve"> </w:t>
      </w:r>
      <w:r w:rsidR="000C1252" w:rsidRPr="000C1252">
        <w:rPr>
          <w:lang w:val="x-none" w:eastAsia="x-none"/>
        </w:rPr>
        <w:t>certified irrigated acre</w:t>
      </w:r>
      <w:r w:rsidRPr="000C1252">
        <w:rPr>
          <w:lang w:val="x-none" w:eastAsia="x-none"/>
        </w:rPr>
        <w:t xml:space="preserve"> transfer requests applications </w:t>
      </w:r>
      <w:r w:rsidR="00AD6A95" w:rsidRPr="000C1252">
        <w:rPr>
          <w:lang w:val="x-none" w:eastAsia="x-none"/>
        </w:rPr>
        <w:t>for</w:t>
      </w:r>
      <w:r w:rsidRPr="000C1252">
        <w:rPr>
          <w:lang w:val="x-none" w:eastAsia="x-none"/>
        </w:rPr>
        <w:t xml:space="preserve"> approval.</w:t>
      </w:r>
    </w:p>
    <w:p w14:paraId="3CA65958" w14:textId="6AF71D69" w:rsidR="00893E98" w:rsidRPr="00F13950" w:rsidRDefault="00893E98" w:rsidP="00E054E0">
      <w:pPr>
        <w:tabs>
          <w:tab w:val="left" w:pos="864"/>
          <w:tab w:val="left" w:pos="4320"/>
        </w:tabs>
        <w:spacing w:line="240" w:lineRule="atLeast"/>
        <w:jc w:val="both"/>
        <w:rPr>
          <w:u w:val="single"/>
          <w:lang w:val="x-none" w:eastAsia="x-none"/>
        </w:rPr>
      </w:pPr>
      <w:r w:rsidRPr="00893E98">
        <w:rPr>
          <w:u w:val="single"/>
          <w:lang w:val="x-none" w:eastAsia="x-none"/>
        </w:rPr>
        <w:t xml:space="preserve">Moved by Hinrichs, seconded by Larson to approve </w:t>
      </w:r>
      <w:r w:rsidR="001524DB">
        <w:rPr>
          <w:u w:val="single"/>
          <w:lang w:val="x-none" w:eastAsia="x-none"/>
        </w:rPr>
        <w:t xml:space="preserve">eleven </w:t>
      </w:r>
      <w:r w:rsidR="000C1252">
        <w:rPr>
          <w:u w:val="single"/>
          <w:lang w:val="x-none" w:eastAsia="x-none"/>
        </w:rPr>
        <w:t>certified irrigated acre</w:t>
      </w:r>
      <w:r>
        <w:rPr>
          <w:u w:val="single"/>
          <w:lang w:val="x-none" w:eastAsia="x-none"/>
        </w:rPr>
        <w:t xml:space="preserve"> transfer requests </w:t>
      </w:r>
      <w:r w:rsidRPr="00F13950">
        <w:rPr>
          <w:u w:val="single"/>
          <w:lang w:val="x-none" w:eastAsia="x-none"/>
        </w:rPr>
        <w:t>applications</w:t>
      </w:r>
      <w:r w:rsidR="00F13950" w:rsidRPr="00F13950">
        <w:rPr>
          <w:u w:val="single"/>
          <w:lang w:val="x-none" w:eastAsia="x-none"/>
        </w:rPr>
        <w:t xml:space="preserve"> for </w:t>
      </w:r>
      <w:r w:rsidR="001524DB">
        <w:rPr>
          <w:u w:val="single"/>
          <w:lang w:val="x-none" w:eastAsia="x-none"/>
        </w:rPr>
        <w:t>approval</w:t>
      </w:r>
      <w:r w:rsidRPr="00F13950">
        <w:rPr>
          <w:u w:val="single"/>
          <w:lang w:val="x-none" w:eastAsia="x-none"/>
        </w:rPr>
        <w:t>. Motion carried.</w:t>
      </w:r>
    </w:p>
    <w:p w14:paraId="035FED10" w14:textId="2BDDE4E6" w:rsidR="005A6366" w:rsidRPr="00FA46AA" w:rsidRDefault="005A6366" w:rsidP="005A6366">
      <w:pPr>
        <w:tabs>
          <w:tab w:val="left" w:pos="864"/>
          <w:tab w:val="left" w:pos="4320"/>
        </w:tabs>
        <w:spacing w:line="240" w:lineRule="atLeast"/>
        <w:jc w:val="both"/>
        <w:rPr>
          <w:u w:val="single"/>
          <w:lang w:eastAsia="x-none"/>
        </w:rPr>
      </w:pPr>
      <w:r w:rsidRPr="00FA46AA">
        <w:rPr>
          <w:u w:val="single"/>
          <w:lang w:val="x-none" w:eastAsia="x-none"/>
        </w:rPr>
        <w:t>AYE</w:t>
      </w:r>
      <w:r w:rsidRPr="00FA46AA">
        <w:rPr>
          <w:lang w:val="x-none" w:eastAsia="x-none"/>
        </w:rPr>
        <w:t xml:space="preserve">: </w:t>
      </w:r>
      <w:r>
        <w:rPr>
          <w:lang w:val="x-none" w:eastAsia="x-none"/>
        </w:rPr>
        <w:t xml:space="preserve">Bergstrom, Bilka, </w:t>
      </w:r>
      <w:r w:rsidRPr="00FA46AA">
        <w:rPr>
          <w:lang w:eastAsia="x-none"/>
        </w:rPr>
        <w:t>Garrelts,</w:t>
      </w:r>
      <w:r w:rsidRPr="00833710">
        <w:t xml:space="preserve"> </w:t>
      </w:r>
      <w:r w:rsidRPr="003006C4">
        <w:t>Grams,</w:t>
      </w:r>
      <w:r>
        <w:t xml:space="preserve"> Grimes,</w:t>
      </w:r>
      <w:r>
        <w:rPr>
          <w:lang w:eastAsia="x-none"/>
        </w:rPr>
        <w:t xml:space="preserve"> Harris, </w:t>
      </w:r>
      <w:r>
        <w:t>Hinrichs</w:t>
      </w:r>
      <w:r w:rsidRPr="00FA46AA">
        <w:rPr>
          <w:lang w:eastAsia="x-none"/>
        </w:rPr>
        <w:t xml:space="preserve">, </w:t>
      </w:r>
      <w:r>
        <w:rPr>
          <w:lang w:eastAsia="x-none"/>
        </w:rPr>
        <w:t xml:space="preserve">Larson, </w:t>
      </w:r>
      <w:r w:rsidRPr="00FA46AA">
        <w:rPr>
          <w:lang w:eastAsia="x-none"/>
        </w:rPr>
        <w:t>Lundeen</w:t>
      </w:r>
      <w:r>
        <w:rPr>
          <w:lang w:eastAsia="x-none"/>
        </w:rPr>
        <w:t>,</w:t>
      </w:r>
      <w:r w:rsidRPr="004D2637">
        <w:t xml:space="preserve"> </w:t>
      </w:r>
      <w:r>
        <w:t xml:space="preserve">Philips, </w:t>
      </w:r>
      <w:r>
        <w:rPr>
          <w:lang w:eastAsia="x-none"/>
        </w:rPr>
        <w:t>Reynolds, Ryan</w:t>
      </w:r>
      <w:r w:rsidR="00252EBE">
        <w:rPr>
          <w:lang w:eastAsia="x-none"/>
        </w:rPr>
        <w:t>, Stade</w:t>
      </w:r>
    </w:p>
    <w:p w14:paraId="12163C42" w14:textId="77777777" w:rsidR="005A6366" w:rsidRPr="00FA46AA" w:rsidRDefault="005A6366" w:rsidP="005A6366">
      <w:pPr>
        <w:tabs>
          <w:tab w:val="left" w:pos="864"/>
          <w:tab w:val="left" w:pos="4320"/>
        </w:tabs>
        <w:spacing w:line="240" w:lineRule="atLeast"/>
        <w:jc w:val="both"/>
      </w:pPr>
      <w:r w:rsidRPr="00FA46AA">
        <w:rPr>
          <w:u w:val="single"/>
        </w:rPr>
        <w:t>NAY</w:t>
      </w:r>
      <w:r w:rsidRPr="00FA46AA">
        <w:t xml:space="preserve">: </w:t>
      </w:r>
    </w:p>
    <w:p w14:paraId="7A12615A" w14:textId="77777777" w:rsidR="005A6366" w:rsidRDefault="005A6366" w:rsidP="005A6366">
      <w:pPr>
        <w:tabs>
          <w:tab w:val="left" w:pos="864"/>
          <w:tab w:val="left" w:pos="4320"/>
        </w:tabs>
        <w:spacing w:line="240" w:lineRule="atLeast"/>
        <w:jc w:val="both"/>
      </w:pPr>
      <w:r w:rsidRPr="00FA46AA">
        <w:rPr>
          <w:u w:val="single"/>
        </w:rPr>
        <w:t>ABSTAIN</w:t>
      </w:r>
      <w:r w:rsidRPr="00FA46AA">
        <w:t xml:space="preserve">: </w:t>
      </w:r>
    </w:p>
    <w:p w14:paraId="2E2DAE6F" w14:textId="77777777" w:rsidR="005A6366" w:rsidRDefault="005A6366" w:rsidP="005A6366">
      <w:pPr>
        <w:tabs>
          <w:tab w:val="left" w:pos="864"/>
          <w:tab w:val="left" w:pos="4320"/>
        </w:tabs>
        <w:spacing w:line="240" w:lineRule="atLeast"/>
        <w:jc w:val="both"/>
        <w:rPr>
          <w:u w:val="single"/>
        </w:rPr>
      </w:pPr>
      <w:r w:rsidRPr="006F134C">
        <w:rPr>
          <w:u w:val="single"/>
        </w:rPr>
        <w:t>ABSENT:</w:t>
      </w:r>
    </w:p>
    <w:p w14:paraId="4CFE068E" w14:textId="77777777" w:rsidR="009B5138" w:rsidRDefault="009B5138" w:rsidP="005A6366">
      <w:pPr>
        <w:tabs>
          <w:tab w:val="left" w:pos="864"/>
          <w:tab w:val="left" w:pos="4320"/>
        </w:tabs>
        <w:spacing w:line="240" w:lineRule="atLeast"/>
        <w:jc w:val="both"/>
        <w:rPr>
          <w:u w:val="single"/>
        </w:rPr>
      </w:pPr>
    </w:p>
    <w:p w14:paraId="7DF3C9A8" w14:textId="78BC799E" w:rsidR="009B5138" w:rsidRDefault="009B5138" w:rsidP="005A6366">
      <w:pPr>
        <w:tabs>
          <w:tab w:val="left" w:pos="864"/>
          <w:tab w:val="left" w:pos="4320"/>
        </w:tabs>
        <w:spacing w:line="240" w:lineRule="atLeast"/>
        <w:jc w:val="both"/>
      </w:pPr>
      <w:r>
        <w:t xml:space="preserve">Thorburn proposed </w:t>
      </w:r>
      <w:r w:rsidR="007A5C9C">
        <w:t>two</w:t>
      </w:r>
      <w:r>
        <w:t xml:space="preserve"> </w:t>
      </w:r>
      <w:proofErr w:type="gramStart"/>
      <w:r w:rsidR="00DA3681">
        <w:t>irrigation</w:t>
      </w:r>
      <w:proofErr w:type="gramEnd"/>
      <w:r w:rsidR="00DA3681">
        <w:t xml:space="preserve"> well permit</w:t>
      </w:r>
      <w:r>
        <w:t xml:space="preserve"> variance request</w:t>
      </w:r>
      <w:r w:rsidR="00DA3681">
        <w:t>s</w:t>
      </w:r>
      <w:r>
        <w:t xml:space="preserve"> for approval.</w:t>
      </w:r>
    </w:p>
    <w:p w14:paraId="51A11A09" w14:textId="020CA77D" w:rsidR="009B5138" w:rsidRPr="00F13950" w:rsidRDefault="009B5138" w:rsidP="009B5138">
      <w:pPr>
        <w:tabs>
          <w:tab w:val="left" w:pos="864"/>
          <w:tab w:val="left" w:pos="4320"/>
        </w:tabs>
        <w:spacing w:line="240" w:lineRule="atLeast"/>
        <w:jc w:val="both"/>
        <w:rPr>
          <w:u w:val="single"/>
          <w:lang w:val="x-none" w:eastAsia="x-none"/>
        </w:rPr>
      </w:pPr>
      <w:r w:rsidRPr="00893E98">
        <w:rPr>
          <w:u w:val="single"/>
          <w:lang w:val="x-none" w:eastAsia="x-none"/>
        </w:rPr>
        <w:t xml:space="preserve">Moved by Hinrichs, seconded by </w:t>
      </w:r>
      <w:r w:rsidR="008B443C">
        <w:rPr>
          <w:u w:val="single"/>
          <w:lang w:val="x-none" w:eastAsia="x-none"/>
        </w:rPr>
        <w:t>Ryan</w:t>
      </w:r>
      <w:r w:rsidRPr="00893E98">
        <w:rPr>
          <w:u w:val="single"/>
          <w:lang w:val="x-none" w:eastAsia="x-none"/>
        </w:rPr>
        <w:t xml:space="preserve"> to approve </w:t>
      </w:r>
      <w:r w:rsidR="0006119F">
        <w:rPr>
          <w:u w:val="single"/>
          <w:lang w:val="x-none" w:eastAsia="x-none"/>
        </w:rPr>
        <w:t xml:space="preserve">two well permit variance requests </w:t>
      </w:r>
      <w:r w:rsidRPr="00F13950">
        <w:rPr>
          <w:u w:val="single"/>
          <w:lang w:val="x-none" w:eastAsia="x-none"/>
        </w:rPr>
        <w:t xml:space="preserve">applications for </w:t>
      </w:r>
      <w:r>
        <w:rPr>
          <w:u w:val="single"/>
          <w:lang w:val="x-none" w:eastAsia="x-none"/>
        </w:rPr>
        <w:t>approval</w:t>
      </w:r>
      <w:r w:rsidRPr="00F13950">
        <w:rPr>
          <w:u w:val="single"/>
          <w:lang w:val="x-none" w:eastAsia="x-none"/>
        </w:rPr>
        <w:t>. Motion carried.</w:t>
      </w:r>
    </w:p>
    <w:p w14:paraId="2C70BCDD" w14:textId="77777777" w:rsidR="009B5138" w:rsidRPr="00FA46AA" w:rsidRDefault="009B5138" w:rsidP="009B5138">
      <w:pPr>
        <w:tabs>
          <w:tab w:val="left" w:pos="864"/>
          <w:tab w:val="left" w:pos="4320"/>
        </w:tabs>
        <w:spacing w:line="240" w:lineRule="atLeast"/>
        <w:jc w:val="both"/>
        <w:rPr>
          <w:u w:val="single"/>
          <w:lang w:eastAsia="x-none"/>
        </w:rPr>
      </w:pPr>
      <w:r w:rsidRPr="00FA46AA">
        <w:rPr>
          <w:u w:val="single"/>
          <w:lang w:val="x-none" w:eastAsia="x-none"/>
        </w:rPr>
        <w:t>AYE</w:t>
      </w:r>
      <w:r w:rsidRPr="00FA46AA">
        <w:rPr>
          <w:lang w:val="x-none" w:eastAsia="x-none"/>
        </w:rPr>
        <w:t xml:space="preserve">: </w:t>
      </w:r>
      <w:r>
        <w:rPr>
          <w:lang w:val="x-none" w:eastAsia="x-none"/>
        </w:rPr>
        <w:t xml:space="preserve">Bergstrom, Bilka, </w:t>
      </w:r>
      <w:r w:rsidRPr="00FA46AA">
        <w:rPr>
          <w:lang w:eastAsia="x-none"/>
        </w:rPr>
        <w:t>Garrelts,</w:t>
      </w:r>
      <w:r w:rsidRPr="00833710">
        <w:t xml:space="preserve"> </w:t>
      </w:r>
      <w:r w:rsidRPr="003006C4">
        <w:t>Grams,</w:t>
      </w:r>
      <w:r>
        <w:t xml:space="preserve"> Grimes,</w:t>
      </w:r>
      <w:r>
        <w:rPr>
          <w:lang w:eastAsia="x-none"/>
        </w:rPr>
        <w:t xml:space="preserve"> Harris, </w:t>
      </w:r>
      <w:r>
        <w:t>Hinrichs</w:t>
      </w:r>
      <w:r w:rsidRPr="00FA46AA">
        <w:rPr>
          <w:lang w:eastAsia="x-none"/>
        </w:rPr>
        <w:t xml:space="preserve">, </w:t>
      </w:r>
      <w:r>
        <w:rPr>
          <w:lang w:eastAsia="x-none"/>
        </w:rPr>
        <w:t xml:space="preserve">Larson, </w:t>
      </w:r>
      <w:r w:rsidRPr="00FA46AA">
        <w:rPr>
          <w:lang w:eastAsia="x-none"/>
        </w:rPr>
        <w:t>Lundeen</w:t>
      </w:r>
      <w:r>
        <w:rPr>
          <w:lang w:eastAsia="x-none"/>
        </w:rPr>
        <w:t>,</w:t>
      </w:r>
      <w:r w:rsidRPr="004D2637">
        <w:t xml:space="preserve"> </w:t>
      </w:r>
      <w:r>
        <w:t xml:space="preserve">Philips, </w:t>
      </w:r>
      <w:r>
        <w:rPr>
          <w:lang w:eastAsia="x-none"/>
        </w:rPr>
        <w:t>Reynolds, Ryan, Stade</w:t>
      </w:r>
    </w:p>
    <w:p w14:paraId="7C0A2BD8" w14:textId="77777777" w:rsidR="009B5138" w:rsidRPr="00FA46AA" w:rsidRDefault="009B5138" w:rsidP="009B5138">
      <w:pPr>
        <w:tabs>
          <w:tab w:val="left" w:pos="864"/>
          <w:tab w:val="left" w:pos="4320"/>
        </w:tabs>
        <w:spacing w:line="240" w:lineRule="atLeast"/>
        <w:jc w:val="both"/>
      </w:pPr>
      <w:r w:rsidRPr="00FA46AA">
        <w:rPr>
          <w:u w:val="single"/>
        </w:rPr>
        <w:t>NAY</w:t>
      </w:r>
      <w:r w:rsidRPr="00FA46AA">
        <w:t xml:space="preserve">: </w:t>
      </w:r>
    </w:p>
    <w:p w14:paraId="2D40FB33" w14:textId="77777777" w:rsidR="009B5138" w:rsidRDefault="009B5138" w:rsidP="009B5138">
      <w:pPr>
        <w:tabs>
          <w:tab w:val="left" w:pos="864"/>
          <w:tab w:val="left" w:pos="4320"/>
        </w:tabs>
        <w:spacing w:line="240" w:lineRule="atLeast"/>
        <w:jc w:val="both"/>
      </w:pPr>
      <w:r w:rsidRPr="00FA46AA">
        <w:rPr>
          <w:u w:val="single"/>
        </w:rPr>
        <w:t>ABSTAIN</w:t>
      </w:r>
      <w:r w:rsidRPr="00FA46AA">
        <w:t xml:space="preserve">: </w:t>
      </w:r>
    </w:p>
    <w:p w14:paraId="30F1A593" w14:textId="77777777" w:rsidR="009B5138" w:rsidRDefault="009B5138" w:rsidP="009B5138">
      <w:pPr>
        <w:tabs>
          <w:tab w:val="left" w:pos="864"/>
          <w:tab w:val="left" w:pos="4320"/>
        </w:tabs>
        <w:spacing w:line="240" w:lineRule="atLeast"/>
        <w:jc w:val="both"/>
        <w:rPr>
          <w:u w:val="single"/>
        </w:rPr>
      </w:pPr>
      <w:r w:rsidRPr="006F134C">
        <w:rPr>
          <w:u w:val="single"/>
        </w:rPr>
        <w:t>ABSENT:</w:t>
      </w:r>
    </w:p>
    <w:p w14:paraId="31BD98F1" w14:textId="77777777" w:rsidR="009B5138" w:rsidRDefault="009B5138" w:rsidP="005A6366">
      <w:pPr>
        <w:tabs>
          <w:tab w:val="left" w:pos="864"/>
          <w:tab w:val="left" w:pos="4320"/>
        </w:tabs>
        <w:spacing w:line="240" w:lineRule="atLeast"/>
        <w:jc w:val="both"/>
        <w:rPr>
          <w:u w:val="single"/>
        </w:rPr>
      </w:pPr>
    </w:p>
    <w:p w14:paraId="5270F27B" w14:textId="641A9CC2" w:rsidR="007A5C9C" w:rsidRDefault="007A5C9C" w:rsidP="007A5C9C">
      <w:pPr>
        <w:tabs>
          <w:tab w:val="left" w:pos="864"/>
          <w:tab w:val="left" w:pos="4320"/>
        </w:tabs>
        <w:spacing w:line="240" w:lineRule="atLeast"/>
        <w:jc w:val="both"/>
      </w:pPr>
      <w:r>
        <w:t xml:space="preserve">Thorburn proposed </w:t>
      </w:r>
      <w:bookmarkStart w:id="22" w:name="_Hlk217298090"/>
      <w:r>
        <w:t xml:space="preserve">five wells that </w:t>
      </w:r>
      <w:r w:rsidR="007C7F76">
        <w:t xml:space="preserve">owners would like to </w:t>
      </w:r>
      <w:r>
        <w:t>convert from irrigation to stock wells</w:t>
      </w:r>
      <w:bookmarkEnd w:id="22"/>
      <w:r w:rsidR="007C7F76">
        <w:t>, rather than decommission.</w:t>
      </w:r>
    </w:p>
    <w:p w14:paraId="52133525" w14:textId="5FE82EC2" w:rsidR="007A5C9C" w:rsidRPr="007A5C9C" w:rsidRDefault="007A5C9C" w:rsidP="007A5C9C">
      <w:pPr>
        <w:tabs>
          <w:tab w:val="left" w:pos="864"/>
          <w:tab w:val="left" w:pos="4320"/>
        </w:tabs>
        <w:spacing w:line="240" w:lineRule="atLeast"/>
        <w:jc w:val="both"/>
        <w:rPr>
          <w:u w:val="single"/>
          <w:lang w:val="x-none" w:eastAsia="x-none"/>
        </w:rPr>
      </w:pPr>
      <w:r w:rsidRPr="00893E98">
        <w:rPr>
          <w:u w:val="single"/>
          <w:lang w:val="x-none" w:eastAsia="x-none"/>
        </w:rPr>
        <w:t xml:space="preserve">Moved by </w:t>
      </w:r>
      <w:r>
        <w:rPr>
          <w:u w:val="single"/>
          <w:lang w:val="x-none" w:eastAsia="x-none"/>
        </w:rPr>
        <w:t>B</w:t>
      </w:r>
      <w:r>
        <w:rPr>
          <w:b/>
          <w:u w:val="single"/>
          <w:lang w:val="x-none" w:eastAsia="x-none"/>
        </w:rPr>
        <w:t>ergstrom</w:t>
      </w:r>
      <w:r w:rsidRPr="00893E98">
        <w:rPr>
          <w:u w:val="single"/>
          <w:lang w:val="x-none" w:eastAsia="x-none"/>
        </w:rPr>
        <w:t xml:space="preserve">, seconded by </w:t>
      </w:r>
      <w:r>
        <w:rPr>
          <w:u w:val="single"/>
          <w:lang w:val="x-none" w:eastAsia="x-none"/>
        </w:rPr>
        <w:t>Larson</w:t>
      </w:r>
      <w:r w:rsidRPr="00893E98">
        <w:rPr>
          <w:u w:val="single"/>
          <w:lang w:val="x-none" w:eastAsia="x-none"/>
        </w:rPr>
        <w:t xml:space="preserve"> to approve </w:t>
      </w:r>
      <w:r w:rsidRPr="007A5C9C">
        <w:rPr>
          <w:u w:val="single"/>
        </w:rPr>
        <w:t xml:space="preserve">five wells that </w:t>
      </w:r>
      <w:r w:rsidR="007C7F76" w:rsidRPr="007C7F76">
        <w:rPr>
          <w:u w:val="single"/>
        </w:rPr>
        <w:t>owners would like to convert from irrigation to stock wells, rather than decommission</w:t>
      </w:r>
      <w:r w:rsidR="00947CF1">
        <w:rPr>
          <w:u w:val="single"/>
        </w:rPr>
        <w:t xml:space="preserve">, </w:t>
      </w:r>
      <w:r w:rsidRPr="007C7F76">
        <w:rPr>
          <w:u w:val="single"/>
          <w:lang w:val="x-none" w:eastAsia="x-none"/>
        </w:rPr>
        <w:t>for approval. Motion carried</w:t>
      </w:r>
      <w:r w:rsidRPr="007A5C9C">
        <w:rPr>
          <w:u w:val="single"/>
          <w:lang w:val="x-none" w:eastAsia="x-none"/>
        </w:rPr>
        <w:t>.</w:t>
      </w:r>
    </w:p>
    <w:p w14:paraId="45EAABD3" w14:textId="77777777" w:rsidR="007A5C9C" w:rsidRPr="00FA46AA" w:rsidRDefault="007A5C9C" w:rsidP="007A5C9C">
      <w:pPr>
        <w:tabs>
          <w:tab w:val="left" w:pos="864"/>
          <w:tab w:val="left" w:pos="4320"/>
        </w:tabs>
        <w:spacing w:line="240" w:lineRule="atLeast"/>
        <w:jc w:val="both"/>
        <w:rPr>
          <w:u w:val="single"/>
          <w:lang w:eastAsia="x-none"/>
        </w:rPr>
      </w:pPr>
      <w:r w:rsidRPr="00FA46AA">
        <w:rPr>
          <w:u w:val="single"/>
          <w:lang w:val="x-none" w:eastAsia="x-none"/>
        </w:rPr>
        <w:t>AYE</w:t>
      </w:r>
      <w:r w:rsidRPr="00FA46AA">
        <w:rPr>
          <w:lang w:val="x-none" w:eastAsia="x-none"/>
        </w:rPr>
        <w:t xml:space="preserve">: </w:t>
      </w:r>
      <w:r>
        <w:rPr>
          <w:lang w:val="x-none" w:eastAsia="x-none"/>
        </w:rPr>
        <w:t xml:space="preserve">Bergstrom, Bilka, </w:t>
      </w:r>
      <w:r w:rsidRPr="00FA46AA">
        <w:rPr>
          <w:lang w:eastAsia="x-none"/>
        </w:rPr>
        <w:t>Garrelts,</w:t>
      </w:r>
      <w:r w:rsidRPr="00833710">
        <w:t xml:space="preserve"> </w:t>
      </w:r>
      <w:r w:rsidRPr="003006C4">
        <w:t>Grams,</w:t>
      </w:r>
      <w:r>
        <w:t xml:space="preserve"> Grimes,</w:t>
      </w:r>
      <w:r>
        <w:rPr>
          <w:lang w:eastAsia="x-none"/>
        </w:rPr>
        <w:t xml:space="preserve"> Harris, </w:t>
      </w:r>
      <w:r>
        <w:t>Hinrichs</w:t>
      </w:r>
      <w:r w:rsidRPr="00FA46AA">
        <w:rPr>
          <w:lang w:eastAsia="x-none"/>
        </w:rPr>
        <w:t xml:space="preserve">, </w:t>
      </w:r>
      <w:r>
        <w:rPr>
          <w:lang w:eastAsia="x-none"/>
        </w:rPr>
        <w:t xml:space="preserve">Larson, </w:t>
      </w:r>
      <w:r w:rsidRPr="00FA46AA">
        <w:rPr>
          <w:lang w:eastAsia="x-none"/>
        </w:rPr>
        <w:t>Lundeen</w:t>
      </w:r>
      <w:r>
        <w:rPr>
          <w:lang w:eastAsia="x-none"/>
        </w:rPr>
        <w:t>,</w:t>
      </w:r>
      <w:r w:rsidRPr="004D2637">
        <w:t xml:space="preserve"> </w:t>
      </w:r>
      <w:r>
        <w:t xml:space="preserve">Philips, </w:t>
      </w:r>
      <w:r>
        <w:rPr>
          <w:lang w:eastAsia="x-none"/>
        </w:rPr>
        <w:t>Reynolds, Ryan, Stade</w:t>
      </w:r>
    </w:p>
    <w:p w14:paraId="56CEA042" w14:textId="77777777" w:rsidR="007A5C9C" w:rsidRPr="00FA46AA" w:rsidRDefault="007A5C9C" w:rsidP="007A5C9C">
      <w:pPr>
        <w:tabs>
          <w:tab w:val="left" w:pos="864"/>
          <w:tab w:val="left" w:pos="4320"/>
        </w:tabs>
        <w:spacing w:line="240" w:lineRule="atLeast"/>
        <w:jc w:val="both"/>
      </w:pPr>
      <w:r w:rsidRPr="00FA46AA">
        <w:rPr>
          <w:u w:val="single"/>
        </w:rPr>
        <w:t>NAY</w:t>
      </w:r>
      <w:r w:rsidRPr="00FA46AA">
        <w:t xml:space="preserve">: </w:t>
      </w:r>
    </w:p>
    <w:p w14:paraId="4FE6DF50" w14:textId="77777777" w:rsidR="007A5C9C" w:rsidRDefault="007A5C9C" w:rsidP="007A5C9C">
      <w:pPr>
        <w:tabs>
          <w:tab w:val="left" w:pos="864"/>
          <w:tab w:val="left" w:pos="4320"/>
        </w:tabs>
        <w:spacing w:line="240" w:lineRule="atLeast"/>
        <w:jc w:val="both"/>
      </w:pPr>
      <w:r w:rsidRPr="00FA46AA">
        <w:rPr>
          <w:u w:val="single"/>
        </w:rPr>
        <w:t>ABSTAIN</w:t>
      </w:r>
      <w:r w:rsidRPr="00FA46AA">
        <w:t xml:space="preserve">: </w:t>
      </w:r>
    </w:p>
    <w:p w14:paraId="6711EA02" w14:textId="77777777" w:rsidR="007A5C9C" w:rsidRDefault="007A5C9C" w:rsidP="007A5C9C">
      <w:pPr>
        <w:tabs>
          <w:tab w:val="left" w:pos="864"/>
          <w:tab w:val="left" w:pos="4320"/>
        </w:tabs>
        <w:spacing w:line="240" w:lineRule="atLeast"/>
        <w:jc w:val="both"/>
        <w:rPr>
          <w:u w:val="single"/>
        </w:rPr>
      </w:pPr>
      <w:r w:rsidRPr="006F134C">
        <w:rPr>
          <w:u w:val="single"/>
        </w:rPr>
        <w:t>ABSENT:</w:t>
      </w:r>
    </w:p>
    <w:p w14:paraId="354B48C9" w14:textId="77777777" w:rsidR="007A5C9C" w:rsidRDefault="007A5C9C" w:rsidP="007A5C9C">
      <w:pPr>
        <w:tabs>
          <w:tab w:val="left" w:pos="864"/>
          <w:tab w:val="left" w:pos="4320"/>
        </w:tabs>
        <w:spacing w:line="240" w:lineRule="atLeast"/>
        <w:jc w:val="both"/>
        <w:rPr>
          <w:u w:val="single"/>
        </w:rPr>
      </w:pPr>
    </w:p>
    <w:p w14:paraId="1CF749FD" w14:textId="77777777" w:rsidR="00E054E0" w:rsidRPr="003006C4" w:rsidRDefault="00E054E0" w:rsidP="0050207B">
      <w:pPr>
        <w:pStyle w:val="BodyText"/>
        <w:tabs>
          <w:tab w:val="clear" w:pos="864"/>
          <w:tab w:val="clear" w:pos="4320"/>
        </w:tabs>
        <w:rPr>
          <w:lang w:val="en-US"/>
        </w:rPr>
      </w:pPr>
    </w:p>
    <w:bookmarkEnd w:id="21"/>
    <w:p w14:paraId="47D6951C" w14:textId="1CAD903F" w:rsidR="00702AF5" w:rsidRDefault="00702AF5" w:rsidP="00E054E0">
      <w:pPr>
        <w:tabs>
          <w:tab w:val="left" w:pos="864"/>
          <w:tab w:val="left" w:pos="4320"/>
        </w:tabs>
        <w:spacing w:line="240" w:lineRule="atLeast"/>
        <w:jc w:val="both"/>
      </w:pPr>
      <w:r w:rsidRPr="008E2589">
        <w:rPr>
          <w:b/>
          <w:bCs/>
        </w:rPr>
        <w:t>Educational Land Leases</w:t>
      </w:r>
      <w:r w:rsidRPr="008E2589">
        <w:t xml:space="preserve"> – </w:t>
      </w:r>
      <w:r>
        <w:t xml:space="preserve">There were no Educational Lands and Funds applications for approval. </w:t>
      </w:r>
    </w:p>
    <w:p w14:paraId="052A4816" w14:textId="77777777" w:rsidR="006365C6" w:rsidRDefault="006365C6" w:rsidP="00F06CD5">
      <w:pPr>
        <w:spacing w:line="240" w:lineRule="atLeast"/>
        <w:jc w:val="center"/>
        <w:outlineLvl w:val="0"/>
        <w:rPr>
          <w:b/>
          <w:u w:val="single"/>
        </w:rPr>
      </w:pPr>
    </w:p>
    <w:p w14:paraId="1E3D9511" w14:textId="4837CAE1" w:rsidR="009D282E" w:rsidRPr="00F06CD5" w:rsidRDefault="00EC45BD" w:rsidP="00F06CD5">
      <w:pPr>
        <w:spacing w:line="240" w:lineRule="atLeast"/>
        <w:jc w:val="center"/>
        <w:outlineLvl w:val="0"/>
        <w:rPr>
          <w:u w:val="single"/>
        </w:rPr>
      </w:pPr>
      <w:r>
        <w:rPr>
          <w:b/>
          <w:u w:val="single"/>
        </w:rPr>
        <w:t>O</w:t>
      </w:r>
      <w:r w:rsidR="00702AF5" w:rsidRPr="008E2589">
        <w:rPr>
          <w:b/>
          <w:u w:val="single"/>
        </w:rPr>
        <w:t>THER BUSINESS</w:t>
      </w:r>
    </w:p>
    <w:p w14:paraId="3EAE0BB9" w14:textId="77777777" w:rsidR="00C93A81" w:rsidRDefault="00C93A81" w:rsidP="00702AF5">
      <w:pPr>
        <w:tabs>
          <w:tab w:val="left" w:pos="864"/>
          <w:tab w:val="left" w:pos="4320"/>
        </w:tabs>
        <w:spacing w:line="240" w:lineRule="atLeast"/>
        <w:jc w:val="both"/>
      </w:pPr>
    </w:p>
    <w:p w14:paraId="52B2568F" w14:textId="17D75AC1" w:rsidR="00702AF5" w:rsidRDefault="00702AF5" w:rsidP="00702AF5">
      <w:pPr>
        <w:tabs>
          <w:tab w:val="left" w:pos="864"/>
          <w:tab w:val="left" w:pos="4320"/>
        </w:tabs>
        <w:spacing w:line="240" w:lineRule="atLeast"/>
        <w:jc w:val="both"/>
      </w:pPr>
      <w:r w:rsidRPr="008E2589">
        <w:t xml:space="preserve">The public was given the opportunity to bring other specific business or non-agenda items before the board for comment or discussion. </w:t>
      </w:r>
    </w:p>
    <w:p w14:paraId="25AFEA8F" w14:textId="77777777" w:rsidR="00394EA7" w:rsidRDefault="00394EA7" w:rsidP="00702AF5">
      <w:pPr>
        <w:tabs>
          <w:tab w:val="left" w:pos="864"/>
          <w:tab w:val="left" w:pos="4320"/>
        </w:tabs>
        <w:spacing w:line="240" w:lineRule="atLeast"/>
        <w:jc w:val="both"/>
      </w:pPr>
    </w:p>
    <w:p w14:paraId="17DBF526" w14:textId="4ECE995A" w:rsidR="00394EA7" w:rsidRDefault="00394EA7" w:rsidP="00702AF5">
      <w:pPr>
        <w:tabs>
          <w:tab w:val="left" w:pos="864"/>
          <w:tab w:val="left" w:pos="4320"/>
        </w:tabs>
        <w:spacing w:line="240" w:lineRule="atLeast"/>
        <w:jc w:val="both"/>
      </w:pPr>
      <w:r>
        <w:t>Jeff Hofaker, the new director of the Phelps County Development Corporation, introduced himself to the board.</w:t>
      </w:r>
    </w:p>
    <w:p w14:paraId="3740D965" w14:textId="77777777" w:rsidR="00491E73" w:rsidRPr="005B6447" w:rsidRDefault="00491E73" w:rsidP="00491E73">
      <w:pPr>
        <w:tabs>
          <w:tab w:val="left" w:pos="864"/>
          <w:tab w:val="left" w:pos="4320"/>
        </w:tabs>
        <w:spacing w:line="240" w:lineRule="atLeast"/>
        <w:rPr>
          <w:b/>
          <w:u w:val="single"/>
        </w:rPr>
      </w:pPr>
      <w:r>
        <w:lastRenderedPageBreak/>
        <w:t>TRI-BASIN NRD BOARD MINUTES</w:t>
      </w:r>
    </w:p>
    <w:p w14:paraId="4DE0C072" w14:textId="77777777" w:rsidR="00491E73" w:rsidRPr="008E2589" w:rsidRDefault="00491E73" w:rsidP="00491E73">
      <w:pPr>
        <w:tabs>
          <w:tab w:val="left" w:pos="720"/>
        </w:tabs>
        <w:spacing w:line="240" w:lineRule="atLeast"/>
        <w:jc w:val="both"/>
      </w:pPr>
      <w:r>
        <w:t>December 17, 2025</w:t>
      </w:r>
    </w:p>
    <w:p w14:paraId="4243BD91" w14:textId="77777777" w:rsidR="00491E73" w:rsidRDefault="00491E73" w:rsidP="00491E73">
      <w:pPr>
        <w:spacing w:line="240" w:lineRule="atLeast"/>
        <w:outlineLvl w:val="0"/>
        <w:rPr>
          <w:b/>
          <w:u w:val="single"/>
        </w:rPr>
      </w:pPr>
      <w:r>
        <w:t>Page Four</w:t>
      </w:r>
    </w:p>
    <w:p w14:paraId="48CEDF04" w14:textId="77777777" w:rsidR="00491E73" w:rsidRDefault="00491E73" w:rsidP="00491E73">
      <w:pPr>
        <w:tabs>
          <w:tab w:val="left" w:pos="720"/>
        </w:tabs>
        <w:spacing w:line="240" w:lineRule="atLeast"/>
        <w:rPr>
          <w:b/>
          <w:u w:val="single"/>
        </w:rPr>
      </w:pPr>
    </w:p>
    <w:p w14:paraId="50615465" w14:textId="16D97026" w:rsidR="00702AF5" w:rsidRDefault="00702AF5" w:rsidP="00702AF5">
      <w:pPr>
        <w:tabs>
          <w:tab w:val="left" w:pos="720"/>
        </w:tabs>
        <w:spacing w:line="240" w:lineRule="atLeast"/>
        <w:jc w:val="center"/>
        <w:rPr>
          <w:b/>
          <w:u w:val="single"/>
        </w:rPr>
      </w:pPr>
      <w:r w:rsidRPr="00106E9B">
        <w:rPr>
          <w:b/>
          <w:u w:val="single"/>
        </w:rPr>
        <w:t>UNFINISHED BUSINESS</w:t>
      </w:r>
    </w:p>
    <w:p w14:paraId="7C670D8E" w14:textId="77777777" w:rsidR="00C95E57" w:rsidRDefault="00C95E57" w:rsidP="00702AF5">
      <w:pPr>
        <w:tabs>
          <w:tab w:val="left" w:pos="720"/>
        </w:tabs>
        <w:spacing w:line="240" w:lineRule="atLeast"/>
        <w:jc w:val="center"/>
        <w:rPr>
          <w:b/>
          <w:u w:val="single"/>
        </w:rPr>
      </w:pPr>
    </w:p>
    <w:p w14:paraId="6650DF39" w14:textId="642DB017" w:rsidR="00237A53" w:rsidRPr="00237A53" w:rsidRDefault="00237A53" w:rsidP="00AC5DBF">
      <w:pPr>
        <w:tabs>
          <w:tab w:val="left" w:pos="864"/>
          <w:tab w:val="left" w:pos="4320"/>
        </w:tabs>
        <w:spacing w:line="240" w:lineRule="atLeast"/>
        <w:jc w:val="both"/>
        <w:rPr>
          <w:u w:val="single"/>
          <w:lang w:val="x-none" w:eastAsia="x-none"/>
        </w:rPr>
      </w:pPr>
      <w:r w:rsidRPr="00237A53">
        <w:rPr>
          <w:lang w:val="x-none" w:eastAsia="x-none"/>
        </w:rPr>
        <w:t>Thorburn proposed that the board schedule a Public Hearing 2/4/2025 for Revised Republican Basin IMP.</w:t>
      </w:r>
    </w:p>
    <w:p w14:paraId="48093A42" w14:textId="10D940CB" w:rsidR="00AC5DBF" w:rsidRPr="00893E98" w:rsidRDefault="00AC5DBF" w:rsidP="00AC5DBF">
      <w:pPr>
        <w:tabs>
          <w:tab w:val="left" w:pos="864"/>
          <w:tab w:val="left" w:pos="4320"/>
        </w:tabs>
        <w:spacing w:line="240" w:lineRule="atLeast"/>
        <w:jc w:val="both"/>
        <w:rPr>
          <w:u w:val="single"/>
          <w:lang w:val="x-none" w:eastAsia="x-none"/>
        </w:rPr>
      </w:pPr>
      <w:r w:rsidRPr="00237A53">
        <w:rPr>
          <w:u w:val="single"/>
          <w:lang w:val="x-none" w:eastAsia="x-none"/>
        </w:rPr>
        <w:t xml:space="preserve">Moved by </w:t>
      </w:r>
      <w:r w:rsidR="00237A53" w:rsidRPr="00237A53">
        <w:rPr>
          <w:u w:val="single"/>
          <w:lang w:val="x-none" w:eastAsia="x-none"/>
        </w:rPr>
        <w:t>Lundeen</w:t>
      </w:r>
      <w:r w:rsidRPr="00237A53">
        <w:rPr>
          <w:u w:val="single"/>
          <w:lang w:val="x-none" w:eastAsia="x-none"/>
        </w:rPr>
        <w:t xml:space="preserve">, seconded by </w:t>
      </w:r>
      <w:r w:rsidR="00237A53" w:rsidRPr="00237A53">
        <w:rPr>
          <w:u w:val="single"/>
          <w:lang w:val="x-none" w:eastAsia="x-none"/>
        </w:rPr>
        <w:t>Hinrichs</w:t>
      </w:r>
      <w:r w:rsidRPr="00237A53">
        <w:rPr>
          <w:u w:val="single"/>
          <w:lang w:val="x-none" w:eastAsia="x-none"/>
        </w:rPr>
        <w:t xml:space="preserve"> to approve</w:t>
      </w:r>
      <w:r w:rsidR="00237A53" w:rsidRPr="00237A53">
        <w:rPr>
          <w:u w:val="single"/>
          <w:lang w:val="x-none" w:eastAsia="x-none"/>
        </w:rPr>
        <w:t xml:space="preserve"> scheduling a Public Hearing 2/4/202</w:t>
      </w:r>
      <w:r w:rsidR="00237A53">
        <w:rPr>
          <w:u w:val="single"/>
          <w:lang w:val="x-none" w:eastAsia="x-none"/>
        </w:rPr>
        <w:t>6</w:t>
      </w:r>
      <w:r w:rsidR="00237A53" w:rsidRPr="00237A53">
        <w:rPr>
          <w:u w:val="single"/>
          <w:lang w:val="x-none" w:eastAsia="x-none"/>
        </w:rPr>
        <w:t xml:space="preserve"> for Revised Republican Basin IMP</w:t>
      </w:r>
      <w:r w:rsidR="00237A53">
        <w:rPr>
          <w:u w:val="single"/>
          <w:lang w:val="x-none" w:eastAsia="x-none"/>
        </w:rPr>
        <w:t xml:space="preserve"> </w:t>
      </w:r>
      <w:r w:rsidRPr="00AC5DBF">
        <w:rPr>
          <w:rFonts w:cs="Arial"/>
          <w:bCs/>
          <w:u w:val="single"/>
        </w:rPr>
        <w:t xml:space="preserve"> </w:t>
      </w:r>
      <w:r>
        <w:rPr>
          <w:u w:val="single"/>
          <w:lang w:val="x-none" w:eastAsia="x-none"/>
        </w:rPr>
        <w:t>Motion carried.</w:t>
      </w:r>
    </w:p>
    <w:p w14:paraId="250CE0C0" w14:textId="2791E0D1" w:rsidR="00AC5DBF" w:rsidRPr="00FA46AA" w:rsidRDefault="00AC5DBF" w:rsidP="00AC5DBF">
      <w:pPr>
        <w:tabs>
          <w:tab w:val="left" w:pos="864"/>
          <w:tab w:val="left" w:pos="4320"/>
        </w:tabs>
        <w:spacing w:line="240" w:lineRule="atLeast"/>
        <w:jc w:val="both"/>
        <w:rPr>
          <w:u w:val="single"/>
          <w:lang w:eastAsia="x-none"/>
        </w:rPr>
      </w:pPr>
      <w:r w:rsidRPr="00FA46AA">
        <w:rPr>
          <w:u w:val="single"/>
          <w:lang w:val="x-none" w:eastAsia="x-none"/>
        </w:rPr>
        <w:t>AYE</w:t>
      </w:r>
      <w:r w:rsidRPr="00FA46AA">
        <w:rPr>
          <w:lang w:val="x-none" w:eastAsia="x-none"/>
        </w:rPr>
        <w:t xml:space="preserve">: </w:t>
      </w:r>
      <w:r>
        <w:rPr>
          <w:lang w:val="x-none" w:eastAsia="x-none"/>
        </w:rPr>
        <w:t xml:space="preserve">Bergstrom, Bilka, </w:t>
      </w:r>
      <w:r w:rsidRPr="00FA46AA">
        <w:rPr>
          <w:lang w:eastAsia="x-none"/>
        </w:rPr>
        <w:t>Garrelts,</w:t>
      </w:r>
      <w:r w:rsidRPr="00833710">
        <w:t xml:space="preserve"> </w:t>
      </w:r>
      <w:r w:rsidRPr="003006C4">
        <w:t>Grams,</w:t>
      </w:r>
      <w:r>
        <w:t xml:space="preserve"> Grimes,</w:t>
      </w:r>
      <w:r>
        <w:rPr>
          <w:lang w:eastAsia="x-none"/>
        </w:rPr>
        <w:t xml:space="preserve"> Harris, </w:t>
      </w:r>
      <w:r>
        <w:t>Hinrichs</w:t>
      </w:r>
      <w:r w:rsidRPr="00FA46AA">
        <w:rPr>
          <w:lang w:eastAsia="x-none"/>
        </w:rPr>
        <w:t xml:space="preserve">, </w:t>
      </w:r>
      <w:r>
        <w:rPr>
          <w:lang w:eastAsia="x-none"/>
        </w:rPr>
        <w:t xml:space="preserve">Larson, </w:t>
      </w:r>
      <w:r w:rsidRPr="00FA46AA">
        <w:rPr>
          <w:lang w:eastAsia="x-none"/>
        </w:rPr>
        <w:t>Lundeen</w:t>
      </w:r>
      <w:r>
        <w:rPr>
          <w:lang w:eastAsia="x-none"/>
        </w:rPr>
        <w:t>,</w:t>
      </w:r>
      <w:r w:rsidRPr="004D2637">
        <w:t xml:space="preserve"> </w:t>
      </w:r>
      <w:r>
        <w:t xml:space="preserve">Philips, </w:t>
      </w:r>
      <w:r>
        <w:rPr>
          <w:lang w:eastAsia="x-none"/>
        </w:rPr>
        <w:t>Reynolds, Ryan</w:t>
      </w:r>
      <w:r w:rsidR="002E77CA">
        <w:rPr>
          <w:lang w:eastAsia="x-none"/>
        </w:rPr>
        <w:t>, Stade</w:t>
      </w:r>
    </w:p>
    <w:p w14:paraId="7A16F95E" w14:textId="77777777" w:rsidR="00AC5DBF" w:rsidRPr="00FA46AA" w:rsidRDefault="00AC5DBF" w:rsidP="00AC5DBF">
      <w:pPr>
        <w:tabs>
          <w:tab w:val="left" w:pos="864"/>
          <w:tab w:val="left" w:pos="4320"/>
        </w:tabs>
        <w:spacing w:line="240" w:lineRule="atLeast"/>
        <w:jc w:val="both"/>
      </w:pPr>
      <w:r w:rsidRPr="00FA46AA">
        <w:rPr>
          <w:u w:val="single"/>
        </w:rPr>
        <w:t>NAY</w:t>
      </w:r>
      <w:r w:rsidRPr="00FA46AA">
        <w:t xml:space="preserve">: </w:t>
      </w:r>
    </w:p>
    <w:p w14:paraId="5E698043" w14:textId="77777777" w:rsidR="00AC5DBF" w:rsidRDefault="00AC5DBF" w:rsidP="00AC5DBF">
      <w:pPr>
        <w:tabs>
          <w:tab w:val="left" w:pos="864"/>
          <w:tab w:val="left" w:pos="4320"/>
        </w:tabs>
        <w:spacing w:line="240" w:lineRule="atLeast"/>
        <w:jc w:val="both"/>
      </w:pPr>
      <w:r w:rsidRPr="00FA46AA">
        <w:rPr>
          <w:u w:val="single"/>
        </w:rPr>
        <w:t>ABSTAIN</w:t>
      </w:r>
      <w:r w:rsidRPr="00FA46AA">
        <w:t xml:space="preserve">: </w:t>
      </w:r>
    </w:p>
    <w:p w14:paraId="1D4979C9" w14:textId="106A6096" w:rsidR="00AC5DBF" w:rsidRDefault="00AC5DBF" w:rsidP="00AC5DBF">
      <w:pPr>
        <w:pStyle w:val="NoSpacing"/>
        <w:tabs>
          <w:tab w:val="left" w:pos="360"/>
        </w:tabs>
        <w:rPr>
          <w:rFonts w:ascii="Century Schoolbook" w:hAnsi="Century Schoolbook"/>
          <w:sz w:val="20"/>
          <w:szCs w:val="20"/>
          <w:u w:val="single"/>
        </w:rPr>
      </w:pPr>
      <w:r w:rsidRPr="00B917E2">
        <w:rPr>
          <w:rFonts w:ascii="Century Schoolbook" w:hAnsi="Century Schoolbook"/>
          <w:sz w:val="20"/>
          <w:szCs w:val="20"/>
          <w:u w:val="single"/>
        </w:rPr>
        <w:t>ABSENT</w:t>
      </w:r>
    </w:p>
    <w:p w14:paraId="3400250B" w14:textId="77777777" w:rsidR="00B507A4" w:rsidRDefault="00B507A4" w:rsidP="00AC5DBF">
      <w:pPr>
        <w:pStyle w:val="NoSpacing"/>
        <w:tabs>
          <w:tab w:val="left" w:pos="360"/>
        </w:tabs>
        <w:rPr>
          <w:rFonts w:ascii="Century Schoolbook" w:hAnsi="Century Schoolbook"/>
          <w:sz w:val="20"/>
          <w:szCs w:val="20"/>
          <w:u w:val="single"/>
        </w:rPr>
      </w:pPr>
    </w:p>
    <w:p w14:paraId="1E632E51" w14:textId="77777777" w:rsidR="00B507A4" w:rsidRPr="00B917E2" w:rsidRDefault="00B507A4" w:rsidP="00AC5DBF">
      <w:pPr>
        <w:pStyle w:val="NoSpacing"/>
        <w:tabs>
          <w:tab w:val="left" w:pos="360"/>
        </w:tabs>
        <w:rPr>
          <w:rFonts w:ascii="Century Schoolbook" w:hAnsi="Century Schoolbook" w:cs="Arial"/>
          <w:bCs/>
          <w:sz w:val="20"/>
          <w:szCs w:val="20"/>
        </w:rPr>
      </w:pPr>
    </w:p>
    <w:p w14:paraId="4BC5FFF1" w14:textId="51432E94" w:rsidR="005B6447" w:rsidRDefault="00702AF5" w:rsidP="005B6447">
      <w:pPr>
        <w:tabs>
          <w:tab w:val="left" w:pos="864"/>
          <w:tab w:val="left" w:pos="4320"/>
        </w:tabs>
        <w:spacing w:line="240" w:lineRule="atLeast"/>
        <w:jc w:val="center"/>
        <w:rPr>
          <w:b/>
          <w:u w:val="single"/>
        </w:rPr>
      </w:pPr>
      <w:r>
        <w:rPr>
          <w:b/>
          <w:u w:val="single"/>
        </w:rPr>
        <w:t>N</w:t>
      </w:r>
      <w:r w:rsidRPr="0011456B">
        <w:rPr>
          <w:b/>
          <w:u w:val="single"/>
        </w:rPr>
        <w:t>ARD REPORT</w:t>
      </w:r>
    </w:p>
    <w:p w14:paraId="4E191CE2" w14:textId="77777777" w:rsidR="00F53D87" w:rsidRDefault="00F53D87" w:rsidP="005B6447">
      <w:pPr>
        <w:tabs>
          <w:tab w:val="left" w:pos="864"/>
          <w:tab w:val="left" w:pos="4320"/>
        </w:tabs>
        <w:spacing w:line="240" w:lineRule="atLeast"/>
        <w:jc w:val="center"/>
        <w:rPr>
          <w:b/>
          <w:u w:val="single"/>
        </w:rPr>
      </w:pPr>
    </w:p>
    <w:p w14:paraId="2B0996F7" w14:textId="37AA406E" w:rsidR="00F53D87" w:rsidRDefault="00F53D87" w:rsidP="00F53D87">
      <w:pPr>
        <w:tabs>
          <w:tab w:val="left" w:pos="864"/>
          <w:tab w:val="left" w:pos="4320"/>
        </w:tabs>
        <w:spacing w:line="240" w:lineRule="atLeast"/>
        <w:rPr>
          <w:bCs/>
        </w:rPr>
      </w:pPr>
      <w:r w:rsidRPr="00F53D87">
        <w:rPr>
          <w:b/>
        </w:rPr>
        <w:t>Select</w:t>
      </w:r>
      <w:r>
        <w:rPr>
          <w:b/>
        </w:rPr>
        <w:t xml:space="preserve"> delegate and alternate for NARD Legislative Conference: </w:t>
      </w:r>
      <w:r w:rsidR="00B507A4" w:rsidRPr="00B507A4">
        <w:rPr>
          <w:bCs/>
        </w:rPr>
        <w:t>The board selected Larry Reynolds as the Delegate and David Grimes as the Alternate for the NARD Legislative Conference.</w:t>
      </w:r>
    </w:p>
    <w:p w14:paraId="6E368C32" w14:textId="1C7B18A0" w:rsidR="00F71858" w:rsidRPr="00F71858" w:rsidRDefault="00F71858" w:rsidP="00F71858">
      <w:pPr>
        <w:tabs>
          <w:tab w:val="left" w:pos="864"/>
          <w:tab w:val="left" w:pos="4320"/>
        </w:tabs>
        <w:spacing w:line="240" w:lineRule="atLeast"/>
        <w:rPr>
          <w:bCs/>
        </w:rPr>
      </w:pPr>
      <w:r w:rsidRPr="00237A53">
        <w:rPr>
          <w:u w:val="single"/>
          <w:lang w:val="x-none" w:eastAsia="x-none"/>
        </w:rPr>
        <w:t xml:space="preserve">Moved by </w:t>
      </w:r>
      <w:r>
        <w:rPr>
          <w:u w:val="single"/>
          <w:lang w:val="x-none" w:eastAsia="x-none"/>
        </w:rPr>
        <w:t>Bilka</w:t>
      </w:r>
      <w:r w:rsidRPr="00237A53">
        <w:rPr>
          <w:u w:val="single"/>
          <w:lang w:val="x-none" w:eastAsia="x-none"/>
        </w:rPr>
        <w:t xml:space="preserve">, seconded by </w:t>
      </w:r>
      <w:r>
        <w:rPr>
          <w:u w:val="single"/>
          <w:lang w:val="x-none" w:eastAsia="x-none"/>
        </w:rPr>
        <w:t>Ryan</w:t>
      </w:r>
      <w:r w:rsidRPr="00237A53">
        <w:rPr>
          <w:u w:val="single"/>
          <w:lang w:val="x-none" w:eastAsia="x-none"/>
        </w:rPr>
        <w:t xml:space="preserve"> to approve</w:t>
      </w:r>
      <w:r>
        <w:rPr>
          <w:u w:val="single"/>
          <w:lang w:val="x-none" w:eastAsia="x-none"/>
        </w:rPr>
        <w:t xml:space="preserve"> the selection o</w:t>
      </w:r>
      <w:r w:rsidRPr="00F71858">
        <w:rPr>
          <w:u w:val="single"/>
          <w:lang w:val="x-none" w:eastAsia="x-none"/>
        </w:rPr>
        <w:t xml:space="preserve">f </w:t>
      </w:r>
      <w:r w:rsidRPr="00F71858">
        <w:rPr>
          <w:bCs/>
          <w:u w:val="single"/>
        </w:rPr>
        <w:t>Larry Reynolds as the Delegate and David Grimes as the Alternate for the NARD Legislative Conference.</w:t>
      </w:r>
      <w:r>
        <w:rPr>
          <w:bCs/>
        </w:rPr>
        <w:t xml:space="preserve"> </w:t>
      </w:r>
      <w:r>
        <w:rPr>
          <w:u w:val="single"/>
          <w:lang w:val="x-none" w:eastAsia="x-none"/>
        </w:rPr>
        <w:t>Motion carried.</w:t>
      </w:r>
    </w:p>
    <w:p w14:paraId="167635B5" w14:textId="1FD12844" w:rsidR="00B507A4" w:rsidRPr="00FA46AA" w:rsidRDefault="00B507A4" w:rsidP="00B507A4">
      <w:pPr>
        <w:tabs>
          <w:tab w:val="left" w:pos="864"/>
          <w:tab w:val="left" w:pos="4320"/>
        </w:tabs>
        <w:spacing w:line="240" w:lineRule="atLeast"/>
        <w:jc w:val="both"/>
        <w:rPr>
          <w:u w:val="single"/>
          <w:lang w:eastAsia="x-none"/>
        </w:rPr>
      </w:pPr>
      <w:r w:rsidRPr="00FA46AA">
        <w:rPr>
          <w:u w:val="single"/>
          <w:lang w:val="x-none" w:eastAsia="x-none"/>
        </w:rPr>
        <w:t>AYE</w:t>
      </w:r>
      <w:r w:rsidRPr="00FA46AA">
        <w:rPr>
          <w:lang w:val="x-none" w:eastAsia="x-none"/>
        </w:rPr>
        <w:t xml:space="preserve">: </w:t>
      </w:r>
      <w:r>
        <w:rPr>
          <w:lang w:val="x-none" w:eastAsia="x-none"/>
        </w:rPr>
        <w:t xml:space="preserve">Bergstrom, Bilka, </w:t>
      </w:r>
      <w:r w:rsidRPr="00FA46AA">
        <w:rPr>
          <w:lang w:eastAsia="x-none"/>
        </w:rPr>
        <w:t>Garrelts,</w:t>
      </w:r>
      <w:r w:rsidRPr="00833710">
        <w:t xml:space="preserve"> </w:t>
      </w:r>
      <w:r w:rsidRPr="003006C4">
        <w:t>Grams,</w:t>
      </w:r>
      <w:r>
        <w:t xml:space="preserve"> Grimes,</w:t>
      </w:r>
      <w:r>
        <w:rPr>
          <w:lang w:eastAsia="x-none"/>
        </w:rPr>
        <w:t xml:space="preserve"> Harris, </w:t>
      </w:r>
      <w:r>
        <w:t>Hinrichs</w:t>
      </w:r>
      <w:r w:rsidRPr="00FA46AA">
        <w:rPr>
          <w:lang w:eastAsia="x-none"/>
        </w:rPr>
        <w:t xml:space="preserve">, </w:t>
      </w:r>
      <w:r>
        <w:rPr>
          <w:lang w:eastAsia="x-none"/>
        </w:rPr>
        <w:t xml:space="preserve">Larson, </w:t>
      </w:r>
      <w:r w:rsidRPr="00FA46AA">
        <w:rPr>
          <w:lang w:eastAsia="x-none"/>
        </w:rPr>
        <w:t>Lundeen</w:t>
      </w:r>
      <w:r>
        <w:rPr>
          <w:lang w:eastAsia="x-none"/>
        </w:rPr>
        <w:t>,</w:t>
      </w:r>
      <w:r w:rsidRPr="004D2637">
        <w:t xml:space="preserve"> </w:t>
      </w:r>
      <w:r>
        <w:t xml:space="preserve">Philips, </w:t>
      </w:r>
      <w:r>
        <w:rPr>
          <w:lang w:eastAsia="x-none"/>
        </w:rPr>
        <w:t>Reynolds, Ryan</w:t>
      </w:r>
      <w:r w:rsidR="002E77CA">
        <w:rPr>
          <w:lang w:eastAsia="x-none"/>
        </w:rPr>
        <w:t>, Stade</w:t>
      </w:r>
    </w:p>
    <w:p w14:paraId="4FF70F82" w14:textId="77777777" w:rsidR="00B507A4" w:rsidRPr="00FA46AA" w:rsidRDefault="00B507A4" w:rsidP="00B507A4">
      <w:pPr>
        <w:tabs>
          <w:tab w:val="left" w:pos="864"/>
          <w:tab w:val="left" w:pos="4320"/>
        </w:tabs>
        <w:spacing w:line="240" w:lineRule="atLeast"/>
        <w:jc w:val="both"/>
      </w:pPr>
      <w:r w:rsidRPr="00FA46AA">
        <w:rPr>
          <w:u w:val="single"/>
        </w:rPr>
        <w:t>NAY</w:t>
      </w:r>
      <w:r w:rsidRPr="00FA46AA">
        <w:t xml:space="preserve">: </w:t>
      </w:r>
    </w:p>
    <w:p w14:paraId="541AD541" w14:textId="77777777" w:rsidR="00B507A4" w:rsidRDefault="00B507A4" w:rsidP="00B507A4">
      <w:pPr>
        <w:tabs>
          <w:tab w:val="left" w:pos="864"/>
          <w:tab w:val="left" w:pos="4320"/>
        </w:tabs>
        <w:spacing w:line="240" w:lineRule="atLeast"/>
        <w:jc w:val="both"/>
      </w:pPr>
      <w:r w:rsidRPr="00FA46AA">
        <w:rPr>
          <w:u w:val="single"/>
        </w:rPr>
        <w:t>ABSTAIN</w:t>
      </w:r>
      <w:r w:rsidRPr="00FA46AA">
        <w:t xml:space="preserve">: </w:t>
      </w:r>
    </w:p>
    <w:p w14:paraId="76747E99" w14:textId="2473EF17" w:rsidR="00B507A4" w:rsidRPr="00F53D87" w:rsidRDefault="00B507A4" w:rsidP="00B507A4">
      <w:pPr>
        <w:tabs>
          <w:tab w:val="left" w:pos="864"/>
          <w:tab w:val="left" w:pos="4320"/>
        </w:tabs>
        <w:spacing w:line="240" w:lineRule="atLeast"/>
        <w:rPr>
          <w:b/>
        </w:rPr>
      </w:pPr>
      <w:r w:rsidRPr="00B917E2">
        <w:rPr>
          <w:u w:val="single"/>
        </w:rPr>
        <w:t>ABSENT</w:t>
      </w:r>
    </w:p>
    <w:p w14:paraId="73686F79" w14:textId="77777777" w:rsidR="00305220" w:rsidRDefault="00305220" w:rsidP="005B6447">
      <w:pPr>
        <w:tabs>
          <w:tab w:val="left" w:pos="864"/>
          <w:tab w:val="left" w:pos="4320"/>
        </w:tabs>
        <w:spacing w:line="240" w:lineRule="atLeast"/>
        <w:jc w:val="center"/>
        <w:rPr>
          <w:b/>
          <w:u w:val="single"/>
        </w:rPr>
      </w:pPr>
    </w:p>
    <w:p w14:paraId="690E40C2" w14:textId="0EC2197A" w:rsidR="00305220" w:rsidRPr="00305220" w:rsidRDefault="00305220" w:rsidP="00305220">
      <w:pPr>
        <w:pStyle w:val="NoSpacing"/>
        <w:tabs>
          <w:tab w:val="left" w:pos="360"/>
        </w:tabs>
        <w:rPr>
          <w:rFonts w:ascii="Century Schoolbook" w:hAnsi="Century Schoolbook" w:cs="Arial"/>
          <w:bCs/>
          <w:sz w:val="20"/>
          <w:szCs w:val="20"/>
        </w:rPr>
      </w:pPr>
      <w:r w:rsidRPr="00305220">
        <w:rPr>
          <w:rFonts w:ascii="Century Schoolbook" w:hAnsi="Century Schoolbook" w:cs="Arial"/>
          <w:bCs/>
          <w:sz w:val="20"/>
          <w:szCs w:val="20"/>
        </w:rPr>
        <w:t>NARD Legislative Conference January 27-28, 2026. Managers and Directors are encouraged to attend the NARD Washington D.C. Conference, March 28 - April 1, 2026, to support funding for Kingsley Dam’s needed repairs and</w:t>
      </w:r>
      <w:r w:rsidR="00EC563D">
        <w:rPr>
          <w:rFonts w:ascii="Century Schoolbook" w:hAnsi="Century Schoolbook" w:cs="Arial"/>
          <w:bCs/>
          <w:sz w:val="20"/>
          <w:szCs w:val="20"/>
        </w:rPr>
        <w:t xml:space="preserve"> to help with</w:t>
      </w:r>
      <w:r w:rsidRPr="00305220">
        <w:rPr>
          <w:rFonts w:ascii="Century Schoolbook" w:hAnsi="Century Schoolbook" w:cs="Arial"/>
          <w:bCs/>
          <w:sz w:val="20"/>
          <w:szCs w:val="20"/>
        </w:rPr>
        <w:t xml:space="preserve"> the cost effectiveness of the conference.</w:t>
      </w:r>
    </w:p>
    <w:p w14:paraId="3B902066" w14:textId="77777777" w:rsidR="00305220" w:rsidRDefault="00305220" w:rsidP="00305220">
      <w:pPr>
        <w:tabs>
          <w:tab w:val="left" w:pos="864"/>
          <w:tab w:val="left" w:pos="4320"/>
        </w:tabs>
        <w:spacing w:line="240" w:lineRule="atLeast"/>
        <w:rPr>
          <w:b/>
          <w:u w:val="single"/>
        </w:rPr>
      </w:pPr>
    </w:p>
    <w:p w14:paraId="5D19DDE2" w14:textId="77777777" w:rsidR="0012702D" w:rsidRDefault="0012702D" w:rsidP="005B6447">
      <w:pPr>
        <w:tabs>
          <w:tab w:val="left" w:pos="864"/>
          <w:tab w:val="left" w:pos="4320"/>
        </w:tabs>
        <w:spacing w:line="240" w:lineRule="atLeast"/>
        <w:jc w:val="center"/>
        <w:rPr>
          <w:b/>
          <w:u w:val="single"/>
        </w:rPr>
      </w:pPr>
    </w:p>
    <w:p w14:paraId="5C449DD7" w14:textId="1866A59E" w:rsidR="00901DBC" w:rsidRDefault="007F2731" w:rsidP="00901DBC">
      <w:pPr>
        <w:pStyle w:val="NoSpacing"/>
        <w:tabs>
          <w:tab w:val="left" w:pos="360"/>
        </w:tabs>
        <w:rPr>
          <w:rFonts w:ascii="Century Schoolbook" w:hAnsi="Century Schoolbook"/>
          <w:sz w:val="20"/>
          <w:szCs w:val="20"/>
          <w:lang w:val="x-none"/>
        </w:rPr>
      </w:pPr>
      <w:r w:rsidRPr="007F2731">
        <w:rPr>
          <w:rFonts w:ascii="Century Schoolbook" w:hAnsi="Century Schoolbook"/>
          <w:sz w:val="20"/>
          <w:szCs w:val="20"/>
          <w:lang w:val="x-none"/>
        </w:rPr>
        <w:t>Thorburn presented</w:t>
      </w:r>
      <w:r>
        <w:rPr>
          <w:rFonts w:ascii="Century Schoolbook" w:hAnsi="Century Schoolbook"/>
          <w:sz w:val="20"/>
          <w:szCs w:val="20"/>
          <w:lang w:val="x-none"/>
        </w:rPr>
        <w:t xml:space="preserve"> the Amended </w:t>
      </w:r>
      <w:r w:rsidR="002E77CA">
        <w:rPr>
          <w:rFonts w:ascii="Century Schoolbook" w:hAnsi="Century Schoolbook"/>
          <w:sz w:val="20"/>
          <w:szCs w:val="20"/>
          <w:lang w:val="x-none"/>
        </w:rPr>
        <w:t xml:space="preserve">NARD </w:t>
      </w:r>
      <w:r>
        <w:rPr>
          <w:rFonts w:ascii="Century Schoolbook" w:hAnsi="Century Schoolbook"/>
          <w:sz w:val="20"/>
          <w:szCs w:val="20"/>
          <w:lang w:val="x-none"/>
        </w:rPr>
        <w:t xml:space="preserve">retirement plan resolution to the board </w:t>
      </w:r>
      <w:r w:rsidR="00305220">
        <w:rPr>
          <w:rFonts w:ascii="Century Schoolbook" w:hAnsi="Century Schoolbook"/>
          <w:sz w:val="20"/>
          <w:szCs w:val="20"/>
          <w:lang w:val="x-none"/>
        </w:rPr>
        <w:t>for approval.</w:t>
      </w:r>
    </w:p>
    <w:p w14:paraId="2481683F" w14:textId="06C01F0A" w:rsidR="0012702D" w:rsidRPr="00893E98" w:rsidRDefault="007F2731" w:rsidP="0012702D">
      <w:pPr>
        <w:tabs>
          <w:tab w:val="left" w:pos="864"/>
          <w:tab w:val="left" w:pos="4320"/>
        </w:tabs>
        <w:spacing w:line="240" w:lineRule="atLeast"/>
        <w:jc w:val="both"/>
        <w:rPr>
          <w:u w:val="single"/>
          <w:lang w:val="x-none" w:eastAsia="x-none"/>
        </w:rPr>
      </w:pPr>
      <w:r w:rsidRPr="0012702D">
        <w:rPr>
          <w:u w:val="single"/>
          <w:lang w:val="x-none"/>
        </w:rPr>
        <w:t>Moved by Reynolds, seconded by Grimes to approve the amended</w:t>
      </w:r>
      <w:r w:rsidR="000F4192">
        <w:rPr>
          <w:u w:val="single"/>
          <w:lang w:val="x-none"/>
        </w:rPr>
        <w:t xml:space="preserve"> NARD</w:t>
      </w:r>
      <w:r w:rsidRPr="0012702D">
        <w:rPr>
          <w:u w:val="single"/>
          <w:lang w:val="x-none"/>
        </w:rPr>
        <w:t xml:space="preserve"> reti</w:t>
      </w:r>
      <w:r w:rsidR="0012702D" w:rsidRPr="0012702D">
        <w:rPr>
          <w:u w:val="single"/>
          <w:lang w:val="x-none"/>
        </w:rPr>
        <w:t>rement plan</w:t>
      </w:r>
      <w:r w:rsidR="000F4192">
        <w:rPr>
          <w:u w:val="single"/>
          <w:lang w:val="x-none"/>
        </w:rPr>
        <w:t xml:space="preserve"> resolution for approval</w:t>
      </w:r>
      <w:r w:rsidR="0012702D" w:rsidRPr="0012702D">
        <w:rPr>
          <w:u w:val="single"/>
          <w:lang w:val="x-none"/>
        </w:rPr>
        <w:t>.</w:t>
      </w:r>
      <w:r w:rsidR="0012702D" w:rsidRPr="0012702D">
        <w:rPr>
          <w:u w:val="single"/>
          <w:lang w:val="x-none" w:eastAsia="x-none"/>
        </w:rPr>
        <w:t xml:space="preserve"> </w:t>
      </w:r>
      <w:r w:rsidR="0012702D">
        <w:rPr>
          <w:u w:val="single"/>
          <w:lang w:val="x-none" w:eastAsia="x-none"/>
        </w:rPr>
        <w:t>Motion carried.</w:t>
      </w:r>
    </w:p>
    <w:p w14:paraId="1388F44F" w14:textId="68D34BBC" w:rsidR="0012702D" w:rsidRPr="00FA46AA" w:rsidRDefault="0012702D" w:rsidP="0012702D">
      <w:pPr>
        <w:tabs>
          <w:tab w:val="left" w:pos="864"/>
          <w:tab w:val="left" w:pos="4320"/>
        </w:tabs>
        <w:spacing w:line="240" w:lineRule="atLeast"/>
        <w:jc w:val="both"/>
        <w:rPr>
          <w:u w:val="single"/>
          <w:lang w:eastAsia="x-none"/>
        </w:rPr>
      </w:pPr>
      <w:r w:rsidRPr="00FA46AA">
        <w:rPr>
          <w:u w:val="single"/>
          <w:lang w:val="x-none" w:eastAsia="x-none"/>
        </w:rPr>
        <w:t>AYE</w:t>
      </w:r>
      <w:r w:rsidRPr="00FA46AA">
        <w:rPr>
          <w:lang w:val="x-none" w:eastAsia="x-none"/>
        </w:rPr>
        <w:t xml:space="preserve">: </w:t>
      </w:r>
      <w:r>
        <w:rPr>
          <w:lang w:val="x-none" w:eastAsia="x-none"/>
        </w:rPr>
        <w:t xml:space="preserve">Bergstrom, Bilka, </w:t>
      </w:r>
      <w:r w:rsidRPr="00FA46AA">
        <w:rPr>
          <w:lang w:eastAsia="x-none"/>
        </w:rPr>
        <w:t>Garrelts,</w:t>
      </w:r>
      <w:r w:rsidRPr="00833710">
        <w:t xml:space="preserve"> </w:t>
      </w:r>
      <w:r w:rsidRPr="003006C4">
        <w:t>Grams,</w:t>
      </w:r>
      <w:r>
        <w:t xml:space="preserve"> Grimes,</w:t>
      </w:r>
      <w:r>
        <w:rPr>
          <w:lang w:eastAsia="x-none"/>
        </w:rPr>
        <w:t xml:space="preserve"> Harris, </w:t>
      </w:r>
      <w:r>
        <w:t>Hinrichs</w:t>
      </w:r>
      <w:r w:rsidRPr="00FA46AA">
        <w:rPr>
          <w:lang w:eastAsia="x-none"/>
        </w:rPr>
        <w:t xml:space="preserve">, </w:t>
      </w:r>
      <w:r>
        <w:rPr>
          <w:lang w:eastAsia="x-none"/>
        </w:rPr>
        <w:t xml:space="preserve">Larson, </w:t>
      </w:r>
      <w:r w:rsidRPr="00FA46AA">
        <w:rPr>
          <w:lang w:eastAsia="x-none"/>
        </w:rPr>
        <w:t>Lundeen</w:t>
      </w:r>
      <w:r>
        <w:rPr>
          <w:lang w:eastAsia="x-none"/>
        </w:rPr>
        <w:t>,</w:t>
      </w:r>
      <w:r w:rsidRPr="004D2637">
        <w:t xml:space="preserve"> </w:t>
      </w:r>
      <w:r>
        <w:t xml:space="preserve">Philips, </w:t>
      </w:r>
      <w:r>
        <w:rPr>
          <w:lang w:eastAsia="x-none"/>
        </w:rPr>
        <w:t>Reynolds, Ryan</w:t>
      </w:r>
      <w:r w:rsidR="002E77CA">
        <w:rPr>
          <w:lang w:eastAsia="x-none"/>
        </w:rPr>
        <w:t>, Stade</w:t>
      </w:r>
    </w:p>
    <w:p w14:paraId="08112FC1" w14:textId="77777777" w:rsidR="0012702D" w:rsidRPr="00FA46AA" w:rsidRDefault="0012702D" w:rsidP="0012702D">
      <w:pPr>
        <w:tabs>
          <w:tab w:val="left" w:pos="864"/>
          <w:tab w:val="left" w:pos="4320"/>
        </w:tabs>
        <w:spacing w:line="240" w:lineRule="atLeast"/>
        <w:jc w:val="both"/>
      </w:pPr>
      <w:r w:rsidRPr="00FA46AA">
        <w:rPr>
          <w:u w:val="single"/>
        </w:rPr>
        <w:t>NAY</w:t>
      </w:r>
      <w:r w:rsidRPr="00FA46AA">
        <w:t xml:space="preserve">: </w:t>
      </w:r>
    </w:p>
    <w:p w14:paraId="1661A34E" w14:textId="77777777" w:rsidR="0012702D" w:rsidRDefault="0012702D" w:rsidP="0012702D">
      <w:pPr>
        <w:tabs>
          <w:tab w:val="left" w:pos="864"/>
          <w:tab w:val="left" w:pos="4320"/>
        </w:tabs>
        <w:spacing w:line="240" w:lineRule="atLeast"/>
        <w:jc w:val="both"/>
      </w:pPr>
      <w:r w:rsidRPr="00FA46AA">
        <w:rPr>
          <w:u w:val="single"/>
        </w:rPr>
        <w:t>ABSTAIN</w:t>
      </w:r>
      <w:r w:rsidRPr="00FA46AA">
        <w:t xml:space="preserve">: </w:t>
      </w:r>
    </w:p>
    <w:p w14:paraId="3AC2B6E9" w14:textId="77777777" w:rsidR="0012702D" w:rsidRDefault="0012702D" w:rsidP="0012702D">
      <w:pPr>
        <w:tabs>
          <w:tab w:val="left" w:pos="864"/>
          <w:tab w:val="left" w:pos="4320"/>
        </w:tabs>
        <w:spacing w:line="240" w:lineRule="atLeast"/>
        <w:jc w:val="both"/>
        <w:rPr>
          <w:u w:val="single"/>
        </w:rPr>
      </w:pPr>
      <w:r w:rsidRPr="006F134C">
        <w:rPr>
          <w:u w:val="single"/>
        </w:rPr>
        <w:t>ABSENT:</w:t>
      </w:r>
    </w:p>
    <w:p w14:paraId="1D194A64" w14:textId="77777777" w:rsidR="00C464E3" w:rsidRDefault="00C464E3" w:rsidP="00C464E3">
      <w:pPr>
        <w:tabs>
          <w:tab w:val="left" w:pos="864"/>
          <w:tab w:val="left" w:pos="4320"/>
        </w:tabs>
        <w:spacing w:line="240" w:lineRule="atLeast"/>
        <w:rPr>
          <w:b/>
          <w:bCs/>
          <w:u w:val="single"/>
        </w:rPr>
      </w:pPr>
    </w:p>
    <w:p w14:paraId="236CCFC6" w14:textId="00ABA466" w:rsidR="00702AF5" w:rsidRDefault="00702AF5" w:rsidP="00702AF5">
      <w:pPr>
        <w:tabs>
          <w:tab w:val="left" w:pos="864"/>
          <w:tab w:val="left" w:pos="4320"/>
        </w:tabs>
        <w:spacing w:line="240" w:lineRule="atLeast"/>
        <w:jc w:val="center"/>
        <w:rPr>
          <w:b/>
          <w:bCs/>
          <w:u w:val="single"/>
        </w:rPr>
      </w:pPr>
      <w:r w:rsidRPr="3320C2A8">
        <w:rPr>
          <w:b/>
          <w:bCs/>
          <w:u w:val="single"/>
        </w:rPr>
        <w:t>COMMITTEE REPORTS</w:t>
      </w:r>
    </w:p>
    <w:p w14:paraId="295081FF" w14:textId="77777777" w:rsidR="00227A34" w:rsidRPr="007523BC" w:rsidRDefault="00227A34" w:rsidP="00702AF5">
      <w:pPr>
        <w:tabs>
          <w:tab w:val="left" w:pos="864"/>
          <w:tab w:val="left" w:pos="4320"/>
        </w:tabs>
        <w:spacing w:line="240" w:lineRule="atLeast"/>
        <w:jc w:val="center"/>
        <w:rPr>
          <w:u w:val="single"/>
        </w:rPr>
      </w:pPr>
    </w:p>
    <w:p w14:paraId="187618E0" w14:textId="6E914E36" w:rsidR="00FE6242" w:rsidRDefault="007523BC" w:rsidP="007523BC">
      <w:pPr>
        <w:pStyle w:val="NoSpacing"/>
        <w:tabs>
          <w:tab w:val="left" w:pos="360"/>
        </w:tabs>
        <w:rPr>
          <w:rFonts w:ascii="Century Schoolbook" w:hAnsi="Century Schoolbook" w:cs="Arial"/>
          <w:sz w:val="20"/>
          <w:szCs w:val="20"/>
        </w:rPr>
      </w:pPr>
      <w:r w:rsidRPr="007523BC">
        <w:rPr>
          <w:rFonts w:ascii="Century Schoolbook" w:hAnsi="Century Schoolbook" w:cs="Arial"/>
          <w:sz w:val="20"/>
          <w:szCs w:val="20"/>
        </w:rPr>
        <w:t>Nothing to report.</w:t>
      </w:r>
    </w:p>
    <w:p w14:paraId="0494D116" w14:textId="77777777" w:rsidR="007523BC" w:rsidRPr="007523BC" w:rsidRDefault="007523BC" w:rsidP="007523BC">
      <w:pPr>
        <w:pStyle w:val="NoSpacing"/>
        <w:tabs>
          <w:tab w:val="left" w:pos="360"/>
        </w:tabs>
      </w:pPr>
    </w:p>
    <w:p w14:paraId="1E151E9A" w14:textId="7C89E9E0" w:rsidR="00702AF5" w:rsidRDefault="00702AF5" w:rsidP="00087491">
      <w:pPr>
        <w:tabs>
          <w:tab w:val="left" w:pos="864"/>
          <w:tab w:val="left" w:pos="4320"/>
        </w:tabs>
        <w:spacing w:line="240" w:lineRule="atLeast"/>
        <w:jc w:val="center"/>
        <w:rPr>
          <w:b/>
          <w:u w:val="single"/>
        </w:rPr>
      </w:pPr>
      <w:r w:rsidRPr="00DB2CEA">
        <w:rPr>
          <w:b/>
          <w:u w:val="single"/>
        </w:rPr>
        <w:t>STAFF REPORTS &amp; NECESSARY ACTION</w:t>
      </w:r>
    </w:p>
    <w:p w14:paraId="6EABEBA6" w14:textId="77777777" w:rsidR="0012702D" w:rsidRDefault="0012702D">
      <w:pPr>
        <w:rPr>
          <w:sz w:val="18"/>
          <w:szCs w:val="18"/>
        </w:rPr>
      </w:pPr>
    </w:p>
    <w:p w14:paraId="104677DA" w14:textId="7183F71C" w:rsidR="006316D8" w:rsidRDefault="0012702D">
      <w:pPr>
        <w:rPr>
          <w:sz w:val="18"/>
          <w:szCs w:val="18"/>
        </w:rPr>
      </w:pPr>
      <w:r>
        <w:rPr>
          <w:sz w:val="18"/>
          <w:szCs w:val="18"/>
        </w:rPr>
        <w:t>Nothing to report</w:t>
      </w:r>
    </w:p>
    <w:p w14:paraId="50E16246" w14:textId="77777777" w:rsidR="0012702D" w:rsidRPr="006316D8" w:rsidRDefault="0012702D">
      <w:pPr>
        <w:rPr>
          <w:sz w:val="18"/>
          <w:szCs w:val="18"/>
        </w:rPr>
      </w:pPr>
    </w:p>
    <w:p w14:paraId="26FC0F54" w14:textId="77777777" w:rsidR="00702AF5" w:rsidRDefault="00702AF5" w:rsidP="00702AF5">
      <w:pPr>
        <w:tabs>
          <w:tab w:val="left" w:pos="864"/>
          <w:tab w:val="left" w:pos="4320"/>
        </w:tabs>
        <w:spacing w:line="240" w:lineRule="atLeast"/>
        <w:jc w:val="center"/>
        <w:rPr>
          <w:b/>
          <w:u w:val="single"/>
        </w:rPr>
      </w:pPr>
      <w:r w:rsidRPr="008E2589">
        <w:rPr>
          <w:b/>
          <w:bCs/>
          <w:u w:val="single"/>
        </w:rPr>
        <w:t>MO</w:t>
      </w:r>
      <w:r w:rsidRPr="008E2589">
        <w:rPr>
          <w:b/>
          <w:u w:val="single"/>
        </w:rPr>
        <w:t>NTHLY REPORTS</w:t>
      </w:r>
    </w:p>
    <w:p w14:paraId="1ED3FFC6" w14:textId="77777777" w:rsidR="00E566AA" w:rsidRPr="008E2589" w:rsidRDefault="00E566AA" w:rsidP="00702AF5">
      <w:pPr>
        <w:tabs>
          <w:tab w:val="left" w:pos="864"/>
          <w:tab w:val="left" w:pos="4320"/>
        </w:tabs>
        <w:spacing w:line="240" w:lineRule="atLeast"/>
        <w:jc w:val="center"/>
        <w:rPr>
          <w:b/>
        </w:rPr>
      </w:pPr>
    </w:p>
    <w:p w14:paraId="1AD98F6D" w14:textId="1CB15876" w:rsidR="00702AF5" w:rsidRPr="00A71572" w:rsidRDefault="00702AF5" w:rsidP="00A74079">
      <w:pPr>
        <w:pStyle w:val="BodyText"/>
        <w:rPr>
          <w:rFonts w:cs="Arial"/>
        </w:rPr>
      </w:pPr>
      <w:bookmarkStart w:id="23" w:name="_Hlk100841011"/>
      <w:r w:rsidRPr="00933DF0">
        <w:rPr>
          <w:b/>
          <w:bCs/>
        </w:rPr>
        <w:t>Republican Basin:</w:t>
      </w:r>
      <w:r w:rsidRPr="00933DF0">
        <w:t xml:space="preserve"> </w:t>
      </w:r>
      <w:bookmarkEnd w:id="23"/>
      <w:r w:rsidR="00AC5DBF">
        <w:rPr>
          <w:rFonts w:cs="Arial"/>
        </w:rPr>
        <w:t>Basin-</w:t>
      </w:r>
      <w:r w:rsidR="007523BC" w:rsidRPr="007523BC">
        <w:rPr>
          <w:rFonts w:ascii="Arial" w:hAnsi="Arial" w:cs="Arial"/>
          <w:sz w:val="22"/>
          <w:szCs w:val="22"/>
        </w:rPr>
        <w:t xml:space="preserve"> </w:t>
      </w:r>
      <w:r w:rsidR="007523BC" w:rsidRPr="00A71572">
        <w:rPr>
          <w:rFonts w:cs="Arial"/>
        </w:rPr>
        <w:t>Pumping the Holen augmentation well to help meet LRNRD “Compact Call Year” requirements</w:t>
      </w:r>
    </w:p>
    <w:p w14:paraId="5BEC9622" w14:textId="77777777" w:rsidR="00D3781D" w:rsidRPr="00A71572" w:rsidRDefault="00D3781D" w:rsidP="00FE24E6">
      <w:pPr>
        <w:rPr>
          <w:b/>
          <w:bCs/>
          <w:lang w:val="x-none"/>
        </w:rPr>
      </w:pPr>
    </w:p>
    <w:p w14:paraId="1D1E53C0" w14:textId="375A98D8" w:rsidR="00FE24E6" w:rsidRPr="008D252C" w:rsidRDefault="00702AF5" w:rsidP="00FE24E6">
      <w:pPr>
        <w:rPr>
          <w:rFonts w:ascii="Arial" w:hAnsi="Arial" w:cs="Arial"/>
          <w:sz w:val="22"/>
          <w:szCs w:val="22"/>
        </w:rPr>
      </w:pPr>
      <w:r w:rsidRPr="3320C2A8">
        <w:rPr>
          <w:b/>
          <w:bCs/>
        </w:rPr>
        <w:t>Platte Basin</w:t>
      </w:r>
      <w:r>
        <w:t xml:space="preserve">: </w:t>
      </w:r>
    </w:p>
    <w:p w14:paraId="4EA9458B" w14:textId="77777777" w:rsidR="00181E40" w:rsidRDefault="00181E40" w:rsidP="00181E40">
      <w:r>
        <w:lastRenderedPageBreak/>
        <w:t>TRI-BASIN NRD BOARD MINUTES</w:t>
      </w:r>
    </w:p>
    <w:p w14:paraId="4EDDB837" w14:textId="77777777" w:rsidR="00181E40" w:rsidRPr="008E2589" w:rsidRDefault="00181E40" w:rsidP="00181E40">
      <w:pPr>
        <w:tabs>
          <w:tab w:val="left" w:pos="720"/>
        </w:tabs>
        <w:spacing w:line="240" w:lineRule="atLeast"/>
        <w:jc w:val="both"/>
      </w:pPr>
      <w:r>
        <w:t>December 17, 2025</w:t>
      </w:r>
    </w:p>
    <w:p w14:paraId="2AF10434" w14:textId="77777777" w:rsidR="00181E40" w:rsidRDefault="00181E40" w:rsidP="00181E40">
      <w:pPr>
        <w:spacing w:line="240" w:lineRule="atLeast"/>
        <w:outlineLvl w:val="0"/>
        <w:rPr>
          <w:b/>
          <w:u w:val="single"/>
        </w:rPr>
      </w:pPr>
      <w:r>
        <w:t>Page Five</w:t>
      </w:r>
    </w:p>
    <w:p w14:paraId="3591A587" w14:textId="77777777" w:rsidR="00072D98" w:rsidRDefault="00072D98" w:rsidP="00FE24E6">
      <w:pPr>
        <w:rPr>
          <w:b/>
          <w:bCs/>
        </w:rPr>
      </w:pPr>
    </w:p>
    <w:p w14:paraId="029705D4" w14:textId="77777777" w:rsidR="00181E40" w:rsidRDefault="00181E40" w:rsidP="00FE24E6">
      <w:pPr>
        <w:rPr>
          <w:b/>
          <w:bCs/>
        </w:rPr>
      </w:pPr>
    </w:p>
    <w:p w14:paraId="196A6EF2" w14:textId="29A65735" w:rsidR="00FE24E6" w:rsidRPr="00FE24E6" w:rsidRDefault="00702AF5" w:rsidP="00FE24E6">
      <w:pPr>
        <w:rPr>
          <w:rFonts w:cs="Arial"/>
        </w:rPr>
      </w:pPr>
      <w:r w:rsidRPr="3320C2A8">
        <w:rPr>
          <w:b/>
          <w:bCs/>
        </w:rPr>
        <w:t>Sand Creek/Little Blue Basin:</w:t>
      </w:r>
      <w:r>
        <w:t xml:space="preserve"> </w:t>
      </w:r>
    </w:p>
    <w:p w14:paraId="7C235725" w14:textId="232EF7CF" w:rsidR="00702AF5" w:rsidRDefault="00702AF5" w:rsidP="00702AF5">
      <w:pPr>
        <w:tabs>
          <w:tab w:val="left" w:pos="720"/>
        </w:tabs>
        <w:jc w:val="both"/>
      </w:pPr>
    </w:p>
    <w:p w14:paraId="28CF01A7" w14:textId="5C0A315D" w:rsidR="00702AF5" w:rsidRPr="00C82D0E" w:rsidRDefault="00702AF5" w:rsidP="00702AF5">
      <w:pPr>
        <w:pStyle w:val="ListParagraph"/>
        <w:spacing w:after="0" w:line="240" w:lineRule="auto"/>
        <w:ind w:left="0"/>
        <w:jc w:val="both"/>
        <w:rPr>
          <w:rFonts w:ascii="Century Schoolbook" w:hAnsi="Century Schoolbook"/>
          <w:sz w:val="20"/>
          <w:szCs w:val="20"/>
        </w:rPr>
      </w:pPr>
      <w:r w:rsidRPr="00C82D0E">
        <w:rPr>
          <w:rFonts w:ascii="Century Schoolbook" w:hAnsi="Century Schoolbook"/>
          <w:b/>
          <w:bCs/>
          <w:sz w:val="20"/>
          <w:szCs w:val="20"/>
        </w:rPr>
        <w:t>North Dry Creek:</w:t>
      </w:r>
      <w:r w:rsidRPr="00C82D0E">
        <w:rPr>
          <w:rFonts w:ascii="Century Schoolbook" w:hAnsi="Century Schoolbook"/>
          <w:sz w:val="20"/>
          <w:szCs w:val="20"/>
        </w:rPr>
        <w:t xml:space="preserve"> </w:t>
      </w:r>
      <w:r w:rsidR="00AC5DBF">
        <w:rPr>
          <w:rFonts w:ascii="Century Schoolbook" w:hAnsi="Century Schoolbook" w:cs="Arial"/>
          <w:sz w:val="20"/>
          <w:szCs w:val="20"/>
        </w:rPr>
        <w:t>Cutting trees</w:t>
      </w:r>
    </w:p>
    <w:p w14:paraId="1A4142E2" w14:textId="77777777" w:rsidR="0000417B" w:rsidRDefault="0000417B" w:rsidP="00702AF5">
      <w:pPr>
        <w:tabs>
          <w:tab w:val="left" w:pos="720"/>
        </w:tabs>
        <w:spacing w:line="240" w:lineRule="atLeast"/>
        <w:jc w:val="both"/>
        <w:rPr>
          <w:b/>
          <w:bCs/>
        </w:rPr>
      </w:pPr>
    </w:p>
    <w:p w14:paraId="33DD7C1B" w14:textId="140C01C4" w:rsidR="00702AF5" w:rsidRPr="008E2589" w:rsidRDefault="00702AF5" w:rsidP="00702AF5">
      <w:pPr>
        <w:tabs>
          <w:tab w:val="left" w:pos="720"/>
        </w:tabs>
        <w:spacing w:line="240" w:lineRule="atLeast"/>
        <w:jc w:val="both"/>
      </w:pPr>
      <w:r w:rsidRPr="3320C2A8">
        <w:rPr>
          <w:b/>
          <w:bCs/>
        </w:rPr>
        <w:t>Odessa IPA:</w:t>
      </w:r>
      <w:r w:rsidR="00237DB7">
        <w:t xml:space="preserve"> </w:t>
      </w:r>
      <w:r w:rsidR="0026429C">
        <w:t>Nothing to report</w:t>
      </w:r>
    </w:p>
    <w:p w14:paraId="2B68571A" w14:textId="77777777" w:rsidR="007B73C9" w:rsidRDefault="007B73C9" w:rsidP="007B73C9">
      <w:pPr>
        <w:tabs>
          <w:tab w:val="left" w:pos="720"/>
        </w:tabs>
        <w:spacing w:line="240" w:lineRule="atLeast"/>
        <w:jc w:val="both"/>
        <w:rPr>
          <w:b/>
        </w:rPr>
      </w:pPr>
    </w:p>
    <w:p w14:paraId="71C54B8F" w14:textId="3E00CA1D" w:rsidR="00327BF9" w:rsidRPr="009F6B3A" w:rsidRDefault="00702AF5" w:rsidP="00702AF5">
      <w:pPr>
        <w:tabs>
          <w:tab w:val="left" w:pos="720"/>
        </w:tabs>
        <w:spacing w:line="240" w:lineRule="atLeast"/>
        <w:jc w:val="both"/>
      </w:pPr>
      <w:r w:rsidRPr="3320C2A8">
        <w:rPr>
          <w:b/>
          <w:bCs/>
        </w:rPr>
        <w:t>Sacramento Creek</w:t>
      </w:r>
      <w:r w:rsidR="001F164B">
        <w:rPr>
          <w:b/>
          <w:bCs/>
        </w:rPr>
        <w:t xml:space="preserve">: </w:t>
      </w:r>
      <w:bookmarkStart w:id="24" w:name="_Hlk209449462"/>
      <w:r w:rsidR="001F164B" w:rsidRPr="009F6B3A">
        <w:t>Nothing to report</w:t>
      </w:r>
      <w:bookmarkEnd w:id="24"/>
      <w:r w:rsidR="00486B45" w:rsidRPr="009F6B3A">
        <w:t>.</w:t>
      </w:r>
    </w:p>
    <w:p w14:paraId="3D4B65CA" w14:textId="77777777" w:rsidR="001F164B" w:rsidRDefault="001F164B" w:rsidP="00702AF5">
      <w:pPr>
        <w:tabs>
          <w:tab w:val="left" w:pos="720"/>
        </w:tabs>
        <w:spacing w:line="240" w:lineRule="atLeast"/>
        <w:jc w:val="both"/>
        <w:rPr>
          <w:b/>
          <w:bCs/>
        </w:rPr>
      </w:pPr>
    </w:p>
    <w:p w14:paraId="0982D2DA" w14:textId="47986FAB" w:rsidR="00702AF5" w:rsidRDefault="00702AF5" w:rsidP="00702AF5">
      <w:pPr>
        <w:tabs>
          <w:tab w:val="left" w:pos="720"/>
        </w:tabs>
        <w:spacing w:line="240" w:lineRule="atLeast"/>
        <w:jc w:val="both"/>
      </w:pPr>
      <w:r w:rsidRPr="3320C2A8">
        <w:rPr>
          <w:b/>
          <w:bCs/>
        </w:rPr>
        <w:t>Fort Kearny:</w:t>
      </w:r>
      <w:r>
        <w:t xml:space="preserve"> </w:t>
      </w:r>
      <w:r w:rsidR="00486B45" w:rsidRPr="009F6B3A">
        <w:t>Nothing to report.</w:t>
      </w:r>
    </w:p>
    <w:p w14:paraId="7ADFA286" w14:textId="77777777" w:rsidR="00702AF5" w:rsidRDefault="00702AF5" w:rsidP="00702AF5">
      <w:pPr>
        <w:tabs>
          <w:tab w:val="left" w:pos="720"/>
        </w:tabs>
        <w:spacing w:line="240" w:lineRule="atLeast"/>
        <w:jc w:val="both"/>
        <w:rPr>
          <w:b/>
          <w:bCs/>
        </w:rPr>
      </w:pPr>
    </w:p>
    <w:p w14:paraId="706AEAC2" w14:textId="39A2BCE2" w:rsidR="00702AF5" w:rsidRDefault="00702AF5" w:rsidP="00702AF5">
      <w:pPr>
        <w:tabs>
          <w:tab w:val="left" w:pos="720"/>
        </w:tabs>
        <w:spacing w:line="240" w:lineRule="atLeast"/>
        <w:jc w:val="both"/>
      </w:pPr>
      <w:r w:rsidRPr="3320C2A8">
        <w:rPr>
          <w:b/>
          <w:bCs/>
        </w:rPr>
        <w:t>Fort Kearny West:</w:t>
      </w:r>
      <w:r>
        <w:t xml:space="preserve"> </w:t>
      </w:r>
      <w:r w:rsidR="00486B45" w:rsidRPr="00486B45">
        <w:t>Nothing to report</w:t>
      </w:r>
      <w:r w:rsidR="00200902" w:rsidRPr="00486B45">
        <w:rPr>
          <w:rFonts w:cs="Arial"/>
        </w:rPr>
        <w:t>.</w:t>
      </w:r>
    </w:p>
    <w:p w14:paraId="50BD0CE3" w14:textId="5E335458" w:rsidR="00702AF5" w:rsidRDefault="00702AF5" w:rsidP="00702AF5">
      <w:pPr>
        <w:tabs>
          <w:tab w:val="left" w:pos="720"/>
        </w:tabs>
        <w:spacing w:line="240" w:lineRule="atLeast"/>
        <w:jc w:val="both"/>
        <w:rPr>
          <w:b/>
          <w:bCs/>
        </w:rPr>
      </w:pPr>
    </w:p>
    <w:p w14:paraId="7FA43667" w14:textId="4DE43A2B" w:rsidR="00702AF5" w:rsidRPr="002B1530" w:rsidRDefault="002B1530" w:rsidP="00702AF5">
      <w:pPr>
        <w:tabs>
          <w:tab w:val="left" w:pos="720"/>
        </w:tabs>
        <w:spacing w:line="240" w:lineRule="atLeast"/>
        <w:jc w:val="both"/>
        <w:rPr>
          <w:b/>
          <w:bCs/>
        </w:rPr>
      </w:pPr>
      <w:r>
        <w:rPr>
          <w:b/>
          <w:bCs/>
        </w:rPr>
        <w:t>S</w:t>
      </w:r>
      <w:r w:rsidR="00702AF5" w:rsidRPr="3320C2A8">
        <w:rPr>
          <w:b/>
          <w:bCs/>
        </w:rPr>
        <w:t>outh Dry Creek:</w:t>
      </w:r>
      <w:r w:rsidR="00702AF5">
        <w:t xml:space="preserve"> </w:t>
      </w:r>
      <w:r w:rsidR="00486B45" w:rsidRPr="00486B45">
        <w:t>Nothing to report.</w:t>
      </w:r>
    </w:p>
    <w:p w14:paraId="35C95795" w14:textId="77777777" w:rsidR="003758FE" w:rsidRDefault="003758FE" w:rsidP="00702AF5">
      <w:pPr>
        <w:tabs>
          <w:tab w:val="left" w:pos="720"/>
        </w:tabs>
        <w:spacing w:line="240" w:lineRule="atLeast"/>
        <w:jc w:val="both"/>
        <w:rPr>
          <w:b/>
          <w:bCs/>
        </w:rPr>
      </w:pPr>
    </w:p>
    <w:p w14:paraId="7F50F3AE" w14:textId="3B2B3B48" w:rsidR="00913031" w:rsidRDefault="00702AF5" w:rsidP="00913031">
      <w:pPr>
        <w:tabs>
          <w:tab w:val="left" w:pos="720"/>
        </w:tabs>
        <w:spacing w:line="240" w:lineRule="atLeast"/>
        <w:jc w:val="both"/>
        <w:rPr>
          <w:b/>
          <w:bCs/>
        </w:rPr>
      </w:pPr>
      <w:r w:rsidRPr="3320C2A8">
        <w:rPr>
          <w:b/>
          <w:bCs/>
        </w:rPr>
        <w:t>Whiskey Slough:</w:t>
      </w:r>
      <w:r>
        <w:t xml:space="preserve"> </w:t>
      </w:r>
      <w:r w:rsidR="00486B45" w:rsidRPr="00486B45">
        <w:t>Nothing to report.</w:t>
      </w:r>
    </w:p>
    <w:p w14:paraId="55C6FCFC" w14:textId="77777777" w:rsidR="00486B45" w:rsidRDefault="00486B45" w:rsidP="00913031">
      <w:pPr>
        <w:tabs>
          <w:tab w:val="left" w:pos="720"/>
        </w:tabs>
        <w:spacing w:line="240" w:lineRule="atLeast"/>
        <w:jc w:val="both"/>
        <w:rPr>
          <w:b/>
          <w:bCs/>
        </w:rPr>
      </w:pPr>
    </w:p>
    <w:p w14:paraId="2D7E5F1F" w14:textId="7AB3615E" w:rsidR="00702AF5" w:rsidRPr="008E2589" w:rsidRDefault="00702AF5" w:rsidP="00913031">
      <w:pPr>
        <w:tabs>
          <w:tab w:val="left" w:pos="720"/>
        </w:tabs>
        <w:spacing w:line="240" w:lineRule="atLeast"/>
        <w:jc w:val="both"/>
      </w:pPr>
      <w:r w:rsidRPr="3320C2A8">
        <w:rPr>
          <w:b/>
          <w:bCs/>
        </w:rPr>
        <w:t>Middle</w:t>
      </w:r>
      <w:r>
        <w:t xml:space="preserve"> </w:t>
      </w:r>
      <w:r w:rsidRPr="3320C2A8">
        <w:rPr>
          <w:b/>
          <w:bCs/>
        </w:rPr>
        <w:t>Lost Creek</w:t>
      </w:r>
      <w:r>
        <w:t xml:space="preserve">: </w:t>
      </w:r>
      <w:r w:rsidR="00A4483C">
        <w:t>Nothing to report.</w:t>
      </w:r>
    </w:p>
    <w:p w14:paraId="634DCFD6" w14:textId="77777777" w:rsidR="00486B45" w:rsidRDefault="00486B45" w:rsidP="00527A5E"/>
    <w:p w14:paraId="6E599459" w14:textId="75A43CCB" w:rsidR="00702AF5" w:rsidRPr="003F528C" w:rsidRDefault="00702AF5" w:rsidP="00702AF5">
      <w:pPr>
        <w:tabs>
          <w:tab w:val="left" w:pos="720"/>
        </w:tabs>
        <w:spacing w:line="240" w:lineRule="atLeast"/>
        <w:jc w:val="both"/>
        <w:rPr>
          <w:bCs/>
        </w:rPr>
      </w:pPr>
      <w:r w:rsidRPr="008E2589">
        <w:rPr>
          <w:b/>
        </w:rPr>
        <w:t>Lake Seldom</w:t>
      </w:r>
      <w:r w:rsidR="00F76D81" w:rsidRPr="008E2589">
        <w:rPr>
          <w:b/>
        </w:rPr>
        <w:t>:</w:t>
      </w:r>
      <w:r w:rsidR="00F76D81">
        <w:rPr>
          <w:b/>
        </w:rPr>
        <w:t xml:space="preserve"> </w:t>
      </w:r>
      <w:r w:rsidR="00F76D81" w:rsidRPr="00F76D81">
        <w:rPr>
          <w:bCs/>
        </w:rPr>
        <w:t>Nothing</w:t>
      </w:r>
      <w:r w:rsidR="005A246A">
        <w:t xml:space="preserve"> to report.</w:t>
      </w:r>
    </w:p>
    <w:p w14:paraId="6C3E02F6" w14:textId="77777777" w:rsidR="00702AF5" w:rsidRDefault="00702AF5" w:rsidP="00702AF5">
      <w:pPr>
        <w:pStyle w:val="BodyText"/>
        <w:tabs>
          <w:tab w:val="clear" w:pos="864"/>
          <w:tab w:val="clear" w:pos="4320"/>
          <w:tab w:val="left" w:pos="720"/>
        </w:tabs>
        <w:rPr>
          <w:b/>
        </w:rPr>
      </w:pPr>
    </w:p>
    <w:p w14:paraId="22048C68" w14:textId="5FE4CC71" w:rsidR="00702AF5" w:rsidRPr="00A772A3" w:rsidRDefault="00702AF5" w:rsidP="00702AF5">
      <w:pPr>
        <w:pStyle w:val="BodyText"/>
        <w:tabs>
          <w:tab w:val="clear" w:pos="864"/>
          <w:tab w:val="clear" w:pos="4320"/>
          <w:tab w:val="left" w:pos="720"/>
        </w:tabs>
        <w:rPr>
          <w:lang w:val="en-US"/>
        </w:rPr>
      </w:pPr>
      <w:proofErr w:type="spellStart"/>
      <w:r w:rsidRPr="008E2589">
        <w:rPr>
          <w:b/>
        </w:rPr>
        <w:t>CoHyst</w:t>
      </w:r>
      <w:proofErr w:type="spellEnd"/>
      <w:r w:rsidRPr="008E2589">
        <w:rPr>
          <w:b/>
        </w:rPr>
        <w:t>/P</w:t>
      </w:r>
      <w:r w:rsidRPr="00A772A3">
        <w:rPr>
          <w:b/>
          <w:lang w:val="en-US"/>
        </w:rPr>
        <w:t>latte Basin Coalition</w:t>
      </w:r>
      <w:r w:rsidRPr="008E2589">
        <w:rPr>
          <w:b/>
        </w:rPr>
        <w:t>:</w:t>
      </w:r>
      <w:r w:rsidRPr="008E2589">
        <w:t xml:space="preserve">  </w:t>
      </w:r>
      <w:r w:rsidR="00D23EA8">
        <w:rPr>
          <w:lang w:val="en-US"/>
        </w:rPr>
        <w:t>Nothing to report</w:t>
      </w:r>
      <w:r w:rsidR="00B86F88">
        <w:rPr>
          <w:lang w:val="en-US"/>
        </w:rPr>
        <w:t>.</w:t>
      </w:r>
      <w:r>
        <w:rPr>
          <w:lang w:val="en-US"/>
        </w:rPr>
        <w:t xml:space="preserve">  </w:t>
      </w:r>
    </w:p>
    <w:p w14:paraId="07902333" w14:textId="77777777" w:rsidR="00DE46F7" w:rsidRDefault="00DE46F7" w:rsidP="00702AF5">
      <w:pPr>
        <w:tabs>
          <w:tab w:val="left" w:pos="720"/>
        </w:tabs>
        <w:spacing w:line="240" w:lineRule="atLeast"/>
        <w:jc w:val="both"/>
        <w:rPr>
          <w:b/>
          <w:bCs/>
        </w:rPr>
      </w:pPr>
    </w:p>
    <w:p w14:paraId="67A6D5FD" w14:textId="4859FAB4" w:rsidR="00477F1E" w:rsidRPr="0099533C" w:rsidRDefault="00702AF5" w:rsidP="00477F1E">
      <w:pPr>
        <w:pStyle w:val="NoSpacing"/>
        <w:tabs>
          <w:tab w:val="left" w:pos="360"/>
        </w:tabs>
        <w:rPr>
          <w:rFonts w:ascii="Arial" w:hAnsi="Arial" w:cs="Arial"/>
        </w:rPr>
      </w:pPr>
      <w:r w:rsidRPr="0077280F">
        <w:rPr>
          <w:rFonts w:ascii="Century Schoolbook" w:hAnsi="Century Schoolbook"/>
          <w:b/>
          <w:bCs/>
          <w:sz w:val="20"/>
          <w:szCs w:val="20"/>
        </w:rPr>
        <w:t xml:space="preserve">Rainwater Basin Joint Venture: </w:t>
      </w:r>
      <w:r w:rsidR="00696F19">
        <w:rPr>
          <w:rFonts w:ascii="Century Schoolbook" w:hAnsi="Century Schoolbook"/>
          <w:sz w:val="20"/>
          <w:szCs w:val="20"/>
        </w:rPr>
        <w:t xml:space="preserve">Ag Industry Symposium January 8, </w:t>
      </w:r>
      <w:r w:rsidR="00461783">
        <w:rPr>
          <w:rFonts w:ascii="Century Schoolbook" w:hAnsi="Century Schoolbook"/>
          <w:sz w:val="20"/>
          <w:szCs w:val="20"/>
        </w:rPr>
        <w:t>2025,</w:t>
      </w:r>
      <w:r w:rsidR="00696F19">
        <w:rPr>
          <w:rFonts w:ascii="Century Schoolbook" w:hAnsi="Century Schoolbook"/>
          <w:sz w:val="20"/>
          <w:szCs w:val="20"/>
        </w:rPr>
        <w:t xml:space="preserve"> in Holdrege</w:t>
      </w:r>
    </w:p>
    <w:p w14:paraId="064871E6" w14:textId="77777777" w:rsidR="00BB0A68" w:rsidRDefault="00BB0A68" w:rsidP="006878AA"/>
    <w:p w14:paraId="049C3DD7" w14:textId="55850582" w:rsidR="00200902" w:rsidRPr="0090076E" w:rsidRDefault="00702AF5" w:rsidP="00200902">
      <w:pPr>
        <w:pStyle w:val="NoSpacing"/>
        <w:tabs>
          <w:tab w:val="left" w:pos="360"/>
        </w:tabs>
        <w:rPr>
          <w:rFonts w:ascii="Arial" w:hAnsi="Arial" w:cs="Arial"/>
        </w:rPr>
      </w:pPr>
      <w:r w:rsidRPr="008E2589">
        <w:rPr>
          <w:rFonts w:ascii="Century Schoolbook" w:hAnsi="Century Schoolbook"/>
          <w:b/>
          <w:sz w:val="20"/>
          <w:szCs w:val="20"/>
        </w:rPr>
        <w:t>Platte-Republican Diversion &amp; Republican Basin Augmentation</w:t>
      </w:r>
      <w:r w:rsidR="0019140B">
        <w:rPr>
          <w:rFonts w:ascii="Century Schoolbook" w:hAnsi="Century Schoolbook"/>
          <w:b/>
          <w:sz w:val="20"/>
          <w:szCs w:val="20"/>
        </w:rPr>
        <w:t xml:space="preserve">: </w:t>
      </w:r>
      <w:r w:rsidR="0019140B" w:rsidRPr="0019140B">
        <w:rPr>
          <w:rFonts w:ascii="Century Schoolbook" w:hAnsi="Century Schoolbook"/>
          <w:bCs/>
          <w:sz w:val="20"/>
          <w:szCs w:val="20"/>
        </w:rPr>
        <w:t>Nothing to report</w:t>
      </w:r>
    </w:p>
    <w:p w14:paraId="55251C90" w14:textId="78FD031F" w:rsidR="00D670D9" w:rsidRDefault="00D670D9" w:rsidP="00D670D9">
      <w:pPr>
        <w:pStyle w:val="NoSpacing"/>
        <w:tabs>
          <w:tab w:val="left" w:pos="360"/>
        </w:tabs>
        <w:rPr>
          <w:rFonts w:ascii="Arial" w:hAnsi="Arial" w:cs="Arial"/>
        </w:rPr>
      </w:pPr>
    </w:p>
    <w:p w14:paraId="75706A44" w14:textId="4A2C6455" w:rsidR="003758FE" w:rsidRPr="00200902" w:rsidRDefault="00702AF5" w:rsidP="00A71572">
      <w:pPr>
        <w:pStyle w:val="NoSpacing"/>
        <w:tabs>
          <w:tab w:val="left" w:pos="360"/>
        </w:tabs>
        <w:rPr>
          <w:rFonts w:ascii="Century Schoolbook" w:hAnsi="Century Schoolbook" w:cs="Arial"/>
          <w:sz w:val="18"/>
          <w:szCs w:val="18"/>
        </w:rPr>
      </w:pPr>
      <w:r w:rsidRPr="004B5F53">
        <w:rPr>
          <w:rFonts w:ascii="Century Schoolbook" w:hAnsi="Century Schoolbook"/>
          <w:b/>
          <w:bCs/>
          <w:sz w:val="20"/>
          <w:szCs w:val="20"/>
        </w:rPr>
        <w:t>CNPPID Report</w:t>
      </w:r>
      <w:bookmarkStart w:id="25" w:name="_Hlk181866562"/>
      <w:r w:rsidR="0075369C" w:rsidRPr="004B5F53">
        <w:rPr>
          <w:rFonts w:ascii="Century Schoolbook" w:hAnsi="Century Schoolbook"/>
          <w:b/>
          <w:bCs/>
          <w:sz w:val="20"/>
          <w:szCs w:val="20"/>
        </w:rPr>
        <w:t>:</w:t>
      </w:r>
      <w:bookmarkEnd w:id="25"/>
      <w:r w:rsidR="00A6326A">
        <w:rPr>
          <w:b/>
          <w:bCs/>
          <w:sz w:val="20"/>
          <w:szCs w:val="20"/>
        </w:rPr>
        <w:t xml:space="preserve"> </w:t>
      </w:r>
      <w:r w:rsidR="00A71572" w:rsidRPr="00A71572">
        <w:rPr>
          <w:rFonts w:ascii="Century Schoolbook" w:hAnsi="Century Schoolbook" w:cs="Arial"/>
          <w:sz w:val="20"/>
          <w:szCs w:val="20"/>
        </w:rPr>
        <w:t xml:space="preserve">The board voted to raise irrigation rates 2.5% for 2026. The new base rate will be $44.96. Lake McConaughy is at 3227 ft. Inflows are 1000 </w:t>
      </w:r>
      <w:proofErr w:type="spellStart"/>
      <w:r w:rsidR="00A71572" w:rsidRPr="00A71572">
        <w:rPr>
          <w:rFonts w:ascii="Century Schoolbook" w:hAnsi="Century Schoolbook" w:cs="Arial"/>
          <w:sz w:val="20"/>
          <w:szCs w:val="20"/>
        </w:rPr>
        <w:t>cfs</w:t>
      </w:r>
      <w:proofErr w:type="spellEnd"/>
      <w:r w:rsidR="00A71572" w:rsidRPr="00A71572">
        <w:rPr>
          <w:rFonts w:ascii="Century Schoolbook" w:hAnsi="Century Schoolbook" w:cs="Arial"/>
          <w:sz w:val="20"/>
          <w:szCs w:val="20"/>
        </w:rPr>
        <w:t xml:space="preserve"> and releases are at 230 </w:t>
      </w:r>
      <w:proofErr w:type="spellStart"/>
      <w:r w:rsidR="00A71572" w:rsidRPr="00A71572">
        <w:rPr>
          <w:rFonts w:ascii="Century Schoolbook" w:hAnsi="Century Schoolbook" w:cs="Arial"/>
          <w:sz w:val="20"/>
          <w:szCs w:val="20"/>
        </w:rPr>
        <w:t>cfs</w:t>
      </w:r>
      <w:proofErr w:type="spellEnd"/>
      <w:r w:rsidR="00A71572" w:rsidRPr="00A71572">
        <w:rPr>
          <w:rFonts w:ascii="Century Schoolbook" w:hAnsi="Century Schoolbook" w:cs="Arial"/>
          <w:sz w:val="20"/>
          <w:szCs w:val="20"/>
        </w:rPr>
        <w:t>. Continuing repairs and maintenance on the system.</w:t>
      </w:r>
    </w:p>
    <w:p w14:paraId="4EE12E14" w14:textId="77777777" w:rsidR="00526813" w:rsidRDefault="00526813" w:rsidP="00702AF5">
      <w:pPr>
        <w:tabs>
          <w:tab w:val="left" w:pos="720"/>
        </w:tabs>
        <w:spacing w:line="240" w:lineRule="atLeast"/>
        <w:jc w:val="center"/>
        <w:rPr>
          <w:b/>
          <w:u w:val="single"/>
        </w:rPr>
      </w:pPr>
    </w:p>
    <w:p w14:paraId="7AA0E136" w14:textId="7028698D" w:rsidR="00702AF5" w:rsidRDefault="00702AF5" w:rsidP="00702AF5">
      <w:pPr>
        <w:tabs>
          <w:tab w:val="left" w:pos="720"/>
        </w:tabs>
        <w:spacing w:line="240" w:lineRule="atLeast"/>
        <w:jc w:val="center"/>
        <w:rPr>
          <w:b/>
          <w:u w:val="single"/>
        </w:rPr>
      </w:pPr>
      <w:r w:rsidRPr="008E2589">
        <w:rPr>
          <w:b/>
          <w:u w:val="single"/>
        </w:rPr>
        <w:t>NEW BUSINESS</w:t>
      </w:r>
    </w:p>
    <w:p w14:paraId="5FCA1ED2" w14:textId="47332C51" w:rsidR="00C50521" w:rsidRDefault="00F431FD" w:rsidP="009D7541">
      <w:pPr>
        <w:tabs>
          <w:tab w:val="left" w:pos="864"/>
          <w:tab w:val="left" w:pos="4320"/>
        </w:tabs>
        <w:spacing w:line="240" w:lineRule="atLeast"/>
        <w:jc w:val="both"/>
      </w:pPr>
      <w:bookmarkStart w:id="26" w:name="_Hlk193439900"/>
      <w:r>
        <w:t>Nothing to report</w:t>
      </w:r>
    </w:p>
    <w:p w14:paraId="2A76C1FB" w14:textId="77777777" w:rsidR="00F431FD" w:rsidRDefault="00F431FD" w:rsidP="009D7541">
      <w:pPr>
        <w:tabs>
          <w:tab w:val="left" w:pos="864"/>
          <w:tab w:val="left" w:pos="4320"/>
        </w:tabs>
        <w:spacing w:line="240" w:lineRule="atLeast"/>
        <w:jc w:val="both"/>
      </w:pPr>
    </w:p>
    <w:bookmarkEnd w:id="26"/>
    <w:p w14:paraId="2ABBEF89" w14:textId="4DBEE22C" w:rsidR="00702AF5" w:rsidRPr="00D35614" w:rsidRDefault="00702AF5" w:rsidP="00D87716">
      <w:pPr>
        <w:spacing w:line="240" w:lineRule="atLeast"/>
        <w:jc w:val="center"/>
        <w:outlineLvl w:val="0"/>
        <w:rPr>
          <w:b/>
          <w:bCs/>
          <w:u w:val="single"/>
        </w:rPr>
      </w:pPr>
      <w:r>
        <w:rPr>
          <w:b/>
          <w:bCs/>
          <w:u w:val="single"/>
        </w:rPr>
        <w:t>COMMENTS AND CONCERNS</w:t>
      </w:r>
    </w:p>
    <w:p w14:paraId="063F3248" w14:textId="3B440795" w:rsidR="00702AF5" w:rsidRDefault="00CD0B0B" w:rsidP="00702AF5">
      <w:pPr>
        <w:pStyle w:val="BodyText"/>
        <w:rPr>
          <w:bCs/>
          <w:lang w:val="en-US"/>
        </w:rPr>
      </w:pPr>
      <w:r>
        <w:rPr>
          <w:bCs/>
          <w:lang w:val="en-US"/>
        </w:rPr>
        <w:t>Nothing to report</w:t>
      </w:r>
    </w:p>
    <w:p w14:paraId="239E96B6" w14:textId="77777777" w:rsidR="003758FE" w:rsidRPr="000E7614" w:rsidRDefault="003758FE" w:rsidP="00702AF5">
      <w:pPr>
        <w:pStyle w:val="BodyText"/>
        <w:rPr>
          <w:bCs/>
          <w:lang w:val="en-US"/>
        </w:rPr>
      </w:pPr>
    </w:p>
    <w:p w14:paraId="579A4EE3" w14:textId="77777777" w:rsidR="00863D6E" w:rsidRDefault="00863D6E" w:rsidP="00702AF5">
      <w:pPr>
        <w:spacing w:line="240" w:lineRule="atLeast"/>
        <w:jc w:val="center"/>
        <w:outlineLvl w:val="0"/>
        <w:rPr>
          <w:b/>
          <w:bCs/>
          <w:u w:val="single"/>
        </w:rPr>
      </w:pPr>
    </w:p>
    <w:p w14:paraId="4178AEFA" w14:textId="79824FFF" w:rsidR="00702AF5" w:rsidRDefault="00702AF5" w:rsidP="00702AF5">
      <w:pPr>
        <w:spacing w:line="240" w:lineRule="atLeast"/>
        <w:jc w:val="center"/>
        <w:outlineLvl w:val="0"/>
        <w:rPr>
          <w:b/>
          <w:bCs/>
          <w:u w:val="single"/>
        </w:rPr>
      </w:pPr>
      <w:r w:rsidRPr="00D35614">
        <w:rPr>
          <w:b/>
          <w:bCs/>
          <w:u w:val="single"/>
        </w:rPr>
        <w:t>PERSONNEL AND LEGAL MATTERS</w:t>
      </w:r>
    </w:p>
    <w:p w14:paraId="7D8678AE" w14:textId="77777777" w:rsidR="00284EE4" w:rsidRPr="00D35614" w:rsidRDefault="00284EE4" w:rsidP="00284EE4">
      <w:pPr>
        <w:spacing w:line="240" w:lineRule="atLeast"/>
        <w:outlineLvl w:val="0"/>
        <w:rPr>
          <w:b/>
          <w:bCs/>
          <w:u w:val="single"/>
        </w:rPr>
      </w:pPr>
    </w:p>
    <w:p w14:paraId="54EB2F67" w14:textId="77777777" w:rsidR="00D87716" w:rsidRDefault="00D87716" w:rsidP="00D87716"/>
    <w:p w14:paraId="2A70C6D3" w14:textId="77777777" w:rsidR="00261955" w:rsidRPr="00D87716" w:rsidRDefault="00261955" w:rsidP="00D87716"/>
    <w:p w14:paraId="663BC5A2" w14:textId="7CD03F0D" w:rsidR="00702AF5" w:rsidRPr="008E2589" w:rsidRDefault="00702AF5" w:rsidP="00067931">
      <w:pPr>
        <w:spacing w:line="240" w:lineRule="atLeast"/>
        <w:jc w:val="center"/>
        <w:outlineLvl w:val="0"/>
      </w:pPr>
      <w:r w:rsidRPr="008E2589">
        <w:rPr>
          <w:b/>
          <w:u w:val="single"/>
        </w:rPr>
        <w:t>NEXT BOARD MEETING</w:t>
      </w:r>
    </w:p>
    <w:p w14:paraId="1E19CA1F" w14:textId="710C8598" w:rsidR="00702AF5" w:rsidRPr="004D2CDE" w:rsidRDefault="00702AF5" w:rsidP="00702AF5">
      <w:pPr>
        <w:spacing w:line="240" w:lineRule="atLeast"/>
        <w:jc w:val="both"/>
        <w:outlineLvl w:val="0"/>
        <w:rPr>
          <w:u w:val="words"/>
        </w:rPr>
      </w:pPr>
      <w:r>
        <w:t xml:space="preserve">TBNRD </w:t>
      </w:r>
      <w:r w:rsidRPr="008E2589">
        <w:t>Regular Board Meeting</w:t>
      </w:r>
      <w:r>
        <w:t xml:space="preserve"> </w:t>
      </w:r>
      <w:r w:rsidRPr="008E2589">
        <w:t xml:space="preserve">will be held on </w:t>
      </w:r>
      <w:r w:rsidR="003E6B78">
        <w:t xml:space="preserve">Wednesday, </w:t>
      </w:r>
      <w:r w:rsidR="00F5609D">
        <w:t>January</w:t>
      </w:r>
      <w:r w:rsidR="009D086C">
        <w:t xml:space="preserve"> </w:t>
      </w:r>
      <w:r w:rsidR="00F5609D">
        <w:t>21</w:t>
      </w:r>
      <w:r w:rsidR="004D4F98">
        <w:t>,</w:t>
      </w:r>
      <w:r w:rsidR="009D086C">
        <w:t xml:space="preserve"> </w:t>
      </w:r>
      <w:r w:rsidR="004D4F98">
        <w:t>202</w:t>
      </w:r>
      <w:r w:rsidR="00F5609D">
        <w:t>6</w:t>
      </w:r>
      <w:r w:rsidR="004D4F98">
        <w:t xml:space="preserve">, at </w:t>
      </w:r>
      <w:r w:rsidR="00F5609D">
        <w:t>2</w:t>
      </w:r>
      <w:r w:rsidR="00945079">
        <w:t>:30 p.m. at Tri-Basin Natural Resource District, Holdrege, NE.</w:t>
      </w:r>
      <w:r>
        <w:t xml:space="preserve"> </w:t>
      </w:r>
    </w:p>
    <w:p w14:paraId="5E6BBAD0" w14:textId="77777777" w:rsidR="00702AF5" w:rsidRDefault="00702AF5" w:rsidP="00702AF5">
      <w:pPr>
        <w:spacing w:line="240" w:lineRule="atLeast"/>
        <w:outlineLvl w:val="0"/>
        <w:rPr>
          <w:b/>
          <w:u w:val="single"/>
        </w:rPr>
      </w:pPr>
      <w:r w:rsidRPr="008E2589">
        <w:rPr>
          <w:b/>
          <w:u w:val="single"/>
        </w:rPr>
        <w:t xml:space="preserve"> </w:t>
      </w:r>
    </w:p>
    <w:p w14:paraId="65EA9633" w14:textId="77777777" w:rsidR="00702AF5" w:rsidRPr="008E2589" w:rsidRDefault="00702AF5" w:rsidP="00702AF5">
      <w:pPr>
        <w:spacing w:line="240" w:lineRule="atLeast"/>
        <w:jc w:val="center"/>
        <w:outlineLvl w:val="0"/>
        <w:rPr>
          <w:b/>
          <w:u w:val="single"/>
        </w:rPr>
      </w:pPr>
      <w:r w:rsidRPr="008E2589">
        <w:rPr>
          <w:b/>
          <w:u w:val="single"/>
        </w:rPr>
        <w:t>ADJOURNMENT</w:t>
      </w:r>
    </w:p>
    <w:p w14:paraId="73911E28" w14:textId="017759B0" w:rsidR="00702AF5" w:rsidRDefault="00702AF5" w:rsidP="00702AF5">
      <w:pPr>
        <w:spacing w:line="240" w:lineRule="atLeast"/>
        <w:jc w:val="both"/>
        <w:outlineLvl w:val="0"/>
      </w:pPr>
      <w:r>
        <w:t>There being no further business, the meeting was adjourned at</w:t>
      </w:r>
      <w:r w:rsidR="00577EF9">
        <w:t xml:space="preserve"> </w:t>
      </w:r>
      <w:r w:rsidR="009D086C">
        <w:t>2:42</w:t>
      </w:r>
      <w:r w:rsidR="00F67C32">
        <w:t xml:space="preserve"> pm</w:t>
      </w:r>
    </w:p>
    <w:p w14:paraId="27F45DA2" w14:textId="77777777" w:rsidR="00EC45BD" w:rsidRDefault="00EC45BD" w:rsidP="00933BBD">
      <w:pPr>
        <w:spacing w:line="240" w:lineRule="atLeast"/>
        <w:jc w:val="center"/>
        <w:outlineLvl w:val="0"/>
        <w:rPr>
          <w:b/>
          <w:u w:val="single"/>
        </w:rPr>
      </w:pPr>
      <w:bookmarkStart w:id="27" w:name="_Hlk80797811"/>
      <w:bookmarkStart w:id="28" w:name="_Hlk524602928"/>
    </w:p>
    <w:p w14:paraId="540027D1" w14:textId="47393A49" w:rsidR="006C1D18" w:rsidRDefault="00702AF5" w:rsidP="006C1D18">
      <w:pPr>
        <w:spacing w:line="240" w:lineRule="atLeast"/>
        <w:jc w:val="center"/>
        <w:outlineLvl w:val="0"/>
        <w:rPr>
          <w:b/>
          <w:u w:val="single"/>
        </w:rPr>
      </w:pPr>
      <w:r w:rsidRPr="008E2589">
        <w:rPr>
          <w:b/>
          <w:u w:val="single"/>
        </w:rPr>
        <w:t>DIRECTORS PRESENT</w:t>
      </w:r>
    </w:p>
    <w:p w14:paraId="68362585" w14:textId="5A751794" w:rsidR="00461783" w:rsidRDefault="0015569B" w:rsidP="00461783">
      <w:pPr>
        <w:spacing w:line="240" w:lineRule="atLeast"/>
        <w:jc w:val="both"/>
        <w:outlineLvl w:val="0"/>
        <w:rPr>
          <w:lang w:eastAsia="x-none"/>
        </w:rPr>
      </w:pPr>
      <w:r>
        <w:t xml:space="preserve">Bergstrom, </w:t>
      </w:r>
      <w:r>
        <w:rPr>
          <w:lang w:val="x-none" w:eastAsia="x-none"/>
        </w:rPr>
        <w:t xml:space="preserve">Bilka, </w:t>
      </w:r>
      <w:r w:rsidRPr="00FA46AA">
        <w:rPr>
          <w:lang w:eastAsia="x-none"/>
        </w:rPr>
        <w:t>Garrelts</w:t>
      </w:r>
      <w:r>
        <w:rPr>
          <w:lang w:eastAsia="x-none"/>
        </w:rPr>
        <w:t>,</w:t>
      </w:r>
      <w:r>
        <w:rPr>
          <w:lang w:val="x-none" w:eastAsia="x-none"/>
        </w:rPr>
        <w:t xml:space="preserve"> Grams, </w:t>
      </w:r>
      <w:r>
        <w:t>Grimes</w:t>
      </w:r>
      <w:r>
        <w:rPr>
          <w:lang w:eastAsia="x-none"/>
        </w:rPr>
        <w:t>,</w:t>
      </w:r>
      <w:r>
        <w:t xml:space="preserve"> Harris, Hinrichs</w:t>
      </w:r>
      <w:r w:rsidRPr="00FA46AA">
        <w:rPr>
          <w:lang w:eastAsia="x-none"/>
        </w:rPr>
        <w:t>,</w:t>
      </w:r>
      <w:r>
        <w:rPr>
          <w:lang w:eastAsia="x-none"/>
        </w:rPr>
        <w:t xml:space="preserve"> Larson, </w:t>
      </w:r>
      <w:r w:rsidRPr="00FA46AA">
        <w:rPr>
          <w:lang w:eastAsia="x-none"/>
        </w:rPr>
        <w:t>Lundeen</w:t>
      </w:r>
      <w:r>
        <w:rPr>
          <w:lang w:eastAsia="x-none"/>
        </w:rPr>
        <w:t xml:space="preserve">, </w:t>
      </w:r>
      <w:r>
        <w:t>Philips,</w:t>
      </w:r>
      <w:r w:rsidRPr="004D2637">
        <w:t xml:space="preserve"> </w:t>
      </w:r>
      <w:r>
        <w:rPr>
          <w:lang w:eastAsia="x-none"/>
        </w:rPr>
        <w:t>Reynolds, Ryan, Stade</w:t>
      </w:r>
    </w:p>
    <w:p w14:paraId="2E758ABE" w14:textId="77777777" w:rsidR="00181E40" w:rsidRDefault="00181E40" w:rsidP="00181E40">
      <w:pPr>
        <w:spacing w:line="240" w:lineRule="atLeast"/>
        <w:jc w:val="both"/>
        <w:outlineLvl w:val="0"/>
      </w:pPr>
    </w:p>
    <w:p w14:paraId="6E5869B2" w14:textId="77777777" w:rsidR="00181E40" w:rsidRDefault="00181E40" w:rsidP="00181E40">
      <w:r>
        <w:t>TRI-BASIN NRD BOARD MINUTES</w:t>
      </w:r>
    </w:p>
    <w:p w14:paraId="50DBC73A" w14:textId="77777777" w:rsidR="00181E40" w:rsidRPr="008E2589" w:rsidRDefault="00181E40" w:rsidP="00181E40">
      <w:pPr>
        <w:tabs>
          <w:tab w:val="left" w:pos="720"/>
        </w:tabs>
        <w:spacing w:line="240" w:lineRule="atLeast"/>
        <w:jc w:val="both"/>
      </w:pPr>
      <w:r>
        <w:t>December 17, 2025</w:t>
      </w:r>
    </w:p>
    <w:p w14:paraId="1A76D5C3" w14:textId="77777777" w:rsidR="00181E40" w:rsidRDefault="00181E40" w:rsidP="00181E40">
      <w:pPr>
        <w:spacing w:line="240" w:lineRule="atLeast"/>
        <w:outlineLvl w:val="0"/>
        <w:rPr>
          <w:b/>
          <w:u w:val="single"/>
        </w:rPr>
      </w:pPr>
      <w:r>
        <w:t>Page Six</w:t>
      </w:r>
    </w:p>
    <w:p w14:paraId="59A78DF8" w14:textId="77777777" w:rsidR="00181E40" w:rsidRDefault="00181E40" w:rsidP="00181E40">
      <w:pPr>
        <w:spacing w:line="240" w:lineRule="atLeast"/>
        <w:outlineLvl w:val="0"/>
        <w:rPr>
          <w:b/>
          <w:u w:val="single"/>
        </w:rPr>
      </w:pPr>
    </w:p>
    <w:p w14:paraId="33073369" w14:textId="77777777" w:rsidR="00181E40" w:rsidRDefault="00181E40" w:rsidP="00831AD7">
      <w:pPr>
        <w:spacing w:line="240" w:lineRule="atLeast"/>
        <w:jc w:val="center"/>
        <w:outlineLvl w:val="0"/>
        <w:rPr>
          <w:b/>
          <w:u w:val="single"/>
        </w:rPr>
      </w:pPr>
    </w:p>
    <w:p w14:paraId="4942E60A" w14:textId="364C1FAF" w:rsidR="00702AF5" w:rsidRDefault="00702AF5" w:rsidP="00831AD7">
      <w:pPr>
        <w:spacing w:line="240" w:lineRule="atLeast"/>
        <w:jc w:val="center"/>
        <w:outlineLvl w:val="0"/>
        <w:rPr>
          <w:b/>
          <w:u w:val="single"/>
        </w:rPr>
      </w:pPr>
      <w:r w:rsidRPr="008E2589">
        <w:rPr>
          <w:b/>
          <w:u w:val="single"/>
        </w:rPr>
        <w:t>OTHERS PRESE</w:t>
      </w:r>
      <w:bookmarkStart w:id="29" w:name="_Hlk111639902"/>
      <w:bookmarkEnd w:id="27"/>
      <w:r>
        <w:rPr>
          <w:b/>
          <w:u w:val="single"/>
        </w:rPr>
        <w:t>NT:</w:t>
      </w:r>
    </w:p>
    <w:p w14:paraId="114101C5" w14:textId="3B333350" w:rsidR="00032C20" w:rsidRDefault="00032C20" w:rsidP="00702AF5">
      <w:pPr>
        <w:spacing w:line="240" w:lineRule="atLeast"/>
        <w:jc w:val="both"/>
        <w:outlineLvl w:val="0"/>
      </w:pPr>
    </w:p>
    <w:p w14:paraId="26EF6E9E" w14:textId="77777777" w:rsidR="00F431FD" w:rsidRDefault="00F431FD" w:rsidP="00702AF5">
      <w:pPr>
        <w:spacing w:line="240" w:lineRule="atLeast"/>
        <w:jc w:val="both"/>
        <w:outlineLvl w:val="0"/>
      </w:pPr>
    </w:p>
    <w:p w14:paraId="483FC55F" w14:textId="77777777" w:rsidR="00F431FD" w:rsidRDefault="00F431FD" w:rsidP="00702AF5">
      <w:pPr>
        <w:spacing w:line="240" w:lineRule="atLeast"/>
        <w:jc w:val="both"/>
        <w:outlineLvl w:val="0"/>
      </w:pPr>
    </w:p>
    <w:p w14:paraId="267FE2D4" w14:textId="4A7366E9" w:rsidR="00702AF5" w:rsidRPr="00182E1A" w:rsidRDefault="00702AF5" w:rsidP="00702AF5">
      <w:pPr>
        <w:spacing w:line="240" w:lineRule="atLeast"/>
        <w:jc w:val="both"/>
        <w:outlineLvl w:val="0"/>
      </w:pPr>
      <w:r>
        <w:t>John Thorburn,</w:t>
      </w:r>
      <w:r w:rsidR="00014E6D">
        <w:t xml:space="preserve"> </w:t>
      </w:r>
      <w:r w:rsidR="00071B2E">
        <w:t>Sasha Hahn,</w:t>
      </w:r>
      <w:r>
        <w:t xml:space="preserve"> </w:t>
      </w:r>
      <w:r w:rsidR="00071B2E">
        <w:t xml:space="preserve">Scott Dicke, </w:t>
      </w:r>
      <w:r w:rsidR="00B61695">
        <w:t>Nolan Little</w:t>
      </w:r>
      <w:r w:rsidR="006878AA">
        <w:t xml:space="preserve">, </w:t>
      </w:r>
      <w:r w:rsidR="00831AD7">
        <w:t>Nicole Simeon</w:t>
      </w:r>
      <w:r w:rsidR="00461783">
        <w:t xml:space="preserve">, Cammie Kerner, Tammy Fahrenbruch, Dana Christensen, </w:t>
      </w:r>
      <w:r w:rsidR="006C5D54">
        <w:t xml:space="preserve">Brad Lundeen, Shawn </w:t>
      </w:r>
      <w:proofErr w:type="spellStart"/>
      <w:r w:rsidR="006C5D54">
        <w:t>Woollen</w:t>
      </w:r>
      <w:proofErr w:type="spellEnd"/>
      <w:r w:rsidR="006C5D54">
        <w:t>, Chad Nitchie, Alex Carlson, Nick Simonson, Jeff Hofaker, Cal Dahlgren</w:t>
      </w:r>
    </w:p>
    <w:bookmarkEnd w:id="29"/>
    <w:p w14:paraId="4079D585" w14:textId="77777777" w:rsidR="00872C0D" w:rsidRPr="0068256B" w:rsidRDefault="00872C0D" w:rsidP="00702AF5">
      <w:pPr>
        <w:pStyle w:val="BodyText"/>
        <w:rPr>
          <w:lang w:val="en-US"/>
        </w:rPr>
      </w:pPr>
    </w:p>
    <w:p w14:paraId="183C7C64" w14:textId="77777777" w:rsidR="00872C0D" w:rsidRDefault="00872C0D" w:rsidP="00702AF5">
      <w:pPr>
        <w:pStyle w:val="BodyText"/>
      </w:pPr>
    </w:p>
    <w:p w14:paraId="2AA9E099" w14:textId="77777777" w:rsidR="00B56592" w:rsidRDefault="00B56592" w:rsidP="00702AF5">
      <w:pPr>
        <w:pStyle w:val="BodyText"/>
      </w:pPr>
    </w:p>
    <w:p w14:paraId="4C21E645" w14:textId="77777777" w:rsidR="0015569B" w:rsidRDefault="0015569B" w:rsidP="00702AF5">
      <w:pPr>
        <w:pStyle w:val="BodyText"/>
      </w:pPr>
    </w:p>
    <w:p w14:paraId="4DFD27B6" w14:textId="77777777" w:rsidR="00B56592" w:rsidRDefault="00B56592" w:rsidP="00702AF5">
      <w:pPr>
        <w:pStyle w:val="BodyText"/>
      </w:pPr>
    </w:p>
    <w:p w14:paraId="595EFAA8" w14:textId="521A1750" w:rsidR="00702AF5" w:rsidRPr="008E2589" w:rsidRDefault="00702AF5" w:rsidP="00702AF5">
      <w:pPr>
        <w:pStyle w:val="BodyText"/>
      </w:pPr>
      <w:r w:rsidRPr="008E2589">
        <w:t>Respectfully Submitted:</w:t>
      </w:r>
    </w:p>
    <w:p w14:paraId="2BC2DC65" w14:textId="77777777" w:rsidR="00702AF5" w:rsidRDefault="00702AF5" w:rsidP="00702AF5">
      <w:pPr>
        <w:spacing w:line="240" w:lineRule="atLeast"/>
        <w:jc w:val="both"/>
      </w:pPr>
    </w:p>
    <w:p w14:paraId="6D8DCE9A" w14:textId="77777777" w:rsidR="00702AF5" w:rsidRDefault="00702AF5" w:rsidP="00702AF5">
      <w:pPr>
        <w:spacing w:line="240" w:lineRule="atLeast"/>
        <w:jc w:val="both"/>
      </w:pPr>
    </w:p>
    <w:p w14:paraId="743BE7D2" w14:textId="77777777" w:rsidR="00702AF5" w:rsidRPr="008E2589" w:rsidRDefault="00702AF5" w:rsidP="00702AF5">
      <w:pPr>
        <w:spacing w:line="240" w:lineRule="atLeast"/>
        <w:jc w:val="both"/>
      </w:pPr>
      <w:r w:rsidRPr="008E2589">
        <w:t>_________________________________</w:t>
      </w:r>
    </w:p>
    <w:p w14:paraId="3939697D" w14:textId="0ECAF46F" w:rsidR="00702AF5" w:rsidRPr="008E2589" w:rsidRDefault="009D4E91" w:rsidP="00702AF5">
      <w:pPr>
        <w:spacing w:line="240" w:lineRule="atLeast"/>
        <w:jc w:val="both"/>
        <w:outlineLvl w:val="0"/>
      </w:pPr>
      <w:r>
        <w:t>Nicole Simeon</w:t>
      </w:r>
      <w:r w:rsidR="00702AF5" w:rsidRPr="008E2589">
        <w:t>, Asst. Secretary</w:t>
      </w:r>
    </w:p>
    <w:bookmarkEnd w:id="28"/>
    <w:p w14:paraId="6272BEB4" w14:textId="77777777" w:rsidR="00E75A48" w:rsidRDefault="00E75A48" w:rsidP="00893CC7">
      <w:pPr>
        <w:spacing w:line="240" w:lineRule="atLeast"/>
      </w:pPr>
    </w:p>
    <w:p w14:paraId="69ED6A41" w14:textId="77777777" w:rsidR="00A53BC3" w:rsidRDefault="00A53BC3" w:rsidP="007F0096">
      <w:pPr>
        <w:jc w:val="center"/>
      </w:pPr>
      <w:bookmarkStart w:id="30" w:name="_Hlk154559480"/>
    </w:p>
    <w:p w14:paraId="5A32B197" w14:textId="77777777" w:rsidR="00A53BC3" w:rsidRDefault="00A53BC3" w:rsidP="007F0096">
      <w:pPr>
        <w:jc w:val="center"/>
      </w:pPr>
    </w:p>
    <w:p w14:paraId="09502173" w14:textId="77777777" w:rsidR="00A53BC3" w:rsidRDefault="00A53BC3" w:rsidP="007F0096">
      <w:pPr>
        <w:jc w:val="center"/>
      </w:pPr>
    </w:p>
    <w:p w14:paraId="00384E73" w14:textId="77777777" w:rsidR="00A53BC3" w:rsidRDefault="00A53BC3" w:rsidP="007F0096">
      <w:pPr>
        <w:jc w:val="center"/>
      </w:pPr>
    </w:p>
    <w:p w14:paraId="796A1381" w14:textId="77777777" w:rsidR="00B555C1" w:rsidRDefault="00B555C1" w:rsidP="007F0096">
      <w:pPr>
        <w:jc w:val="center"/>
      </w:pPr>
    </w:p>
    <w:p w14:paraId="101BB3A0" w14:textId="77777777" w:rsidR="00B555C1" w:rsidRDefault="00B555C1" w:rsidP="007F0096">
      <w:pPr>
        <w:jc w:val="center"/>
      </w:pPr>
    </w:p>
    <w:p w14:paraId="0D3F5E50" w14:textId="77777777" w:rsidR="00B555C1" w:rsidRDefault="00B555C1" w:rsidP="007F0096">
      <w:pPr>
        <w:jc w:val="center"/>
      </w:pPr>
    </w:p>
    <w:p w14:paraId="6F62F22A" w14:textId="77777777" w:rsidR="00B555C1" w:rsidRDefault="00B555C1" w:rsidP="007F0096">
      <w:pPr>
        <w:jc w:val="center"/>
      </w:pPr>
    </w:p>
    <w:p w14:paraId="59B46E9E" w14:textId="77777777" w:rsidR="00B555C1" w:rsidRDefault="00B555C1" w:rsidP="007F0096">
      <w:pPr>
        <w:jc w:val="center"/>
      </w:pPr>
    </w:p>
    <w:p w14:paraId="1C72DA3C" w14:textId="77777777" w:rsidR="00B555C1" w:rsidRDefault="00B555C1" w:rsidP="007F0096">
      <w:pPr>
        <w:jc w:val="center"/>
      </w:pPr>
    </w:p>
    <w:p w14:paraId="2DF54A39" w14:textId="77777777" w:rsidR="00B56592" w:rsidRDefault="00B56592" w:rsidP="007F0096">
      <w:pPr>
        <w:jc w:val="center"/>
      </w:pPr>
    </w:p>
    <w:p w14:paraId="2FB25B3F" w14:textId="77777777" w:rsidR="00A903B2" w:rsidRDefault="00A903B2" w:rsidP="007F0096">
      <w:pPr>
        <w:jc w:val="center"/>
      </w:pPr>
    </w:p>
    <w:p w14:paraId="468185BA" w14:textId="77777777" w:rsidR="00A903B2" w:rsidRDefault="00A903B2" w:rsidP="007F0096">
      <w:pPr>
        <w:jc w:val="center"/>
      </w:pPr>
    </w:p>
    <w:p w14:paraId="37B68D0B" w14:textId="77777777" w:rsidR="00A903B2" w:rsidRDefault="00A903B2" w:rsidP="007F0096">
      <w:pPr>
        <w:jc w:val="center"/>
      </w:pPr>
    </w:p>
    <w:p w14:paraId="3FD92055" w14:textId="77777777" w:rsidR="001423D6" w:rsidRDefault="001423D6" w:rsidP="007F0096">
      <w:pPr>
        <w:jc w:val="center"/>
      </w:pPr>
    </w:p>
    <w:p w14:paraId="0E5BFC50" w14:textId="77777777" w:rsidR="001423D6" w:rsidRDefault="001423D6" w:rsidP="007F0096">
      <w:pPr>
        <w:jc w:val="center"/>
      </w:pPr>
    </w:p>
    <w:p w14:paraId="4F8716ED" w14:textId="77777777" w:rsidR="001423D6" w:rsidRDefault="001423D6" w:rsidP="007F0096">
      <w:pPr>
        <w:jc w:val="center"/>
      </w:pPr>
    </w:p>
    <w:p w14:paraId="412C48DC" w14:textId="77777777" w:rsidR="001423D6" w:rsidRDefault="001423D6" w:rsidP="007F0096">
      <w:pPr>
        <w:jc w:val="center"/>
      </w:pPr>
    </w:p>
    <w:p w14:paraId="5A09DECF" w14:textId="77777777" w:rsidR="001423D6" w:rsidRDefault="001423D6" w:rsidP="007F0096">
      <w:pPr>
        <w:jc w:val="center"/>
      </w:pPr>
    </w:p>
    <w:p w14:paraId="19A6A358" w14:textId="77777777" w:rsidR="001423D6" w:rsidRDefault="001423D6" w:rsidP="007F0096">
      <w:pPr>
        <w:jc w:val="center"/>
      </w:pPr>
    </w:p>
    <w:p w14:paraId="1184232D" w14:textId="77777777" w:rsidR="001423D6" w:rsidRDefault="001423D6" w:rsidP="007F0096">
      <w:pPr>
        <w:jc w:val="center"/>
      </w:pPr>
    </w:p>
    <w:p w14:paraId="41B56003" w14:textId="77777777" w:rsidR="001423D6" w:rsidRDefault="001423D6" w:rsidP="007F0096">
      <w:pPr>
        <w:jc w:val="center"/>
      </w:pPr>
    </w:p>
    <w:p w14:paraId="0664C5D8" w14:textId="77777777" w:rsidR="001423D6" w:rsidRDefault="001423D6" w:rsidP="007F0096">
      <w:pPr>
        <w:jc w:val="center"/>
      </w:pPr>
    </w:p>
    <w:p w14:paraId="12CDD6C2" w14:textId="77777777" w:rsidR="001423D6" w:rsidRDefault="001423D6" w:rsidP="007F0096">
      <w:pPr>
        <w:jc w:val="center"/>
      </w:pPr>
    </w:p>
    <w:p w14:paraId="134DA143" w14:textId="77777777" w:rsidR="001423D6" w:rsidRDefault="001423D6" w:rsidP="007F0096">
      <w:pPr>
        <w:jc w:val="center"/>
      </w:pPr>
    </w:p>
    <w:p w14:paraId="6958B514" w14:textId="77777777" w:rsidR="001423D6" w:rsidRDefault="001423D6" w:rsidP="007F0096">
      <w:pPr>
        <w:jc w:val="center"/>
      </w:pPr>
    </w:p>
    <w:p w14:paraId="0C85EA7F" w14:textId="77777777" w:rsidR="001423D6" w:rsidRDefault="001423D6" w:rsidP="007F0096">
      <w:pPr>
        <w:jc w:val="center"/>
      </w:pPr>
    </w:p>
    <w:p w14:paraId="75DAF01E" w14:textId="77777777" w:rsidR="001423D6" w:rsidRDefault="001423D6" w:rsidP="007F0096">
      <w:pPr>
        <w:jc w:val="center"/>
      </w:pPr>
    </w:p>
    <w:p w14:paraId="41CA3351" w14:textId="77777777" w:rsidR="001423D6" w:rsidRDefault="001423D6" w:rsidP="007F0096">
      <w:pPr>
        <w:jc w:val="center"/>
      </w:pPr>
    </w:p>
    <w:p w14:paraId="270AA064" w14:textId="77777777" w:rsidR="001423D6" w:rsidRDefault="001423D6" w:rsidP="007F0096">
      <w:pPr>
        <w:jc w:val="center"/>
      </w:pPr>
    </w:p>
    <w:p w14:paraId="73D93365" w14:textId="77777777" w:rsidR="001423D6" w:rsidRDefault="001423D6" w:rsidP="007F0096">
      <w:pPr>
        <w:jc w:val="center"/>
      </w:pPr>
    </w:p>
    <w:p w14:paraId="7ECBC620" w14:textId="77777777" w:rsidR="001423D6" w:rsidRDefault="001423D6" w:rsidP="007F0096">
      <w:pPr>
        <w:jc w:val="center"/>
      </w:pPr>
    </w:p>
    <w:p w14:paraId="4C0921BF" w14:textId="77777777" w:rsidR="001423D6" w:rsidRDefault="001423D6" w:rsidP="007F0096">
      <w:pPr>
        <w:jc w:val="center"/>
      </w:pPr>
    </w:p>
    <w:p w14:paraId="331FA42A" w14:textId="77777777" w:rsidR="001423D6" w:rsidRDefault="001423D6" w:rsidP="007F0096">
      <w:pPr>
        <w:jc w:val="center"/>
      </w:pPr>
    </w:p>
    <w:p w14:paraId="201C178C" w14:textId="77777777" w:rsidR="001423D6" w:rsidRDefault="001423D6" w:rsidP="007F0096">
      <w:pPr>
        <w:jc w:val="center"/>
      </w:pPr>
    </w:p>
    <w:p w14:paraId="142FC307" w14:textId="77777777" w:rsidR="001423D6" w:rsidRDefault="001423D6" w:rsidP="007F0096">
      <w:pPr>
        <w:jc w:val="center"/>
      </w:pPr>
    </w:p>
    <w:p w14:paraId="12E0EE0B" w14:textId="77777777" w:rsidR="001423D6" w:rsidRDefault="001423D6" w:rsidP="007F0096">
      <w:pPr>
        <w:jc w:val="center"/>
      </w:pPr>
    </w:p>
    <w:p w14:paraId="06745445" w14:textId="77777777" w:rsidR="001423D6" w:rsidRDefault="001423D6" w:rsidP="007F0096">
      <w:pPr>
        <w:jc w:val="center"/>
      </w:pPr>
    </w:p>
    <w:p w14:paraId="7BCF4DC1" w14:textId="77777777" w:rsidR="001423D6" w:rsidRDefault="001423D6" w:rsidP="007F0096">
      <w:pPr>
        <w:jc w:val="center"/>
      </w:pPr>
    </w:p>
    <w:p w14:paraId="64A800D0" w14:textId="77777777" w:rsidR="001423D6" w:rsidRDefault="001423D6" w:rsidP="007F0096">
      <w:pPr>
        <w:jc w:val="center"/>
      </w:pPr>
    </w:p>
    <w:p w14:paraId="1477DE4E" w14:textId="77777777" w:rsidR="001423D6" w:rsidRDefault="001423D6" w:rsidP="007F0096">
      <w:pPr>
        <w:jc w:val="center"/>
      </w:pPr>
    </w:p>
    <w:p w14:paraId="47EABDA3" w14:textId="77777777" w:rsidR="001423D6" w:rsidRDefault="001423D6" w:rsidP="007F0096">
      <w:pPr>
        <w:jc w:val="center"/>
      </w:pPr>
    </w:p>
    <w:p w14:paraId="459C960C" w14:textId="77777777" w:rsidR="001423D6" w:rsidRDefault="001423D6" w:rsidP="007F0096">
      <w:pPr>
        <w:jc w:val="center"/>
      </w:pPr>
    </w:p>
    <w:p w14:paraId="46BDC117" w14:textId="77777777" w:rsidR="001423D6" w:rsidRDefault="001423D6" w:rsidP="007F0096">
      <w:pPr>
        <w:jc w:val="center"/>
      </w:pPr>
    </w:p>
    <w:p w14:paraId="7CC454B4" w14:textId="77777777" w:rsidR="001423D6" w:rsidRDefault="001423D6" w:rsidP="007F0096">
      <w:pPr>
        <w:jc w:val="center"/>
      </w:pPr>
    </w:p>
    <w:p w14:paraId="58125747" w14:textId="77777777" w:rsidR="00FA5621" w:rsidRDefault="00FA5621" w:rsidP="00FA5621"/>
    <w:p w14:paraId="4EF401D1" w14:textId="24C942BF" w:rsidR="001A5475" w:rsidRPr="008E2589" w:rsidRDefault="001A5475" w:rsidP="00FA5621">
      <w:pPr>
        <w:jc w:val="center"/>
      </w:pPr>
      <w:r w:rsidRPr="008E2589">
        <w:t>INDEX OF BOA</w:t>
      </w:r>
      <w:r w:rsidR="00730564" w:rsidRPr="008E2589">
        <w:t xml:space="preserve">RD </w:t>
      </w:r>
      <w:r w:rsidR="000426A4" w:rsidRPr="008E2589">
        <w:t>DECISIONS</w:t>
      </w:r>
    </w:p>
    <w:p w14:paraId="01F69F19" w14:textId="77777777" w:rsidR="00AB28EB" w:rsidRPr="008E2589" w:rsidRDefault="001A5475" w:rsidP="00AB28EB">
      <w:pPr>
        <w:pStyle w:val="CommentText"/>
        <w:tabs>
          <w:tab w:val="left" w:pos="2592"/>
        </w:tabs>
        <w:spacing w:line="240" w:lineRule="atLeast"/>
        <w:jc w:val="center"/>
        <w:outlineLvl w:val="0"/>
      </w:pPr>
      <w:r w:rsidRPr="008E2589">
        <w:t>TRI-BASIN NATURAL RESOURCES DISTRICT</w:t>
      </w:r>
      <w:r w:rsidR="00AB28EB" w:rsidRPr="008E2589">
        <w:t xml:space="preserve"> </w:t>
      </w:r>
    </w:p>
    <w:p w14:paraId="6D423255" w14:textId="405F0136" w:rsidR="001A5475" w:rsidRPr="008E2589" w:rsidRDefault="001A5475" w:rsidP="00AB28EB">
      <w:pPr>
        <w:pStyle w:val="CommentText"/>
        <w:tabs>
          <w:tab w:val="left" w:pos="2592"/>
        </w:tabs>
        <w:spacing w:line="240" w:lineRule="atLeast"/>
        <w:jc w:val="center"/>
        <w:outlineLvl w:val="0"/>
      </w:pPr>
      <w:r w:rsidRPr="008E2589">
        <w:t xml:space="preserve">BOARD OF </w:t>
      </w:r>
      <w:r w:rsidR="001468C3" w:rsidRPr="008E2589">
        <w:t>DIRECTORS’</w:t>
      </w:r>
      <w:r w:rsidRPr="008E2589">
        <w:t xml:space="preserve"> MEETING</w:t>
      </w:r>
    </w:p>
    <w:p w14:paraId="6774D555" w14:textId="2BCC2064" w:rsidR="001B41E1" w:rsidRDefault="00FA5621" w:rsidP="001B41E1">
      <w:pPr>
        <w:spacing w:line="240" w:lineRule="atLeast"/>
        <w:jc w:val="center"/>
      </w:pPr>
      <w:r>
        <w:t>November 19</w:t>
      </w:r>
      <w:r w:rsidR="00A15727">
        <w:t>, 202</w:t>
      </w:r>
      <w:r w:rsidR="001B41E1">
        <w:t>5</w:t>
      </w:r>
    </w:p>
    <w:tbl>
      <w:tblPr>
        <w:tblW w:w="10957" w:type="dxa"/>
        <w:tblInd w:w="-522" w:type="dxa"/>
        <w:tblLayout w:type="fixed"/>
        <w:tblLook w:val="0000" w:firstRow="0" w:lastRow="0" w:firstColumn="0" w:lastColumn="0" w:noHBand="0" w:noVBand="0"/>
      </w:tblPr>
      <w:tblGrid>
        <w:gridCol w:w="473"/>
        <w:gridCol w:w="1124"/>
        <w:gridCol w:w="1710"/>
        <w:gridCol w:w="1350"/>
        <w:gridCol w:w="630"/>
        <w:gridCol w:w="630"/>
        <w:gridCol w:w="23"/>
        <w:gridCol w:w="1057"/>
        <w:gridCol w:w="3960"/>
      </w:tblGrid>
      <w:tr w:rsidR="001F2E27" w:rsidRPr="008E2589" w14:paraId="3CFE4AEB" w14:textId="77777777" w:rsidTr="0081139D">
        <w:trPr>
          <w:trHeight w:val="234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DFEFA" w14:textId="77777777" w:rsidR="009D2AE4" w:rsidRPr="008E2589" w:rsidRDefault="009D2AE4" w:rsidP="005E5067">
            <w:pPr>
              <w:spacing w:line="240" w:lineRule="atLeast"/>
              <w:jc w:val="both"/>
              <w:rPr>
                <w:b/>
              </w:rPr>
            </w:pPr>
            <w:r w:rsidRPr="008E2589">
              <w:rPr>
                <w:b/>
              </w:rPr>
              <w:t>ID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B6102" w14:textId="77777777" w:rsidR="009D2AE4" w:rsidRPr="008E2589" w:rsidRDefault="009D2AE4" w:rsidP="005E5067">
            <w:pPr>
              <w:spacing w:line="240" w:lineRule="atLeast"/>
              <w:jc w:val="both"/>
              <w:rPr>
                <w:b/>
              </w:rPr>
            </w:pPr>
            <w:r w:rsidRPr="008E2589">
              <w:rPr>
                <w:b/>
              </w:rPr>
              <w:t>Motion #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57FAB" w14:textId="77777777" w:rsidR="009D2AE4" w:rsidRPr="008E2589" w:rsidRDefault="009D2AE4" w:rsidP="008E3986">
            <w:pPr>
              <w:tabs>
                <w:tab w:val="left" w:pos="864"/>
                <w:tab w:val="left" w:pos="4320"/>
              </w:tabs>
              <w:spacing w:line="240" w:lineRule="atLeast"/>
              <w:jc w:val="both"/>
              <w:rPr>
                <w:b/>
              </w:rPr>
            </w:pPr>
            <w:r w:rsidRPr="008E2589">
              <w:rPr>
                <w:b/>
              </w:rPr>
              <w:t>Category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7E64" w14:textId="77777777" w:rsidR="00253887" w:rsidRPr="008E2589" w:rsidRDefault="00253887" w:rsidP="008E3986">
            <w:pPr>
              <w:tabs>
                <w:tab w:val="left" w:pos="864"/>
                <w:tab w:val="left" w:pos="4320"/>
              </w:tabs>
              <w:spacing w:line="240" w:lineRule="atLeast"/>
              <w:jc w:val="both"/>
              <w:rPr>
                <w:b/>
              </w:rPr>
            </w:pPr>
            <w:r w:rsidRPr="008E2589">
              <w:rPr>
                <w:b/>
              </w:rPr>
              <w:t>Subject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08FCE" w14:textId="77777777" w:rsidR="009D2AE4" w:rsidRPr="008E2589" w:rsidRDefault="00CD2915" w:rsidP="008E3986">
            <w:pPr>
              <w:tabs>
                <w:tab w:val="left" w:pos="864"/>
                <w:tab w:val="left" w:pos="4320"/>
              </w:tabs>
              <w:spacing w:line="240" w:lineRule="atLeast"/>
              <w:jc w:val="both"/>
              <w:rPr>
                <w:b/>
              </w:rPr>
            </w:pPr>
            <w:r w:rsidRPr="008E2589">
              <w:rPr>
                <w:b/>
              </w:rPr>
              <w:t>Aye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A4A2" w14:textId="77777777" w:rsidR="009D2AE4" w:rsidRPr="008E2589" w:rsidRDefault="00CD2915" w:rsidP="008E3986">
            <w:pPr>
              <w:tabs>
                <w:tab w:val="left" w:pos="864"/>
                <w:tab w:val="left" w:pos="4320"/>
              </w:tabs>
              <w:spacing w:line="240" w:lineRule="atLeast"/>
              <w:jc w:val="both"/>
              <w:rPr>
                <w:b/>
              </w:rPr>
            </w:pPr>
            <w:r w:rsidRPr="008E2589">
              <w:rPr>
                <w:b/>
              </w:rPr>
              <w:t>Nay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DA9AE" w14:textId="77777777" w:rsidR="009D2AE4" w:rsidRPr="008E2589" w:rsidRDefault="00CD2915" w:rsidP="00CF6B01">
            <w:pPr>
              <w:tabs>
                <w:tab w:val="left" w:pos="864"/>
                <w:tab w:val="left" w:pos="4320"/>
              </w:tabs>
              <w:spacing w:line="240" w:lineRule="atLeast"/>
              <w:jc w:val="both"/>
              <w:rPr>
                <w:b/>
              </w:rPr>
            </w:pPr>
            <w:r w:rsidRPr="008E2589">
              <w:rPr>
                <w:b/>
              </w:rPr>
              <w:t>Abstain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32EFC" w14:textId="61ABA220" w:rsidR="009D2AE4" w:rsidRPr="00BD4329" w:rsidRDefault="00D16996" w:rsidP="00D16996">
            <w:pPr>
              <w:tabs>
                <w:tab w:val="left" w:pos="864"/>
                <w:tab w:val="left" w:pos="4320"/>
              </w:tabs>
              <w:spacing w:line="240" w:lineRule="atLeast"/>
              <w:jc w:val="center"/>
              <w:rPr>
                <w:b/>
              </w:rPr>
            </w:pPr>
            <w:r w:rsidRPr="00BD4329">
              <w:rPr>
                <w:b/>
              </w:rPr>
              <w:t>Motion</w:t>
            </w:r>
          </w:p>
        </w:tc>
      </w:tr>
      <w:tr w:rsidR="008D6413" w:rsidRPr="008E2589" w14:paraId="0F343877" w14:textId="77777777" w:rsidTr="0081139D">
        <w:trPr>
          <w:trHeight w:val="234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FD41" w14:textId="77777777" w:rsidR="008D6413" w:rsidRPr="008E2589" w:rsidRDefault="008D6413" w:rsidP="00E1486A">
            <w:pPr>
              <w:spacing w:line="240" w:lineRule="atLeast"/>
              <w:jc w:val="both"/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C5EF5" w14:textId="03256F4D" w:rsidR="008D6413" w:rsidRPr="008E2589" w:rsidRDefault="00F67BA7" w:rsidP="00816877">
            <w:pPr>
              <w:spacing w:line="240" w:lineRule="atLeast"/>
              <w:jc w:val="both"/>
            </w:pPr>
            <w:r>
              <w:t>202</w:t>
            </w:r>
            <w:r w:rsidR="007A282C">
              <w:t>5</w:t>
            </w:r>
            <w:r>
              <w:t>-</w:t>
            </w:r>
            <w:r w:rsidR="00FA5621">
              <w:t>11</w:t>
            </w:r>
            <w:r w:rsidR="00F31D37">
              <w:t>-</w:t>
            </w:r>
            <w:r w:rsidR="003E184E">
              <w:t>1</w:t>
            </w:r>
            <w:r w:rsidR="00FA5621">
              <w:t>9</w:t>
            </w:r>
            <w:r w:rsidR="008D6413" w:rsidRPr="008E2589">
              <w:t>-01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3CDA0" w14:textId="512770BB" w:rsidR="008D6413" w:rsidRPr="008E2589" w:rsidRDefault="00F173CB" w:rsidP="00E1486A">
            <w:pPr>
              <w:tabs>
                <w:tab w:val="left" w:pos="864"/>
                <w:tab w:val="left" w:pos="4320"/>
              </w:tabs>
              <w:spacing w:line="240" w:lineRule="atLeast"/>
              <w:jc w:val="both"/>
            </w:pPr>
            <w:r>
              <w:t>Meeting Administration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43DD4" w14:textId="77777777" w:rsidR="008D6413" w:rsidRPr="008E2589" w:rsidRDefault="008D6413" w:rsidP="00E1486A">
            <w:pPr>
              <w:tabs>
                <w:tab w:val="left" w:pos="864"/>
                <w:tab w:val="left" w:pos="4320"/>
              </w:tabs>
              <w:spacing w:line="240" w:lineRule="atLeast"/>
              <w:jc w:val="both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4CB86" w14:textId="12FE6AFF" w:rsidR="003C2E24" w:rsidRPr="003C2E24" w:rsidRDefault="00994689" w:rsidP="0081139D">
            <w:r>
              <w:t>11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0C7E4" w14:textId="672FB208" w:rsidR="008D6413" w:rsidRPr="008E2589" w:rsidRDefault="008D6413" w:rsidP="00E1486A">
            <w:pPr>
              <w:tabs>
                <w:tab w:val="left" w:pos="864"/>
                <w:tab w:val="left" w:pos="4320"/>
              </w:tabs>
              <w:spacing w:line="240" w:lineRule="atLeast"/>
              <w:jc w:val="both"/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16B8B" w14:textId="16722861" w:rsidR="008D6413" w:rsidRPr="008E2589" w:rsidRDefault="008D6413" w:rsidP="00115535">
            <w:pPr>
              <w:tabs>
                <w:tab w:val="left" w:pos="864"/>
                <w:tab w:val="left" w:pos="4320"/>
              </w:tabs>
              <w:spacing w:line="240" w:lineRule="atLeast"/>
              <w:jc w:val="center"/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774B0" w14:textId="5B20C3A0" w:rsidR="008D6413" w:rsidRPr="00AB75BE" w:rsidRDefault="00FA5621" w:rsidP="001468C3">
            <w:pPr>
              <w:tabs>
                <w:tab w:val="left" w:pos="864"/>
                <w:tab w:val="left" w:pos="4320"/>
              </w:tabs>
              <w:spacing w:line="240" w:lineRule="atLeast"/>
              <w:rPr>
                <w:lang w:eastAsia="x-none"/>
              </w:rPr>
            </w:pPr>
            <w:r w:rsidRPr="00FA5621">
              <w:rPr>
                <w:lang w:val="x-none" w:eastAsia="x-none"/>
              </w:rPr>
              <w:t xml:space="preserve">Moved by </w:t>
            </w:r>
            <w:r w:rsidRPr="00FA5621">
              <w:rPr>
                <w:lang w:eastAsia="x-none"/>
              </w:rPr>
              <w:t xml:space="preserve">Reynolds, </w:t>
            </w:r>
            <w:r w:rsidRPr="00FA5621">
              <w:rPr>
                <w:lang w:val="x-none" w:eastAsia="x-none"/>
              </w:rPr>
              <w:t>seconded by Harris to accept the meeting agenda for the November 19, 2025 Board Meeting</w:t>
            </w:r>
            <w:r w:rsidRPr="00FA5621">
              <w:rPr>
                <w:lang w:eastAsia="x-none"/>
              </w:rPr>
              <w:t>.  Motion carried</w:t>
            </w:r>
          </w:p>
        </w:tc>
      </w:tr>
      <w:tr w:rsidR="00622831" w:rsidRPr="008E2589" w14:paraId="165F60EA" w14:textId="77777777" w:rsidTr="0081139D">
        <w:trPr>
          <w:trHeight w:val="234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E930F" w14:textId="77777777" w:rsidR="00622831" w:rsidRPr="008E2589" w:rsidRDefault="00622831" w:rsidP="00622831">
            <w:pPr>
              <w:spacing w:line="240" w:lineRule="atLeast"/>
              <w:jc w:val="both"/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C8C6D" w14:textId="4AD77140" w:rsidR="00622831" w:rsidRDefault="00622831" w:rsidP="00622831">
            <w:pPr>
              <w:spacing w:line="240" w:lineRule="atLeast"/>
              <w:jc w:val="both"/>
            </w:pPr>
            <w:r>
              <w:t>2025-</w:t>
            </w:r>
            <w:r w:rsidR="00FA5621">
              <w:t>11</w:t>
            </w:r>
            <w:r>
              <w:t>-</w:t>
            </w:r>
            <w:r w:rsidR="003E184E">
              <w:t>1</w:t>
            </w:r>
            <w:r w:rsidR="00FA5621">
              <w:t>9</w:t>
            </w:r>
            <w:r w:rsidRPr="008E2589">
              <w:t>-02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4139A" w14:textId="4249015F" w:rsidR="00622831" w:rsidRDefault="00622831" w:rsidP="00622831">
            <w:r>
              <w:t>Meeting Administration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0EB44" w14:textId="77777777" w:rsidR="00622831" w:rsidRPr="008E2589" w:rsidRDefault="00622831" w:rsidP="00622831">
            <w:pPr>
              <w:tabs>
                <w:tab w:val="left" w:pos="864"/>
                <w:tab w:val="left" w:pos="4320"/>
              </w:tabs>
              <w:spacing w:line="240" w:lineRule="atLeast"/>
              <w:jc w:val="both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E4DE4" w14:textId="70130726" w:rsidR="00622831" w:rsidRDefault="00994689" w:rsidP="00622831">
            <w:pPr>
              <w:tabs>
                <w:tab w:val="left" w:pos="864"/>
                <w:tab w:val="left" w:pos="4320"/>
              </w:tabs>
              <w:spacing w:line="240" w:lineRule="atLeast"/>
              <w:jc w:val="both"/>
            </w:pPr>
            <w:r>
              <w:t>11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F1AE4" w14:textId="2162CA9A" w:rsidR="00622831" w:rsidRPr="008E2589" w:rsidRDefault="00622831" w:rsidP="00622831">
            <w:pPr>
              <w:tabs>
                <w:tab w:val="left" w:pos="864"/>
                <w:tab w:val="left" w:pos="4320"/>
              </w:tabs>
              <w:spacing w:line="240" w:lineRule="atLeast"/>
              <w:jc w:val="both"/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D6B32" w14:textId="77777777" w:rsidR="00622831" w:rsidRDefault="00622831" w:rsidP="00622831">
            <w:pPr>
              <w:tabs>
                <w:tab w:val="left" w:pos="864"/>
                <w:tab w:val="left" w:pos="4320"/>
              </w:tabs>
              <w:spacing w:line="240" w:lineRule="atLeast"/>
              <w:jc w:val="both"/>
            </w:pPr>
          </w:p>
          <w:p w14:paraId="11C7686F" w14:textId="52DFC6B7" w:rsidR="00622831" w:rsidRPr="008E2589" w:rsidRDefault="00622831" w:rsidP="00622831">
            <w:pPr>
              <w:tabs>
                <w:tab w:val="left" w:pos="864"/>
                <w:tab w:val="left" w:pos="4320"/>
              </w:tabs>
              <w:spacing w:line="240" w:lineRule="atLeast"/>
              <w:jc w:val="both"/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E285E" w14:textId="0D5398FC" w:rsidR="00622831" w:rsidRPr="00AB75BE" w:rsidRDefault="00FA5621" w:rsidP="00622831">
            <w:pPr>
              <w:pStyle w:val="BodyText"/>
            </w:pPr>
            <w:r w:rsidRPr="00FA5621">
              <w:t>Moved by Reynolds seconded by Ryan, to approve the minutes for the October 22, 2025 Regular Board of Directors meeting.  Motion carried.</w:t>
            </w:r>
          </w:p>
        </w:tc>
      </w:tr>
      <w:tr w:rsidR="00671E52" w:rsidRPr="008E2589" w14:paraId="1C978218" w14:textId="77777777" w:rsidTr="0081139D">
        <w:trPr>
          <w:trHeight w:val="234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6ED5E" w14:textId="77777777" w:rsidR="00671E52" w:rsidRPr="008E2589" w:rsidRDefault="00671E52" w:rsidP="00671E52">
            <w:pPr>
              <w:spacing w:line="240" w:lineRule="atLeast"/>
              <w:jc w:val="both"/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D1B92" w14:textId="2F7B9FD6" w:rsidR="00671E52" w:rsidRPr="008E2589" w:rsidRDefault="003057B8" w:rsidP="00671E52">
            <w:pPr>
              <w:spacing w:line="240" w:lineRule="atLeast"/>
              <w:jc w:val="both"/>
            </w:pPr>
            <w:r>
              <w:t>202</w:t>
            </w:r>
            <w:r w:rsidR="00764990">
              <w:t>5</w:t>
            </w:r>
            <w:r>
              <w:t>-</w:t>
            </w:r>
            <w:r w:rsidR="00FA5621">
              <w:t>11</w:t>
            </w:r>
            <w:r>
              <w:t>-</w:t>
            </w:r>
            <w:r w:rsidR="003E184E">
              <w:t>1</w:t>
            </w:r>
            <w:r w:rsidR="00FA5621">
              <w:t>9</w:t>
            </w:r>
            <w:r>
              <w:t>-</w:t>
            </w:r>
            <w:r w:rsidR="00671E52" w:rsidRPr="008E2589">
              <w:t>03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78382" w14:textId="1DE1A94D" w:rsidR="00671E52" w:rsidRPr="008E2589" w:rsidRDefault="00671E52" w:rsidP="00671E52">
            <w:r>
              <w:t>Meeting Administration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CF966" w14:textId="2B447EFF" w:rsidR="00671E52" w:rsidRPr="008E2589" w:rsidRDefault="00671E52" w:rsidP="00671E52">
            <w:pPr>
              <w:tabs>
                <w:tab w:val="left" w:pos="864"/>
                <w:tab w:val="left" w:pos="4320"/>
              </w:tabs>
              <w:spacing w:line="240" w:lineRule="atLeast"/>
              <w:jc w:val="both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8C2D4" w14:textId="6DA13FF0" w:rsidR="00671E52" w:rsidRPr="008E2589" w:rsidRDefault="00910217" w:rsidP="00671E52">
            <w:pPr>
              <w:tabs>
                <w:tab w:val="left" w:pos="864"/>
                <w:tab w:val="left" w:pos="4320"/>
              </w:tabs>
              <w:spacing w:line="240" w:lineRule="atLeast"/>
              <w:jc w:val="both"/>
            </w:pPr>
            <w:r>
              <w:t>1</w:t>
            </w:r>
            <w:r w:rsidR="00994689">
              <w:t>1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713C3" w14:textId="77777777" w:rsidR="00671E52" w:rsidRPr="008E2589" w:rsidRDefault="00671E52" w:rsidP="00671E52">
            <w:pPr>
              <w:tabs>
                <w:tab w:val="left" w:pos="864"/>
                <w:tab w:val="left" w:pos="4320"/>
              </w:tabs>
              <w:spacing w:line="240" w:lineRule="atLeast"/>
              <w:jc w:val="both"/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DE407" w14:textId="45A34DB9" w:rsidR="00671E52" w:rsidRPr="008E2589" w:rsidRDefault="00671E52" w:rsidP="00671E52">
            <w:pPr>
              <w:tabs>
                <w:tab w:val="left" w:pos="864"/>
                <w:tab w:val="left" w:pos="4320"/>
              </w:tabs>
              <w:spacing w:line="240" w:lineRule="atLeast"/>
              <w:jc w:val="both"/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19F41" w14:textId="5A4467EB" w:rsidR="00671E52" w:rsidRPr="00AB75BE" w:rsidRDefault="00FA5621" w:rsidP="00DB39CF">
            <w:pPr>
              <w:pStyle w:val="BodyText"/>
            </w:pPr>
            <w:r w:rsidRPr="00FA5621">
              <w:t>Moved by Larson seconded by Hinrichs, to approve the minutes for the November 10, 2025 Executive Committee meeting.  Motion carried.</w:t>
            </w:r>
          </w:p>
        </w:tc>
      </w:tr>
      <w:tr w:rsidR="002908EF" w:rsidRPr="008E2589" w14:paraId="680A1080" w14:textId="77777777" w:rsidTr="0081139D">
        <w:trPr>
          <w:trHeight w:val="234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68FC8" w14:textId="77777777" w:rsidR="002908EF" w:rsidRPr="008E2589" w:rsidRDefault="002908EF" w:rsidP="002908EF">
            <w:pPr>
              <w:spacing w:line="240" w:lineRule="atLeast"/>
              <w:jc w:val="both"/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6ED49" w14:textId="514D6108" w:rsidR="002908EF" w:rsidRPr="008E2589" w:rsidRDefault="003057B8" w:rsidP="002908EF">
            <w:pPr>
              <w:spacing w:line="240" w:lineRule="atLeast"/>
              <w:jc w:val="both"/>
            </w:pPr>
            <w:r>
              <w:t>202</w:t>
            </w:r>
            <w:r w:rsidR="00764990">
              <w:t>5</w:t>
            </w:r>
            <w:r>
              <w:t>-</w:t>
            </w:r>
            <w:r w:rsidR="00FA5621">
              <w:t>11</w:t>
            </w:r>
            <w:r>
              <w:t>-</w:t>
            </w:r>
            <w:r w:rsidR="003E184E">
              <w:t>1</w:t>
            </w:r>
            <w:r w:rsidR="00FA5621">
              <w:t>9</w:t>
            </w:r>
            <w:r w:rsidR="002908EF" w:rsidRPr="008E2589">
              <w:t>-04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9C64A" w14:textId="7D8C6AD8" w:rsidR="002908EF" w:rsidRPr="008E2589" w:rsidRDefault="00994689" w:rsidP="002908EF">
            <w:pPr>
              <w:tabs>
                <w:tab w:val="left" w:pos="864"/>
                <w:tab w:val="left" w:pos="4320"/>
              </w:tabs>
              <w:spacing w:line="240" w:lineRule="atLeast"/>
              <w:jc w:val="both"/>
            </w:pPr>
            <w:r>
              <w:t>Meeting Administration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8C445" w14:textId="41A9A584" w:rsidR="002908EF" w:rsidRPr="008E2589" w:rsidRDefault="002908EF" w:rsidP="002908EF">
            <w:pPr>
              <w:tabs>
                <w:tab w:val="left" w:pos="864"/>
                <w:tab w:val="left" w:pos="4320"/>
              </w:tabs>
              <w:spacing w:line="240" w:lineRule="atLeast"/>
              <w:jc w:val="both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E7E88" w14:textId="5F73AE3F" w:rsidR="002908EF" w:rsidRPr="008E2589" w:rsidRDefault="00910217" w:rsidP="002908EF">
            <w:pPr>
              <w:tabs>
                <w:tab w:val="left" w:pos="864"/>
                <w:tab w:val="left" w:pos="4320"/>
              </w:tabs>
              <w:spacing w:line="240" w:lineRule="atLeast"/>
              <w:jc w:val="both"/>
            </w:pPr>
            <w:r>
              <w:t>1</w:t>
            </w:r>
            <w:r w:rsidR="00994689">
              <w:t>1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8FDCD" w14:textId="72564094" w:rsidR="002908EF" w:rsidRPr="008E2589" w:rsidRDefault="002908EF" w:rsidP="002908EF">
            <w:pPr>
              <w:tabs>
                <w:tab w:val="left" w:pos="864"/>
                <w:tab w:val="left" w:pos="4320"/>
              </w:tabs>
              <w:spacing w:line="240" w:lineRule="atLeast"/>
              <w:jc w:val="both"/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D6582" w14:textId="77E31C59" w:rsidR="002908EF" w:rsidRPr="008E2589" w:rsidRDefault="002908EF" w:rsidP="002908EF">
            <w:pPr>
              <w:tabs>
                <w:tab w:val="left" w:pos="864"/>
                <w:tab w:val="left" w:pos="4320"/>
              </w:tabs>
              <w:spacing w:line="240" w:lineRule="atLeast"/>
              <w:jc w:val="both"/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C035E" w14:textId="092B395D" w:rsidR="002908EF" w:rsidRPr="00AB75BE" w:rsidRDefault="00FA5621" w:rsidP="00DB39CF">
            <w:pPr>
              <w:pStyle w:val="BodyText"/>
              <w:rPr>
                <w:lang w:val="en-US"/>
              </w:rPr>
            </w:pPr>
            <w:r w:rsidRPr="00FA5621">
              <w:t>Moved by</w:t>
            </w:r>
            <w:r w:rsidRPr="00FA5621">
              <w:rPr>
                <w:lang w:val="en-US"/>
              </w:rPr>
              <w:t xml:space="preserve"> Lundeen </w:t>
            </w:r>
            <w:r w:rsidRPr="00FA5621">
              <w:t>seconded by</w:t>
            </w:r>
            <w:r w:rsidRPr="00FA5621">
              <w:rPr>
                <w:lang w:val="en-US"/>
              </w:rPr>
              <w:t xml:space="preserve"> Larson, </w:t>
            </w:r>
            <w:r w:rsidRPr="00FA5621">
              <w:t xml:space="preserve">to approve the minutes </w:t>
            </w:r>
            <w:r w:rsidRPr="00FA5621">
              <w:rPr>
                <w:lang w:val="en-US"/>
              </w:rPr>
              <w:t>for</w:t>
            </w:r>
            <w:r w:rsidRPr="00FA5621">
              <w:t xml:space="preserve"> the November 10, 2025 Planning Committee </w:t>
            </w:r>
            <w:r w:rsidRPr="00FA5621">
              <w:rPr>
                <w:lang w:val="en-US"/>
              </w:rPr>
              <w:t>meeting.  Motion carried.</w:t>
            </w:r>
          </w:p>
        </w:tc>
      </w:tr>
      <w:tr w:rsidR="00994689" w:rsidRPr="008E2589" w14:paraId="17A7CF6C" w14:textId="77777777" w:rsidTr="0081139D">
        <w:trPr>
          <w:trHeight w:val="521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7F928" w14:textId="77777777" w:rsidR="00994689" w:rsidRPr="008E2589" w:rsidRDefault="00994689" w:rsidP="00994689">
            <w:pPr>
              <w:spacing w:line="240" w:lineRule="atLeast"/>
              <w:jc w:val="both"/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5AA2" w14:textId="74F5126A" w:rsidR="00994689" w:rsidRPr="008E2589" w:rsidRDefault="00994689" w:rsidP="00994689">
            <w:pPr>
              <w:spacing w:line="240" w:lineRule="atLeast"/>
              <w:jc w:val="both"/>
            </w:pPr>
            <w:r>
              <w:t>2025-11-19</w:t>
            </w:r>
            <w:r w:rsidRPr="008E2589">
              <w:t>-05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7D04A" w14:textId="73FF0D45" w:rsidR="00994689" w:rsidRPr="008E2589" w:rsidRDefault="00994689" w:rsidP="00994689">
            <w:r>
              <w:t>Budget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EA61C" w14:textId="5F017C9E" w:rsidR="00994689" w:rsidRPr="008E2589" w:rsidRDefault="00994689" w:rsidP="00994689">
            <w:pPr>
              <w:tabs>
                <w:tab w:val="left" w:pos="864"/>
                <w:tab w:val="left" w:pos="4320"/>
              </w:tabs>
              <w:spacing w:line="240" w:lineRule="atLeast"/>
              <w:jc w:val="both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76A7E" w14:textId="6CE04D3B" w:rsidR="00994689" w:rsidRPr="008E2589" w:rsidRDefault="00994689" w:rsidP="00994689">
            <w:pPr>
              <w:tabs>
                <w:tab w:val="left" w:pos="864"/>
                <w:tab w:val="left" w:pos="4320"/>
              </w:tabs>
              <w:spacing w:line="240" w:lineRule="atLeast"/>
              <w:jc w:val="both"/>
            </w:pPr>
            <w:r>
              <w:t>12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D5A63" w14:textId="77777777" w:rsidR="00994689" w:rsidRPr="008E2589" w:rsidRDefault="00994689" w:rsidP="00994689">
            <w:pPr>
              <w:tabs>
                <w:tab w:val="left" w:pos="864"/>
                <w:tab w:val="left" w:pos="4320"/>
              </w:tabs>
              <w:spacing w:line="240" w:lineRule="atLeast"/>
              <w:jc w:val="both"/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15020" w14:textId="7F432B72" w:rsidR="00994689" w:rsidRPr="008E2589" w:rsidRDefault="00994689" w:rsidP="00994689">
            <w:pPr>
              <w:tabs>
                <w:tab w:val="left" w:pos="864"/>
                <w:tab w:val="left" w:pos="4320"/>
              </w:tabs>
              <w:spacing w:line="240" w:lineRule="atLeast"/>
              <w:jc w:val="both"/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B8C07" w14:textId="3139958E" w:rsidR="00994689" w:rsidRPr="00AB75BE" w:rsidRDefault="00994689" w:rsidP="00994689">
            <w:pPr>
              <w:pStyle w:val="BodyText"/>
              <w:rPr>
                <w:lang w:val="en-US"/>
              </w:rPr>
            </w:pPr>
            <w:r w:rsidRPr="00FA5621">
              <w:t>Moved by</w:t>
            </w:r>
            <w:r w:rsidRPr="00FA5621">
              <w:rPr>
                <w:lang w:val="en-US"/>
              </w:rPr>
              <w:t xml:space="preserve"> Reynolds, </w:t>
            </w:r>
            <w:r w:rsidRPr="00FA5621">
              <w:t>seconded by</w:t>
            </w:r>
            <w:r w:rsidRPr="00FA5621">
              <w:rPr>
                <w:lang w:val="en-US"/>
              </w:rPr>
              <w:t xml:space="preserve"> Bergstrom </w:t>
            </w:r>
            <w:r w:rsidRPr="00FA5621">
              <w:t xml:space="preserve">to </w:t>
            </w:r>
            <w:r w:rsidRPr="00FA5621">
              <w:rPr>
                <w:lang w:val="en-US"/>
              </w:rPr>
              <w:t>accept</w:t>
            </w:r>
            <w:r w:rsidRPr="00FA5621">
              <w:t xml:space="preserve"> the October </w:t>
            </w:r>
            <w:r w:rsidRPr="00FA5621">
              <w:rPr>
                <w:lang w:val="en-US"/>
              </w:rPr>
              <w:t>2025 Financial Report and submit for audit.</w:t>
            </w:r>
            <w:r w:rsidRPr="00FA5621">
              <w:t xml:space="preserve">  </w:t>
            </w:r>
            <w:r w:rsidRPr="00FA5621">
              <w:rPr>
                <w:lang w:val="en-US"/>
              </w:rPr>
              <w:t>Motion carried.</w:t>
            </w:r>
          </w:p>
        </w:tc>
      </w:tr>
      <w:tr w:rsidR="007D5201" w:rsidRPr="008E2589" w14:paraId="5BDBA51A" w14:textId="77777777" w:rsidTr="0081139D">
        <w:trPr>
          <w:trHeight w:val="512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E5631" w14:textId="77777777" w:rsidR="007D5201" w:rsidRPr="008E2589" w:rsidRDefault="007D5201" w:rsidP="007D5201">
            <w:pPr>
              <w:spacing w:line="240" w:lineRule="atLeast"/>
              <w:jc w:val="both"/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D64A0" w14:textId="0E6C73C0" w:rsidR="007D5201" w:rsidRDefault="007D5201" w:rsidP="007D5201">
            <w:pPr>
              <w:spacing w:line="240" w:lineRule="atLeast"/>
              <w:jc w:val="both"/>
            </w:pPr>
            <w:r>
              <w:t>2025-11-19</w:t>
            </w:r>
            <w:r w:rsidRPr="008E2589">
              <w:t>-0</w:t>
            </w:r>
            <w:r>
              <w:t>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A2B42" w14:textId="36C371D2" w:rsidR="007D5201" w:rsidRDefault="007D5201" w:rsidP="007D5201">
            <w:r>
              <w:t>Budget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A7AB5" w14:textId="77777777" w:rsidR="007D5201" w:rsidRPr="008E2589" w:rsidRDefault="007D5201" w:rsidP="007D5201">
            <w:pPr>
              <w:tabs>
                <w:tab w:val="left" w:pos="864"/>
                <w:tab w:val="left" w:pos="4320"/>
              </w:tabs>
              <w:spacing w:line="240" w:lineRule="atLeast"/>
              <w:jc w:val="both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27C26" w14:textId="35FFA577" w:rsidR="007D5201" w:rsidRDefault="007D5201" w:rsidP="007D5201">
            <w:pPr>
              <w:tabs>
                <w:tab w:val="left" w:pos="864"/>
                <w:tab w:val="left" w:pos="4320"/>
              </w:tabs>
              <w:spacing w:line="240" w:lineRule="atLeast"/>
              <w:jc w:val="both"/>
            </w:pPr>
            <w:r>
              <w:t>12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1842A" w14:textId="77777777" w:rsidR="007D5201" w:rsidRPr="008E2589" w:rsidRDefault="007D5201" w:rsidP="007D5201">
            <w:pPr>
              <w:tabs>
                <w:tab w:val="left" w:pos="864"/>
                <w:tab w:val="left" w:pos="4320"/>
              </w:tabs>
              <w:spacing w:line="240" w:lineRule="atLeast"/>
              <w:jc w:val="both"/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8083E" w14:textId="77777777" w:rsidR="007D5201" w:rsidRPr="008E2589" w:rsidRDefault="007D5201" w:rsidP="007D5201">
            <w:pPr>
              <w:tabs>
                <w:tab w:val="left" w:pos="864"/>
                <w:tab w:val="left" w:pos="4320"/>
              </w:tabs>
              <w:spacing w:line="240" w:lineRule="atLeast"/>
              <w:jc w:val="both"/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0E2DB" w14:textId="01BC55F0" w:rsidR="007D5201" w:rsidRPr="00AB75BE" w:rsidRDefault="007D5201" w:rsidP="007D5201">
            <w:pPr>
              <w:pStyle w:val="BodyText"/>
            </w:pPr>
            <w:r w:rsidRPr="00FA5621">
              <w:rPr>
                <w:lang w:val="en-US"/>
              </w:rPr>
              <w:t>M</w:t>
            </w:r>
            <w:r w:rsidRPr="00FA5621">
              <w:t>oved</w:t>
            </w:r>
            <w:r w:rsidRPr="00FA5621">
              <w:rPr>
                <w:lang w:val="en-US"/>
              </w:rPr>
              <w:t xml:space="preserve"> </w:t>
            </w:r>
            <w:r w:rsidRPr="00FA5621">
              <w:t>by</w:t>
            </w:r>
            <w:r w:rsidRPr="00FA5621">
              <w:rPr>
                <w:lang w:val="en-US"/>
              </w:rPr>
              <w:t xml:space="preserve"> Bilka, </w:t>
            </w:r>
            <w:r w:rsidRPr="00FA5621">
              <w:t xml:space="preserve">seconded by Ryan to approve the </w:t>
            </w:r>
            <w:r w:rsidRPr="00FA5621">
              <w:rPr>
                <w:lang w:val="en-US"/>
              </w:rPr>
              <w:t>Visa and attorney bills</w:t>
            </w:r>
            <w:r w:rsidRPr="00FA5621">
              <w:t>. Motion carried.</w:t>
            </w:r>
          </w:p>
        </w:tc>
      </w:tr>
      <w:tr w:rsidR="007D5201" w:rsidRPr="008E2589" w14:paraId="3EBFDF45" w14:textId="77777777" w:rsidTr="0081139D">
        <w:trPr>
          <w:trHeight w:val="512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444C4" w14:textId="77777777" w:rsidR="007D5201" w:rsidRPr="008E2589" w:rsidRDefault="007D5201" w:rsidP="007D5201">
            <w:pPr>
              <w:spacing w:line="240" w:lineRule="atLeast"/>
              <w:jc w:val="both"/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27152" w14:textId="77777777" w:rsidR="007D5201" w:rsidRDefault="007D5201" w:rsidP="007D5201">
            <w:pPr>
              <w:spacing w:line="240" w:lineRule="atLeast"/>
              <w:jc w:val="both"/>
            </w:pPr>
            <w:r>
              <w:t>2025-11-19-07</w:t>
            </w:r>
          </w:p>
          <w:p w14:paraId="7E6EB691" w14:textId="64CDCD1A" w:rsidR="007D5201" w:rsidRDefault="007D5201" w:rsidP="007D5201">
            <w:pPr>
              <w:spacing w:line="240" w:lineRule="atLeast"/>
              <w:jc w:val="both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ECEAF" w14:textId="2DCCBDF1" w:rsidR="007D5201" w:rsidRDefault="007D5201" w:rsidP="007D5201">
            <w:r w:rsidRPr="007E1CB5">
              <w:t>District Plan &amp; Programs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C1312" w14:textId="77777777" w:rsidR="007D5201" w:rsidRPr="008E2589" w:rsidRDefault="007D5201" w:rsidP="007D5201">
            <w:pPr>
              <w:tabs>
                <w:tab w:val="left" w:pos="864"/>
                <w:tab w:val="left" w:pos="4320"/>
              </w:tabs>
              <w:spacing w:line="240" w:lineRule="atLeast"/>
              <w:jc w:val="both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49159" w14:textId="79B55F4E" w:rsidR="007D5201" w:rsidRDefault="007D5201" w:rsidP="007D5201">
            <w:pPr>
              <w:tabs>
                <w:tab w:val="left" w:pos="864"/>
                <w:tab w:val="left" w:pos="4320"/>
              </w:tabs>
              <w:spacing w:line="240" w:lineRule="atLeast"/>
              <w:jc w:val="both"/>
            </w:pPr>
            <w:r>
              <w:t>12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8EE2E" w14:textId="77777777" w:rsidR="007D5201" w:rsidRPr="008E2589" w:rsidRDefault="007D5201" w:rsidP="007D5201">
            <w:pPr>
              <w:tabs>
                <w:tab w:val="left" w:pos="864"/>
                <w:tab w:val="left" w:pos="4320"/>
              </w:tabs>
              <w:spacing w:line="240" w:lineRule="atLeast"/>
              <w:jc w:val="both"/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63574" w14:textId="77777777" w:rsidR="007D5201" w:rsidRPr="008E2589" w:rsidRDefault="007D5201" w:rsidP="007D5201">
            <w:pPr>
              <w:tabs>
                <w:tab w:val="left" w:pos="864"/>
                <w:tab w:val="left" w:pos="4320"/>
              </w:tabs>
              <w:spacing w:line="240" w:lineRule="atLeast"/>
              <w:jc w:val="both"/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D5559" w14:textId="37A64BF2" w:rsidR="007D5201" w:rsidRPr="00AB75BE" w:rsidRDefault="007D5201" w:rsidP="007D5201">
            <w:pPr>
              <w:pStyle w:val="BodyText"/>
            </w:pPr>
            <w:r w:rsidRPr="00FA5621">
              <w:t>Moved by Hinrichs, seconded by Larson to approve two groundwater transfer requests applications for Harold Smith and C.O. and S. Inc. Motion carried.</w:t>
            </w:r>
          </w:p>
        </w:tc>
      </w:tr>
      <w:tr w:rsidR="007D5201" w:rsidRPr="008E2589" w14:paraId="6A714C6D" w14:textId="77777777" w:rsidTr="0081139D">
        <w:trPr>
          <w:trHeight w:val="512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52CC9" w14:textId="77777777" w:rsidR="007D5201" w:rsidRPr="008E2589" w:rsidRDefault="007D5201" w:rsidP="007D5201">
            <w:pPr>
              <w:spacing w:line="240" w:lineRule="atLeast"/>
              <w:jc w:val="both"/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4093E" w14:textId="7109A4EB" w:rsidR="007D5201" w:rsidRDefault="007D5201" w:rsidP="007D5201">
            <w:pPr>
              <w:spacing w:line="240" w:lineRule="atLeast"/>
              <w:jc w:val="both"/>
            </w:pPr>
            <w:r>
              <w:t>2025-11-19-08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34A6B" w14:textId="7958C055" w:rsidR="007D5201" w:rsidRDefault="007D5201" w:rsidP="007D5201">
            <w:r>
              <w:t>Meeting Administration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ABBDE" w14:textId="77777777" w:rsidR="007D5201" w:rsidRPr="008E2589" w:rsidRDefault="007D5201" w:rsidP="007D5201">
            <w:pPr>
              <w:tabs>
                <w:tab w:val="left" w:pos="864"/>
                <w:tab w:val="left" w:pos="4320"/>
              </w:tabs>
              <w:spacing w:line="240" w:lineRule="atLeast"/>
              <w:jc w:val="both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61B0C" w14:textId="7152FE8E" w:rsidR="007D5201" w:rsidRDefault="007D5201" w:rsidP="007D5201">
            <w:pPr>
              <w:tabs>
                <w:tab w:val="left" w:pos="864"/>
                <w:tab w:val="left" w:pos="4320"/>
              </w:tabs>
              <w:spacing w:line="240" w:lineRule="atLeast"/>
              <w:jc w:val="both"/>
            </w:pPr>
            <w:r>
              <w:t>12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8EAD" w14:textId="77777777" w:rsidR="007D5201" w:rsidRPr="008E2589" w:rsidRDefault="007D5201" w:rsidP="007D5201">
            <w:pPr>
              <w:tabs>
                <w:tab w:val="left" w:pos="864"/>
                <w:tab w:val="left" w:pos="4320"/>
              </w:tabs>
              <w:spacing w:line="240" w:lineRule="atLeast"/>
              <w:jc w:val="both"/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64B4E" w14:textId="77777777" w:rsidR="007D5201" w:rsidRPr="008E2589" w:rsidRDefault="007D5201" w:rsidP="007D5201">
            <w:pPr>
              <w:tabs>
                <w:tab w:val="left" w:pos="864"/>
                <w:tab w:val="left" w:pos="4320"/>
              </w:tabs>
              <w:spacing w:line="240" w:lineRule="atLeast"/>
              <w:jc w:val="both"/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3BB9D" w14:textId="5A0973A4" w:rsidR="007D5201" w:rsidRPr="00AB75BE" w:rsidRDefault="007D5201" w:rsidP="007D5201">
            <w:pPr>
              <w:pStyle w:val="BodyText"/>
            </w:pPr>
            <w:r w:rsidRPr="00FA5621">
              <w:t>Moved by Bilka, seconded by Grimes to approve</w:t>
            </w:r>
            <w:r w:rsidRPr="00FA5621">
              <w:rPr>
                <w:bCs/>
              </w:rPr>
              <w:t xml:space="preserve"> Andrew Stade to fill the vacancy in Subdistrict #6. </w:t>
            </w:r>
            <w:r w:rsidRPr="00FA5621">
              <w:t xml:space="preserve"> Motion carried.</w:t>
            </w:r>
          </w:p>
        </w:tc>
      </w:tr>
      <w:tr w:rsidR="007D5201" w:rsidRPr="008E2589" w14:paraId="3400972F" w14:textId="77777777" w:rsidTr="0081139D">
        <w:trPr>
          <w:trHeight w:val="512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DDC00" w14:textId="77777777" w:rsidR="007D5201" w:rsidRPr="008E2589" w:rsidRDefault="007D5201" w:rsidP="007D5201">
            <w:pPr>
              <w:spacing w:line="240" w:lineRule="atLeast"/>
              <w:jc w:val="both"/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D9CC7" w14:textId="3B2BA0AF" w:rsidR="007D5201" w:rsidRDefault="007D5201" w:rsidP="007D5201">
            <w:pPr>
              <w:spacing w:line="240" w:lineRule="atLeast"/>
              <w:jc w:val="both"/>
            </w:pPr>
            <w:r>
              <w:t>2025-11-19-09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461A6" w14:textId="5BE26729" w:rsidR="007D5201" w:rsidRDefault="007D5201" w:rsidP="007D5201">
            <w:r>
              <w:t>Meeting Administration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2F199" w14:textId="77777777" w:rsidR="007D5201" w:rsidRPr="008E2589" w:rsidRDefault="007D5201" w:rsidP="007D5201">
            <w:pPr>
              <w:tabs>
                <w:tab w:val="left" w:pos="864"/>
                <w:tab w:val="left" w:pos="4320"/>
              </w:tabs>
              <w:spacing w:line="240" w:lineRule="atLeast"/>
              <w:jc w:val="both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B61AF" w14:textId="4A29A622" w:rsidR="007D5201" w:rsidRDefault="007D5201" w:rsidP="007D5201">
            <w:pPr>
              <w:tabs>
                <w:tab w:val="left" w:pos="864"/>
                <w:tab w:val="left" w:pos="4320"/>
              </w:tabs>
              <w:spacing w:line="240" w:lineRule="atLeast"/>
              <w:jc w:val="both"/>
            </w:pPr>
            <w:r>
              <w:t>12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F4E05" w14:textId="77777777" w:rsidR="007D5201" w:rsidRPr="008E2589" w:rsidRDefault="007D5201" w:rsidP="007D5201">
            <w:pPr>
              <w:tabs>
                <w:tab w:val="left" w:pos="864"/>
                <w:tab w:val="left" w:pos="4320"/>
              </w:tabs>
              <w:spacing w:line="240" w:lineRule="atLeast"/>
              <w:jc w:val="both"/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0C851" w14:textId="77777777" w:rsidR="007D5201" w:rsidRPr="008E2589" w:rsidRDefault="007D5201" w:rsidP="007D5201">
            <w:pPr>
              <w:tabs>
                <w:tab w:val="left" w:pos="864"/>
                <w:tab w:val="left" w:pos="4320"/>
              </w:tabs>
              <w:spacing w:line="240" w:lineRule="atLeast"/>
              <w:jc w:val="both"/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1B598" w14:textId="16FF4512" w:rsidR="007D5201" w:rsidRPr="00AB75BE" w:rsidRDefault="007D5201" w:rsidP="007D5201">
            <w:pPr>
              <w:pStyle w:val="BodyText"/>
            </w:pPr>
            <w:r w:rsidRPr="00FA5621">
              <w:t>Moved by Reynolds, seconded by Grimes to approve the amended NARD retirement plan resolution for approval. Motion carried.</w:t>
            </w:r>
          </w:p>
        </w:tc>
      </w:tr>
      <w:tr w:rsidR="007D5201" w:rsidRPr="008E2589" w14:paraId="35296B11" w14:textId="77777777" w:rsidTr="0081139D">
        <w:trPr>
          <w:trHeight w:val="512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4AF6F" w14:textId="77777777" w:rsidR="007D5201" w:rsidRPr="008E2589" w:rsidRDefault="007D5201" w:rsidP="007D5201">
            <w:pPr>
              <w:spacing w:line="240" w:lineRule="atLeast"/>
              <w:jc w:val="both"/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AE221" w14:textId="4708EDED" w:rsidR="007D5201" w:rsidRDefault="007D5201" w:rsidP="007D5201">
            <w:pPr>
              <w:spacing w:line="240" w:lineRule="atLeast"/>
              <w:jc w:val="both"/>
            </w:pPr>
            <w:r>
              <w:t>2025-11-19-10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1FDA7" w14:textId="1C293538" w:rsidR="007D5201" w:rsidRDefault="00E36D49" w:rsidP="007D5201">
            <w:r>
              <w:t>Meeting Administration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CDE90" w14:textId="77777777" w:rsidR="007D5201" w:rsidRPr="008E2589" w:rsidRDefault="007D5201" w:rsidP="007D5201">
            <w:pPr>
              <w:tabs>
                <w:tab w:val="left" w:pos="864"/>
                <w:tab w:val="left" w:pos="4320"/>
              </w:tabs>
              <w:spacing w:line="240" w:lineRule="atLeast"/>
              <w:jc w:val="both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30D8F" w14:textId="6F9DFFC5" w:rsidR="007D5201" w:rsidRDefault="007D5201" w:rsidP="007D5201">
            <w:pPr>
              <w:tabs>
                <w:tab w:val="left" w:pos="864"/>
                <w:tab w:val="left" w:pos="4320"/>
              </w:tabs>
              <w:spacing w:line="240" w:lineRule="atLeast"/>
              <w:jc w:val="both"/>
            </w:pPr>
            <w:r>
              <w:t>12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BF938" w14:textId="77777777" w:rsidR="007D5201" w:rsidRPr="008E2589" w:rsidRDefault="007D5201" w:rsidP="007D5201">
            <w:pPr>
              <w:tabs>
                <w:tab w:val="left" w:pos="864"/>
                <w:tab w:val="left" w:pos="4320"/>
              </w:tabs>
              <w:spacing w:line="240" w:lineRule="atLeast"/>
              <w:jc w:val="both"/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4C41F" w14:textId="77777777" w:rsidR="007D5201" w:rsidRPr="008E2589" w:rsidRDefault="007D5201" w:rsidP="007D5201">
            <w:pPr>
              <w:tabs>
                <w:tab w:val="left" w:pos="864"/>
                <w:tab w:val="left" w:pos="4320"/>
              </w:tabs>
              <w:spacing w:line="240" w:lineRule="atLeast"/>
              <w:jc w:val="both"/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48684" w14:textId="3C07EC41" w:rsidR="007D5201" w:rsidRPr="00AB75BE" w:rsidRDefault="007D5201" w:rsidP="007D5201">
            <w:pPr>
              <w:pStyle w:val="BodyText"/>
            </w:pPr>
            <w:r w:rsidRPr="00FA5621">
              <w:t xml:space="preserve">Moved by Hinrichs, seconded by Larson to approve the recommendation of the </w:t>
            </w:r>
            <w:r w:rsidRPr="00FA5621">
              <w:lastRenderedPageBreak/>
              <w:t>300 ft setback for domestic wells. Motion carried.</w:t>
            </w:r>
          </w:p>
        </w:tc>
      </w:tr>
      <w:tr w:rsidR="007D5201" w:rsidRPr="008E2589" w14:paraId="26C33041" w14:textId="77777777" w:rsidTr="003324E5">
        <w:trPr>
          <w:trHeight w:val="107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D4159" w14:textId="77777777" w:rsidR="007D5201" w:rsidRPr="008E2589" w:rsidRDefault="007D5201" w:rsidP="007D5201">
            <w:pPr>
              <w:spacing w:line="240" w:lineRule="atLeast"/>
              <w:jc w:val="both"/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0A276" w14:textId="521D09AE" w:rsidR="007D5201" w:rsidRDefault="007D5201" w:rsidP="007D5201">
            <w:pPr>
              <w:spacing w:line="240" w:lineRule="atLeast"/>
              <w:jc w:val="both"/>
            </w:pPr>
            <w:r>
              <w:t>2025-11-19-11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56C60" w14:textId="17210F8E" w:rsidR="007D5201" w:rsidRDefault="007D5201" w:rsidP="007D5201">
            <w:r w:rsidRPr="007E1CB5">
              <w:t>District Plan &amp; Programs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B5ABD" w14:textId="77777777" w:rsidR="007D5201" w:rsidRPr="008E2589" w:rsidRDefault="007D5201" w:rsidP="007D5201">
            <w:pPr>
              <w:tabs>
                <w:tab w:val="left" w:pos="864"/>
                <w:tab w:val="left" w:pos="4320"/>
              </w:tabs>
              <w:spacing w:line="240" w:lineRule="atLeast"/>
              <w:jc w:val="both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09E2" w14:textId="524643C4" w:rsidR="007D5201" w:rsidRDefault="007D5201" w:rsidP="007D5201">
            <w:pPr>
              <w:tabs>
                <w:tab w:val="left" w:pos="864"/>
                <w:tab w:val="left" w:pos="4320"/>
              </w:tabs>
              <w:spacing w:line="240" w:lineRule="atLeast"/>
              <w:jc w:val="both"/>
            </w:pPr>
            <w:r>
              <w:t>12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8FB72" w14:textId="77777777" w:rsidR="007D5201" w:rsidRPr="008E2589" w:rsidRDefault="007D5201" w:rsidP="007D5201">
            <w:pPr>
              <w:tabs>
                <w:tab w:val="left" w:pos="864"/>
                <w:tab w:val="left" w:pos="4320"/>
              </w:tabs>
              <w:spacing w:line="240" w:lineRule="atLeast"/>
              <w:jc w:val="both"/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2FDD0" w14:textId="77777777" w:rsidR="007D5201" w:rsidRPr="008E2589" w:rsidRDefault="007D5201" w:rsidP="007D5201">
            <w:pPr>
              <w:tabs>
                <w:tab w:val="left" w:pos="864"/>
                <w:tab w:val="left" w:pos="4320"/>
              </w:tabs>
              <w:spacing w:line="240" w:lineRule="atLeast"/>
              <w:jc w:val="both"/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02611" w14:textId="77777777" w:rsidR="007D5201" w:rsidRPr="003324E5" w:rsidRDefault="007D5201" w:rsidP="007D5201">
            <w:pPr>
              <w:pStyle w:val="BodyText"/>
            </w:pPr>
            <w:r w:rsidRPr="00FA5621">
              <w:t xml:space="preserve">Moved by Bilka, seconded by Grams, to approve the stream gage cameras </w:t>
            </w:r>
          </w:p>
          <w:p w14:paraId="0B8FCD49" w14:textId="05109A24" w:rsidR="007D5201" w:rsidRPr="003324E5" w:rsidRDefault="007D5201" w:rsidP="007D5201">
            <w:pPr>
              <w:pStyle w:val="BodyText"/>
            </w:pPr>
            <w:r w:rsidRPr="00FA5621">
              <w:t>maintenance agreement with NDWEE.  Motion carried.</w:t>
            </w:r>
          </w:p>
        </w:tc>
      </w:tr>
      <w:tr w:rsidR="007D5201" w:rsidRPr="008E2589" w14:paraId="3CC47BA5" w14:textId="77777777" w:rsidTr="003324E5">
        <w:trPr>
          <w:trHeight w:val="125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EF313" w14:textId="77777777" w:rsidR="007D5201" w:rsidRPr="008E2589" w:rsidRDefault="007D5201" w:rsidP="007D5201">
            <w:pPr>
              <w:spacing w:line="240" w:lineRule="atLeast"/>
              <w:jc w:val="both"/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FE1FE" w14:textId="4957F9F2" w:rsidR="007D5201" w:rsidRDefault="007D5201" w:rsidP="007D5201">
            <w:pPr>
              <w:spacing w:line="240" w:lineRule="atLeast"/>
              <w:jc w:val="both"/>
            </w:pPr>
            <w:r>
              <w:t>2025-11-19-12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D88B1" w14:textId="1465D837" w:rsidR="007D5201" w:rsidRDefault="007D5201" w:rsidP="007D5201">
            <w:r w:rsidRPr="007E1CB5">
              <w:t>District Plan &amp; Programs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1C9B6" w14:textId="77777777" w:rsidR="007D5201" w:rsidRPr="008E2589" w:rsidRDefault="007D5201" w:rsidP="007D5201">
            <w:pPr>
              <w:tabs>
                <w:tab w:val="left" w:pos="864"/>
                <w:tab w:val="left" w:pos="4320"/>
              </w:tabs>
              <w:spacing w:line="240" w:lineRule="atLeast"/>
              <w:jc w:val="both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43C09" w14:textId="3209F85A" w:rsidR="007D5201" w:rsidRDefault="007D5201" w:rsidP="007D5201">
            <w:pPr>
              <w:tabs>
                <w:tab w:val="left" w:pos="864"/>
                <w:tab w:val="left" w:pos="4320"/>
              </w:tabs>
              <w:spacing w:line="240" w:lineRule="atLeast"/>
              <w:jc w:val="both"/>
            </w:pPr>
            <w:r>
              <w:t>12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FF4EB" w14:textId="77777777" w:rsidR="007D5201" w:rsidRPr="008E2589" w:rsidRDefault="007D5201" w:rsidP="007D5201">
            <w:pPr>
              <w:tabs>
                <w:tab w:val="left" w:pos="864"/>
                <w:tab w:val="left" w:pos="4320"/>
              </w:tabs>
              <w:spacing w:line="240" w:lineRule="atLeast"/>
              <w:jc w:val="both"/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3B86E" w14:textId="77777777" w:rsidR="007D5201" w:rsidRPr="008E2589" w:rsidRDefault="007D5201" w:rsidP="007D5201">
            <w:pPr>
              <w:tabs>
                <w:tab w:val="left" w:pos="864"/>
                <w:tab w:val="left" w:pos="4320"/>
              </w:tabs>
              <w:spacing w:line="240" w:lineRule="atLeast"/>
              <w:jc w:val="both"/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744BA" w14:textId="173DD809" w:rsidR="007D5201" w:rsidRPr="003324E5" w:rsidRDefault="007D5201" w:rsidP="007D5201">
            <w:pPr>
              <w:pStyle w:val="BodyText"/>
              <w:rPr>
                <w:lang w:val="en-US"/>
              </w:rPr>
            </w:pPr>
            <w:r w:rsidRPr="003324E5">
              <w:rPr>
                <w:lang w:val="en-US"/>
              </w:rPr>
              <w:t>Moved by Bilka, seconded by Hinrichs, to approve the one-year agreement with LRNRD for operation of TBNRD’s existing augmentation well as revised.  Motion carried.</w:t>
            </w:r>
          </w:p>
        </w:tc>
      </w:tr>
    </w:tbl>
    <w:p w14:paraId="6AA8E0DF" w14:textId="77777777" w:rsidR="00B00512" w:rsidRDefault="00B00512">
      <w:r>
        <w:br w:type="page"/>
      </w:r>
    </w:p>
    <w:bookmarkEnd w:id="0"/>
    <w:bookmarkEnd w:id="1"/>
    <w:bookmarkEnd w:id="2"/>
    <w:bookmarkEnd w:id="3"/>
    <w:bookmarkEnd w:id="30"/>
    <w:p w14:paraId="61FE3F00" w14:textId="4C4D04B5" w:rsidR="00721EA2" w:rsidRPr="008E2589" w:rsidRDefault="00721EA2" w:rsidP="0030397F"/>
    <w:sectPr w:rsidR="00721EA2" w:rsidRPr="008E2589" w:rsidSect="00B00512">
      <w:headerReference w:type="even" r:id="rId11"/>
      <w:footerReference w:type="even" r:id="rId12"/>
      <w:footerReference w:type="default" r:id="rId13"/>
      <w:pgSz w:w="12240" w:h="15840" w:code="1"/>
      <w:pgMar w:top="1080" w:right="1440" w:bottom="1080" w:left="1440" w:header="706" w:footer="706" w:gutter="0"/>
      <w:pgNumType w:start="3094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41233" w14:textId="77777777" w:rsidR="00C31250" w:rsidRDefault="00C31250">
      <w:r>
        <w:separator/>
      </w:r>
    </w:p>
  </w:endnote>
  <w:endnote w:type="continuationSeparator" w:id="0">
    <w:p w14:paraId="08FE5584" w14:textId="77777777" w:rsidR="00C31250" w:rsidRDefault="00C31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Schoolbook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2159C" w14:textId="77777777" w:rsidR="00094503" w:rsidRDefault="0009450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1774</w:t>
    </w:r>
    <w:r>
      <w:rPr>
        <w:rStyle w:val="PageNumber"/>
      </w:rPr>
      <w:fldChar w:fldCharType="end"/>
    </w:r>
  </w:p>
  <w:p w14:paraId="37F3DB36" w14:textId="77777777" w:rsidR="00094503" w:rsidRDefault="00094503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EF62A" w14:textId="77777777" w:rsidR="00094503" w:rsidRPr="004678C4" w:rsidRDefault="00094503" w:rsidP="004678C4">
    <w:pPr>
      <w:pStyle w:val="Footer"/>
      <w:framePr w:w="522" w:h="213" w:hRule="exact" w:wrap="around" w:vAnchor="text" w:hAnchor="margin" w:xAlign="center" w:y="5"/>
      <w:rPr>
        <w:rStyle w:val="PageNumber"/>
      </w:rPr>
    </w:pPr>
    <w:r w:rsidRPr="004678C4">
      <w:rPr>
        <w:rStyle w:val="PageNumber"/>
      </w:rPr>
      <w:fldChar w:fldCharType="begin"/>
    </w:r>
    <w:r w:rsidRPr="004678C4">
      <w:rPr>
        <w:rStyle w:val="PageNumber"/>
      </w:rPr>
      <w:instrText xml:space="preserve">PAGE  </w:instrText>
    </w:r>
    <w:r w:rsidRPr="004678C4">
      <w:rPr>
        <w:rStyle w:val="PageNumber"/>
      </w:rPr>
      <w:fldChar w:fldCharType="separate"/>
    </w:r>
    <w:r>
      <w:rPr>
        <w:rStyle w:val="PageNumber"/>
        <w:noProof/>
      </w:rPr>
      <w:t>2825</w:t>
    </w:r>
    <w:r w:rsidRPr="004678C4">
      <w:rPr>
        <w:rStyle w:val="PageNumber"/>
      </w:rPr>
      <w:fldChar w:fldCharType="end"/>
    </w:r>
  </w:p>
  <w:p w14:paraId="75369C58" w14:textId="77777777" w:rsidR="00094503" w:rsidRDefault="00094503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F371E" w14:textId="77777777" w:rsidR="00C31250" w:rsidRDefault="00C31250">
      <w:r>
        <w:separator/>
      </w:r>
    </w:p>
  </w:footnote>
  <w:footnote w:type="continuationSeparator" w:id="0">
    <w:p w14:paraId="0FEFC393" w14:textId="77777777" w:rsidR="00C31250" w:rsidRDefault="00C312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3619A" w14:textId="77777777" w:rsidR="00094503" w:rsidRDefault="00094503">
    <w:pPr>
      <w:pStyle w:val="Header"/>
    </w:pPr>
    <w:r>
      <w:tab/>
    </w:r>
  </w:p>
</w:hdr>
</file>

<file path=word/intelligence.xml><?xml version="1.0" encoding="utf-8"?>
<int:Intelligence xmlns:int="http://schemas.microsoft.com/office/intelligence/2019/intelligence">
  <int:IntelligenceSettings/>
  <int:Manifest>
    <int:WordHash hashCode="LW7fVxx42Is48U" id="6k4zU34q"/>
    <int:WordHash hashCode="JP5hT48AoRSsSb" id="swg18LV2"/>
    <int:WordHash hashCode="hfKuokTaviSwe7" id="5lnTMXnb"/>
    <int:WordHash hashCode="0w9bF0xnvr3GDA" id="HYV9RbBc"/>
    <int:ParagraphRange paragraphId="1414109819" textId="713801520" start="49" length="16" invalidationStart="49" invalidationLength="16" id="NnK8Fjvq"/>
    <int:ParagraphRange paragraphId="594849034" textId="103688735" start="49" length="14" invalidationStart="49" invalidationLength="14" id="1DOz9ukg"/>
    <int:ParagraphRange paragraphId="88887831" textId="1179790569" start="48" length="16" invalidationStart="48" invalidationLength="16" id="Kq20HcXu"/>
    <int:ParagraphRange paragraphId="267150119" textId="782112286" start="35" length="35" invalidationStart="35" invalidationLength="35" id="20A4gHDR"/>
    <int:ParagraphRange paragraphId="1944717309" textId="2073676603" start="27" length="44" invalidationStart="27" invalidationLength="44" id="c1GswDq7"/>
    <int:ParagraphRange paragraphId="1514375454" textId="1985762118" start="52" length="3" invalidationStart="52" invalidationLength="3" id="wwSkxvjZ"/>
    <int:ParagraphRange paragraphId="1812536316" textId="495717353" start="47" length="17" invalidationStart="47" invalidationLength="17" id="I5Jhdexj"/>
    <int:ParagraphRange paragraphId="170747840" textId="640646458" start="41" length="26" invalidationStart="41" invalidationLength="26" id="Tg5xQdN4"/>
    <int:ParagraphRange paragraphId="127847453" textId="1147754543" start="42" length="26" invalidationStart="42" invalidationLength="26" id="Cn0V6PLw"/>
    <int:ParagraphRange paragraphId="939371269" textId="669860237" start="49" length="17" invalidationStart="49" invalidationLength="17" id="5490ojB3"/>
    <int:ParagraphRange paragraphId="315114969" textId="1716026814" start="31" length="41" invalidationStart="31" invalidationLength="41" id="J4mYyRqF"/>
    <int:ParagraphRange paragraphId="1981477712" textId="1642250077" start="18" length="6" invalidationStart="18" invalidationLength="6" id="DCov4acI"/>
    <int:ParagraphRange paragraphId="1318723414" textId="1374178698" start="21" length="6" invalidationStart="21" invalidationLength="6" id="MLSu19ck"/>
    <int:ParagraphRange paragraphId="1661795310" textId="1870290469" start="22" length="6" invalidationStart="22" invalidationLength="6" id="Pq5gvdtq"/>
    <int:ParagraphRange paragraphId="363981499" textId="546408618" start="25" length="7" invalidationStart="25" invalidationLength="7" id="5vL56Hi5"/>
    <int:WordHash hashCode="3rfxZAn8cUhbf9" id="xwlLCWLz"/>
    <int:WordHash hashCode="jEXVM4XK9d+kbf" id="we+8kKxc"/>
    <int:WordHash hashCode="Zyk5foGeSQ+6HH" id="NrdpYDL9"/>
    <int:WordHash hashCode="biDSsgPPvG2yGX" id="Jg9/qhrd"/>
    <int:WordHash hashCode="RoHRJMxsS3O6q/" id="19h5IBMv"/>
    <int:WordHash hashCode="YVhDh5gH3A4wk5" id="HSlooVNo"/>
  </int:Manifest>
  <int:Observations>
    <int:Content id="6k4zU34q">
      <int:Rejection type="LegacyProofing"/>
    </int:Content>
    <int:Content id="swg18LV2">
      <int:Rejection type="LegacyProofing"/>
    </int:Content>
    <int:Content id="5lnTMXnb">
      <int:Rejection type="LegacyProofing"/>
    </int:Content>
    <int:Content id="HYV9RbBc">
      <int:Rejection type="LegacyProofing"/>
    </int:Content>
    <int:Content id="NnK8Fjvq">
      <int:Rejection type="LegacyProofing"/>
    </int:Content>
    <int:Content id="1DOz9ukg">
      <int:Rejection type="LegacyProofing"/>
    </int:Content>
    <int:Content id="Kq20HcXu">
      <int:Rejection type="LegacyProofing"/>
    </int:Content>
    <int:Content id="20A4gHDR">
      <int:Rejection type="LegacyProofing"/>
    </int:Content>
    <int:Content id="c1GswDq7">
      <int:Rejection type="LegacyProofing"/>
    </int:Content>
    <int:Content id="wwSkxvjZ">
      <int:Rejection type="LegacyProofing"/>
    </int:Content>
    <int:Content id="I5Jhdexj">
      <int:Rejection type="LegacyProofing"/>
    </int:Content>
    <int:Content id="Tg5xQdN4">
      <int:Rejection type="LegacyProofing"/>
    </int:Content>
    <int:Content id="Cn0V6PLw">
      <int:Rejection type="LegacyProofing"/>
    </int:Content>
    <int:Content id="5490ojB3">
      <int:Rejection type="LegacyProofing"/>
    </int:Content>
    <int:Content id="J4mYyRqF">
      <int:Rejection type="LegacyProofing"/>
    </int:Content>
    <int:Content id="DCov4acI">
      <int:Rejection type="LegacyProofing"/>
    </int:Content>
    <int:Content id="MLSu19ck">
      <int:Rejection type="LegacyProofing"/>
    </int:Content>
    <int:Content id="Pq5gvdtq">
      <int:Rejection type="LegacyProofing"/>
    </int:Content>
    <int:Content id="5vL56Hi5">
      <int:Rejection type="LegacyProofing"/>
    </int:Content>
    <int:Content id="xwlLCWLz">
      <int:Rejection type="AugLoop_Acronyms_AcronymsCritique"/>
    </int:Content>
    <int:Content id="we+8kKxc">
      <int:Rejection type="AugLoop_Acronyms_AcronymsCritique"/>
    </int:Content>
    <int:Content id="NrdpYDL9">
      <int:Rejection type="AugLoop_Text_Critique"/>
    </int:Content>
    <int:Content id="Jg9/qhrd">
      <int:Rejection type="AugLoop_Text_Critique"/>
    </int:Content>
    <int:Content id="19h5IBMv">
      <int:Rejection type="AugLoop_Text_Critique"/>
    </int:Content>
    <int:Content id="HSlooVNo">
      <int:Rejection type="AugLoop_Text_Critique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81E51A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7B1D1F"/>
    <w:multiLevelType w:val="hybridMultilevel"/>
    <w:tmpl w:val="ED128EA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0267C"/>
    <w:multiLevelType w:val="hybridMultilevel"/>
    <w:tmpl w:val="4232C4A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5E0E7D"/>
    <w:multiLevelType w:val="hybridMultilevel"/>
    <w:tmpl w:val="0FAA67E8"/>
    <w:lvl w:ilvl="0" w:tplc="239EB3A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8BF4850"/>
    <w:multiLevelType w:val="hybridMultilevel"/>
    <w:tmpl w:val="D580346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9536174"/>
    <w:multiLevelType w:val="hybridMultilevel"/>
    <w:tmpl w:val="93FCCB6A"/>
    <w:lvl w:ilvl="0" w:tplc="506488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AC4875"/>
    <w:multiLevelType w:val="hybridMultilevel"/>
    <w:tmpl w:val="06FE95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2D0F3F"/>
    <w:multiLevelType w:val="hybridMultilevel"/>
    <w:tmpl w:val="1B8630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7F1EFD"/>
    <w:multiLevelType w:val="multilevel"/>
    <w:tmpl w:val="8FF059EC"/>
    <w:styleLink w:val="Style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0A766C"/>
    <w:multiLevelType w:val="hybridMultilevel"/>
    <w:tmpl w:val="B99C4A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C180591"/>
    <w:multiLevelType w:val="hybridMultilevel"/>
    <w:tmpl w:val="657246B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F5D7183"/>
    <w:multiLevelType w:val="hybridMultilevel"/>
    <w:tmpl w:val="B71E732C"/>
    <w:lvl w:ilvl="0" w:tplc="0B60B03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EB7843"/>
    <w:multiLevelType w:val="hybridMultilevel"/>
    <w:tmpl w:val="DDFA5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817C41"/>
    <w:multiLevelType w:val="hybridMultilevel"/>
    <w:tmpl w:val="3AA2B0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D67C64"/>
    <w:multiLevelType w:val="hybridMultilevel"/>
    <w:tmpl w:val="9C2000F0"/>
    <w:lvl w:ilvl="0" w:tplc="737E152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D30A840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5D23A90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08F76E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74A65E8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89A7348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7612DC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5238EC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1FC0370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B15257"/>
    <w:multiLevelType w:val="hybridMultilevel"/>
    <w:tmpl w:val="40F44B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50217F"/>
    <w:multiLevelType w:val="hybridMultilevel"/>
    <w:tmpl w:val="609E0EA8"/>
    <w:lvl w:ilvl="0" w:tplc="C5087CD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0862104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C641B8C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689876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0803F2C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91CF36E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885BA8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FF613A4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DF63120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7C2137"/>
    <w:multiLevelType w:val="hybridMultilevel"/>
    <w:tmpl w:val="E9364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0729AC"/>
    <w:multiLevelType w:val="hybridMultilevel"/>
    <w:tmpl w:val="D4DED0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D14EEF"/>
    <w:multiLevelType w:val="hybridMultilevel"/>
    <w:tmpl w:val="832EE2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FB550C4"/>
    <w:multiLevelType w:val="multilevel"/>
    <w:tmpl w:val="FFF872B6"/>
    <w:lvl w:ilvl="0">
      <w:start w:val="1"/>
      <w:numFmt w:val="decimal"/>
      <w:lvlText w:val="%1."/>
      <w:lvlJc w:val="left"/>
      <w:pPr>
        <w:ind w:left="144" w:firstLine="21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64" w:firstLine="216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584" w:firstLine="21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304" w:firstLine="216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024" w:firstLine="216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744" w:firstLine="216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464" w:firstLine="216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84" w:firstLine="216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904" w:firstLine="216"/>
      </w:pPr>
      <w:rPr>
        <w:rFonts w:hint="default"/>
      </w:rPr>
    </w:lvl>
  </w:abstractNum>
  <w:abstractNum w:abstractNumId="21" w15:restartNumberingAfterBreak="0">
    <w:nsid w:val="42CB2725"/>
    <w:multiLevelType w:val="hybridMultilevel"/>
    <w:tmpl w:val="DAFC82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1C5735"/>
    <w:multiLevelType w:val="hybridMultilevel"/>
    <w:tmpl w:val="B71E732C"/>
    <w:lvl w:ilvl="0" w:tplc="0B60B03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BD414E"/>
    <w:multiLevelType w:val="hybridMultilevel"/>
    <w:tmpl w:val="0CD2339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7571600"/>
    <w:multiLevelType w:val="hybridMultilevel"/>
    <w:tmpl w:val="59AED61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75D703B"/>
    <w:multiLevelType w:val="hybridMultilevel"/>
    <w:tmpl w:val="BF4EC1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A732A1"/>
    <w:multiLevelType w:val="hybridMultilevel"/>
    <w:tmpl w:val="2D7E8F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7F0F11"/>
    <w:multiLevelType w:val="hybridMultilevel"/>
    <w:tmpl w:val="32AC4C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8F4B01"/>
    <w:multiLevelType w:val="hybridMultilevel"/>
    <w:tmpl w:val="5E963C1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7255E35"/>
    <w:multiLevelType w:val="hybridMultilevel"/>
    <w:tmpl w:val="1EB8EE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726480"/>
    <w:multiLevelType w:val="hybridMultilevel"/>
    <w:tmpl w:val="FFD637BE"/>
    <w:lvl w:ilvl="0" w:tplc="077C7FA8">
      <w:start w:val="1"/>
      <w:numFmt w:val="decimal"/>
      <w:lvlText w:val="%1."/>
      <w:lvlJc w:val="left"/>
      <w:pPr>
        <w:ind w:left="1224" w:hanging="360"/>
      </w:pPr>
      <w:rPr>
        <w:rFonts w:ascii="Century Schoolbook" w:eastAsia="Times New Roman" w:hAnsi="Century Schoolbook" w:cs="Times New Roman"/>
      </w:rPr>
    </w:lvl>
    <w:lvl w:ilvl="1" w:tplc="04090019" w:tentative="1">
      <w:start w:val="1"/>
      <w:numFmt w:val="lowerLetter"/>
      <w:lvlText w:val="%2."/>
      <w:lvlJc w:val="left"/>
      <w:pPr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31" w15:restartNumberingAfterBreak="0">
    <w:nsid w:val="59A42FC0"/>
    <w:multiLevelType w:val="hybridMultilevel"/>
    <w:tmpl w:val="34145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C31791"/>
    <w:multiLevelType w:val="hybridMultilevel"/>
    <w:tmpl w:val="9890435A"/>
    <w:lvl w:ilvl="0" w:tplc="C3CE35A6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E11D05"/>
    <w:multiLevelType w:val="hybridMultilevel"/>
    <w:tmpl w:val="09C633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457FB0"/>
    <w:multiLevelType w:val="hybridMultilevel"/>
    <w:tmpl w:val="832EE2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F892918"/>
    <w:multiLevelType w:val="hybridMultilevel"/>
    <w:tmpl w:val="40F44B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1A5B50"/>
    <w:multiLevelType w:val="hybridMultilevel"/>
    <w:tmpl w:val="81A894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303343"/>
    <w:multiLevelType w:val="hybridMultilevel"/>
    <w:tmpl w:val="9284464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C94AC3"/>
    <w:multiLevelType w:val="hybridMultilevel"/>
    <w:tmpl w:val="CB1ED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232E8B"/>
    <w:multiLevelType w:val="hybridMultilevel"/>
    <w:tmpl w:val="2EC20F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0356572">
    <w:abstractNumId w:val="0"/>
  </w:num>
  <w:num w:numId="2" w16cid:durableId="734162354">
    <w:abstractNumId w:val="24"/>
  </w:num>
  <w:num w:numId="3" w16cid:durableId="939751506">
    <w:abstractNumId w:val="26"/>
  </w:num>
  <w:num w:numId="4" w16cid:durableId="1930460478">
    <w:abstractNumId w:val="31"/>
  </w:num>
  <w:num w:numId="5" w16cid:durableId="810253405">
    <w:abstractNumId w:val="15"/>
  </w:num>
  <w:num w:numId="6" w16cid:durableId="857082921">
    <w:abstractNumId w:val="3"/>
  </w:num>
  <w:num w:numId="7" w16cid:durableId="276454407">
    <w:abstractNumId w:val="10"/>
  </w:num>
  <w:num w:numId="8" w16cid:durableId="1355225695">
    <w:abstractNumId w:val="35"/>
  </w:num>
  <w:num w:numId="9" w16cid:durableId="537859591">
    <w:abstractNumId w:val="21"/>
  </w:num>
  <w:num w:numId="10" w16cid:durableId="2041514492">
    <w:abstractNumId w:val="23"/>
  </w:num>
  <w:num w:numId="11" w16cid:durableId="158278018">
    <w:abstractNumId w:val="25"/>
  </w:num>
  <w:num w:numId="12" w16cid:durableId="665673708">
    <w:abstractNumId w:val="0"/>
  </w:num>
  <w:num w:numId="13" w16cid:durableId="525292519">
    <w:abstractNumId w:val="12"/>
  </w:num>
  <w:num w:numId="14" w16cid:durableId="1216700927">
    <w:abstractNumId w:val="29"/>
  </w:num>
  <w:num w:numId="15" w16cid:durableId="30239572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01730429">
    <w:abstractNumId w:val="6"/>
  </w:num>
  <w:num w:numId="17" w16cid:durableId="305089859">
    <w:abstractNumId w:val="20"/>
  </w:num>
  <w:num w:numId="18" w16cid:durableId="21712478">
    <w:abstractNumId w:val="8"/>
  </w:num>
  <w:num w:numId="19" w16cid:durableId="12797235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09785006">
    <w:abstractNumId w:val="34"/>
  </w:num>
  <w:num w:numId="21" w16cid:durableId="1525905303">
    <w:abstractNumId w:val="1"/>
  </w:num>
  <w:num w:numId="22" w16cid:durableId="1928685173">
    <w:abstractNumId w:val="19"/>
  </w:num>
  <w:num w:numId="23" w16cid:durableId="192259661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41283620">
    <w:abstractNumId w:val="7"/>
  </w:num>
  <w:num w:numId="25" w16cid:durableId="80840292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129352282">
    <w:abstractNumId w:val="27"/>
  </w:num>
  <w:num w:numId="27" w16cid:durableId="154495005">
    <w:abstractNumId w:val="4"/>
  </w:num>
  <w:num w:numId="28" w16cid:durableId="6443160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316732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30495384">
    <w:abstractNumId w:val="38"/>
  </w:num>
  <w:num w:numId="31" w16cid:durableId="1582905634">
    <w:abstractNumId w:val="37"/>
  </w:num>
  <w:num w:numId="32" w16cid:durableId="1416198787">
    <w:abstractNumId w:val="2"/>
  </w:num>
  <w:num w:numId="33" w16cid:durableId="1037242132">
    <w:abstractNumId w:val="18"/>
  </w:num>
  <w:num w:numId="34" w16cid:durableId="2026057145">
    <w:abstractNumId w:val="14"/>
  </w:num>
  <w:num w:numId="35" w16cid:durableId="528833404">
    <w:abstractNumId w:val="16"/>
  </w:num>
  <w:num w:numId="36" w16cid:durableId="684137302">
    <w:abstractNumId w:val="13"/>
  </w:num>
  <w:num w:numId="37" w16cid:durableId="297106071">
    <w:abstractNumId w:val="17"/>
  </w:num>
  <w:num w:numId="38" w16cid:durableId="1396388920">
    <w:abstractNumId w:val="9"/>
  </w:num>
  <w:num w:numId="39" w16cid:durableId="545217015">
    <w:abstractNumId w:val="11"/>
  </w:num>
  <w:num w:numId="40" w16cid:durableId="1647321800">
    <w:abstractNumId w:val="22"/>
  </w:num>
  <w:num w:numId="41" w16cid:durableId="327102541">
    <w:abstractNumId w:val="33"/>
  </w:num>
  <w:num w:numId="42" w16cid:durableId="1600065987">
    <w:abstractNumId w:val="5"/>
  </w:num>
  <w:num w:numId="43" w16cid:durableId="46747259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2009483078">
    <w:abstractNumId w:val="39"/>
  </w:num>
  <w:num w:numId="45" w16cid:durableId="140510819">
    <w:abstractNumId w:val="36"/>
  </w:num>
  <w:num w:numId="46" w16cid:durableId="1398432443">
    <w:abstractNumId w:val="32"/>
  </w:num>
  <w:num w:numId="47" w16cid:durableId="2035036127">
    <w:abstractNumId w:val="3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889804628">
    <w:abstractNumId w:val="28"/>
  </w:num>
  <w:num w:numId="49" w16cid:durableId="395978327">
    <w:abstractNumId w:val="30"/>
  </w:num>
  <w:num w:numId="50" w16cid:durableId="45056227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4E0"/>
    <w:rsid w:val="00000A77"/>
    <w:rsid w:val="00000B09"/>
    <w:rsid w:val="00000F73"/>
    <w:rsid w:val="0000126D"/>
    <w:rsid w:val="00001867"/>
    <w:rsid w:val="00001907"/>
    <w:rsid w:val="00001B03"/>
    <w:rsid w:val="00001BA3"/>
    <w:rsid w:val="00001DDF"/>
    <w:rsid w:val="000022A0"/>
    <w:rsid w:val="00002B6B"/>
    <w:rsid w:val="000034AF"/>
    <w:rsid w:val="00003520"/>
    <w:rsid w:val="000036F7"/>
    <w:rsid w:val="00003ABD"/>
    <w:rsid w:val="00003B33"/>
    <w:rsid w:val="00003DE0"/>
    <w:rsid w:val="0000417B"/>
    <w:rsid w:val="000041A0"/>
    <w:rsid w:val="000041CE"/>
    <w:rsid w:val="0000474A"/>
    <w:rsid w:val="00004CED"/>
    <w:rsid w:val="00004F96"/>
    <w:rsid w:val="00005190"/>
    <w:rsid w:val="00005A95"/>
    <w:rsid w:val="00006046"/>
    <w:rsid w:val="000065BC"/>
    <w:rsid w:val="0000686E"/>
    <w:rsid w:val="000068E6"/>
    <w:rsid w:val="00006E17"/>
    <w:rsid w:val="00006E74"/>
    <w:rsid w:val="00006F95"/>
    <w:rsid w:val="0000701E"/>
    <w:rsid w:val="00007B29"/>
    <w:rsid w:val="00007E0D"/>
    <w:rsid w:val="00007EFF"/>
    <w:rsid w:val="00007FE6"/>
    <w:rsid w:val="000104A2"/>
    <w:rsid w:val="00010520"/>
    <w:rsid w:val="00010D77"/>
    <w:rsid w:val="00010E5E"/>
    <w:rsid w:val="00010F98"/>
    <w:rsid w:val="0001107B"/>
    <w:rsid w:val="0001152C"/>
    <w:rsid w:val="00011947"/>
    <w:rsid w:val="00011B46"/>
    <w:rsid w:val="00011B90"/>
    <w:rsid w:val="0001216B"/>
    <w:rsid w:val="00012384"/>
    <w:rsid w:val="0001251F"/>
    <w:rsid w:val="00012E00"/>
    <w:rsid w:val="00013B8A"/>
    <w:rsid w:val="00013C96"/>
    <w:rsid w:val="00013F93"/>
    <w:rsid w:val="00014518"/>
    <w:rsid w:val="00014A54"/>
    <w:rsid w:val="00014AD1"/>
    <w:rsid w:val="00014E6D"/>
    <w:rsid w:val="00015602"/>
    <w:rsid w:val="000167DD"/>
    <w:rsid w:val="00016A40"/>
    <w:rsid w:val="00016FB0"/>
    <w:rsid w:val="00017383"/>
    <w:rsid w:val="00017913"/>
    <w:rsid w:val="00017D34"/>
    <w:rsid w:val="00020395"/>
    <w:rsid w:val="000204F8"/>
    <w:rsid w:val="0002059F"/>
    <w:rsid w:val="00020A6C"/>
    <w:rsid w:val="00020DA5"/>
    <w:rsid w:val="000211BB"/>
    <w:rsid w:val="00021230"/>
    <w:rsid w:val="00021366"/>
    <w:rsid w:val="000217F7"/>
    <w:rsid w:val="00021AB6"/>
    <w:rsid w:val="00021EA0"/>
    <w:rsid w:val="00022017"/>
    <w:rsid w:val="000225A2"/>
    <w:rsid w:val="000228B9"/>
    <w:rsid w:val="00022CA5"/>
    <w:rsid w:val="0002358C"/>
    <w:rsid w:val="00023BDF"/>
    <w:rsid w:val="00023D2C"/>
    <w:rsid w:val="00024391"/>
    <w:rsid w:val="0002457B"/>
    <w:rsid w:val="00024594"/>
    <w:rsid w:val="00024651"/>
    <w:rsid w:val="000259BC"/>
    <w:rsid w:val="00025AC9"/>
    <w:rsid w:val="00025C01"/>
    <w:rsid w:val="0002624A"/>
    <w:rsid w:val="0002626C"/>
    <w:rsid w:val="00026608"/>
    <w:rsid w:val="00026636"/>
    <w:rsid w:val="00026672"/>
    <w:rsid w:val="0002708A"/>
    <w:rsid w:val="00027272"/>
    <w:rsid w:val="000272BD"/>
    <w:rsid w:val="00027469"/>
    <w:rsid w:val="00027D5A"/>
    <w:rsid w:val="00027DB2"/>
    <w:rsid w:val="00030663"/>
    <w:rsid w:val="00030BB9"/>
    <w:rsid w:val="0003105C"/>
    <w:rsid w:val="00031FCC"/>
    <w:rsid w:val="00032088"/>
    <w:rsid w:val="00032214"/>
    <w:rsid w:val="00032540"/>
    <w:rsid w:val="000325EA"/>
    <w:rsid w:val="0003260C"/>
    <w:rsid w:val="0003297C"/>
    <w:rsid w:val="00032C20"/>
    <w:rsid w:val="00032C36"/>
    <w:rsid w:val="000331ED"/>
    <w:rsid w:val="0003337F"/>
    <w:rsid w:val="000333DD"/>
    <w:rsid w:val="000338A5"/>
    <w:rsid w:val="00034914"/>
    <w:rsid w:val="00034B9B"/>
    <w:rsid w:val="00034C32"/>
    <w:rsid w:val="000353C2"/>
    <w:rsid w:val="000354DB"/>
    <w:rsid w:val="0003570A"/>
    <w:rsid w:val="000357BE"/>
    <w:rsid w:val="00035F30"/>
    <w:rsid w:val="00035F97"/>
    <w:rsid w:val="000364EC"/>
    <w:rsid w:val="00036A34"/>
    <w:rsid w:val="00036F55"/>
    <w:rsid w:val="0003762C"/>
    <w:rsid w:val="0003784B"/>
    <w:rsid w:val="00037D6E"/>
    <w:rsid w:val="00037E6B"/>
    <w:rsid w:val="000400B8"/>
    <w:rsid w:val="00040281"/>
    <w:rsid w:val="000403A2"/>
    <w:rsid w:val="000406F3"/>
    <w:rsid w:val="00040C67"/>
    <w:rsid w:val="00040C6D"/>
    <w:rsid w:val="00040DDC"/>
    <w:rsid w:val="0004191A"/>
    <w:rsid w:val="00041A1D"/>
    <w:rsid w:val="00041EC0"/>
    <w:rsid w:val="000426A4"/>
    <w:rsid w:val="0004275F"/>
    <w:rsid w:val="00042833"/>
    <w:rsid w:val="00042A92"/>
    <w:rsid w:val="00042EB8"/>
    <w:rsid w:val="00042FB7"/>
    <w:rsid w:val="000430C1"/>
    <w:rsid w:val="0004332F"/>
    <w:rsid w:val="000435BE"/>
    <w:rsid w:val="000437C1"/>
    <w:rsid w:val="00043907"/>
    <w:rsid w:val="00043C4C"/>
    <w:rsid w:val="00043D1D"/>
    <w:rsid w:val="00043E74"/>
    <w:rsid w:val="00043F52"/>
    <w:rsid w:val="00043FF5"/>
    <w:rsid w:val="00044052"/>
    <w:rsid w:val="00044446"/>
    <w:rsid w:val="00044EEC"/>
    <w:rsid w:val="00045378"/>
    <w:rsid w:val="000453D9"/>
    <w:rsid w:val="000457FE"/>
    <w:rsid w:val="00046021"/>
    <w:rsid w:val="00046413"/>
    <w:rsid w:val="00046508"/>
    <w:rsid w:val="000465D6"/>
    <w:rsid w:val="00046BB8"/>
    <w:rsid w:val="00046FB3"/>
    <w:rsid w:val="0004728E"/>
    <w:rsid w:val="000475FA"/>
    <w:rsid w:val="00047654"/>
    <w:rsid w:val="0004767A"/>
    <w:rsid w:val="00047A3B"/>
    <w:rsid w:val="00047E25"/>
    <w:rsid w:val="00047FA8"/>
    <w:rsid w:val="0005001C"/>
    <w:rsid w:val="0005016C"/>
    <w:rsid w:val="00050323"/>
    <w:rsid w:val="000509DB"/>
    <w:rsid w:val="00050AA3"/>
    <w:rsid w:val="00050D20"/>
    <w:rsid w:val="00050F41"/>
    <w:rsid w:val="00050FC8"/>
    <w:rsid w:val="000510D5"/>
    <w:rsid w:val="00051915"/>
    <w:rsid w:val="00051A7B"/>
    <w:rsid w:val="00051E4E"/>
    <w:rsid w:val="0005227B"/>
    <w:rsid w:val="000526EA"/>
    <w:rsid w:val="00052A9F"/>
    <w:rsid w:val="00052C35"/>
    <w:rsid w:val="00052D3B"/>
    <w:rsid w:val="00052DC5"/>
    <w:rsid w:val="00052DF1"/>
    <w:rsid w:val="00052EAB"/>
    <w:rsid w:val="000530DD"/>
    <w:rsid w:val="0005340A"/>
    <w:rsid w:val="0005488B"/>
    <w:rsid w:val="000548FA"/>
    <w:rsid w:val="000559A2"/>
    <w:rsid w:val="00056494"/>
    <w:rsid w:val="00056592"/>
    <w:rsid w:val="000565A8"/>
    <w:rsid w:val="00056681"/>
    <w:rsid w:val="00056AF6"/>
    <w:rsid w:val="00056B66"/>
    <w:rsid w:val="00056BAA"/>
    <w:rsid w:val="00056DDC"/>
    <w:rsid w:val="00056F0F"/>
    <w:rsid w:val="00057482"/>
    <w:rsid w:val="0005762E"/>
    <w:rsid w:val="00057BC9"/>
    <w:rsid w:val="00057CA8"/>
    <w:rsid w:val="0006097A"/>
    <w:rsid w:val="00060DB4"/>
    <w:rsid w:val="00060DE8"/>
    <w:rsid w:val="0006119F"/>
    <w:rsid w:val="000616CA"/>
    <w:rsid w:val="000618A8"/>
    <w:rsid w:val="00061E37"/>
    <w:rsid w:val="00061F7E"/>
    <w:rsid w:val="0006212C"/>
    <w:rsid w:val="00062207"/>
    <w:rsid w:val="00062479"/>
    <w:rsid w:val="000628D6"/>
    <w:rsid w:val="0006347B"/>
    <w:rsid w:val="000635DC"/>
    <w:rsid w:val="00064341"/>
    <w:rsid w:val="000650D8"/>
    <w:rsid w:val="00065208"/>
    <w:rsid w:val="00065314"/>
    <w:rsid w:val="00065AC1"/>
    <w:rsid w:val="00065DC0"/>
    <w:rsid w:val="000665C1"/>
    <w:rsid w:val="000667A2"/>
    <w:rsid w:val="000668C2"/>
    <w:rsid w:val="00066F6F"/>
    <w:rsid w:val="0006747F"/>
    <w:rsid w:val="00067555"/>
    <w:rsid w:val="0006756E"/>
    <w:rsid w:val="000676CA"/>
    <w:rsid w:val="00067931"/>
    <w:rsid w:val="00070014"/>
    <w:rsid w:val="00070153"/>
    <w:rsid w:val="000710AB"/>
    <w:rsid w:val="000710C0"/>
    <w:rsid w:val="000714E7"/>
    <w:rsid w:val="00071B2E"/>
    <w:rsid w:val="00071BD3"/>
    <w:rsid w:val="00072015"/>
    <w:rsid w:val="000721C6"/>
    <w:rsid w:val="00072320"/>
    <w:rsid w:val="000724F1"/>
    <w:rsid w:val="000725C2"/>
    <w:rsid w:val="000726C6"/>
    <w:rsid w:val="00072CA1"/>
    <w:rsid w:val="00072D98"/>
    <w:rsid w:val="00072E53"/>
    <w:rsid w:val="00073604"/>
    <w:rsid w:val="00073689"/>
    <w:rsid w:val="0007385A"/>
    <w:rsid w:val="000739F6"/>
    <w:rsid w:val="00073CFC"/>
    <w:rsid w:val="000750D0"/>
    <w:rsid w:val="00075293"/>
    <w:rsid w:val="000753C4"/>
    <w:rsid w:val="0007544D"/>
    <w:rsid w:val="00075848"/>
    <w:rsid w:val="00075DFC"/>
    <w:rsid w:val="0007678D"/>
    <w:rsid w:val="000768C3"/>
    <w:rsid w:val="000772C3"/>
    <w:rsid w:val="000775BC"/>
    <w:rsid w:val="00077710"/>
    <w:rsid w:val="00077825"/>
    <w:rsid w:val="00077AE2"/>
    <w:rsid w:val="00077C9C"/>
    <w:rsid w:val="00077CA8"/>
    <w:rsid w:val="00077D09"/>
    <w:rsid w:val="000804DE"/>
    <w:rsid w:val="00080602"/>
    <w:rsid w:val="0008076A"/>
    <w:rsid w:val="00080814"/>
    <w:rsid w:val="00080E6C"/>
    <w:rsid w:val="0008103A"/>
    <w:rsid w:val="00081618"/>
    <w:rsid w:val="00081649"/>
    <w:rsid w:val="0008171F"/>
    <w:rsid w:val="0008181A"/>
    <w:rsid w:val="00081FD2"/>
    <w:rsid w:val="00082035"/>
    <w:rsid w:val="00082094"/>
    <w:rsid w:val="000820BE"/>
    <w:rsid w:val="0008289A"/>
    <w:rsid w:val="00082AFA"/>
    <w:rsid w:val="00082C67"/>
    <w:rsid w:val="00082DDA"/>
    <w:rsid w:val="00082E76"/>
    <w:rsid w:val="00082F2B"/>
    <w:rsid w:val="000836E6"/>
    <w:rsid w:val="00083A0F"/>
    <w:rsid w:val="00083B97"/>
    <w:rsid w:val="00083E67"/>
    <w:rsid w:val="000846BD"/>
    <w:rsid w:val="00085A11"/>
    <w:rsid w:val="00085BD6"/>
    <w:rsid w:val="0008611C"/>
    <w:rsid w:val="00086253"/>
    <w:rsid w:val="00086254"/>
    <w:rsid w:val="0008709F"/>
    <w:rsid w:val="0008727D"/>
    <w:rsid w:val="00087456"/>
    <w:rsid w:val="00087491"/>
    <w:rsid w:val="000875CD"/>
    <w:rsid w:val="0008799B"/>
    <w:rsid w:val="00087FEA"/>
    <w:rsid w:val="00090501"/>
    <w:rsid w:val="000906CF"/>
    <w:rsid w:val="00090A67"/>
    <w:rsid w:val="00090C5C"/>
    <w:rsid w:val="00090FAA"/>
    <w:rsid w:val="00091E6E"/>
    <w:rsid w:val="00091FC2"/>
    <w:rsid w:val="00092674"/>
    <w:rsid w:val="00092774"/>
    <w:rsid w:val="000928EF"/>
    <w:rsid w:val="00092A13"/>
    <w:rsid w:val="00092E04"/>
    <w:rsid w:val="00092E1B"/>
    <w:rsid w:val="000934B9"/>
    <w:rsid w:val="000937C9"/>
    <w:rsid w:val="00093D96"/>
    <w:rsid w:val="00093F85"/>
    <w:rsid w:val="00094415"/>
    <w:rsid w:val="00094503"/>
    <w:rsid w:val="00094680"/>
    <w:rsid w:val="00094947"/>
    <w:rsid w:val="00094B13"/>
    <w:rsid w:val="00094B8D"/>
    <w:rsid w:val="00094C83"/>
    <w:rsid w:val="00094E54"/>
    <w:rsid w:val="00095221"/>
    <w:rsid w:val="000954DF"/>
    <w:rsid w:val="00095579"/>
    <w:rsid w:val="00095C56"/>
    <w:rsid w:val="00095E8A"/>
    <w:rsid w:val="0009634F"/>
    <w:rsid w:val="00096B8A"/>
    <w:rsid w:val="00096C3E"/>
    <w:rsid w:val="00096DFC"/>
    <w:rsid w:val="00096F16"/>
    <w:rsid w:val="0009741A"/>
    <w:rsid w:val="00097B0B"/>
    <w:rsid w:val="00097E8C"/>
    <w:rsid w:val="000A0970"/>
    <w:rsid w:val="000A0A9B"/>
    <w:rsid w:val="000A0E16"/>
    <w:rsid w:val="000A0EBB"/>
    <w:rsid w:val="000A0ECA"/>
    <w:rsid w:val="000A14DC"/>
    <w:rsid w:val="000A162F"/>
    <w:rsid w:val="000A1750"/>
    <w:rsid w:val="000A2233"/>
    <w:rsid w:val="000A2897"/>
    <w:rsid w:val="000A309B"/>
    <w:rsid w:val="000A392D"/>
    <w:rsid w:val="000A3FF3"/>
    <w:rsid w:val="000A426B"/>
    <w:rsid w:val="000A460F"/>
    <w:rsid w:val="000A4775"/>
    <w:rsid w:val="000A4C15"/>
    <w:rsid w:val="000A4DDF"/>
    <w:rsid w:val="000A4F53"/>
    <w:rsid w:val="000A501B"/>
    <w:rsid w:val="000A544D"/>
    <w:rsid w:val="000A55A9"/>
    <w:rsid w:val="000A567E"/>
    <w:rsid w:val="000A57A1"/>
    <w:rsid w:val="000A5CDE"/>
    <w:rsid w:val="000A608D"/>
    <w:rsid w:val="000A6263"/>
    <w:rsid w:val="000A62B5"/>
    <w:rsid w:val="000A661A"/>
    <w:rsid w:val="000A6B62"/>
    <w:rsid w:val="000A6BAB"/>
    <w:rsid w:val="000A6F64"/>
    <w:rsid w:val="000A6F7E"/>
    <w:rsid w:val="000A7021"/>
    <w:rsid w:val="000A7B7E"/>
    <w:rsid w:val="000B02D3"/>
    <w:rsid w:val="000B0629"/>
    <w:rsid w:val="000B0642"/>
    <w:rsid w:val="000B13F5"/>
    <w:rsid w:val="000B15EC"/>
    <w:rsid w:val="000B16A6"/>
    <w:rsid w:val="000B17A5"/>
    <w:rsid w:val="000B1BC6"/>
    <w:rsid w:val="000B1E3B"/>
    <w:rsid w:val="000B201D"/>
    <w:rsid w:val="000B20EF"/>
    <w:rsid w:val="000B2288"/>
    <w:rsid w:val="000B22CE"/>
    <w:rsid w:val="000B26A6"/>
    <w:rsid w:val="000B309D"/>
    <w:rsid w:val="000B3DB0"/>
    <w:rsid w:val="000B3DB3"/>
    <w:rsid w:val="000B4112"/>
    <w:rsid w:val="000B4954"/>
    <w:rsid w:val="000B49F6"/>
    <w:rsid w:val="000B4A98"/>
    <w:rsid w:val="000B51B0"/>
    <w:rsid w:val="000B51FE"/>
    <w:rsid w:val="000B5841"/>
    <w:rsid w:val="000B5CCB"/>
    <w:rsid w:val="000B5D84"/>
    <w:rsid w:val="000B5FC6"/>
    <w:rsid w:val="000B62B4"/>
    <w:rsid w:val="000B6C54"/>
    <w:rsid w:val="000B6D94"/>
    <w:rsid w:val="000B6DE4"/>
    <w:rsid w:val="000B6FD8"/>
    <w:rsid w:val="000B7018"/>
    <w:rsid w:val="000B70FC"/>
    <w:rsid w:val="000B74D9"/>
    <w:rsid w:val="000B7873"/>
    <w:rsid w:val="000B79E9"/>
    <w:rsid w:val="000B7DB3"/>
    <w:rsid w:val="000C04E4"/>
    <w:rsid w:val="000C08D9"/>
    <w:rsid w:val="000C0988"/>
    <w:rsid w:val="000C0EB5"/>
    <w:rsid w:val="000C1252"/>
    <w:rsid w:val="000C1FE6"/>
    <w:rsid w:val="000C1FEF"/>
    <w:rsid w:val="000C20FD"/>
    <w:rsid w:val="000C215D"/>
    <w:rsid w:val="000C29DE"/>
    <w:rsid w:val="000C2CD0"/>
    <w:rsid w:val="000C31BA"/>
    <w:rsid w:val="000C320E"/>
    <w:rsid w:val="000C3425"/>
    <w:rsid w:val="000C3B14"/>
    <w:rsid w:val="000C405F"/>
    <w:rsid w:val="000C41EF"/>
    <w:rsid w:val="000C4406"/>
    <w:rsid w:val="000C4475"/>
    <w:rsid w:val="000C4597"/>
    <w:rsid w:val="000C529F"/>
    <w:rsid w:val="000C52AA"/>
    <w:rsid w:val="000C5689"/>
    <w:rsid w:val="000C6DFF"/>
    <w:rsid w:val="000C6E90"/>
    <w:rsid w:val="000C6F0C"/>
    <w:rsid w:val="000C7B15"/>
    <w:rsid w:val="000D025E"/>
    <w:rsid w:val="000D06A0"/>
    <w:rsid w:val="000D0761"/>
    <w:rsid w:val="000D0B33"/>
    <w:rsid w:val="000D0F7F"/>
    <w:rsid w:val="000D1A94"/>
    <w:rsid w:val="000D1C1C"/>
    <w:rsid w:val="000D1DB4"/>
    <w:rsid w:val="000D26D8"/>
    <w:rsid w:val="000D2716"/>
    <w:rsid w:val="000D2816"/>
    <w:rsid w:val="000D295B"/>
    <w:rsid w:val="000D2BF2"/>
    <w:rsid w:val="000D33CB"/>
    <w:rsid w:val="000D3994"/>
    <w:rsid w:val="000D3ABF"/>
    <w:rsid w:val="000D4217"/>
    <w:rsid w:val="000D44B2"/>
    <w:rsid w:val="000D4B44"/>
    <w:rsid w:val="000D4C61"/>
    <w:rsid w:val="000D54A3"/>
    <w:rsid w:val="000D5A5D"/>
    <w:rsid w:val="000D6237"/>
    <w:rsid w:val="000D63D4"/>
    <w:rsid w:val="000D6713"/>
    <w:rsid w:val="000D6B54"/>
    <w:rsid w:val="000D7690"/>
    <w:rsid w:val="000D7A98"/>
    <w:rsid w:val="000E0056"/>
    <w:rsid w:val="000E09EA"/>
    <w:rsid w:val="000E110E"/>
    <w:rsid w:val="000E1268"/>
    <w:rsid w:val="000E1658"/>
    <w:rsid w:val="000E1BDE"/>
    <w:rsid w:val="000E2616"/>
    <w:rsid w:val="000E2A14"/>
    <w:rsid w:val="000E2AA2"/>
    <w:rsid w:val="000E2B9F"/>
    <w:rsid w:val="000E2D61"/>
    <w:rsid w:val="000E3108"/>
    <w:rsid w:val="000E3207"/>
    <w:rsid w:val="000E3881"/>
    <w:rsid w:val="000E3EBB"/>
    <w:rsid w:val="000E3EDF"/>
    <w:rsid w:val="000E4083"/>
    <w:rsid w:val="000E4341"/>
    <w:rsid w:val="000E4685"/>
    <w:rsid w:val="000E4DAC"/>
    <w:rsid w:val="000E4E44"/>
    <w:rsid w:val="000E4EE1"/>
    <w:rsid w:val="000E4F39"/>
    <w:rsid w:val="000E5A9B"/>
    <w:rsid w:val="000E5D5E"/>
    <w:rsid w:val="000E5DC3"/>
    <w:rsid w:val="000E5F2A"/>
    <w:rsid w:val="000E6091"/>
    <w:rsid w:val="000E6153"/>
    <w:rsid w:val="000E6447"/>
    <w:rsid w:val="000E6AA9"/>
    <w:rsid w:val="000E7614"/>
    <w:rsid w:val="000E77C2"/>
    <w:rsid w:val="000E791D"/>
    <w:rsid w:val="000E7F50"/>
    <w:rsid w:val="000F083D"/>
    <w:rsid w:val="000F0C3E"/>
    <w:rsid w:val="000F0C75"/>
    <w:rsid w:val="000F0C8A"/>
    <w:rsid w:val="000F0FD3"/>
    <w:rsid w:val="000F100D"/>
    <w:rsid w:val="000F1503"/>
    <w:rsid w:val="000F19DE"/>
    <w:rsid w:val="000F1A10"/>
    <w:rsid w:val="000F1ACF"/>
    <w:rsid w:val="000F1AFD"/>
    <w:rsid w:val="000F203B"/>
    <w:rsid w:val="000F29EC"/>
    <w:rsid w:val="000F2D4F"/>
    <w:rsid w:val="000F2EB8"/>
    <w:rsid w:val="000F3021"/>
    <w:rsid w:val="000F3150"/>
    <w:rsid w:val="000F31E0"/>
    <w:rsid w:val="000F33A6"/>
    <w:rsid w:val="000F3614"/>
    <w:rsid w:val="000F3666"/>
    <w:rsid w:val="000F36F8"/>
    <w:rsid w:val="000F37E1"/>
    <w:rsid w:val="000F4192"/>
    <w:rsid w:val="000F4217"/>
    <w:rsid w:val="000F48F7"/>
    <w:rsid w:val="000F4E6F"/>
    <w:rsid w:val="000F5174"/>
    <w:rsid w:val="000F68D4"/>
    <w:rsid w:val="000F6C4D"/>
    <w:rsid w:val="000F6F96"/>
    <w:rsid w:val="000F7038"/>
    <w:rsid w:val="000F79B4"/>
    <w:rsid w:val="0010071D"/>
    <w:rsid w:val="001009DD"/>
    <w:rsid w:val="001009DE"/>
    <w:rsid w:val="00100A04"/>
    <w:rsid w:val="00101230"/>
    <w:rsid w:val="001014C7"/>
    <w:rsid w:val="001018D5"/>
    <w:rsid w:val="00101E82"/>
    <w:rsid w:val="001020DC"/>
    <w:rsid w:val="001022A1"/>
    <w:rsid w:val="00102534"/>
    <w:rsid w:val="001029AB"/>
    <w:rsid w:val="00102D06"/>
    <w:rsid w:val="001039EF"/>
    <w:rsid w:val="00103CA6"/>
    <w:rsid w:val="00104131"/>
    <w:rsid w:val="0010427B"/>
    <w:rsid w:val="0010448C"/>
    <w:rsid w:val="0010459F"/>
    <w:rsid w:val="0010465A"/>
    <w:rsid w:val="00105718"/>
    <w:rsid w:val="001057B5"/>
    <w:rsid w:val="001057FD"/>
    <w:rsid w:val="00105A21"/>
    <w:rsid w:val="00105C9A"/>
    <w:rsid w:val="00105D37"/>
    <w:rsid w:val="00105D91"/>
    <w:rsid w:val="00106089"/>
    <w:rsid w:val="00106182"/>
    <w:rsid w:val="0010623E"/>
    <w:rsid w:val="00106C91"/>
    <w:rsid w:val="00106E9B"/>
    <w:rsid w:val="00106ED5"/>
    <w:rsid w:val="00107A06"/>
    <w:rsid w:val="00107A71"/>
    <w:rsid w:val="00107CA9"/>
    <w:rsid w:val="00110086"/>
    <w:rsid w:val="001100EB"/>
    <w:rsid w:val="00110233"/>
    <w:rsid w:val="00110908"/>
    <w:rsid w:val="00110A18"/>
    <w:rsid w:val="00110D61"/>
    <w:rsid w:val="00110D74"/>
    <w:rsid w:val="00111221"/>
    <w:rsid w:val="001115FC"/>
    <w:rsid w:val="00111F3F"/>
    <w:rsid w:val="00112255"/>
    <w:rsid w:val="001123F0"/>
    <w:rsid w:val="0011240E"/>
    <w:rsid w:val="00112476"/>
    <w:rsid w:val="001126ED"/>
    <w:rsid w:val="0011279A"/>
    <w:rsid w:val="00112CA6"/>
    <w:rsid w:val="0011300E"/>
    <w:rsid w:val="001131AF"/>
    <w:rsid w:val="0011373B"/>
    <w:rsid w:val="00113989"/>
    <w:rsid w:val="00113E24"/>
    <w:rsid w:val="00113FED"/>
    <w:rsid w:val="0011439E"/>
    <w:rsid w:val="0011454C"/>
    <w:rsid w:val="0011456B"/>
    <w:rsid w:val="001146D6"/>
    <w:rsid w:val="0011472F"/>
    <w:rsid w:val="001147F5"/>
    <w:rsid w:val="001149C3"/>
    <w:rsid w:val="00114C81"/>
    <w:rsid w:val="001150BC"/>
    <w:rsid w:val="00115166"/>
    <w:rsid w:val="00115535"/>
    <w:rsid w:val="00115698"/>
    <w:rsid w:val="001156F7"/>
    <w:rsid w:val="00115DFD"/>
    <w:rsid w:val="00115E87"/>
    <w:rsid w:val="001160E2"/>
    <w:rsid w:val="001161D6"/>
    <w:rsid w:val="001163AA"/>
    <w:rsid w:val="001166B8"/>
    <w:rsid w:val="0011685F"/>
    <w:rsid w:val="00116C15"/>
    <w:rsid w:val="00116C4A"/>
    <w:rsid w:val="001172B5"/>
    <w:rsid w:val="00117917"/>
    <w:rsid w:val="00117C39"/>
    <w:rsid w:val="00117C8E"/>
    <w:rsid w:val="00117D14"/>
    <w:rsid w:val="00117D2E"/>
    <w:rsid w:val="00117EF2"/>
    <w:rsid w:val="00120138"/>
    <w:rsid w:val="00120710"/>
    <w:rsid w:val="00120926"/>
    <w:rsid w:val="00120A05"/>
    <w:rsid w:val="00120A5D"/>
    <w:rsid w:val="00120D30"/>
    <w:rsid w:val="00120FAF"/>
    <w:rsid w:val="00120FC7"/>
    <w:rsid w:val="00121441"/>
    <w:rsid w:val="00121595"/>
    <w:rsid w:val="00121CD9"/>
    <w:rsid w:val="0012209A"/>
    <w:rsid w:val="0012214F"/>
    <w:rsid w:val="001221A4"/>
    <w:rsid w:val="00122360"/>
    <w:rsid w:val="00122871"/>
    <w:rsid w:val="00122A7B"/>
    <w:rsid w:val="001235E6"/>
    <w:rsid w:val="0012370B"/>
    <w:rsid w:val="00123846"/>
    <w:rsid w:val="00123A47"/>
    <w:rsid w:val="00123BB7"/>
    <w:rsid w:val="00123BD0"/>
    <w:rsid w:val="00123F49"/>
    <w:rsid w:val="001240CB"/>
    <w:rsid w:val="00124428"/>
    <w:rsid w:val="0012475F"/>
    <w:rsid w:val="00124810"/>
    <w:rsid w:val="00124856"/>
    <w:rsid w:val="00124941"/>
    <w:rsid w:val="00124F69"/>
    <w:rsid w:val="00125009"/>
    <w:rsid w:val="0012555F"/>
    <w:rsid w:val="00125826"/>
    <w:rsid w:val="00125B33"/>
    <w:rsid w:val="00125BAD"/>
    <w:rsid w:val="00125D4E"/>
    <w:rsid w:val="00125E27"/>
    <w:rsid w:val="00126081"/>
    <w:rsid w:val="0012617B"/>
    <w:rsid w:val="001264F5"/>
    <w:rsid w:val="0012661A"/>
    <w:rsid w:val="00126786"/>
    <w:rsid w:val="00126847"/>
    <w:rsid w:val="00126849"/>
    <w:rsid w:val="00126857"/>
    <w:rsid w:val="0012702D"/>
    <w:rsid w:val="00127704"/>
    <w:rsid w:val="00127767"/>
    <w:rsid w:val="00127B48"/>
    <w:rsid w:val="0013020B"/>
    <w:rsid w:val="00130310"/>
    <w:rsid w:val="0013087E"/>
    <w:rsid w:val="0013095D"/>
    <w:rsid w:val="00130B21"/>
    <w:rsid w:val="00130DEE"/>
    <w:rsid w:val="00131009"/>
    <w:rsid w:val="0013183F"/>
    <w:rsid w:val="00131C7A"/>
    <w:rsid w:val="00131FC1"/>
    <w:rsid w:val="0013202C"/>
    <w:rsid w:val="0013220A"/>
    <w:rsid w:val="001325F7"/>
    <w:rsid w:val="0013288F"/>
    <w:rsid w:val="001328A1"/>
    <w:rsid w:val="0013295D"/>
    <w:rsid w:val="001329A5"/>
    <w:rsid w:val="0013305C"/>
    <w:rsid w:val="00133277"/>
    <w:rsid w:val="001336CF"/>
    <w:rsid w:val="00133CCB"/>
    <w:rsid w:val="00133F4A"/>
    <w:rsid w:val="00133F91"/>
    <w:rsid w:val="00133FAF"/>
    <w:rsid w:val="001340C6"/>
    <w:rsid w:val="00134625"/>
    <w:rsid w:val="00134E2F"/>
    <w:rsid w:val="0013525F"/>
    <w:rsid w:val="00135401"/>
    <w:rsid w:val="00135483"/>
    <w:rsid w:val="00135590"/>
    <w:rsid w:val="001359BC"/>
    <w:rsid w:val="001359BF"/>
    <w:rsid w:val="00135C9E"/>
    <w:rsid w:val="00136FBD"/>
    <w:rsid w:val="00137058"/>
    <w:rsid w:val="00137311"/>
    <w:rsid w:val="001377DB"/>
    <w:rsid w:val="00137D2A"/>
    <w:rsid w:val="00137E24"/>
    <w:rsid w:val="00137EBF"/>
    <w:rsid w:val="00140DC8"/>
    <w:rsid w:val="00141072"/>
    <w:rsid w:val="0014146F"/>
    <w:rsid w:val="00141515"/>
    <w:rsid w:val="001419EB"/>
    <w:rsid w:val="00141CE1"/>
    <w:rsid w:val="001421BE"/>
    <w:rsid w:val="0014235C"/>
    <w:rsid w:val="0014239F"/>
    <w:rsid w:val="001423D6"/>
    <w:rsid w:val="00142487"/>
    <w:rsid w:val="00142B63"/>
    <w:rsid w:val="00142CCB"/>
    <w:rsid w:val="00142EEA"/>
    <w:rsid w:val="0014328C"/>
    <w:rsid w:val="001432D6"/>
    <w:rsid w:val="00143962"/>
    <w:rsid w:val="00143F52"/>
    <w:rsid w:val="00143F91"/>
    <w:rsid w:val="00144208"/>
    <w:rsid w:val="0014441B"/>
    <w:rsid w:val="001445CC"/>
    <w:rsid w:val="0014535F"/>
    <w:rsid w:val="00145398"/>
    <w:rsid w:val="00145DBD"/>
    <w:rsid w:val="001468C3"/>
    <w:rsid w:val="00146F87"/>
    <w:rsid w:val="00146FB1"/>
    <w:rsid w:val="00147228"/>
    <w:rsid w:val="001475E7"/>
    <w:rsid w:val="00147714"/>
    <w:rsid w:val="00147DAE"/>
    <w:rsid w:val="00147EA9"/>
    <w:rsid w:val="00147F36"/>
    <w:rsid w:val="0015013F"/>
    <w:rsid w:val="00150181"/>
    <w:rsid w:val="001501A9"/>
    <w:rsid w:val="001506DC"/>
    <w:rsid w:val="00150897"/>
    <w:rsid w:val="00150F9E"/>
    <w:rsid w:val="00151A23"/>
    <w:rsid w:val="001521CC"/>
    <w:rsid w:val="001524DB"/>
    <w:rsid w:val="00152CE1"/>
    <w:rsid w:val="0015305E"/>
    <w:rsid w:val="0015317D"/>
    <w:rsid w:val="0015332F"/>
    <w:rsid w:val="0015349C"/>
    <w:rsid w:val="001535D8"/>
    <w:rsid w:val="0015395F"/>
    <w:rsid w:val="00153B5F"/>
    <w:rsid w:val="00153C62"/>
    <w:rsid w:val="00153C83"/>
    <w:rsid w:val="00154864"/>
    <w:rsid w:val="00154EA3"/>
    <w:rsid w:val="00155031"/>
    <w:rsid w:val="00155378"/>
    <w:rsid w:val="00155522"/>
    <w:rsid w:val="00155619"/>
    <w:rsid w:val="0015569B"/>
    <w:rsid w:val="00155925"/>
    <w:rsid w:val="0015594D"/>
    <w:rsid w:val="00155EFE"/>
    <w:rsid w:val="00156550"/>
    <w:rsid w:val="00156579"/>
    <w:rsid w:val="0015665F"/>
    <w:rsid w:val="00156AF5"/>
    <w:rsid w:val="00156BC1"/>
    <w:rsid w:val="00157C76"/>
    <w:rsid w:val="00160362"/>
    <w:rsid w:val="001606C6"/>
    <w:rsid w:val="00160852"/>
    <w:rsid w:val="00160A66"/>
    <w:rsid w:val="00160AF9"/>
    <w:rsid w:val="00160BF7"/>
    <w:rsid w:val="00160C6C"/>
    <w:rsid w:val="0016111F"/>
    <w:rsid w:val="0016117A"/>
    <w:rsid w:val="001616C7"/>
    <w:rsid w:val="00162072"/>
    <w:rsid w:val="0016213A"/>
    <w:rsid w:val="001623B9"/>
    <w:rsid w:val="0016261B"/>
    <w:rsid w:val="001629CE"/>
    <w:rsid w:val="00162BA2"/>
    <w:rsid w:val="00162E2E"/>
    <w:rsid w:val="001631CF"/>
    <w:rsid w:val="001632B9"/>
    <w:rsid w:val="001635EA"/>
    <w:rsid w:val="00163950"/>
    <w:rsid w:val="00163999"/>
    <w:rsid w:val="00164423"/>
    <w:rsid w:val="00164429"/>
    <w:rsid w:val="001648E6"/>
    <w:rsid w:val="0016492A"/>
    <w:rsid w:val="00164B92"/>
    <w:rsid w:val="00165089"/>
    <w:rsid w:val="00165358"/>
    <w:rsid w:val="001653C6"/>
    <w:rsid w:val="00165700"/>
    <w:rsid w:val="001667A8"/>
    <w:rsid w:val="001671C9"/>
    <w:rsid w:val="00167421"/>
    <w:rsid w:val="0016780D"/>
    <w:rsid w:val="001678CE"/>
    <w:rsid w:val="00167A5A"/>
    <w:rsid w:val="0017070A"/>
    <w:rsid w:val="00170A58"/>
    <w:rsid w:val="00171027"/>
    <w:rsid w:val="00171153"/>
    <w:rsid w:val="00171280"/>
    <w:rsid w:val="001712DD"/>
    <w:rsid w:val="00171647"/>
    <w:rsid w:val="00171BDC"/>
    <w:rsid w:val="00171CAD"/>
    <w:rsid w:val="00171CD6"/>
    <w:rsid w:val="00172F5B"/>
    <w:rsid w:val="0017374D"/>
    <w:rsid w:val="00173947"/>
    <w:rsid w:val="00173E14"/>
    <w:rsid w:val="0017422F"/>
    <w:rsid w:val="001742B3"/>
    <w:rsid w:val="00174337"/>
    <w:rsid w:val="0017448A"/>
    <w:rsid w:val="00175426"/>
    <w:rsid w:val="001757CE"/>
    <w:rsid w:val="001758A7"/>
    <w:rsid w:val="00175EEB"/>
    <w:rsid w:val="00176060"/>
    <w:rsid w:val="00176296"/>
    <w:rsid w:val="001763C8"/>
    <w:rsid w:val="00176A5F"/>
    <w:rsid w:val="00176C16"/>
    <w:rsid w:val="00176EB5"/>
    <w:rsid w:val="0017715D"/>
    <w:rsid w:val="0017764F"/>
    <w:rsid w:val="001776E7"/>
    <w:rsid w:val="001779C0"/>
    <w:rsid w:val="001779D2"/>
    <w:rsid w:val="00180064"/>
    <w:rsid w:val="00180294"/>
    <w:rsid w:val="0018044B"/>
    <w:rsid w:val="00180590"/>
    <w:rsid w:val="00180607"/>
    <w:rsid w:val="001806C4"/>
    <w:rsid w:val="00180762"/>
    <w:rsid w:val="00180A7E"/>
    <w:rsid w:val="00180B83"/>
    <w:rsid w:val="00180CE1"/>
    <w:rsid w:val="00181354"/>
    <w:rsid w:val="001815E5"/>
    <w:rsid w:val="00181854"/>
    <w:rsid w:val="00181B61"/>
    <w:rsid w:val="00181E40"/>
    <w:rsid w:val="001820E3"/>
    <w:rsid w:val="00182110"/>
    <w:rsid w:val="001822EB"/>
    <w:rsid w:val="00182515"/>
    <w:rsid w:val="0018281C"/>
    <w:rsid w:val="0018299A"/>
    <w:rsid w:val="00182E1A"/>
    <w:rsid w:val="0018324C"/>
    <w:rsid w:val="001834F2"/>
    <w:rsid w:val="00183678"/>
    <w:rsid w:val="00183949"/>
    <w:rsid w:val="00183AD5"/>
    <w:rsid w:val="00183CF6"/>
    <w:rsid w:val="0018414A"/>
    <w:rsid w:val="001841DC"/>
    <w:rsid w:val="00184DEA"/>
    <w:rsid w:val="0018508C"/>
    <w:rsid w:val="001851FD"/>
    <w:rsid w:val="0018522D"/>
    <w:rsid w:val="0018524A"/>
    <w:rsid w:val="001853BF"/>
    <w:rsid w:val="00185B73"/>
    <w:rsid w:val="00185F54"/>
    <w:rsid w:val="00185FD1"/>
    <w:rsid w:val="001864F2"/>
    <w:rsid w:val="001866CD"/>
    <w:rsid w:val="00186932"/>
    <w:rsid w:val="00186CB1"/>
    <w:rsid w:val="00186CEA"/>
    <w:rsid w:val="00186D7C"/>
    <w:rsid w:val="00186E8E"/>
    <w:rsid w:val="00186E9D"/>
    <w:rsid w:val="00186F84"/>
    <w:rsid w:val="00187020"/>
    <w:rsid w:val="001874B3"/>
    <w:rsid w:val="0018796A"/>
    <w:rsid w:val="00187A12"/>
    <w:rsid w:val="00187CBC"/>
    <w:rsid w:val="00187FB9"/>
    <w:rsid w:val="0019056E"/>
    <w:rsid w:val="0019057D"/>
    <w:rsid w:val="00190C88"/>
    <w:rsid w:val="00190D86"/>
    <w:rsid w:val="00191228"/>
    <w:rsid w:val="0019132D"/>
    <w:rsid w:val="0019140B"/>
    <w:rsid w:val="001916D1"/>
    <w:rsid w:val="00191BE6"/>
    <w:rsid w:val="00191F09"/>
    <w:rsid w:val="00192356"/>
    <w:rsid w:val="00192676"/>
    <w:rsid w:val="00192AC6"/>
    <w:rsid w:val="00192CBD"/>
    <w:rsid w:val="00192CF3"/>
    <w:rsid w:val="00192D2A"/>
    <w:rsid w:val="00193939"/>
    <w:rsid w:val="00193BD2"/>
    <w:rsid w:val="0019428F"/>
    <w:rsid w:val="00194F09"/>
    <w:rsid w:val="001957F9"/>
    <w:rsid w:val="00195918"/>
    <w:rsid w:val="00195CAB"/>
    <w:rsid w:val="001960DC"/>
    <w:rsid w:val="0019663D"/>
    <w:rsid w:val="00196A42"/>
    <w:rsid w:val="00197462"/>
    <w:rsid w:val="00197613"/>
    <w:rsid w:val="00197897"/>
    <w:rsid w:val="00197B6D"/>
    <w:rsid w:val="00197B7D"/>
    <w:rsid w:val="001A0CF9"/>
    <w:rsid w:val="001A0DEC"/>
    <w:rsid w:val="001A175B"/>
    <w:rsid w:val="001A1820"/>
    <w:rsid w:val="001A189D"/>
    <w:rsid w:val="001A18B6"/>
    <w:rsid w:val="001A18BE"/>
    <w:rsid w:val="001A1E5A"/>
    <w:rsid w:val="001A2347"/>
    <w:rsid w:val="001A273E"/>
    <w:rsid w:val="001A2740"/>
    <w:rsid w:val="001A2A81"/>
    <w:rsid w:val="001A2B87"/>
    <w:rsid w:val="001A2BC3"/>
    <w:rsid w:val="001A3101"/>
    <w:rsid w:val="001A3A50"/>
    <w:rsid w:val="001A3D0C"/>
    <w:rsid w:val="001A3D4F"/>
    <w:rsid w:val="001A41D2"/>
    <w:rsid w:val="001A43BE"/>
    <w:rsid w:val="001A451F"/>
    <w:rsid w:val="001A45EA"/>
    <w:rsid w:val="001A464A"/>
    <w:rsid w:val="001A499A"/>
    <w:rsid w:val="001A5355"/>
    <w:rsid w:val="001A5475"/>
    <w:rsid w:val="001A575A"/>
    <w:rsid w:val="001A591C"/>
    <w:rsid w:val="001A5E74"/>
    <w:rsid w:val="001A63CB"/>
    <w:rsid w:val="001A6B47"/>
    <w:rsid w:val="001A6B96"/>
    <w:rsid w:val="001A7321"/>
    <w:rsid w:val="001A737D"/>
    <w:rsid w:val="001A7A2F"/>
    <w:rsid w:val="001A7A41"/>
    <w:rsid w:val="001A7B0E"/>
    <w:rsid w:val="001B02FC"/>
    <w:rsid w:val="001B0C67"/>
    <w:rsid w:val="001B1EFA"/>
    <w:rsid w:val="001B209B"/>
    <w:rsid w:val="001B2181"/>
    <w:rsid w:val="001B224C"/>
    <w:rsid w:val="001B2B6F"/>
    <w:rsid w:val="001B2EF9"/>
    <w:rsid w:val="001B2F6A"/>
    <w:rsid w:val="001B3063"/>
    <w:rsid w:val="001B3447"/>
    <w:rsid w:val="001B36C0"/>
    <w:rsid w:val="001B4094"/>
    <w:rsid w:val="001B41E1"/>
    <w:rsid w:val="001B423D"/>
    <w:rsid w:val="001B475E"/>
    <w:rsid w:val="001B4814"/>
    <w:rsid w:val="001B488D"/>
    <w:rsid w:val="001B500B"/>
    <w:rsid w:val="001B5927"/>
    <w:rsid w:val="001B5DA5"/>
    <w:rsid w:val="001B69A8"/>
    <w:rsid w:val="001B6B07"/>
    <w:rsid w:val="001B6D98"/>
    <w:rsid w:val="001B6F95"/>
    <w:rsid w:val="001B721B"/>
    <w:rsid w:val="001B73ED"/>
    <w:rsid w:val="001B782D"/>
    <w:rsid w:val="001B7942"/>
    <w:rsid w:val="001B7BAB"/>
    <w:rsid w:val="001B7E54"/>
    <w:rsid w:val="001B7FE1"/>
    <w:rsid w:val="001C071C"/>
    <w:rsid w:val="001C09E2"/>
    <w:rsid w:val="001C0F56"/>
    <w:rsid w:val="001C14DF"/>
    <w:rsid w:val="001C15F5"/>
    <w:rsid w:val="001C1BB6"/>
    <w:rsid w:val="001C1DEC"/>
    <w:rsid w:val="001C1FDD"/>
    <w:rsid w:val="001C2151"/>
    <w:rsid w:val="001C220E"/>
    <w:rsid w:val="001C228F"/>
    <w:rsid w:val="001C24DA"/>
    <w:rsid w:val="001C2616"/>
    <w:rsid w:val="001C26EB"/>
    <w:rsid w:val="001C2AEA"/>
    <w:rsid w:val="001C36A0"/>
    <w:rsid w:val="001C3EE8"/>
    <w:rsid w:val="001C454C"/>
    <w:rsid w:val="001C4674"/>
    <w:rsid w:val="001C4B98"/>
    <w:rsid w:val="001C4CBD"/>
    <w:rsid w:val="001C4CD8"/>
    <w:rsid w:val="001C5152"/>
    <w:rsid w:val="001C524C"/>
    <w:rsid w:val="001C52CE"/>
    <w:rsid w:val="001C5E14"/>
    <w:rsid w:val="001C5F47"/>
    <w:rsid w:val="001C61B4"/>
    <w:rsid w:val="001C6F3A"/>
    <w:rsid w:val="001C6F74"/>
    <w:rsid w:val="001C7205"/>
    <w:rsid w:val="001C77FE"/>
    <w:rsid w:val="001C79B1"/>
    <w:rsid w:val="001C79C7"/>
    <w:rsid w:val="001C7B1F"/>
    <w:rsid w:val="001C7E1A"/>
    <w:rsid w:val="001D03CC"/>
    <w:rsid w:val="001D0B91"/>
    <w:rsid w:val="001D145C"/>
    <w:rsid w:val="001D16A9"/>
    <w:rsid w:val="001D175A"/>
    <w:rsid w:val="001D1793"/>
    <w:rsid w:val="001D1E50"/>
    <w:rsid w:val="001D1EB5"/>
    <w:rsid w:val="001D1F2E"/>
    <w:rsid w:val="001D2568"/>
    <w:rsid w:val="001D27EF"/>
    <w:rsid w:val="001D2AEA"/>
    <w:rsid w:val="001D2BC8"/>
    <w:rsid w:val="001D2CE6"/>
    <w:rsid w:val="001D301D"/>
    <w:rsid w:val="001D36DB"/>
    <w:rsid w:val="001D3E16"/>
    <w:rsid w:val="001D3F84"/>
    <w:rsid w:val="001D4104"/>
    <w:rsid w:val="001D5180"/>
    <w:rsid w:val="001D5944"/>
    <w:rsid w:val="001D5BC5"/>
    <w:rsid w:val="001D5D41"/>
    <w:rsid w:val="001D5F82"/>
    <w:rsid w:val="001D6882"/>
    <w:rsid w:val="001D6996"/>
    <w:rsid w:val="001D69CC"/>
    <w:rsid w:val="001D730D"/>
    <w:rsid w:val="001D7886"/>
    <w:rsid w:val="001E05DA"/>
    <w:rsid w:val="001E05FF"/>
    <w:rsid w:val="001E06BD"/>
    <w:rsid w:val="001E083D"/>
    <w:rsid w:val="001E092D"/>
    <w:rsid w:val="001E097E"/>
    <w:rsid w:val="001E0E75"/>
    <w:rsid w:val="001E0E9A"/>
    <w:rsid w:val="001E1280"/>
    <w:rsid w:val="001E1C34"/>
    <w:rsid w:val="001E2238"/>
    <w:rsid w:val="001E27ED"/>
    <w:rsid w:val="001E299B"/>
    <w:rsid w:val="001E2BD5"/>
    <w:rsid w:val="001E2C0A"/>
    <w:rsid w:val="001E2F0E"/>
    <w:rsid w:val="001E32BB"/>
    <w:rsid w:val="001E3549"/>
    <w:rsid w:val="001E3BFA"/>
    <w:rsid w:val="001E4922"/>
    <w:rsid w:val="001E4A05"/>
    <w:rsid w:val="001E4BAA"/>
    <w:rsid w:val="001E4F47"/>
    <w:rsid w:val="001E583E"/>
    <w:rsid w:val="001E5DBD"/>
    <w:rsid w:val="001E66E5"/>
    <w:rsid w:val="001E69C3"/>
    <w:rsid w:val="001E6C87"/>
    <w:rsid w:val="001E6CBC"/>
    <w:rsid w:val="001E6D13"/>
    <w:rsid w:val="001E6E8E"/>
    <w:rsid w:val="001E6F00"/>
    <w:rsid w:val="001E7199"/>
    <w:rsid w:val="001E7348"/>
    <w:rsid w:val="001F0000"/>
    <w:rsid w:val="001F0277"/>
    <w:rsid w:val="001F0BCA"/>
    <w:rsid w:val="001F1013"/>
    <w:rsid w:val="001F1279"/>
    <w:rsid w:val="001F164B"/>
    <w:rsid w:val="001F1725"/>
    <w:rsid w:val="001F1DCD"/>
    <w:rsid w:val="001F2619"/>
    <w:rsid w:val="001F2695"/>
    <w:rsid w:val="001F285F"/>
    <w:rsid w:val="001F2E27"/>
    <w:rsid w:val="001F2EF6"/>
    <w:rsid w:val="001F33E0"/>
    <w:rsid w:val="001F3689"/>
    <w:rsid w:val="001F3D9E"/>
    <w:rsid w:val="001F48E3"/>
    <w:rsid w:val="001F4AB8"/>
    <w:rsid w:val="001F4C78"/>
    <w:rsid w:val="001F4C93"/>
    <w:rsid w:val="001F4E43"/>
    <w:rsid w:val="001F56F5"/>
    <w:rsid w:val="001F59B6"/>
    <w:rsid w:val="001F5A6A"/>
    <w:rsid w:val="001F62E4"/>
    <w:rsid w:val="001F6370"/>
    <w:rsid w:val="001F66DE"/>
    <w:rsid w:val="001F670A"/>
    <w:rsid w:val="001F725B"/>
    <w:rsid w:val="001F7CB9"/>
    <w:rsid w:val="001F7D83"/>
    <w:rsid w:val="001F7FD4"/>
    <w:rsid w:val="00200281"/>
    <w:rsid w:val="002006E1"/>
    <w:rsid w:val="0020083D"/>
    <w:rsid w:val="00200902"/>
    <w:rsid w:val="00200958"/>
    <w:rsid w:val="00200BB5"/>
    <w:rsid w:val="00200E8D"/>
    <w:rsid w:val="00200EDC"/>
    <w:rsid w:val="002014C7"/>
    <w:rsid w:val="0020155F"/>
    <w:rsid w:val="002015BD"/>
    <w:rsid w:val="0020170C"/>
    <w:rsid w:val="002017C4"/>
    <w:rsid w:val="00203120"/>
    <w:rsid w:val="002031F4"/>
    <w:rsid w:val="00203D37"/>
    <w:rsid w:val="00203D4F"/>
    <w:rsid w:val="00203DC0"/>
    <w:rsid w:val="00203F13"/>
    <w:rsid w:val="00204493"/>
    <w:rsid w:val="002046C0"/>
    <w:rsid w:val="002049DB"/>
    <w:rsid w:val="00204BAF"/>
    <w:rsid w:val="002050E2"/>
    <w:rsid w:val="00205345"/>
    <w:rsid w:val="002055A4"/>
    <w:rsid w:val="00205698"/>
    <w:rsid w:val="002056C3"/>
    <w:rsid w:val="002059AF"/>
    <w:rsid w:val="00205B56"/>
    <w:rsid w:val="00205D4B"/>
    <w:rsid w:val="002071A2"/>
    <w:rsid w:val="00207291"/>
    <w:rsid w:val="00207516"/>
    <w:rsid w:val="00207940"/>
    <w:rsid w:val="00207AC8"/>
    <w:rsid w:val="00207AE8"/>
    <w:rsid w:val="0021073A"/>
    <w:rsid w:val="002108F6"/>
    <w:rsid w:val="002111B2"/>
    <w:rsid w:val="002111BC"/>
    <w:rsid w:val="00211652"/>
    <w:rsid w:val="00211818"/>
    <w:rsid w:val="00211CD4"/>
    <w:rsid w:val="00211FAD"/>
    <w:rsid w:val="00212707"/>
    <w:rsid w:val="00212747"/>
    <w:rsid w:val="00212753"/>
    <w:rsid w:val="00212A52"/>
    <w:rsid w:val="00212A6A"/>
    <w:rsid w:val="00212BBD"/>
    <w:rsid w:val="00212C68"/>
    <w:rsid w:val="00213197"/>
    <w:rsid w:val="00213316"/>
    <w:rsid w:val="00213390"/>
    <w:rsid w:val="002135A6"/>
    <w:rsid w:val="00214224"/>
    <w:rsid w:val="0021438F"/>
    <w:rsid w:val="00214411"/>
    <w:rsid w:val="0021506D"/>
    <w:rsid w:val="002158A3"/>
    <w:rsid w:val="00215BC4"/>
    <w:rsid w:val="00215D6B"/>
    <w:rsid w:val="00215EDA"/>
    <w:rsid w:val="00216143"/>
    <w:rsid w:val="00216BE5"/>
    <w:rsid w:val="00216E11"/>
    <w:rsid w:val="00217285"/>
    <w:rsid w:val="00217464"/>
    <w:rsid w:val="00217C88"/>
    <w:rsid w:val="002200E8"/>
    <w:rsid w:val="002206B8"/>
    <w:rsid w:val="002207A1"/>
    <w:rsid w:val="00220954"/>
    <w:rsid w:val="00220D14"/>
    <w:rsid w:val="00220DBA"/>
    <w:rsid w:val="00220E35"/>
    <w:rsid w:val="0022104D"/>
    <w:rsid w:val="00221496"/>
    <w:rsid w:val="0022168A"/>
    <w:rsid w:val="00221EC2"/>
    <w:rsid w:val="002222C6"/>
    <w:rsid w:val="00222B1F"/>
    <w:rsid w:val="00222DCA"/>
    <w:rsid w:val="00223035"/>
    <w:rsid w:val="00223E28"/>
    <w:rsid w:val="00223EC0"/>
    <w:rsid w:val="00223F2F"/>
    <w:rsid w:val="00224C89"/>
    <w:rsid w:val="00224EC0"/>
    <w:rsid w:val="00225524"/>
    <w:rsid w:val="0022558C"/>
    <w:rsid w:val="00225CBC"/>
    <w:rsid w:val="00225EC4"/>
    <w:rsid w:val="0022600F"/>
    <w:rsid w:val="00226387"/>
    <w:rsid w:val="00226590"/>
    <w:rsid w:val="002265D0"/>
    <w:rsid w:val="00226659"/>
    <w:rsid w:val="00226711"/>
    <w:rsid w:val="0022697D"/>
    <w:rsid w:val="00226EE8"/>
    <w:rsid w:val="00227058"/>
    <w:rsid w:val="0022763A"/>
    <w:rsid w:val="00227719"/>
    <w:rsid w:val="002277F4"/>
    <w:rsid w:val="00227A34"/>
    <w:rsid w:val="00227C28"/>
    <w:rsid w:val="00227C58"/>
    <w:rsid w:val="00227F63"/>
    <w:rsid w:val="00230AD2"/>
    <w:rsid w:val="00230D70"/>
    <w:rsid w:val="0023102E"/>
    <w:rsid w:val="00231492"/>
    <w:rsid w:val="00231BE1"/>
    <w:rsid w:val="0023207E"/>
    <w:rsid w:val="0023216B"/>
    <w:rsid w:val="0023248A"/>
    <w:rsid w:val="0023258F"/>
    <w:rsid w:val="00232782"/>
    <w:rsid w:val="00232AC1"/>
    <w:rsid w:val="00232B28"/>
    <w:rsid w:val="00232BB6"/>
    <w:rsid w:val="00232E73"/>
    <w:rsid w:val="0023366B"/>
    <w:rsid w:val="00233687"/>
    <w:rsid w:val="00233A0A"/>
    <w:rsid w:val="00233B42"/>
    <w:rsid w:val="00233B83"/>
    <w:rsid w:val="002344FB"/>
    <w:rsid w:val="00234961"/>
    <w:rsid w:val="00234A23"/>
    <w:rsid w:val="0023675D"/>
    <w:rsid w:val="00237A53"/>
    <w:rsid w:val="00237D4F"/>
    <w:rsid w:val="00237DB7"/>
    <w:rsid w:val="002403C0"/>
    <w:rsid w:val="00241002"/>
    <w:rsid w:val="002412E3"/>
    <w:rsid w:val="0024148C"/>
    <w:rsid w:val="002418DE"/>
    <w:rsid w:val="00241C57"/>
    <w:rsid w:val="00241E22"/>
    <w:rsid w:val="002424A4"/>
    <w:rsid w:val="00243200"/>
    <w:rsid w:val="002434BA"/>
    <w:rsid w:val="0024391F"/>
    <w:rsid w:val="00243EF0"/>
    <w:rsid w:val="00244068"/>
    <w:rsid w:val="00244233"/>
    <w:rsid w:val="00244AFE"/>
    <w:rsid w:val="00244E5A"/>
    <w:rsid w:val="00244EA9"/>
    <w:rsid w:val="00244EB4"/>
    <w:rsid w:val="00244F79"/>
    <w:rsid w:val="002453F3"/>
    <w:rsid w:val="00245710"/>
    <w:rsid w:val="002458B2"/>
    <w:rsid w:val="00245968"/>
    <w:rsid w:val="00245A48"/>
    <w:rsid w:val="0024614F"/>
    <w:rsid w:val="00246D88"/>
    <w:rsid w:val="00247757"/>
    <w:rsid w:val="00247C54"/>
    <w:rsid w:val="00247EA5"/>
    <w:rsid w:val="00247FF4"/>
    <w:rsid w:val="0025012F"/>
    <w:rsid w:val="00250480"/>
    <w:rsid w:val="002505A4"/>
    <w:rsid w:val="002505DA"/>
    <w:rsid w:val="00250617"/>
    <w:rsid w:val="0025080E"/>
    <w:rsid w:val="00250888"/>
    <w:rsid w:val="00250C04"/>
    <w:rsid w:val="00250CFC"/>
    <w:rsid w:val="002511FA"/>
    <w:rsid w:val="00251C0C"/>
    <w:rsid w:val="00252248"/>
    <w:rsid w:val="0025267D"/>
    <w:rsid w:val="002529E8"/>
    <w:rsid w:val="00252EBE"/>
    <w:rsid w:val="00253172"/>
    <w:rsid w:val="002533AF"/>
    <w:rsid w:val="00253887"/>
    <w:rsid w:val="0025452E"/>
    <w:rsid w:val="00254F16"/>
    <w:rsid w:val="002553A7"/>
    <w:rsid w:val="002558C9"/>
    <w:rsid w:val="00255B1C"/>
    <w:rsid w:val="002565D8"/>
    <w:rsid w:val="002566DC"/>
    <w:rsid w:val="00256E09"/>
    <w:rsid w:val="00256E8A"/>
    <w:rsid w:val="002574AA"/>
    <w:rsid w:val="00260273"/>
    <w:rsid w:val="00260549"/>
    <w:rsid w:val="00260906"/>
    <w:rsid w:val="00261338"/>
    <w:rsid w:val="00261412"/>
    <w:rsid w:val="00261538"/>
    <w:rsid w:val="00261955"/>
    <w:rsid w:val="00261B54"/>
    <w:rsid w:val="00261C71"/>
    <w:rsid w:val="00261E5D"/>
    <w:rsid w:val="00261E61"/>
    <w:rsid w:val="0026243B"/>
    <w:rsid w:val="00262888"/>
    <w:rsid w:val="00262905"/>
    <w:rsid w:val="00262E57"/>
    <w:rsid w:val="0026343B"/>
    <w:rsid w:val="00263607"/>
    <w:rsid w:val="002636EE"/>
    <w:rsid w:val="0026390A"/>
    <w:rsid w:val="0026429C"/>
    <w:rsid w:val="002645C0"/>
    <w:rsid w:val="00264640"/>
    <w:rsid w:val="0026496E"/>
    <w:rsid w:val="00264ADB"/>
    <w:rsid w:val="00265057"/>
    <w:rsid w:val="00265AE4"/>
    <w:rsid w:val="00265EF2"/>
    <w:rsid w:val="002662E5"/>
    <w:rsid w:val="002668FD"/>
    <w:rsid w:val="00266CA9"/>
    <w:rsid w:val="00266DDE"/>
    <w:rsid w:val="00267ED5"/>
    <w:rsid w:val="00267FE8"/>
    <w:rsid w:val="00270129"/>
    <w:rsid w:val="002701AD"/>
    <w:rsid w:val="00270606"/>
    <w:rsid w:val="00270B07"/>
    <w:rsid w:val="00270CBD"/>
    <w:rsid w:val="00271381"/>
    <w:rsid w:val="002715FB"/>
    <w:rsid w:val="00271B8C"/>
    <w:rsid w:val="00271EAF"/>
    <w:rsid w:val="00272612"/>
    <w:rsid w:val="0027279F"/>
    <w:rsid w:val="00272B5B"/>
    <w:rsid w:val="00272CFF"/>
    <w:rsid w:val="002730FF"/>
    <w:rsid w:val="00273340"/>
    <w:rsid w:val="0027360B"/>
    <w:rsid w:val="00273ACF"/>
    <w:rsid w:val="00273AF5"/>
    <w:rsid w:val="00273B13"/>
    <w:rsid w:val="00273D65"/>
    <w:rsid w:val="0027400A"/>
    <w:rsid w:val="002741A6"/>
    <w:rsid w:val="002745BC"/>
    <w:rsid w:val="00274636"/>
    <w:rsid w:val="002746FF"/>
    <w:rsid w:val="00274983"/>
    <w:rsid w:val="00274B92"/>
    <w:rsid w:val="002752CE"/>
    <w:rsid w:val="0027537A"/>
    <w:rsid w:val="002757D6"/>
    <w:rsid w:val="00275D1C"/>
    <w:rsid w:val="00276043"/>
    <w:rsid w:val="002762E5"/>
    <w:rsid w:val="0027649C"/>
    <w:rsid w:val="00276738"/>
    <w:rsid w:val="00276B4A"/>
    <w:rsid w:val="00276C76"/>
    <w:rsid w:val="00276E19"/>
    <w:rsid w:val="002773C5"/>
    <w:rsid w:val="00277656"/>
    <w:rsid w:val="00277890"/>
    <w:rsid w:val="00277987"/>
    <w:rsid w:val="002779D6"/>
    <w:rsid w:val="00277C56"/>
    <w:rsid w:val="00277CDA"/>
    <w:rsid w:val="00277E24"/>
    <w:rsid w:val="00277E58"/>
    <w:rsid w:val="00277FA1"/>
    <w:rsid w:val="002801BD"/>
    <w:rsid w:val="002806A1"/>
    <w:rsid w:val="00280BE4"/>
    <w:rsid w:val="00280ECC"/>
    <w:rsid w:val="00281C89"/>
    <w:rsid w:val="00281ECA"/>
    <w:rsid w:val="00282312"/>
    <w:rsid w:val="00282CD0"/>
    <w:rsid w:val="00282F21"/>
    <w:rsid w:val="00283012"/>
    <w:rsid w:val="0028386C"/>
    <w:rsid w:val="00283DAF"/>
    <w:rsid w:val="00284741"/>
    <w:rsid w:val="00284833"/>
    <w:rsid w:val="00284A65"/>
    <w:rsid w:val="00284C03"/>
    <w:rsid w:val="00284D1F"/>
    <w:rsid w:val="00284EE4"/>
    <w:rsid w:val="002853AA"/>
    <w:rsid w:val="00285F20"/>
    <w:rsid w:val="002869E3"/>
    <w:rsid w:val="00286B44"/>
    <w:rsid w:val="00286D8C"/>
    <w:rsid w:val="0028701E"/>
    <w:rsid w:val="00290087"/>
    <w:rsid w:val="00290152"/>
    <w:rsid w:val="002904AD"/>
    <w:rsid w:val="002904D7"/>
    <w:rsid w:val="00290718"/>
    <w:rsid w:val="002908EF"/>
    <w:rsid w:val="002911CC"/>
    <w:rsid w:val="00291BEC"/>
    <w:rsid w:val="00291FE8"/>
    <w:rsid w:val="002924E9"/>
    <w:rsid w:val="002928EC"/>
    <w:rsid w:val="00292938"/>
    <w:rsid w:val="00292C57"/>
    <w:rsid w:val="00292F6F"/>
    <w:rsid w:val="00293081"/>
    <w:rsid w:val="002930EF"/>
    <w:rsid w:val="002934CA"/>
    <w:rsid w:val="00293B44"/>
    <w:rsid w:val="00293B47"/>
    <w:rsid w:val="002944F6"/>
    <w:rsid w:val="00294AB4"/>
    <w:rsid w:val="00294CA9"/>
    <w:rsid w:val="00294D3F"/>
    <w:rsid w:val="00294DD8"/>
    <w:rsid w:val="00294F33"/>
    <w:rsid w:val="00295EED"/>
    <w:rsid w:val="0029602B"/>
    <w:rsid w:val="00296366"/>
    <w:rsid w:val="00296648"/>
    <w:rsid w:val="00296A19"/>
    <w:rsid w:val="00296B92"/>
    <w:rsid w:val="00296DE2"/>
    <w:rsid w:val="002975CF"/>
    <w:rsid w:val="002A01E0"/>
    <w:rsid w:val="002A02AB"/>
    <w:rsid w:val="002A02D9"/>
    <w:rsid w:val="002A0B5F"/>
    <w:rsid w:val="002A13AA"/>
    <w:rsid w:val="002A14F5"/>
    <w:rsid w:val="002A16B4"/>
    <w:rsid w:val="002A18F1"/>
    <w:rsid w:val="002A1A7E"/>
    <w:rsid w:val="002A1D33"/>
    <w:rsid w:val="002A21CF"/>
    <w:rsid w:val="002A2C4B"/>
    <w:rsid w:val="002A3404"/>
    <w:rsid w:val="002A3475"/>
    <w:rsid w:val="002A3725"/>
    <w:rsid w:val="002A3797"/>
    <w:rsid w:val="002A3DB4"/>
    <w:rsid w:val="002A3FF3"/>
    <w:rsid w:val="002A477B"/>
    <w:rsid w:val="002A4842"/>
    <w:rsid w:val="002A4AE1"/>
    <w:rsid w:val="002A4F04"/>
    <w:rsid w:val="002A4F3A"/>
    <w:rsid w:val="002A4FEC"/>
    <w:rsid w:val="002A54D4"/>
    <w:rsid w:val="002A5C33"/>
    <w:rsid w:val="002A5E0A"/>
    <w:rsid w:val="002A6407"/>
    <w:rsid w:val="002A66CB"/>
    <w:rsid w:val="002A66D6"/>
    <w:rsid w:val="002A6C1D"/>
    <w:rsid w:val="002A6C56"/>
    <w:rsid w:val="002A70C8"/>
    <w:rsid w:val="002A74DB"/>
    <w:rsid w:val="002A74EC"/>
    <w:rsid w:val="002A7E11"/>
    <w:rsid w:val="002B028E"/>
    <w:rsid w:val="002B0467"/>
    <w:rsid w:val="002B0789"/>
    <w:rsid w:val="002B1491"/>
    <w:rsid w:val="002B1530"/>
    <w:rsid w:val="002B153F"/>
    <w:rsid w:val="002B1C31"/>
    <w:rsid w:val="002B1F54"/>
    <w:rsid w:val="002B21A0"/>
    <w:rsid w:val="002B30A0"/>
    <w:rsid w:val="002B363C"/>
    <w:rsid w:val="002B3D8C"/>
    <w:rsid w:val="002B400E"/>
    <w:rsid w:val="002B4025"/>
    <w:rsid w:val="002B4212"/>
    <w:rsid w:val="002B44A3"/>
    <w:rsid w:val="002B46AE"/>
    <w:rsid w:val="002B4B66"/>
    <w:rsid w:val="002B52BD"/>
    <w:rsid w:val="002B56C8"/>
    <w:rsid w:val="002B61DA"/>
    <w:rsid w:val="002B63E5"/>
    <w:rsid w:val="002B659A"/>
    <w:rsid w:val="002B678D"/>
    <w:rsid w:val="002B69FC"/>
    <w:rsid w:val="002B6CEB"/>
    <w:rsid w:val="002B6D1D"/>
    <w:rsid w:val="002B6DF6"/>
    <w:rsid w:val="002B6E16"/>
    <w:rsid w:val="002B6FB6"/>
    <w:rsid w:val="002B7045"/>
    <w:rsid w:val="002B70DC"/>
    <w:rsid w:val="002B71B3"/>
    <w:rsid w:val="002B76C9"/>
    <w:rsid w:val="002B7832"/>
    <w:rsid w:val="002B7906"/>
    <w:rsid w:val="002B7913"/>
    <w:rsid w:val="002B7A10"/>
    <w:rsid w:val="002B7D4F"/>
    <w:rsid w:val="002B7E79"/>
    <w:rsid w:val="002C0314"/>
    <w:rsid w:val="002C037A"/>
    <w:rsid w:val="002C037D"/>
    <w:rsid w:val="002C0F60"/>
    <w:rsid w:val="002C1115"/>
    <w:rsid w:val="002C194A"/>
    <w:rsid w:val="002C1D04"/>
    <w:rsid w:val="002C20CB"/>
    <w:rsid w:val="002C2276"/>
    <w:rsid w:val="002C3536"/>
    <w:rsid w:val="002C355D"/>
    <w:rsid w:val="002C3926"/>
    <w:rsid w:val="002C3E49"/>
    <w:rsid w:val="002C4619"/>
    <w:rsid w:val="002C4C96"/>
    <w:rsid w:val="002C54AE"/>
    <w:rsid w:val="002C5557"/>
    <w:rsid w:val="002C5CBC"/>
    <w:rsid w:val="002C5E32"/>
    <w:rsid w:val="002C5F45"/>
    <w:rsid w:val="002C60C1"/>
    <w:rsid w:val="002C62F3"/>
    <w:rsid w:val="002C6349"/>
    <w:rsid w:val="002C63AE"/>
    <w:rsid w:val="002C69DA"/>
    <w:rsid w:val="002C7005"/>
    <w:rsid w:val="002C70CE"/>
    <w:rsid w:val="002C79BF"/>
    <w:rsid w:val="002C7C15"/>
    <w:rsid w:val="002C7EA3"/>
    <w:rsid w:val="002D0884"/>
    <w:rsid w:val="002D0D22"/>
    <w:rsid w:val="002D11D3"/>
    <w:rsid w:val="002D121A"/>
    <w:rsid w:val="002D182D"/>
    <w:rsid w:val="002D1AB7"/>
    <w:rsid w:val="002D2167"/>
    <w:rsid w:val="002D27C1"/>
    <w:rsid w:val="002D280B"/>
    <w:rsid w:val="002D2928"/>
    <w:rsid w:val="002D2D38"/>
    <w:rsid w:val="002D2E89"/>
    <w:rsid w:val="002D31EB"/>
    <w:rsid w:val="002D37C9"/>
    <w:rsid w:val="002D4026"/>
    <w:rsid w:val="002D40C8"/>
    <w:rsid w:val="002D477E"/>
    <w:rsid w:val="002D4798"/>
    <w:rsid w:val="002D4B06"/>
    <w:rsid w:val="002D4C02"/>
    <w:rsid w:val="002D4C09"/>
    <w:rsid w:val="002D4E7D"/>
    <w:rsid w:val="002D4EC0"/>
    <w:rsid w:val="002D5395"/>
    <w:rsid w:val="002D5A5A"/>
    <w:rsid w:val="002D6684"/>
    <w:rsid w:val="002D669E"/>
    <w:rsid w:val="002D6CAC"/>
    <w:rsid w:val="002D742A"/>
    <w:rsid w:val="002D7D74"/>
    <w:rsid w:val="002E00A3"/>
    <w:rsid w:val="002E026D"/>
    <w:rsid w:val="002E091E"/>
    <w:rsid w:val="002E0FD0"/>
    <w:rsid w:val="002E1285"/>
    <w:rsid w:val="002E1BAA"/>
    <w:rsid w:val="002E1C1C"/>
    <w:rsid w:val="002E2174"/>
    <w:rsid w:val="002E2382"/>
    <w:rsid w:val="002E268A"/>
    <w:rsid w:val="002E2BA0"/>
    <w:rsid w:val="002E3238"/>
    <w:rsid w:val="002E3677"/>
    <w:rsid w:val="002E414F"/>
    <w:rsid w:val="002E4367"/>
    <w:rsid w:val="002E44F2"/>
    <w:rsid w:val="002E4738"/>
    <w:rsid w:val="002E48A4"/>
    <w:rsid w:val="002E4C10"/>
    <w:rsid w:val="002E551B"/>
    <w:rsid w:val="002E59EA"/>
    <w:rsid w:val="002E6003"/>
    <w:rsid w:val="002E6B2B"/>
    <w:rsid w:val="002E6B9A"/>
    <w:rsid w:val="002E6DF6"/>
    <w:rsid w:val="002E74B6"/>
    <w:rsid w:val="002E76A9"/>
    <w:rsid w:val="002E77CA"/>
    <w:rsid w:val="002F0AB5"/>
    <w:rsid w:val="002F0CB2"/>
    <w:rsid w:val="002F0F40"/>
    <w:rsid w:val="002F149F"/>
    <w:rsid w:val="002F15D7"/>
    <w:rsid w:val="002F1642"/>
    <w:rsid w:val="002F19C9"/>
    <w:rsid w:val="002F1BB9"/>
    <w:rsid w:val="002F1F4F"/>
    <w:rsid w:val="002F1FB7"/>
    <w:rsid w:val="002F248E"/>
    <w:rsid w:val="002F27F5"/>
    <w:rsid w:val="002F281C"/>
    <w:rsid w:val="002F2A11"/>
    <w:rsid w:val="002F2BAA"/>
    <w:rsid w:val="002F3066"/>
    <w:rsid w:val="002F3381"/>
    <w:rsid w:val="002F35C0"/>
    <w:rsid w:val="002F3765"/>
    <w:rsid w:val="002F41D9"/>
    <w:rsid w:val="002F4EDD"/>
    <w:rsid w:val="002F5222"/>
    <w:rsid w:val="002F5534"/>
    <w:rsid w:val="002F5B02"/>
    <w:rsid w:val="002F610F"/>
    <w:rsid w:val="002F61BF"/>
    <w:rsid w:val="002F6482"/>
    <w:rsid w:val="002F6D96"/>
    <w:rsid w:val="002F6DAB"/>
    <w:rsid w:val="002F70E8"/>
    <w:rsid w:val="002F713E"/>
    <w:rsid w:val="002F7A68"/>
    <w:rsid w:val="002F7C5D"/>
    <w:rsid w:val="00300313"/>
    <w:rsid w:val="003006C4"/>
    <w:rsid w:val="00300C44"/>
    <w:rsid w:val="003013CD"/>
    <w:rsid w:val="00301736"/>
    <w:rsid w:val="00301FC5"/>
    <w:rsid w:val="00301FD3"/>
    <w:rsid w:val="003020D8"/>
    <w:rsid w:val="00302518"/>
    <w:rsid w:val="00303964"/>
    <w:rsid w:val="0030397F"/>
    <w:rsid w:val="00303BFB"/>
    <w:rsid w:val="0030460C"/>
    <w:rsid w:val="00304B42"/>
    <w:rsid w:val="00304C40"/>
    <w:rsid w:val="00305065"/>
    <w:rsid w:val="00305220"/>
    <w:rsid w:val="003054D4"/>
    <w:rsid w:val="003057B8"/>
    <w:rsid w:val="0030591D"/>
    <w:rsid w:val="00306284"/>
    <w:rsid w:val="003065E4"/>
    <w:rsid w:val="00306809"/>
    <w:rsid w:val="003069E1"/>
    <w:rsid w:val="00306BEB"/>
    <w:rsid w:val="00306C8A"/>
    <w:rsid w:val="0030700A"/>
    <w:rsid w:val="00307025"/>
    <w:rsid w:val="0030725D"/>
    <w:rsid w:val="0030746F"/>
    <w:rsid w:val="00307659"/>
    <w:rsid w:val="00307A82"/>
    <w:rsid w:val="00307ADD"/>
    <w:rsid w:val="00307BD2"/>
    <w:rsid w:val="00307E53"/>
    <w:rsid w:val="00307F2B"/>
    <w:rsid w:val="003104DF"/>
    <w:rsid w:val="00310640"/>
    <w:rsid w:val="00311A97"/>
    <w:rsid w:val="00311ADC"/>
    <w:rsid w:val="00311FF4"/>
    <w:rsid w:val="0031233E"/>
    <w:rsid w:val="003123EF"/>
    <w:rsid w:val="00312624"/>
    <w:rsid w:val="00312881"/>
    <w:rsid w:val="00312A93"/>
    <w:rsid w:val="00312D61"/>
    <w:rsid w:val="00312FF9"/>
    <w:rsid w:val="003133F5"/>
    <w:rsid w:val="003134E5"/>
    <w:rsid w:val="00313776"/>
    <w:rsid w:val="0031379E"/>
    <w:rsid w:val="003138BC"/>
    <w:rsid w:val="00313AA1"/>
    <w:rsid w:val="00313B3C"/>
    <w:rsid w:val="00313BE5"/>
    <w:rsid w:val="00314182"/>
    <w:rsid w:val="003148C9"/>
    <w:rsid w:val="00314BC5"/>
    <w:rsid w:val="00314F8E"/>
    <w:rsid w:val="00315987"/>
    <w:rsid w:val="003159C0"/>
    <w:rsid w:val="00316404"/>
    <w:rsid w:val="00316915"/>
    <w:rsid w:val="00317787"/>
    <w:rsid w:val="00317DF7"/>
    <w:rsid w:val="00317F9E"/>
    <w:rsid w:val="003204FB"/>
    <w:rsid w:val="00320CB7"/>
    <w:rsid w:val="00320F4C"/>
    <w:rsid w:val="0032109C"/>
    <w:rsid w:val="0032116A"/>
    <w:rsid w:val="0032154E"/>
    <w:rsid w:val="00321A74"/>
    <w:rsid w:val="00321AF6"/>
    <w:rsid w:val="003223F9"/>
    <w:rsid w:val="003227D7"/>
    <w:rsid w:val="00322CD3"/>
    <w:rsid w:val="00322FDE"/>
    <w:rsid w:val="003236DE"/>
    <w:rsid w:val="0032379F"/>
    <w:rsid w:val="003237F6"/>
    <w:rsid w:val="00323931"/>
    <w:rsid w:val="00323E7B"/>
    <w:rsid w:val="00324131"/>
    <w:rsid w:val="0032414D"/>
    <w:rsid w:val="00324923"/>
    <w:rsid w:val="00324AD2"/>
    <w:rsid w:val="00325BF8"/>
    <w:rsid w:val="00325D61"/>
    <w:rsid w:val="00325F71"/>
    <w:rsid w:val="00325FF4"/>
    <w:rsid w:val="00326008"/>
    <w:rsid w:val="00326EC0"/>
    <w:rsid w:val="0032724D"/>
    <w:rsid w:val="00327A59"/>
    <w:rsid w:val="00327BF9"/>
    <w:rsid w:val="003301D6"/>
    <w:rsid w:val="00330303"/>
    <w:rsid w:val="003308EB"/>
    <w:rsid w:val="00330B3B"/>
    <w:rsid w:val="00330B3F"/>
    <w:rsid w:val="00330D16"/>
    <w:rsid w:val="00330D7E"/>
    <w:rsid w:val="0033172C"/>
    <w:rsid w:val="00331A5E"/>
    <w:rsid w:val="00331ABA"/>
    <w:rsid w:val="00331FFF"/>
    <w:rsid w:val="003324E5"/>
    <w:rsid w:val="00332B4E"/>
    <w:rsid w:val="00333232"/>
    <w:rsid w:val="00333548"/>
    <w:rsid w:val="00333D2C"/>
    <w:rsid w:val="00333DDE"/>
    <w:rsid w:val="00333E64"/>
    <w:rsid w:val="00334349"/>
    <w:rsid w:val="0033444F"/>
    <w:rsid w:val="00334F45"/>
    <w:rsid w:val="00335048"/>
    <w:rsid w:val="00335290"/>
    <w:rsid w:val="003353FD"/>
    <w:rsid w:val="00335A25"/>
    <w:rsid w:val="00335CEF"/>
    <w:rsid w:val="00335F18"/>
    <w:rsid w:val="00336081"/>
    <w:rsid w:val="0033641C"/>
    <w:rsid w:val="00336A38"/>
    <w:rsid w:val="00336BC2"/>
    <w:rsid w:val="00336E33"/>
    <w:rsid w:val="00337126"/>
    <w:rsid w:val="0033745C"/>
    <w:rsid w:val="003374B1"/>
    <w:rsid w:val="00340115"/>
    <w:rsid w:val="0034029B"/>
    <w:rsid w:val="003407E8"/>
    <w:rsid w:val="00340A5C"/>
    <w:rsid w:val="00341120"/>
    <w:rsid w:val="00341965"/>
    <w:rsid w:val="00341AA9"/>
    <w:rsid w:val="00341FC9"/>
    <w:rsid w:val="00342562"/>
    <w:rsid w:val="0034298A"/>
    <w:rsid w:val="00342A97"/>
    <w:rsid w:val="00343095"/>
    <w:rsid w:val="00343313"/>
    <w:rsid w:val="00343665"/>
    <w:rsid w:val="00343E89"/>
    <w:rsid w:val="0034474A"/>
    <w:rsid w:val="00344931"/>
    <w:rsid w:val="003453A9"/>
    <w:rsid w:val="00345F49"/>
    <w:rsid w:val="00346625"/>
    <w:rsid w:val="0034684A"/>
    <w:rsid w:val="00346AA6"/>
    <w:rsid w:val="0034724F"/>
    <w:rsid w:val="00347A5E"/>
    <w:rsid w:val="00347C11"/>
    <w:rsid w:val="00347C1B"/>
    <w:rsid w:val="003501B5"/>
    <w:rsid w:val="003506A4"/>
    <w:rsid w:val="003509E4"/>
    <w:rsid w:val="00350CE1"/>
    <w:rsid w:val="00350F32"/>
    <w:rsid w:val="00350F97"/>
    <w:rsid w:val="0035105D"/>
    <w:rsid w:val="0035116C"/>
    <w:rsid w:val="0035145A"/>
    <w:rsid w:val="003514EC"/>
    <w:rsid w:val="003515A0"/>
    <w:rsid w:val="003515E2"/>
    <w:rsid w:val="003526CA"/>
    <w:rsid w:val="00353242"/>
    <w:rsid w:val="00353616"/>
    <w:rsid w:val="003537B0"/>
    <w:rsid w:val="00354486"/>
    <w:rsid w:val="0035448E"/>
    <w:rsid w:val="003544E1"/>
    <w:rsid w:val="0035456A"/>
    <w:rsid w:val="00354BFA"/>
    <w:rsid w:val="003558D1"/>
    <w:rsid w:val="00355A15"/>
    <w:rsid w:val="00355D89"/>
    <w:rsid w:val="00355DEA"/>
    <w:rsid w:val="00356826"/>
    <w:rsid w:val="00356C84"/>
    <w:rsid w:val="00357347"/>
    <w:rsid w:val="003576D9"/>
    <w:rsid w:val="003578D1"/>
    <w:rsid w:val="00357978"/>
    <w:rsid w:val="00357D2B"/>
    <w:rsid w:val="00357DF6"/>
    <w:rsid w:val="00357E1F"/>
    <w:rsid w:val="0036032D"/>
    <w:rsid w:val="00360C19"/>
    <w:rsid w:val="00360D66"/>
    <w:rsid w:val="00360FDE"/>
    <w:rsid w:val="003613C7"/>
    <w:rsid w:val="003616CA"/>
    <w:rsid w:val="0036170D"/>
    <w:rsid w:val="00361902"/>
    <w:rsid w:val="0036192C"/>
    <w:rsid w:val="00362338"/>
    <w:rsid w:val="00362491"/>
    <w:rsid w:val="00362492"/>
    <w:rsid w:val="0036278A"/>
    <w:rsid w:val="00362832"/>
    <w:rsid w:val="0036286A"/>
    <w:rsid w:val="00362D37"/>
    <w:rsid w:val="00362E12"/>
    <w:rsid w:val="00362F93"/>
    <w:rsid w:val="00363650"/>
    <w:rsid w:val="003636AB"/>
    <w:rsid w:val="00363D93"/>
    <w:rsid w:val="00364798"/>
    <w:rsid w:val="0036584A"/>
    <w:rsid w:val="0036598F"/>
    <w:rsid w:val="00365C97"/>
    <w:rsid w:val="00365E71"/>
    <w:rsid w:val="003660E9"/>
    <w:rsid w:val="0036663B"/>
    <w:rsid w:val="00366BF2"/>
    <w:rsid w:val="003676EE"/>
    <w:rsid w:val="003678F0"/>
    <w:rsid w:val="00367B01"/>
    <w:rsid w:val="00370341"/>
    <w:rsid w:val="00370400"/>
    <w:rsid w:val="00371083"/>
    <w:rsid w:val="003710D9"/>
    <w:rsid w:val="0037186B"/>
    <w:rsid w:val="0037254E"/>
    <w:rsid w:val="00372689"/>
    <w:rsid w:val="00372D70"/>
    <w:rsid w:val="003732C0"/>
    <w:rsid w:val="00373672"/>
    <w:rsid w:val="00373966"/>
    <w:rsid w:val="00373A7E"/>
    <w:rsid w:val="00373C1D"/>
    <w:rsid w:val="0037451D"/>
    <w:rsid w:val="003745EC"/>
    <w:rsid w:val="00374D50"/>
    <w:rsid w:val="00374DBB"/>
    <w:rsid w:val="00374E5D"/>
    <w:rsid w:val="00374E87"/>
    <w:rsid w:val="00374ECF"/>
    <w:rsid w:val="0037574D"/>
    <w:rsid w:val="003758FE"/>
    <w:rsid w:val="00375916"/>
    <w:rsid w:val="00375F1A"/>
    <w:rsid w:val="00375F89"/>
    <w:rsid w:val="0037648A"/>
    <w:rsid w:val="003765C2"/>
    <w:rsid w:val="0037663B"/>
    <w:rsid w:val="00376793"/>
    <w:rsid w:val="003767D6"/>
    <w:rsid w:val="00376944"/>
    <w:rsid w:val="00376B04"/>
    <w:rsid w:val="00376E87"/>
    <w:rsid w:val="003770F5"/>
    <w:rsid w:val="003805DC"/>
    <w:rsid w:val="003806DA"/>
    <w:rsid w:val="00380A7A"/>
    <w:rsid w:val="00380FBD"/>
    <w:rsid w:val="00381328"/>
    <w:rsid w:val="00381510"/>
    <w:rsid w:val="003827A1"/>
    <w:rsid w:val="0038376A"/>
    <w:rsid w:val="00383B98"/>
    <w:rsid w:val="00383B9A"/>
    <w:rsid w:val="00383C4C"/>
    <w:rsid w:val="00384200"/>
    <w:rsid w:val="00384267"/>
    <w:rsid w:val="00384288"/>
    <w:rsid w:val="00384960"/>
    <w:rsid w:val="00384AFA"/>
    <w:rsid w:val="00385136"/>
    <w:rsid w:val="00385778"/>
    <w:rsid w:val="00385F8B"/>
    <w:rsid w:val="003861FE"/>
    <w:rsid w:val="003866A6"/>
    <w:rsid w:val="0038696D"/>
    <w:rsid w:val="00386CAD"/>
    <w:rsid w:val="0038706C"/>
    <w:rsid w:val="0038711E"/>
    <w:rsid w:val="0038745B"/>
    <w:rsid w:val="00387DB3"/>
    <w:rsid w:val="00387F66"/>
    <w:rsid w:val="00390032"/>
    <w:rsid w:val="0039007D"/>
    <w:rsid w:val="00390099"/>
    <w:rsid w:val="00390773"/>
    <w:rsid w:val="003907A2"/>
    <w:rsid w:val="00390927"/>
    <w:rsid w:val="003909B7"/>
    <w:rsid w:val="00390A7C"/>
    <w:rsid w:val="00390B2D"/>
    <w:rsid w:val="003910A6"/>
    <w:rsid w:val="003919E9"/>
    <w:rsid w:val="00391DDE"/>
    <w:rsid w:val="00391F83"/>
    <w:rsid w:val="00391F99"/>
    <w:rsid w:val="00392142"/>
    <w:rsid w:val="003921E8"/>
    <w:rsid w:val="003925FE"/>
    <w:rsid w:val="00392859"/>
    <w:rsid w:val="00392B94"/>
    <w:rsid w:val="00393326"/>
    <w:rsid w:val="003933EB"/>
    <w:rsid w:val="0039371C"/>
    <w:rsid w:val="00393839"/>
    <w:rsid w:val="00393B7E"/>
    <w:rsid w:val="003944CE"/>
    <w:rsid w:val="00394EA7"/>
    <w:rsid w:val="003951B4"/>
    <w:rsid w:val="00395339"/>
    <w:rsid w:val="0039547E"/>
    <w:rsid w:val="003954AD"/>
    <w:rsid w:val="003956F0"/>
    <w:rsid w:val="00395A5F"/>
    <w:rsid w:val="00395B4D"/>
    <w:rsid w:val="00395B50"/>
    <w:rsid w:val="00395B5F"/>
    <w:rsid w:val="00396392"/>
    <w:rsid w:val="00396396"/>
    <w:rsid w:val="0039654C"/>
    <w:rsid w:val="00396B50"/>
    <w:rsid w:val="003970C4"/>
    <w:rsid w:val="0039785F"/>
    <w:rsid w:val="00397A28"/>
    <w:rsid w:val="003A0072"/>
    <w:rsid w:val="003A07DD"/>
    <w:rsid w:val="003A0B5A"/>
    <w:rsid w:val="003A1957"/>
    <w:rsid w:val="003A1AB0"/>
    <w:rsid w:val="003A1CC7"/>
    <w:rsid w:val="003A1D46"/>
    <w:rsid w:val="003A1E8B"/>
    <w:rsid w:val="003A1EE6"/>
    <w:rsid w:val="003A1FC4"/>
    <w:rsid w:val="003A2323"/>
    <w:rsid w:val="003A26DB"/>
    <w:rsid w:val="003A2CAB"/>
    <w:rsid w:val="003A2CD2"/>
    <w:rsid w:val="003A2E7B"/>
    <w:rsid w:val="003A2E80"/>
    <w:rsid w:val="003A356E"/>
    <w:rsid w:val="003A44C8"/>
    <w:rsid w:val="003A45D2"/>
    <w:rsid w:val="003A4B73"/>
    <w:rsid w:val="003A52D0"/>
    <w:rsid w:val="003A56B5"/>
    <w:rsid w:val="003A5B9C"/>
    <w:rsid w:val="003A5D49"/>
    <w:rsid w:val="003A6277"/>
    <w:rsid w:val="003A6525"/>
    <w:rsid w:val="003A6BF4"/>
    <w:rsid w:val="003A6D44"/>
    <w:rsid w:val="003A6E3F"/>
    <w:rsid w:val="003A70C0"/>
    <w:rsid w:val="003A7A6F"/>
    <w:rsid w:val="003A7D2B"/>
    <w:rsid w:val="003A7D90"/>
    <w:rsid w:val="003B0132"/>
    <w:rsid w:val="003B02E6"/>
    <w:rsid w:val="003B067A"/>
    <w:rsid w:val="003B076C"/>
    <w:rsid w:val="003B0916"/>
    <w:rsid w:val="003B0A76"/>
    <w:rsid w:val="003B0EB0"/>
    <w:rsid w:val="003B1029"/>
    <w:rsid w:val="003B150B"/>
    <w:rsid w:val="003B1DAD"/>
    <w:rsid w:val="003B2AA5"/>
    <w:rsid w:val="003B2AE8"/>
    <w:rsid w:val="003B2BC9"/>
    <w:rsid w:val="003B2D0A"/>
    <w:rsid w:val="003B2EA9"/>
    <w:rsid w:val="003B3BA3"/>
    <w:rsid w:val="003B3F01"/>
    <w:rsid w:val="003B4043"/>
    <w:rsid w:val="003B41D3"/>
    <w:rsid w:val="003B452A"/>
    <w:rsid w:val="003B456F"/>
    <w:rsid w:val="003B54A7"/>
    <w:rsid w:val="003B576D"/>
    <w:rsid w:val="003B57C6"/>
    <w:rsid w:val="003B5DA8"/>
    <w:rsid w:val="003B616E"/>
    <w:rsid w:val="003B6524"/>
    <w:rsid w:val="003B6780"/>
    <w:rsid w:val="003B6982"/>
    <w:rsid w:val="003B6B7E"/>
    <w:rsid w:val="003B6F89"/>
    <w:rsid w:val="003B72EF"/>
    <w:rsid w:val="003B7E42"/>
    <w:rsid w:val="003C02B9"/>
    <w:rsid w:val="003C0C4A"/>
    <w:rsid w:val="003C0FB1"/>
    <w:rsid w:val="003C16D7"/>
    <w:rsid w:val="003C1741"/>
    <w:rsid w:val="003C17EA"/>
    <w:rsid w:val="003C2E24"/>
    <w:rsid w:val="003C2F92"/>
    <w:rsid w:val="003C31CB"/>
    <w:rsid w:val="003C3A81"/>
    <w:rsid w:val="003C3BB9"/>
    <w:rsid w:val="003C3C4F"/>
    <w:rsid w:val="003C42B8"/>
    <w:rsid w:val="003C4428"/>
    <w:rsid w:val="003C45B3"/>
    <w:rsid w:val="003C493E"/>
    <w:rsid w:val="003C504F"/>
    <w:rsid w:val="003C5468"/>
    <w:rsid w:val="003C54F1"/>
    <w:rsid w:val="003C555F"/>
    <w:rsid w:val="003C592B"/>
    <w:rsid w:val="003C597B"/>
    <w:rsid w:val="003C68EA"/>
    <w:rsid w:val="003C6DDB"/>
    <w:rsid w:val="003C6E29"/>
    <w:rsid w:val="003C71E9"/>
    <w:rsid w:val="003C7DAC"/>
    <w:rsid w:val="003C7F8A"/>
    <w:rsid w:val="003D01B1"/>
    <w:rsid w:val="003D0336"/>
    <w:rsid w:val="003D0622"/>
    <w:rsid w:val="003D15E4"/>
    <w:rsid w:val="003D1A2C"/>
    <w:rsid w:val="003D1A56"/>
    <w:rsid w:val="003D1B2A"/>
    <w:rsid w:val="003D1B8C"/>
    <w:rsid w:val="003D232F"/>
    <w:rsid w:val="003D282B"/>
    <w:rsid w:val="003D295D"/>
    <w:rsid w:val="003D2B9F"/>
    <w:rsid w:val="003D2E62"/>
    <w:rsid w:val="003D2EC6"/>
    <w:rsid w:val="003D34C3"/>
    <w:rsid w:val="003D3701"/>
    <w:rsid w:val="003D3881"/>
    <w:rsid w:val="003D3DCF"/>
    <w:rsid w:val="003D4177"/>
    <w:rsid w:val="003D4307"/>
    <w:rsid w:val="003D45CC"/>
    <w:rsid w:val="003D498F"/>
    <w:rsid w:val="003D514E"/>
    <w:rsid w:val="003D5CA7"/>
    <w:rsid w:val="003D5CBE"/>
    <w:rsid w:val="003D5DF1"/>
    <w:rsid w:val="003D61CA"/>
    <w:rsid w:val="003D6907"/>
    <w:rsid w:val="003D6A31"/>
    <w:rsid w:val="003D7523"/>
    <w:rsid w:val="003D78CD"/>
    <w:rsid w:val="003D791E"/>
    <w:rsid w:val="003D7BBD"/>
    <w:rsid w:val="003D7D22"/>
    <w:rsid w:val="003D7E6C"/>
    <w:rsid w:val="003E015D"/>
    <w:rsid w:val="003E0677"/>
    <w:rsid w:val="003E0B5A"/>
    <w:rsid w:val="003E0C21"/>
    <w:rsid w:val="003E0DB7"/>
    <w:rsid w:val="003E11FF"/>
    <w:rsid w:val="003E184E"/>
    <w:rsid w:val="003E190B"/>
    <w:rsid w:val="003E1CD4"/>
    <w:rsid w:val="003E23A7"/>
    <w:rsid w:val="003E248C"/>
    <w:rsid w:val="003E24A1"/>
    <w:rsid w:val="003E33E0"/>
    <w:rsid w:val="003E360A"/>
    <w:rsid w:val="003E3F17"/>
    <w:rsid w:val="003E443D"/>
    <w:rsid w:val="003E44A2"/>
    <w:rsid w:val="003E46D0"/>
    <w:rsid w:val="003E5138"/>
    <w:rsid w:val="003E51F6"/>
    <w:rsid w:val="003E537F"/>
    <w:rsid w:val="003E567C"/>
    <w:rsid w:val="003E5807"/>
    <w:rsid w:val="003E589D"/>
    <w:rsid w:val="003E5942"/>
    <w:rsid w:val="003E6139"/>
    <w:rsid w:val="003E61D2"/>
    <w:rsid w:val="003E6817"/>
    <w:rsid w:val="003E6B78"/>
    <w:rsid w:val="003E7079"/>
    <w:rsid w:val="003E732F"/>
    <w:rsid w:val="003E7564"/>
    <w:rsid w:val="003E7972"/>
    <w:rsid w:val="003E7E0B"/>
    <w:rsid w:val="003E7EE3"/>
    <w:rsid w:val="003E7F66"/>
    <w:rsid w:val="003F0217"/>
    <w:rsid w:val="003F05FB"/>
    <w:rsid w:val="003F0844"/>
    <w:rsid w:val="003F09FF"/>
    <w:rsid w:val="003F0EFF"/>
    <w:rsid w:val="003F0F79"/>
    <w:rsid w:val="003F0F7D"/>
    <w:rsid w:val="003F0F82"/>
    <w:rsid w:val="003F1177"/>
    <w:rsid w:val="003F133D"/>
    <w:rsid w:val="003F174D"/>
    <w:rsid w:val="003F2145"/>
    <w:rsid w:val="003F22D5"/>
    <w:rsid w:val="003F24D6"/>
    <w:rsid w:val="003F2530"/>
    <w:rsid w:val="003F25C7"/>
    <w:rsid w:val="003F2E91"/>
    <w:rsid w:val="003F4141"/>
    <w:rsid w:val="003F423F"/>
    <w:rsid w:val="003F43B2"/>
    <w:rsid w:val="003F43FE"/>
    <w:rsid w:val="003F4518"/>
    <w:rsid w:val="003F461E"/>
    <w:rsid w:val="003F47E4"/>
    <w:rsid w:val="003F49A1"/>
    <w:rsid w:val="003F4F68"/>
    <w:rsid w:val="003F50BC"/>
    <w:rsid w:val="003F5105"/>
    <w:rsid w:val="003F528C"/>
    <w:rsid w:val="003F5C09"/>
    <w:rsid w:val="003F5FD8"/>
    <w:rsid w:val="003F6046"/>
    <w:rsid w:val="003F6284"/>
    <w:rsid w:val="003F6464"/>
    <w:rsid w:val="003F6A6F"/>
    <w:rsid w:val="003F6BA4"/>
    <w:rsid w:val="003F6F5C"/>
    <w:rsid w:val="003F70D9"/>
    <w:rsid w:val="003F764F"/>
    <w:rsid w:val="003F797B"/>
    <w:rsid w:val="003F79D7"/>
    <w:rsid w:val="0040049F"/>
    <w:rsid w:val="00400889"/>
    <w:rsid w:val="00400A48"/>
    <w:rsid w:val="00400BBB"/>
    <w:rsid w:val="00400D68"/>
    <w:rsid w:val="00401028"/>
    <w:rsid w:val="004012BD"/>
    <w:rsid w:val="0040136C"/>
    <w:rsid w:val="00401788"/>
    <w:rsid w:val="00402008"/>
    <w:rsid w:val="0040234B"/>
    <w:rsid w:val="0040280C"/>
    <w:rsid w:val="004031E0"/>
    <w:rsid w:val="004034FD"/>
    <w:rsid w:val="00403853"/>
    <w:rsid w:val="00403A25"/>
    <w:rsid w:val="00403B93"/>
    <w:rsid w:val="0040411E"/>
    <w:rsid w:val="00404352"/>
    <w:rsid w:val="0040446A"/>
    <w:rsid w:val="00404528"/>
    <w:rsid w:val="0040467D"/>
    <w:rsid w:val="00404747"/>
    <w:rsid w:val="0040476C"/>
    <w:rsid w:val="0040479C"/>
    <w:rsid w:val="00404ACE"/>
    <w:rsid w:val="00404D39"/>
    <w:rsid w:val="0040526A"/>
    <w:rsid w:val="0040533A"/>
    <w:rsid w:val="00405381"/>
    <w:rsid w:val="004057B1"/>
    <w:rsid w:val="00405F00"/>
    <w:rsid w:val="00405FF3"/>
    <w:rsid w:val="00406012"/>
    <w:rsid w:val="004060A2"/>
    <w:rsid w:val="004063E7"/>
    <w:rsid w:val="004064BC"/>
    <w:rsid w:val="00406673"/>
    <w:rsid w:val="00406846"/>
    <w:rsid w:val="004074DE"/>
    <w:rsid w:val="00407751"/>
    <w:rsid w:val="00407938"/>
    <w:rsid w:val="004107E8"/>
    <w:rsid w:val="00410A15"/>
    <w:rsid w:val="00410C9B"/>
    <w:rsid w:val="004110BF"/>
    <w:rsid w:val="004111AE"/>
    <w:rsid w:val="004122EB"/>
    <w:rsid w:val="004125B3"/>
    <w:rsid w:val="00412D22"/>
    <w:rsid w:val="00412D40"/>
    <w:rsid w:val="00412FC3"/>
    <w:rsid w:val="004135E0"/>
    <w:rsid w:val="0041430F"/>
    <w:rsid w:val="004144AA"/>
    <w:rsid w:val="00415037"/>
    <w:rsid w:val="0041527B"/>
    <w:rsid w:val="004153A8"/>
    <w:rsid w:val="004153BA"/>
    <w:rsid w:val="004156A1"/>
    <w:rsid w:val="004156D6"/>
    <w:rsid w:val="00415C02"/>
    <w:rsid w:val="00415E1E"/>
    <w:rsid w:val="004160A2"/>
    <w:rsid w:val="00416278"/>
    <w:rsid w:val="004163D7"/>
    <w:rsid w:val="00416A43"/>
    <w:rsid w:val="00417102"/>
    <w:rsid w:val="00417137"/>
    <w:rsid w:val="004171EC"/>
    <w:rsid w:val="004174D8"/>
    <w:rsid w:val="00417A16"/>
    <w:rsid w:val="00417B87"/>
    <w:rsid w:val="00417EF8"/>
    <w:rsid w:val="0042051C"/>
    <w:rsid w:val="00420A2C"/>
    <w:rsid w:val="00421018"/>
    <w:rsid w:val="0042104E"/>
    <w:rsid w:val="0042113C"/>
    <w:rsid w:val="004211B9"/>
    <w:rsid w:val="00421430"/>
    <w:rsid w:val="00421D1F"/>
    <w:rsid w:val="00421E74"/>
    <w:rsid w:val="0042212C"/>
    <w:rsid w:val="00422283"/>
    <w:rsid w:val="00422B69"/>
    <w:rsid w:val="00422F95"/>
    <w:rsid w:val="0042332D"/>
    <w:rsid w:val="004234F5"/>
    <w:rsid w:val="0042371D"/>
    <w:rsid w:val="00423736"/>
    <w:rsid w:val="00423765"/>
    <w:rsid w:val="00423BEC"/>
    <w:rsid w:val="00423DD3"/>
    <w:rsid w:val="00423F21"/>
    <w:rsid w:val="00423F81"/>
    <w:rsid w:val="00424163"/>
    <w:rsid w:val="0042416C"/>
    <w:rsid w:val="004241BB"/>
    <w:rsid w:val="00424A03"/>
    <w:rsid w:val="00424A55"/>
    <w:rsid w:val="004252DD"/>
    <w:rsid w:val="00425628"/>
    <w:rsid w:val="004261D6"/>
    <w:rsid w:val="0042632F"/>
    <w:rsid w:val="004265EC"/>
    <w:rsid w:val="00426A2C"/>
    <w:rsid w:val="00426F62"/>
    <w:rsid w:val="004270AB"/>
    <w:rsid w:val="00427FEE"/>
    <w:rsid w:val="0043027F"/>
    <w:rsid w:val="0043063F"/>
    <w:rsid w:val="004308F3"/>
    <w:rsid w:val="004308FA"/>
    <w:rsid w:val="004327AE"/>
    <w:rsid w:val="00432C28"/>
    <w:rsid w:val="00433507"/>
    <w:rsid w:val="00434727"/>
    <w:rsid w:val="00434A0A"/>
    <w:rsid w:val="00434D7F"/>
    <w:rsid w:val="00434EFF"/>
    <w:rsid w:val="00434F9E"/>
    <w:rsid w:val="00435080"/>
    <w:rsid w:val="00435137"/>
    <w:rsid w:val="004354A5"/>
    <w:rsid w:val="0043554C"/>
    <w:rsid w:val="0043571C"/>
    <w:rsid w:val="00435D3E"/>
    <w:rsid w:val="00435D9C"/>
    <w:rsid w:val="004366AD"/>
    <w:rsid w:val="00436E2C"/>
    <w:rsid w:val="00436FAF"/>
    <w:rsid w:val="00437075"/>
    <w:rsid w:val="004377BB"/>
    <w:rsid w:val="00437F5E"/>
    <w:rsid w:val="004404F1"/>
    <w:rsid w:val="004405EF"/>
    <w:rsid w:val="00441041"/>
    <w:rsid w:val="00441063"/>
    <w:rsid w:val="004410C5"/>
    <w:rsid w:val="00441C59"/>
    <w:rsid w:val="00442359"/>
    <w:rsid w:val="004423AA"/>
    <w:rsid w:val="004429AF"/>
    <w:rsid w:val="00442DC9"/>
    <w:rsid w:val="00443048"/>
    <w:rsid w:val="004432F2"/>
    <w:rsid w:val="0044335A"/>
    <w:rsid w:val="00443481"/>
    <w:rsid w:val="004434A5"/>
    <w:rsid w:val="004437EF"/>
    <w:rsid w:val="00443924"/>
    <w:rsid w:val="00443A20"/>
    <w:rsid w:val="00443F21"/>
    <w:rsid w:val="004442E2"/>
    <w:rsid w:val="00444590"/>
    <w:rsid w:val="00446AA8"/>
    <w:rsid w:val="00446D42"/>
    <w:rsid w:val="00446EF1"/>
    <w:rsid w:val="0044710E"/>
    <w:rsid w:val="004476CC"/>
    <w:rsid w:val="0044780E"/>
    <w:rsid w:val="0044794C"/>
    <w:rsid w:val="00447997"/>
    <w:rsid w:val="00447BBA"/>
    <w:rsid w:val="00447C36"/>
    <w:rsid w:val="00447C3E"/>
    <w:rsid w:val="00447C72"/>
    <w:rsid w:val="00447D07"/>
    <w:rsid w:val="00447D0F"/>
    <w:rsid w:val="00450085"/>
    <w:rsid w:val="00450280"/>
    <w:rsid w:val="0045044B"/>
    <w:rsid w:val="004504A1"/>
    <w:rsid w:val="00450765"/>
    <w:rsid w:val="00450C10"/>
    <w:rsid w:val="0045113A"/>
    <w:rsid w:val="004512F2"/>
    <w:rsid w:val="0045165D"/>
    <w:rsid w:val="00451AC0"/>
    <w:rsid w:val="004520FA"/>
    <w:rsid w:val="004522A3"/>
    <w:rsid w:val="00452961"/>
    <w:rsid w:val="00452E58"/>
    <w:rsid w:val="00453280"/>
    <w:rsid w:val="004536A9"/>
    <w:rsid w:val="004536C9"/>
    <w:rsid w:val="0045396B"/>
    <w:rsid w:val="00453A81"/>
    <w:rsid w:val="00453B6B"/>
    <w:rsid w:val="00453BAA"/>
    <w:rsid w:val="00453F30"/>
    <w:rsid w:val="0045428B"/>
    <w:rsid w:val="004551EB"/>
    <w:rsid w:val="0045531C"/>
    <w:rsid w:val="00455797"/>
    <w:rsid w:val="00455AC9"/>
    <w:rsid w:val="00455CBC"/>
    <w:rsid w:val="00455F33"/>
    <w:rsid w:val="00456194"/>
    <w:rsid w:val="004563FF"/>
    <w:rsid w:val="00456CC0"/>
    <w:rsid w:val="00457247"/>
    <w:rsid w:val="00457560"/>
    <w:rsid w:val="00457FE6"/>
    <w:rsid w:val="00460060"/>
    <w:rsid w:val="00460371"/>
    <w:rsid w:val="00460392"/>
    <w:rsid w:val="004603F4"/>
    <w:rsid w:val="00460716"/>
    <w:rsid w:val="00460E60"/>
    <w:rsid w:val="0046125B"/>
    <w:rsid w:val="004613BC"/>
    <w:rsid w:val="00461441"/>
    <w:rsid w:val="0046168A"/>
    <w:rsid w:val="00461783"/>
    <w:rsid w:val="004619DC"/>
    <w:rsid w:val="00461A6A"/>
    <w:rsid w:val="00461D70"/>
    <w:rsid w:val="00461E2B"/>
    <w:rsid w:val="00462631"/>
    <w:rsid w:val="00462771"/>
    <w:rsid w:val="00462829"/>
    <w:rsid w:val="00462C84"/>
    <w:rsid w:val="0046340A"/>
    <w:rsid w:val="0046344C"/>
    <w:rsid w:val="004639D6"/>
    <w:rsid w:val="00463D73"/>
    <w:rsid w:val="00463FA7"/>
    <w:rsid w:val="00464127"/>
    <w:rsid w:val="0046474A"/>
    <w:rsid w:val="00464D07"/>
    <w:rsid w:val="00464F17"/>
    <w:rsid w:val="004652E1"/>
    <w:rsid w:val="00465472"/>
    <w:rsid w:val="00465EC9"/>
    <w:rsid w:val="00466070"/>
    <w:rsid w:val="00467554"/>
    <w:rsid w:val="004676BA"/>
    <w:rsid w:val="004677D9"/>
    <w:rsid w:val="004678C4"/>
    <w:rsid w:val="00467E39"/>
    <w:rsid w:val="00470257"/>
    <w:rsid w:val="00470472"/>
    <w:rsid w:val="00471460"/>
    <w:rsid w:val="004717F9"/>
    <w:rsid w:val="00471839"/>
    <w:rsid w:val="00471901"/>
    <w:rsid w:val="004719F0"/>
    <w:rsid w:val="00471A8E"/>
    <w:rsid w:val="00471E31"/>
    <w:rsid w:val="00472121"/>
    <w:rsid w:val="00472657"/>
    <w:rsid w:val="00472664"/>
    <w:rsid w:val="00472849"/>
    <w:rsid w:val="00472CCF"/>
    <w:rsid w:val="00473175"/>
    <w:rsid w:val="004731DC"/>
    <w:rsid w:val="0047379D"/>
    <w:rsid w:val="00473C63"/>
    <w:rsid w:val="00474109"/>
    <w:rsid w:val="0047424B"/>
    <w:rsid w:val="00474299"/>
    <w:rsid w:val="00474571"/>
    <w:rsid w:val="00474E05"/>
    <w:rsid w:val="00474FE5"/>
    <w:rsid w:val="00475D06"/>
    <w:rsid w:val="00476CF1"/>
    <w:rsid w:val="00476E2E"/>
    <w:rsid w:val="004777E0"/>
    <w:rsid w:val="004779AA"/>
    <w:rsid w:val="00477A9C"/>
    <w:rsid w:val="00477CB7"/>
    <w:rsid w:val="00477F1E"/>
    <w:rsid w:val="0048010F"/>
    <w:rsid w:val="0048063B"/>
    <w:rsid w:val="00480BB5"/>
    <w:rsid w:val="00480C98"/>
    <w:rsid w:val="00480CF6"/>
    <w:rsid w:val="0048106D"/>
    <w:rsid w:val="00481795"/>
    <w:rsid w:val="00481DC9"/>
    <w:rsid w:val="00481EDC"/>
    <w:rsid w:val="004833D6"/>
    <w:rsid w:val="00483539"/>
    <w:rsid w:val="004837B1"/>
    <w:rsid w:val="00483A9E"/>
    <w:rsid w:val="00484522"/>
    <w:rsid w:val="00484E94"/>
    <w:rsid w:val="00484F8C"/>
    <w:rsid w:val="0048534F"/>
    <w:rsid w:val="0048544C"/>
    <w:rsid w:val="00485DD8"/>
    <w:rsid w:val="00485F07"/>
    <w:rsid w:val="004860D3"/>
    <w:rsid w:val="00486A6D"/>
    <w:rsid w:val="00486B45"/>
    <w:rsid w:val="00487004"/>
    <w:rsid w:val="00487170"/>
    <w:rsid w:val="0048728D"/>
    <w:rsid w:val="004874F3"/>
    <w:rsid w:val="004875D5"/>
    <w:rsid w:val="00487D19"/>
    <w:rsid w:val="00487F15"/>
    <w:rsid w:val="00487F81"/>
    <w:rsid w:val="004901D2"/>
    <w:rsid w:val="0049028A"/>
    <w:rsid w:val="00490304"/>
    <w:rsid w:val="004904CE"/>
    <w:rsid w:val="004906E7"/>
    <w:rsid w:val="00490899"/>
    <w:rsid w:val="00490BB9"/>
    <w:rsid w:val="00491DDC"/>
    <w:rsid w:val="00491E73"/>
    <w:rsid w:val="00492A25"/>
    <w:rsid w:val="00492AE6"/>
    <w:rsid w:val="00492C02"/>
    <w:rsid w:val="004932DC"/>
    <w:rsid w:val="004932E3"/>
    <w:rsid w:val="00493B10"/>
    <w:rsid w:val="00493CD9"/>
    <w:rsid w:val="00493F0D"/>
    <w:rsid w:val="0049447F"/>
    <w:rsid w:val="00494C23"/>
    <w:rsid w:val="00495552"/>
    <w:rsid w:val="004955CF"/>
    <w:rsid w:val="00495B84"/>
    <w:rsid w:val="00496441"/>
    <w:rsid w:val="004965C1"/>
    <w:rsid w:val="00496F18"/>
    <w:rsid w:val="004972A8"/>
    <w:rsid w:val="00497B9B"/>
    <w:rsid w:val="00497C98"/>
    <w:rsid w:val="00497CFE"/>
    <w:rsid w:val="00497F26"/>
    <w:rsid w:val="004A0903"/>
    <w:rsid w:val="004A091C"/>
    <w:rsid w:val="004A0BC7"/>
    <w:rsid w:val="004A11A8"/>
    <w:rsid w:val="004A1ED1"/>
    <w:rsid w:val="004A1F29"/>
    <w:rsid w:val="004A1FE1"/>
    <w:rsid w:val="004A2EE4"/>
    <w:rsid w:val="004A3132"/>
    <w:rsid w:val="004A38A4"/>
    <w:rsid w:val="004A3F8D"/>
    <w:rsid w:val="004A41E2"/>
    <w:rsid w:val="004A439C"/>
    <w:rsid w:val="004A44AC"/>
    <w:rsid w:val="004A4625"/>
    <w:rsid w:val="004A4CB2"/>
    <w:rsid w:val="004A5260"/>
    <w:rsid w:val="004A526A"/>
    <w:rsid w:val="004A577E"/>
    <w:rsid w:val="004A5D78"/>
    <w:rsid w:val="004A60E8"/>
    <w:rsid w:val="004A67D5"/>
    <w:rsid w:val="004A68BF"/>
    <w:rsid w:val="004A68DF"/>
    <w:rsid w:val="004A788A"/>
    <w:rsid w:val="004B014B"/>
    <w:rsid w:val="004B021E"/>
    <w:rsid w:val="004B110E"/>
    <w:rsid w:val="004B11DA"/>
    <w:rsid w:val="004B15C7"/>
    <w:rsid w:val="004B16BC"/>
    <w:rsid w:val="004B1823"/>
    <w:rsid w:val="004B1B09"/>
    <w:rsid w:val="004B1D2B"/>
    <w:rsid w:val="004B1F99"/>
    <w:rsid w:val="004B1FD4"/>
    <w:rsid w:val="004B265A"/>
    <w:rsid w:val="004B2887"/>
    <w:rsid w:val="004B29B0"/>
    <w:rsid w:val="004B2BC2"/>
    <w:rsid w:val="004B2E66"/>
    <w:rsid w:val="004B3501"/>
    <w:rsid w:val="004B3629"/>
    <w:rsid w:val="004B3765"/>
    <w:rsid w:val="004B3AF3"/>
    <w:rsid w:val="004B3FF2"/>
    <w:rsid w:val="004B411F"/>
    <w:rsid w:val="004B4A96"/>
    <w:rsid w:val="004B4B5E"/>
    <w:rsid w:val="004B4EC2"/>
    <w:rsid w:val="004B4FB3"/>
    <w:rsid w:val="004B56DD"/>
    <w:rsid w:val="004B58F1"/>
    <w:rsid w:val="004B5E86"/>
    <w:rsid w:val="004B5F31"/>
    <w:rsid w:val="004B5F53"/>
    <w:rsid w:val="004B649C"/>
    <w:rsid w:val="004B74CF"/>
    <w:rsid w:val="004B7682"/>
    <w:rsid w:val="004B77AF"/>
    <w:rsid w:val="004B7806"/>
    <w:rsid w:val="004B791D"/>
    <w:rsid w:val="004B7B9A"/>
    <w:rsid w:val="004B7C3C"/>
    <w:rsid w:val="004B7DEE"/>
    <w:rsid w:val="004B7E13"/>
    <w:rsid w:val="004B7FA6"/>
    <w:rsid w:val="004C0085"/>
    <w:rsid w:val="004C010E"/>
    <w:rsid w:val="004C080E"/>
    <w:rsid w:val="004C0EE8"/>
    <w:rsid w:val="004C1039"/>
    <w:rsid w:val="004C1534"/>
    <w:rsid w:val="004C1792"/>
    <w:rsid w:val="004C1F55"/>
    <w:rsid w:val="004C25FE"/>
    <w:rsid w:val="004C2601"/>
    <w:rsid w:val="004C269B"/>
    <w:rsid w:val="004C280D"/>
    <w:rsid w:val="004C28DA"/>
    <w:rsid w:val="004C2B86"/>
    <w:rsid w:val="004C3432"/>
    <w:rsid w:val="004C3484"/>
    <w:rsid w:val="004C36DF"/>
    <w:rsid w:val="004C38D3"/>
    <w:rsid w:val="004C3961"/>
    <w:rsid w:val="004C4639"/>
    <w:rsid w:val="004C49B7"/>
    <w:rsid w:val="004C4F95"/>
    <w:rsid w:val="004C5489"/>
    <w:rsid w:val="004C5D63"/>
    <w:rsid w:val="004C5F68"/>
    <w:rsid w:val="004C6549"/>
    <w:rsid w:val="004C6C95"/>
    <w:rsid w:val="004C6E3C"/>
    <w:rsid w:val="004C7031"/>
    <w:rsid w:val="004C73AE"/>
    <w:rsid w:val="004C74DD"/>
    <w:rsid w:val="004C756F"/>
    <w:rsid w:val="004C77D3"/>
    <w:rsid w:val="004C796A"/>
    <w:rsid w:val="004C7CC0"/>
    <w:rsid w:val="004C7D48"/>
    <w:rsid w:val="004C7FDC"/>
    <w:rsid w:val="004D02E3"/>
    <w:rsid w:val="004D0506"/>
    <w:rsid w:val="004D0689"/>
    <w:rsid w:val="004D105C"/>
    <w:rsid w:val="004D11B1"/>
    <w:rsid w:val="004D1412"/>
    <w:rsid w:val="004D1E81"/>
    <w:rsid w:val="004D2505"/>
    <w:rsid w:val="004D2637"/>
    <w:rsid w:val="004D263C"/>
    <w:rsid w:val="004D2A46"/>
    <w:rsid w:val="004D2A47"/>
    <w:rsid w:val="004D2CDE"/>
    <w:rsid w:val="004D30D8"/>
    <w:rsid w:val="004D32FE"/>
    <w:rsid w:val="004D4145"/>
    <w:rsid w:val="004D4172"/>
    <w:rsid w:val="004D4610"/>
    <w:rsid w:val="004D4766"/>
    <w:rsid w:val="004D4ABD"/>
    <w:rsid w:val="004D4DEB"/>
    <w:rsid w:val="004D4F98"/>
    <w:rsid w:val="004D55EA"/>
    <w:rsid w:val="004D5697"/>
    <w:rsid w:val="004D57EE"/>
    <w:rsid w:val="004D5A3B"/>
    <w:rsid w:val="004D5FEF"/>
    <w:rsid w:val="004D606E"/>
    <w:rsid w:val="004D65BC"/>
    <w:rsid w:val="004D76C1"/>
    <w:rsid w:val="004D77E6"/>
    <w:rsid w:val="004D7839"/>
    <w:rsid w:val="004D7A5A"/>
    <w:rsid w:val="004D7BC8"/>
    <w:rsid w:val="004E013C"/>
    <w:rsid w:val="004E0190"/>
    <w:rsid w:val="004E0298"/>
    <w:rsid w:val="004E06A3"/>
    <w:rsid w:val="004E0705"/>
    <w:rsid w:val="004E0B3F"/>
    <w:rsid w:val="004E0DE3"/>
    <w:rsid w:val="004E11F9"/>
    <w:rsid w:val="004E13B6"/>
    <w:rsid w:val="004E1463"/>
    <w:rsid w:val="004E1DBA"/>
    <w:rsid w:val="004E26FB"/>
    <w:rsid w:val="004E2772"/>
    <w:rsid w:val="004E2F5B"/>
    <w:rsid w:val="004E2FD0"/>
    <w:rsid w:val="004E41B1"/>
    <w:rsid w:val="004E5461"/>
    <w:rsid w:val="004E563D"/>
    <w:rsid w:val="004E5CFD"/>
    <w:rsid w:val="004E61FE"/>
    <w:rsid w:val="004E693B"/>
    <w:rsid w:val="004E6EA7"/>
    <w:rsid w:val="004E733E"/>
    <w:rsid w:val="004E73FE"/>
    <w:rsid w:val="004E7F4B"/>
    <w:rsid w:val="004E7F73"/>
    <w:rsid w:val="004F01BC"/>
    <w:rsid w:val="004F0351"/>
    <w:rsid w:val="004F05F7"/>
    <w:rsid w:val="004F09FA"/>
    <w:rsid w:val="004F0A55"/>
    <w:rsid w:val="004F1562"/>
    <w:rsid w:val="004F1E6E"/>
    <w:rsid w:val="004F23EA"/>
    <w:rsid w:val="004F2487"/>
    <w:rsid w:val="004F2D65"/>
    <w:rsid w:val="004F2D77"/>
    <w:rsid w:val="004F2E2B"/>
    <w:rsid w:val="004F2E44"/>
    <w:rsid w:val="004F2EFA"/>
    <w:rsid w:val="004F3120"/>
    <w:rsid w:val="004F3486"/>
    <w:rsid w:val="004F39E0"/>
    <w:rsid w:val="004F3B50"/>
    <w:rsid w:val="004F4549"/>
    <w:rsid w:val="004F4C5B"/>
    <w:rsid w:val="004F4DAE"/>
    <w:rsid w:val="004F4FF8"/>
    <w:rsid w:val="004F5001"/>
    <w:rsid w:val="004F5265"/>
    <w:rsid w:val="004F543E"/>
    <w:rsid w:val="004F54DF"/>
    <w:rsid w:val="004F5E51"/>
    <w:rsid w:val="004F6281"/>
    <w:rsid w:val="004F62B8"/>
    <w:rsid w:val="004F6938"/>
    <w:rsid w:val="004F6CD7"/>
    <w:rsid w:val="004F6F15"/>
    <w:rsid w:val="004F6F71"/>
    <w:rsid w:val="004F6FB1"/>
    <w:rsid w:val="004F7012"/>
    <w:rsid w:val="004F772E"/>
    <w:rsid w:val="004F7AA0"/>
    <w:rsid w:val="004F7B05"/>
    <w:rsid w:val="004F7F4F"/>
    <w:rsid w:val="005005EF"/>
    <w:rsid w:val="00500BD5"/>
    <w:rsid w:val="0050160A"/>
    <w:rsid w:val="005017DB"/>
    <w:rsid w:val="005017E3"/>
    <w:rsid w:val="00501817"/>
    <w:rsid w:val="00501A92"/>
    <w:rsid w:val="00501AB7"/>
    <w:rsid w:val="00501B29"/>
    <w:rsid w:val="00501D08"/>
    <w:rsid w:val="0050207B"/>
    <w:rsid w:val="00502388"/>
    <w:rsid w:val="005025F2"/>
    <w:rsid w:val="005026EA"/>
    <w:rsid w:val="0050293E"/>
    <w:rsid w:val="005029F6"/>
    <w:rsid w:val="00503135"/>
    <w:rsid w:val="005037F0"/>
    <w:rsid w:val="005039A7"/>
    <w:rsid w:val="00503BCF"/>
    <w:rsid w:val="005043C0"/>
    <w:rsid w:val="005047A0"/>
    <w:rsid w:val="005049D4"/>
    <w:rsid w:val="005049FB"/>
    <w:rsid w:val="00504F1E"/>
    <w:rsid w:val="00504F5C"/>
    <w:rsid w:val="00505439"/>
    <w:rsid w:val="00505A25"/>
    <w:rsid w:val="00506C33"/>
    <w:rsid w:val="00506DB3"/>
    <w:rsid w:val="00506E79"/>
    <w:rsid w:val="005074AB"/>
    <w:rsid w:val="005076F2"/>
    <w:rsid w:val="005107F8"/>
    <w:rsid w:val="00510D25"/>
    <w:rsid w:val="00510E00"/>
    <w:rsid w:val="00510F6A"/>
    <w:rsid w:val="00511421"/>
    <w:rsid w:val="005114F2"/>
    <w:rsid w:val="00511B3F"/>
    <w:rsid w:val="00511DBE"/>
    <w:rsid w:val="00512499"/>
    <w:rsid w:val="00512791"/>
    <w:rsid w:val="0051281C"/>
    <w:rsid w:val="00512F8B"/>
    <w:rsid w:val="0051307D"/>
    <w:rsid w:val="00513689"/>
    <w:rsid w:val="00513995"/>
    <w:rsid w:val="00513C7F"/>
    <w:rsid w:val="005145E1"/>
    <w:rsid w:val="00514B6B"/>
    <w:rsid w:val="00515247"/>
    <w:rsid w:val="005155DD"/>
    <w:rsid w:val="005157F9"/>
    <w:rsid w:val="0051582C"/>
    <w:rsid w:val="00515CE1"/>
    <w:rsid w:val="00515F10"/>
    <w:rsid w:val="005160AE"/>
    <w:rsid w:val="005165A6"/>
    <w:rsid w:val="005168C8"/>
    <w:rsid w:val="00516F99"/>
    <w:rsid w:val="00517A6D"/>
    <w:rsid w:val="00517AE7"/>
    <w:rsid w:val="00517BF7"/>
    <w:rsid w:val="00517C9F"/>
    <w:rsid w:val="00517D54"/>
    <w:rsid w:val="00517D7B"/>
    <w:rsid w:val="00517DDC"/>
    <w:rsid w:val="00520203"/>
    <w:rsid w:val="00520268"/>
    <w:rsid w:val="0052037C"/>
    <w:rsid w:val="005203B2"/>
    <w:rsid w:val="005203FE"/>
    <w:rsid w:val="005205F3"/>
    <w:rsid w:val="0052067B"/>
    <w:rsid w:val="0052074C"/>
    <w:rsid w:val="00520CE5"/>
    <w:rsid w:val="00520D5F"/>
    <w:rsid w:val="0052101C"/>
    <w:rsid w:val="00521254"/>
    <w:rsid w:val="005218C7"/>
    <w:rsid w:val="00521C8F"/>
    <w:rsid w:val="00521E44"/>
    <w:rsid w:val="0052232E"/>
    <w:rsid w:val="005223EB"/>
    <w:rsid w:val="005223EC"/>
    <w:rsid w:val="0052272F"/>
    <w:rsid w:val="00522ABE"/>
    <w:rsid w:val="00522DA4"/>
    <w:rsid w:val="005230EC"/>
    <w:rsid w:val="0052343F"/>
    <w:rsid w:val="005235CF"/>
    <w:rsid w:val="0052380C"/>
    <w:rsid w:val="00523A2E"/>
    <w:rsid w:val="00523DCC"/>
    <w:rsid w:val="0052417D"/>
    <w:rsid w:val="005253DC"/>
    <w:rsid w:val="00525574"/>
    <w:rsid w:val="005261E5"/>
    <w:rsid w:val="00526370"/>
    <w:rsid w:val="0052644E"/>
    <w:rsid w:val="005265F5"/>
    <w:rsid w:val="00526731"/>
    <w:rsid w:val="00526813"/>
    <w:rsid w:val="00526C45"/>
    <w:rsid w:val="00527266"/>
    <w:rsid w:val="0052766A"/>
    <w:rsid w:val="00527A5E"/>
    <w:rsid w:val="0053025C"/>
    <w:rsid w:val="005303EB"/>
    <w:rsid w:val="00530C3D"/>
    <w:rsid w:val="00530C43"/>
    <w:rsid w:val="005311C8"/>
    <w:rsid w:val="0053155F"/>
    <w:rsid w:val="00531812"/>
    <w:rsid w:val="005319DA"/>
    <w:rsid w:val="00531AF2"/>
    <w:rsid w:val="00531D66"/>
    <w:rsid w:val="005321D9"/>
    <w:rsid w:val="0053244B"/>
    <w:rsid w:val="0053286D"/>
    <w:rsid w:val="00532B31"/>
    <w:rsid w:val="00532BAB"/>
    <w:rsid w:val="00532F52"/>
    <w:rsid w:val="00533247"/>
    <w:rsid w:val="00533346"/>
    <w:rsid w:val="005334A5"/>
    <w:rsid w:val="005337FD"/>
    <w:rsid w:val="00533C09"/>
    <w:rsid w:val="00533D37"/>
    <w:rsid w:val="00534026"/>
    <w:rsid w:val="005341DC"/>
    <w:rsid w:val="00534407"/>
    <w:rsid w:val="005344D9"/>
    <w:rsid w:val="00534525"/>
    <w:rsid w:val="00534E34"/>
    <w:rsid w:val="00535150"/>
    <w:rsid w:val="005353F9"/>
    <w:rsid w:val="005354BF"/>
    <w:rsid w:val="00535C13"/>
    <w:rsid w:val="00535CA0"/>
    <w:rsid w:val="00535D04"/>
    <w:rsid w:val="00535F2A"/>
    <w:rsid w:val="00535F32"/>
    <w:rsid w:val="00536375"/>
    <w:rsid w:val="005367AD"/>
    <w:rsid w:val="00536A46"/>
    <w:rsid w:val="00537203"/>
    <w:rsid w:val="005377BE"/>
    <w:rsid w:val="00537CB9"/>
    <w:rsid w:val="00537DBC"/>
    <w:rsid w:val="00537E5A"/>
    <w:rsid w:val="00539FF8"/>
    <w:rsid w:val="00540112"/>
    <w:rsid w:val="005405AF"/>
    <w:rsid w:val="0054107F"/>
    <w:rsid w:val="005411FC"/>
    <w:rsid w:val="005412B5"/>
    <w:rsid w:val="00541407"/>
    <w:rsid w:val="0054161F"/>
    <w:rsid w:val="00541ED0"/>
    <w:rsid w:val="00541ED7"/>
    <w:rsid w:val="005421FA"/>
    <w:rsid w:val="00542813"/>
    <w:rsid w:val="00542AEA"/>
    <w:rsid w:val="005430ED"/>
    <w:rsid w:val="00543CA8"/>
    <w:rsid w:val="00543DFC"/>
    <w:rsid w:val="00543E90"/>
    <w:rsid w:val="00543FA6"/>
    <w:rsid w:val="0054421A"/>
    <w:rsid w:val="00544991"/>
    <w:rsid w:val="005449C8"/>
    <w:rsid w:val="00544AEC"/>
    <w:rsid w:val="00544B82"/>
    <w:rsid w:val="00544C1D"/>
    <w:rsid w:val="00544FDC"/>
    <w:rsid w:val="0054513E"/>
    <w:rsid w:val="0054533E"/>
    <w:rsid w:val="00545A1F"/>
    <w:rsid w:val="00545EBC"/>
    <w:rsid w:val="00546ECB"/>
    <w:rsid w:val="00547318"/>
    <w:rsid w:val="00547603"/>
    <w:rsid w:val="00547727"/>
    <w:rsid w:val="00547AEE"/>
    <w:rsid w:val="00547D4E"/>
    <w:rsid w:val="00550037"/>
    <w:rsid w:val="005501F8"/>
    <w:rsid w:val="005502AE"/>
    <w:rsid w:val="005503D3"/>
    <w:rsid w:val="005506C7"/>
    <w:rsid w:val="00550F24"/>
    <w:rsid w:val="0055103F"/>
    <w:rsid w:val="00551200"/>
    <w:rsid w:val="00551457"/>
    <w:rsid w:val="00551684"/>
    <w:rsid w:val="0055177F"/>
    <w:rsid w:val="005517B8"/>
    <w:rsid w:val="00551976"/>
    <w:rsid w:val="00551D80"/>
    <w:rsid w:val="00551F6B"/>
    <w:rsid w:val="005520CA"/>
    <w:rsid w:val="005521BD"/>
    <w:rsid w:val="0055254E"/>
    <w:rsid w:val="00552716"/>
    <w:rsid w:val="00552FBC"/>
    <w:rsid w:val="005537E1"/>
    <w:rsid w:val="00553E8B"/>
    <w:rsid w:val="00554E08"/>
    <w:rsid w:val="00554FF0"/>
    <w:rsid w:val="0055555B"/>
    <w:rsid w:val="00555933"/>
    <w:rsid w:val="00555941"/>
    <w:rsid w:val="00555D07"/>
    <w:rsid w:val="005565C2"/>
    <w:rsid w:val="0055671B"/>
    <w:rsid w:val="00556A30"/>
    <w:rsid w:val="00556BE6"/>
    <w:rsid w:val="00556E6E"/>
    <w:rsid w:val="00556FB1"/>
    <w:rsid w:val="00557610"/>
    <w:rsid w:val="0055786F"/>
    <w:rsid w:val="00557A0E"/>
    <w:rsid w:val="00557C6F"/>
    <w:rsid w:val="00557EBF"/>
    <w:rsid w:val="00560163"/>
    <w:rsid w:val="0056023B"/>
    <w:rsid w:val="0056063A"/>
    <w:rsid w:val="00560B4E"/>
    <w:rsid w:val="00560CA5"/>
    <w:rsid w:val="0056115F"/>
    <w:rsid w:val="005615B7"/>
    <w:rsid w:val="005619BB"/>
    <w:rsid w:val="00562A91"/>
    <w:rsid w:val="00562B24"/>
    <w:rsid w:val="00562D7C"/>
    <w:rsid w:val="00562F93"/>
    <w:rsid w:val="00563075"/>
    <w:rsid w:val="005630B8"/>
    <w:rsid w:val="005634FB"/>
    <w:rsid w:val="00563D5C"/>
    <w:rsid w:val="00564661"/>
    <w:rsid w:val="00564B2A"/>
    <w:rsid w:val="00564C72"/>
    <w:rsid w:val="00564E31"/>
    <w:rsid w:val="00565AAC"/>
    <w:rsid w:val="00565E9A"/>
    <w:rsid w:val="00566C5A"/>
    <w:rsid w:val="00566F7E"/>
    <w:rsid w:val="005670F1"/>
    <w:rsid w:val="00567157"/>
    <w:rsid w:val="0056724C"/>
    <w:rsid w:val="00567882"/>
    <w:rsid w:val="005679A1"/>
    <w:rsid w:val="005679C2"/>
    <w:rsid w:val="00567CD3"/>
    <w:rsid w:val="00567CE7"/>
    <w:rsid w:val="00567F15"/>
    <w:rsid w:val="00567FE6"/>
    <w:rsid w:val="00570B45"/>
    <w:rsid w:val="00571165"/>
    <w:rsid w:val="0057163B"/>
    <w:rsid w:val="00571716"/>
    <w:rsid w:val="005722DD"/>
    <w:rsid w:val="00572632"/>
    <w:rsid w:val="005727F6"/>
    <w:rsid w:val="0057298D"/>
    <w:rsid w:val="005729EB"/>
    <w:rsid w:val="00572B58"/>
    <w:rsid w:val="005735A5"/>
    <w:rsid w:val="00573BD5"/>
    <w:rsid w:val="00573BED"/>
    <w:rsid w:val="00573D48"/>
    <w:rsid w:val="0057422B"/>
    <w:rsid w:val="005743CC"/>
    <w:rsid w:val="005745F4"/>
    <w:rsid w:val="0057488B"/>
    <w:rsid w:val="00574A06"/>
    <w:rsid w:val="00574C5E"/>
    <w:rsid w:val="00574F5D"/>
    <w:rsid w:val="0057502F"/>
    <w:rsid w:val="00575439"/>
    <w:rsid w:val="00575561"/>
    <w:rsid w:val="00575608"/>
    <w:rsid w:val="00576622"/>
    <w:rsid w:val="0057692D"/>
    <w:rsid w:val="0057695B"/>
    <w:rsid w:val="00576FE1"/>
    <w:rsid w:val="00577016"/>
    <w:rsid w:val="005774C5"/>
    <w:rsid w:val="00577EF9"/>
    <w:rsid w:val="005802A1"/>
    <w:rsid w:val="00580919"/>
    <w:rsid w:val="005811DB"/>
    <w:rsid w:val="0058147F"/>
    <w:rsid w:val="00581819"/>
    <w:rsid w:val="00581CE6"/>
    <w:rsid w:val="00581D42"/>
    <w:rsid w:val="0058241C"/>
    <w:rsid w:val="005829D3"/>
    <w:rsid w:val="00582D98"/>
    <w:rsid w:val="005830A5"/>
    <w:rsid w:val="00583590"/>
    <w:rsid w:val="00583768"/>
    <w:rsid w:val="00583F1F"/>
    <w:rsid w:val="00583F50"/>
    <w:rsid w:val="00584230"/>
    <w:rsid w:val="00584956"/>
    <w:rsid w:val="00584B47"/>
    <w:rsid w:val="00584EA7"/>
    <w:rsid w:val="00585B29"/>
    <w:rsid w:val="00585B83"/>
    <w:rsid w:val="00585BCB"/>
    <w:rsid w:val="00585DB9"/>
    <w:rsid w:val="00585FA2"/>
    <w:rsid w:val="00586212"/>
    <w:rsid w:val="005863E6"/>
    <w:rsid w:val="005865AB"/>
    <w:rsid w:val="0058661D"/>
    <w:rsid w:val="00586876"/>
    <w:rsid w:val="00586E00"/>
    <w:rsid w:val="00587948"/>
    <w:rsid w:val="00587B76"/>
    <w:rsid w:val="00587D27"/>
    <w:rsid w:val="00587EC7"/>
    <w:rsid w:val="00590256"/>
    <w:rsid w:val="00590A06"/>
    <w:rsid w:val="00590D48"/>
    <w:rsid w:val="00590D76"/>
    <w:rsid w:val="005910DD"/>
    <w:rsid w:val="005914F2"/>
    <w:rsid w:val="005917E4"/>
    <w:rsid w:val="00591CF0"/>
    <w:rsid w:val="00591E71"/>
    <w:rsid w:val="005920E5"/>
    <w:rsid w:val="005923CF"/>
    <w:rsid w:val="005926F7"/>
    <w:rsid w:val="00592FF4"/>
    <w:rsid w:val="00593428"/>
    <w:rsid w:val="00593477"/>
    <w:rsid w:val="0059359D"/>
    <w:rsid w:val="00594A5C"/>
    <w:rsid w:val="00594B7B"/>
    <w:rsid w:val="00595843"/>
    <w:rsid w:val="00595D1B"/>
    <w:rsid w:val="00595F33"/>
    <w:rsid w:val="00596460"/>
    <w:rsid w:val="0059658B"/>
    <w:rsid w:val="00596861"/>
    <w:rsid w:val="0059695D"/>
    <w:rsid w:val="00596BEC"/>
    <w:rsid w:val="005973A1"/>
    <w:rsid w:val="005973FD"/>
    <w:rsid w:val="00597E34"/>
    <w:rsid w:val="005A0474"/>
    <w:rsid w:val="005A14D5"/>
    <w:rsid w:val="005A176B"/>
    <w:rsid w:val="005A246A"/>
    <w:rsid w:val="005A256C"/>
    <w:rsid w:val="005A2890"/>
    <w:rsid w:val="005A2A85"/>
    <w:rsid w:val="005A2B35"/>
    <w:rsid w:val="005A2B78"/>
    <w:rsid w:val="005A2DA8"/>
    <w:rsid w:val="005A3136"/>
    <w:rsid w:val="005A3598"/>
    <w:rsid w:val="005A3805"/>
    <w:rsid w:val="005A3BA8"/>
    <w:rsid w:val="005A4712"/>
    <w:rsid w:val="005A4A33"/>
    <w:rsid w:val="005A4C9C"/>
    <w:rsid w:val="005A4EDA"/>
    <w:rsid w:val="005A4F57"/>
    <w:rsid w:val="005A5163"/>
    <w:rsid w:val="005A56F9"/>
    <w:rsid w:val="005A5859"/>
    <w:rsid w:val="005A5C06"/>
    <w:rsid w:val="005A5C35"/>
    <w:rsid w:val="005A5CCA"/>
    <w:rsid w:val="005A5DFC"/>
    <w:rsid w:val="005A620C"/>
    <w:rsid w:val="005A62C8"/>
    <w:rsid w:val="005A62FC"/>
    <w:rsid w:val="005A6366"/>
    <w:rsid w:val="005A63CF"/>
    <w:rsid w:val="005A6866"/>
    <w:rsid w:val="005A7167"/>
    <w:rsid w:val="005A7367"/>
    <w:rsid w:val="005A745A"/>
    <w:rsid w:val="005A77C1"/>
    <w:rsid w:val="005A793C"/>
    <w:rsid w:val="005A7A1B"/>
    <w:rsid w:val="005A7D2D"/>
    <w:rsid w:val="005A7F7E"/>
    <w:rsid w:val="005B0782"/>
    <w:rsid w:val="005B07CA"/>
    <w:rsid w:val="005B0C84"/>
    <w:rsid w:val="005B0CD6"/>
    <w:rsid w:val="005B1148"/>
    <w:rsid w:val="005B12C0"/>
    <w:rsid w:val="005B1395"/>
    <w:rsid w:val="005B148C"/>
    <w:rsid w:val="005B1551"/>
    <w:rsid w:val="005B17C7"/>
    <w:rsid w:val="005B1E27"/>
    <w:rsid w:val="005B211B"/>
    <w:rsid w:val="005B2387"/>
    <w:rsid w:val="005B25C6"/>
    <w:rsid w:val="005B292D"/>
    <w:rsid w:val="005B2D23"/>
    <w:rsid w:val="005B2F9A"/>
    <w:rsid w:val="005B323E"/>
    <w:rsid w:val="005B3679"/>
    <w:rsid w:val="005B3795"/>
    <w:rsid w:val="005B37FA"/>
    <w:rsid w:val="005B3AC8"/>
    <w:rsid w:val="005B3AF5"/>
    <w:rsid w:val="005B3C35"/>
    <w:rsid w:val="005B432D"/>
    <w:rsid w:val="005B4563"/>
    <w:rsid w:val="005B45AF"/>
    <w:rsid w:val="005B5AB3"/>
    <w:rsid w:val="005B5ADF"/>
    <w:rsid w:val="005B5D5A"/>
    <w:rsid w:val="005B5E71"/>
    <w:rsid w:val="005B6447"/>
    <w:rsid w:val="005B67D1"/>
    <w:rsid w:val="005B73D2"/>
    <w:rsid w:val="005B7DE3"/>
    <w:rsid w:val="005C0041"/>
    <w:rsid w:val="005C057C"/>
    <w:rsid w:val="005C068A"/>
    <w:rsid w:val="005C0826"/>
    <w:rsid w:val="005C0882"/>
    <w:rsid w:val="005C0951"/>
    <w:rsid w:val="005C1150"/>
    <w:rsid w:val="005C15B2"/>
    <w:rsid w:val="005C183E"/>
    <w:rsid w:val="005C1C05"/>
    <w:rsid w:val="005C1CDC"/>
    <w:rsid w:val="005C203F"/>
    <w:rsid w:val="005C26D8"/>
    <w:rsid w:val="005C2915"/>
    <w:rsid w:val="005C319A"/>
    <w:rsid w:val="005C36DD"/>
    <w:rsid w:val="005C395F"/>
    <w:rsid w:val="005C3AFE"/>
    <w:rsid w:val="005C3B41"/>
    <w:rsid w:val="005C3C3E"/>
    <w:rsid w:val="005C3E8E"/>
    <w:rsid w:val="005C3FD3"/>
    <w:rsid w:val="005C454D"/>
    <w:rsid w:val="005C59C0"/>
    <w:rsid w:val="005C59DE"/>
    <w:rsid w:val="005C5D18"/>
    <w:rsid w:val="005C5EA5"/>
    <w:rsid w:val="005C5FCF"/>
    <w:rsid w:val="005C617B"/>
    <w:rsid w:val="005C61A5"/>
    <w:rsid w:val="005C634F"/>
    <w:rsid w:val="005C661E"/>
    <w:rsid w:val="005C67B1"/>
    <w:rsid w:val="005C6850"/>
    <w:rsid w:val="005C6866"/>
    <w:rsid w:val="005C6B5C"/>
    <w:rsid w:val="005C6B97"/>
    <w:rsid w:val="005C6D90"/>
    <w:rsid w:val="005C7040"/>
    <w:rsid w:val="005C72E8"/>
    <w:rsid w:val="005C730C"/>
    <w:rsid w:val="005C74D6"/>
    <w:rsid w:val="005C75D7"/>
    <w:rsid w:val="005C7713"/>
    <w:rsid w:val="005C7907"/>
    <w:rsid w:val="005C7A5B"/>
    <w:rsid w:val="005C7B8B"/>
    <w:rsid w:val="005C7D5D"/>
    <w:rsid w:val="005D0182"/>
    <w:rsid w:val="005D0442"/>
    <w:rsid w:val="005D0665"/>
    <w:rsid w:val="005D0EAF"/>
    <w:rsid w:val="005D10F9"/>
    <w:rsid w:val="005D161D"/>
    <w:rsid w:val="005D185E"/>
    <w:rsid w:val="005D1D16"/>
    <w:rsid w:val="005D24E5"/>
    <w:rsid w:val="005D2749"/>
    <w:rsid w:val="005D2C54"/>
    <w:rsid w:val="005D3793"/>
    <w:rsid w:val="005D435E"/>
    <w:rsid w:val="005D4FB9"/>
    <w:rsid w:val="005D51C6"/>
    <w:rsid w:val="005D56D3"/>
    <w:rsid w:val="005D5934"/>
    <w:rsid w:val="005D5E06"/>
    <w:rsid w:val="005D60F5"/>
    <w:rsid w:val="005D61A7"/>
    <w:rsid w:val="005D6886"/>
    <w:rsid w:val="005D69C0"/>
    <w:rsid w:val="005D799B"/>
    <w:rsid w:val="005E000D"/>
    <w:rsid w:val="005E0171"/>
    <w:rsid w:val="005E01B3"/>
    <w:rsid w:val="005E05C4"/>
    <w:rsid w:val="005E07DB"/>
    <w:rsid w:val="005E0BC0"/>
    <w:rsid w:val="005E0C66"/>
    <w:rsid w:val="005E1022"/>
    <w:rsid w:val="005E1222"/>
    <w:rsid w:val="005E12AF"/>
    <w:rsid w:val="005E2217"/>
    <w:rsid w:val="005E2565"/>
    <w:rsid w:val="005E28FA"/>
    <w:rsid w:val="005E3095"/>
    <w:rsid w:val="005E33FF"/>
    <w:rsid w:val="005E3DE4"/>
    <w:rsid w:val="005E4D40"/>
    <w:rsid w:val="005E4F48"/>
    <w:rsid w:val="005E5067"/>
    <w:rsid w:val="005E5490"/>
    <w:rsid w:val="005E556C"/>
    <w:rsid w:val="005E55C2"/>
    <w:rsid w:val="005E55EF"/>
    <w:rsid w:val="005E55FC"/>
    <w:rsid w:val="005E5690"/>
    <w:rsid w:val="005E5867"/>
    <w:rsid w:val="005E6FA1"/>
    <w:rsid w:val="005E7074"/>
    <w:rsid w:val="005E78C9"/>
    <w:rsid w:val="005E793E"/>
    <w:rsid w:val="005E7946"/>
    <w:rsid w:val="005E7955"/>
    <w:rsid w:val="005E7B78"/>
    <w:rsid w:val="005F0319"/>
    <w:rsid w:val="005F059D"/>
    <w:rsid w:val="005F05A5"/>
    <w:rsid w:val="005F090A"/>
    <w:rsid w:val="005F0C20"/>
    <w:rsid w:val="005F0D36"/>
    <w:rsid w:val="005F13B1"/>
    <w:rsid w:val="005F14D8"/>
    <w:rsid w:val="005F15F9"/>
    <w:rsid w:val="005F1B01"/>
    <w:rsid w:val="005F1C1E"/>
    <w:rsid w:val="005F27A5"/>
    <w:rsid w:val="005F2B02"/>
    <w:rsid w:val="005F2B28"/>
    <w:rsid w:val="005F2B94"/>
    <w:rsid w:val="005F2D52"/>
    <w:rsid w:val="005F3313"/>
    <w:rsid w:val="005F3908"/>
    <w:rsid w:val="005F3BE4"/>
    <w:rsid w:val="005F46A5"/>
    <w:rsid w:val="005F47C9"/>
    <w:rsid w:val="005F4B70"/>
    <w:rsid w:val="005F4B87"/>
    <w:rsid w:val="005F4ED4"/>
    <w:rsid w:val="005F510A"/>
    <w:rsid w:val="005F54CB"/>
    <w:rsid w:val="005F59B3"/>
    <w:rsid w:val="005F5BE1"/>
    <w:rsid w:val="005F6006"/>
    <w:rsid w:val="005F65AF"/>
    <w:rsid w:val="005F6682"/>
    <w:rsid w:val="005F6C3F"/>
    <w:rsid w:val="005F6D64"/>
    <w:rsid w:val="005F6E84"/>
    <w:rsid w:val="005F74C2"/>
    <w:rsid w:val="005F7829"/>
    <w:rsid w:val="005F79C1"/>
    <w:rsid w:val="005F7A62"/>
    <w:rsid w:val="005F7BE2"/>
    <w:rsid w:val="005F7DB1"/>
    <w:rsid w:val="006004EC"/>
    <w:rsid w:val="00600543"/>
    <w:rsid w:val="00600814"/>
    <w:rsid w:val="00600A54"/>
    <w:rsid w:val="00600A9D"/>
    <w:rsid w:val="00600EB8"/>
    <w:rsid w:val="0060186B"/>
    <w:rsid w:val="0060203B"/>
    <w:rsid w:val="00602CB6"/>
    <w:rsid w:val="0060315E"/>
    <w:rsid w:val="00603611"/>
    <w:rsid w:val="006038A8"/>
    <w:rsid w:val="00603B83"/>
    <w:rsid w:val="006045B8"/>
    <w:rsid w:val="00604742"/>
    <w:rsid w:val="00604A6C"/>
    <w:rsid w:val="00605138"/>
    <w:rsid w:val="00605725"/>
    <w:rsid w:val="00606103"/>
    <w:rsid w:val="006062DF"/>
    <w:rsid w:val="006063C5"/>
    <w:rsid w:val="006068A5"/>
    <w:rsid w:val="006068AB"/>
    <w:rsid w:val="00606A88"/>
    <w:rsid w:val="006071C2"/>
    <w:rsid w:val="0060725F"/>
    <w:rsid w:val="00607831"/>
    <w:rsid w:val="00607AAB"/>
    <w:rsid w:val="00607AEE"/>
    <w:rsid w:val="00607B7A"/>
    <w:rsid w:val="00607D5A"/>
    <w:rsid w:val="0061083A"/>
    <w:rsid w:val="006109C4"/>
    <w:rsid w:val="00610CFE"/>
    <w:rsid w:val="00610F5D"/>
    <w:rsid w:val="00611D49"/>
    <w:rsid w:val="00611EA9"/>
    <w:rsid w:val="00612069"/>
    <w:rsid w:val="00612F05"/>
    <w:rsid w:val="0061327B"/>
    <w:rsid w:val="00613D92"/>
    <w:rsid w:val="00613DCF"/>
    <w:rsid w:val="006143D6"/>
    <w:rsid w:val="0061449B"/>
    <w:rsid w:val="006150FF"/>
    <w:rsid w:val="0061526C"/>
    <w:rsid w:val="006154FD"/>
    <w:rsid w:val="00615BC0"/>
    <w:rsid w:val="00616252"/>
    <w:rsid w:val="00616419"/>
    <w:rsid w:val="00617009"/>
    <w:rsid w:val="0061767C"/>
    <w:rsid w:val="0061775B"/>
    <w:rsid w:val="00617764"/>
    <w:rsid w:val="00617E3C"/>
    <w:rsid w:val="00617ED9"/>
    <w:rsid w:val="006201F1"/>
    <w:rsid w:val="00620F6D"/>
    <w:rsid w:val="00621632"/>
    <w:rsid w:val="00621BEE"/>
    <w:rsid w:val="00621FCB"/>
    <w:rsid w:val="00622234"/>
    <w:rsid w:val="006222C9"/>
    <w:rsid w:val="006225D3"/>
    <w:rsid w:val="00622692"/>
    <w:rsid w:val="00622831"/>
    <w:rsid w:val="00623102"/>
    <w:rsid w:val="00623441"/>
    <w:rsid w:val="00623631"/>
    <w:rsid w:val="0062371D"/>
    <w:rsid w:val="00623A2D"/>
    <w:rsid w:val="00623D05"/>
    <w:rsid w:val="00623E18"/>
    <w:rsid w:val="00623ED8"/>
    <w:rsid w:val="006240B9"/>
    <w:rsid w:val="006245A1"/>
    <w:rsid w:val="006249E4"/>
    <w:rsid w:val="006250EB"/>
    <w:rsid w:val="006252B3"/>
    <w:rsid w:val="00625491"/>
    <w:rsid w:val="0062571B"/>
    <w:rsid w:val="00625A56"/>
    <w:rsid w:val="00625BAC"/>
    <w:rsid w:val="00625D5B"/>
    <w:rsid w:val="00625E63"/>
    <w:rsid w:val="0062681A"/>
    <w:rsid w:val="00626F03"/>
    <w:rsid w:val="00627737"/>
    <w:rsid w:val="00627DEE"/>
    <w:rsid w:val="006303D4"/>
    <w:rsid w:val="006303FB"/>
    <w:rsid w:val="006308EE"/>
    <w:rsid w:val="0063090D"/>
    <w:rsid w:val="006309D6"/>
    <w:rsid w:val="00630D57"/>
    <w:rsid w:val="00630F92"/>
    <w:rsid w:val="006316D8"/>
    <w:rsid w:val="0063180D"/>
    <w:rsid w:val="00631821"/>
    <w:rsid w:val="0063185B"/>
    <w:rsid w:val="00631F6B"/>
    <w:rsid w:val="00632342"/>
    <w:rsid w:val="0063264C"/>
    <w:rsid w:val="00632A31"/>
    <w:rsid w:val="00632D17"/>
    <w:rsid w:val="00632F36"/>
    <w:rsid w:val="00632F97"/>
    <w:rsid w:val="00633218"/>
    <w:rsid w:val="006335D6"/>
    <w:rsid w:val="006336A9"/>
    <w:rsid w:val="006339D9"/>
    <w:rsid w:val="00633D23"/>
    <w:rsid w:val="00633DD0"/>
    <w:rsid w:val="00633DF3"/>
    <w:rsid w:val="006340C9"/>
    <w:rsid w:val="00634702"/>
    <w:rsid w:val="0063478E"/>
    <w:rsid w:val="0063498C"/>
    <w:rsid w:val="00634DE5"/>
    <w:rsid w:val="00634EAF"/>
    <w:rsid w:val="0063541B"/>
    <w:rsid w:val="00635794"/>
    <w:rsid w:val="006357B0"/>
    <w:rsid w:val="006362FD"/>
    <w:rsid w:val="00636435"/>
    <w:rsid w:val="00636544"/>
    <w:rsid w:val="006365C6"/>
    <w:rsid w:val="00636876"/>
    <w:rsid w:val="00636A9B"/>
    <w:rsid w:val="00636B79"/>
    <w:rsid w:val="00636C09"/>
    <w:rsid w:val="00637079"/>
    <w:rsid w:val="00637158"/>
    <w:rsid w:val="00637169"/>
    <w:rsid w:val="00637BDB"/>
    <w:rsid w:val="00637E6D"/>
    <w:rsid w:val="00637FBA"/>
    <w:rsid w:val="006401C9"/>
    <w:rsid w:val="006401D5"/>
    <w:rsid w:val="006406F0"/>
    <w:rsid w:val="00640F25"/>
    <w:rsid w:val="00640F43"/>
    <w:rsid w:val="0064122E"/>
    <w:rsid w:val="00641921"/>
    <w:rsid w:val="00641D96"/>
    <w:rsid w:val="00641E36"/>
    <w:rsid w:val="00641F19"/>
    <w:rsid w:val="00642665"/>
    <w:rsid w:val="00642E30"/>
    <w:rsid w:val="006437D4"/>
    <w:rsid w:val="00643943"/>
    <w:rsid w:val="00643985"/>
    <w:rsid w:val="00643989"/>
    <w:rsid w:val="00643D47"/>
    <w:rsid w:val="00644DA4"/>
    <w:rsid w:val="00644FDA"/>
    <w:rsid w:val="006456E8"/>
    <w:rsid w:val="00645928"/>
    <w:rsid w:val="00645A0A"/>
    <w:rsid w:val="00646239"/>
    <w:rsid w:val="006465A3"/>
    <w:rsid w:val="00646907"/>
    <w:rsid w:val="0064695E"/>
    <w:rsid w:val="006471B6"/>
    <w:rsid w:val="006473CB"/>
    <w:rsid w:val="0064744D"/>
    <w:rsid w:val="00647488"/>
    <w:rsid w:val="00647C5A"/>
    <w:rsid w:val="00647F3B"/>
    <w:rsid w:val="00650696"/>
    <w:rsid w:val="006506ED"/>
    <w:rsid w:val="006507F9"/>
    <w:rsid w:val="006509B7"/>
    <w:rsid w:val="0065103B"/>
    <w:rsid w:val="00651529"/>
    <w:rsid w:val="00651667"/>
    <w:rsid w:val="0065176D"/>
    <w:rsid w:val="00651B76"/>
    <w:rsid w:val="00651CBC"/>
    <w:rsid w:val="00651D6F"/>
    <w:rsid w:val="006520B7"/>
    <w:rsid w:val="006520DB"/>
    <w:rsid w:val="00652163"/>
    <w:rsid w:val="006524B1"/>
    <w:rsid w:val="00652936"/>
    <w:rsid w:val="00652CE8"/>
    <w:rsid w:val="00652D1E"/>
    <w:rsid w:val="00652F42"/>
    <w:rsid w:val="0065312F"/>
    <w:rsid w:val="006543E8"/>
    <w:rsid w:val="006546B1"/>
    <w:rsid w:val="00654C3E"/>
    <w:rsid w:val="006554E9"/>
    <w:rsid w:val="0065569F"/>
    <w:rsid w:val="00655B86"/>
    <w:rsid w:val="00655D0C"/>
    <w:rsid w:val="006564E0"/>
    <w:rsid w:val="006566B3"/>
    <w:rsid w:val="00656957"/>
    <w:rsid w:val="00656B19"/>
    <w:rsid w:val="00656FDA"/>
    <w:rsid w:val="0065783C"/>
    <w:rsid w:val="0065787C"/>
    <w:rsid w:val="0065791F"/>
    <w:rsid w:val="00657B7D"/>
    <w:rsid w:val="00657E35"/>
    <w:rsid w:val="00657E9C"/>
    <w:rsid w:val="00660A1F"/>
    <w:rsid w:val="00660F08"/>
    <w:rsid w:val="00660F63"/>
    <w:rsid w:val="00662066"/>
    <w:rsid w:val="00662241"/>
    <w:rsid w:val="00662344"/>
    <w:rsid w:val="00662557"/>
    <w:rsid w:val="0066263B"/>
    <w:rsid w:val="00663042"/>
    <w:rsid w:val="006636A9"/>
    <w:rsid w:val="00663819"/>
    <w:rsid w:val="00663E0D"/>
    <w:rsid w:val="006640D9"/>
    <w:rsid w:val="00664508"/>
    <w:rsid w:val="006648F8"/>
    <w:rsid w:val="0066496A"/>
    <w:rsid w:val="00664A2F"/>
    <w:rsid w:val="00665CB9"/>
    <w:rsid w:val="0066608B"/>
    <w:rsid w:val="00666BDB"/>
    <w:rsid w:val="00666D66"/>
    <w:rsid w:val="00666E55"/>
    <w:rsid w:val="00667259"/>
    <w:rsid w:val="0066790F"/>
    <w:rsid w:val="00667C20"/>
    <w:rsid w:val="00667CDD"/>
    <w:rsid w:val="00667FA8"/>
    <w:rsid w:val="00670141"/>
    <w:rsid w:val="006709B7"/>
    <w:rsid w:val="00670F16"/>
    <w:rsid w:val="00670FEE"/>
    <w:rsid w:val="00671210"/>
    <w:rsid w:val="006712D5"/>
    <w:rsid w:val="006717F2"/>
    <w:rsid w:val="00671E52"/>
    <w:rsid w:val="006723D8"/>
    <w:rsid w:val="00672E73"/>
    <w:rsid w:val="00672F56"/>
    <w:rsid w:val="00673180"/>
    <w:rsid w:val="00673803"/>
    <w:rsid w:val="00673FA0"/>
    <w:rsid w:val="0067401D"/>
    <w:rsid w:val="00674172"/>
    <w:rsid w:val="006743EB"/>
    <w:rsid w:val="006747DB"/>
    <w:rsid w:val="00674D90"/>
    <w:rsid w:val="006752FC"/>
    <w:rsid w:val="00675550"/>
    <w:rsid w:val="006758E3"/>
    <w:rsid w:val="00675AC4"/>
    <w:rsid w:val="00675CB0"/>
    <w:rsid w:val="00675E07"/>
    <w:rsid w:val="00675F49"/>
    <w:rsid w:val="0067632C"/>
    <w:rsid w:val="00676F78"/>
    <w:rsid w:val="006775E3"/>
    <w:rsid w:val="0067780D"/>
    <w:rsid w:val="0068063F"/>
    <w:rsid w:val="00680956"/>
    <w:rsid w:val="00680D04"/>
    <w:rsid w:val="00680FD9"/>
    <w:rsid w:val="0068103E"/>
    <w:rsid w:val="006810CF"/>
    <w:rsid w:val="006810FC"/>
    <w:rsid w:val="006812C9"/>
    <w:rsid w:val="00681D8E"/>
    <w:rsid w:val="00681DD3"/>
    <w:rsid w:val="00681E43"/>
    <w:rsid w:val="006820CF"/>
    <w:rsid w:val="006823B9"/>
    <w:rsid w:val="0068256B"/>
    <w:rsid w:val="006831ED"/>
    <w:rsid w:val="0068386D"/>
    <w:rsid w:val="00683C3A"/>
    <w:rsid w:val="00683EEC"/>
    <w:rsid w:val="0068415C"/>
    <w:rsid w:val="006845B3"/>
    <w:rsid w:val="00684A98"/>
    <w:rsid w:val="00684B18"/>
    <w:rsid w:val="00685376"/>
    <w:rsid w:val="00685418"/>
    <w:rsid w:val="00685EC5"/>
    <w:rsid w:val="00685FB4"/>
    <w:rsid w:val="00686173"/>
    <w:rsid w:val="0068627D"/>
    <w:rsid w:val="006865E1"/>
    <w:rsid w:val="00686781"/>
    <w:rsid w:val="00686EA2"/>
    <w:rsid w:val="00686FEC"/>
    <w:rsid w:val="0068747E"/>
    <w:rsid w:val="006878AA"/>
    <w:rsid w:val="00687909"/>
    <w:rsid w:val="00687ACF"/>
    <w:rsid w:val="00687AD6"/>
    <w:rsid w:val="006900FD"/>
    <w:rsid w:val="006901A6"/>
    <w:rsid w:val="00691024"/>
    <w:rsid w:val="00691074"/>
    <w:rsid w:val="00691086"/>
    <w:rsid w:val="00691A9A"/>
    <w:rsid w:val="00691BE4"/>
    <w:rsid w:val="00691E6B"/>
    <w:rsid w:val="0069216E"/>
    <w:rsid w:val="0069272F"/>
    <w:rsid w:val="00692983"/>
    <w:rsid w:val="0069299C"/>
    <w:rsid w:val="00692DA4"/>
    <w:rsid w:val="00693169"/>
    <w:rsid w:val="00693E18"/>
    <w:rsid w:val="00694399"/>
    <w:rsid w:val="00694A95"/>
    <w:rsid w:val="00694AA8"/>
    <w:rsid w:val="00694E57"/>
    <w:rsid w:val="0069532E"/>
    <w:rsid w:val="00695BAE"/>
    <w:rsid w:val="00695D16"/>
    <w:rsid w:val="00696180"/>
    <w:rsid w:val="00696B51"/>
    <w:rsid w:val="00696B67"/>
    <w:rsid w:val="00696D17"/>
    <w:rsid w:val="00696F19"/>
    <w:rsid w:val="00697065"/>
    <w:rsid w:val="006973C2"/>
    <w:rsid w:val="006A0BE6"/>
    <w:rsid w:val="006A0E02"/>
    <w:rsid w:val="006A0E52"/>
    <w:rsid w:val="006A10F0"/>
    <w:rsid w:val="006A122E"/>
    <w:rsid w:val="006A1527"/>
    <w:rsid w:val="006A1748"/>
    <w:rsid w:val="006A17CA"/>
    <w:rsid w:val="006A1F67"/>
    <w:rsid w:val="006A2030"/>
    <w:rsid w:val="006A2036"/>
    <w:rsid w:val="006A203E"/>
    <w:rsid w:val="006A261E"/>
    <w:rsid w:val="006A2C31"/>
    <w:rsid w:val="006A2DB6"/>
    <w:rsid w:val="006A2E66"/>
    <w:rsid w:val="006A310F"/>
    <w:rsid w:val="006A3C36"/>
    <w:rsid w:val="006A414F"/>
    <w:rsid w:val="006A429E"/>
    <w:rsid w:val="006A4327"/>
    <w:rsid w:val="006A447F"/>
    <w:rsid w:val="006A44F7"/>
    <w:rsid w:val="006A4555"/>
    <w:rsid w:val="006A565F"/>
    <w:rsid w:val="006A58A8"/>
    <w:rsid w:val="006A5D89"/>
    <w:rsid w:val="006A5E52"/>
    <w:rsid w:val="006A60BF"/>
    <w:rsid w:val="006A6538"/>
    <w:rsid w:val="006A69E0"/>
    <w:rsid w:val="006A6F48"/>
    <w:rsid w:val="006A74E0"/>
    <w:rsid w:val="006A79CB"/>
    <w:rsid w:val="006A7E9A"/>
    <w:rsid w:val="006B0103"/>
    <w:rsid w:val="006B014C"/>
    <w:rsid w:val="006B094D"/>
    <w:rsid w:val="006B09CD"/>
    <w:rsid w:val="006B1657"/>
    <w:rsid w:val="006B1853"/>
    <w:rsid w:val="006B1EA9"/>
    <w:rsid w:val="006B1EE6"/>
    <w:rsid w:val="006B2407"/>
    <w:rsid w:val="006B26F0"/>
    <w:rsid w:val="006B3200"/>
    <w:rsid w:val="006B32C2"/>
    <w:rsid w:val="006B3506"/>
    <w:rsid w:val="006B354C"/>
    <w:rsid w:val="006B36C7"/>
    <w:rsid w:val="006B37D4"/>
    <w:rsid w:val="006B3868"/>
    <w:rsid w:val="006B3931"/>
    <w:rsid w:val="006B3EF3"/>
    <w:rsid w:val="006B4232"/>
    <w:rsid w:val="006B42F9"/>
    <w:rsid w:val="006B4647"/>
    <w:rsid w:val="006B4761"/>
    <w:rsid w:val="006B504A"/>
    <w:rsid w:val="006B52EF"/>
    <w:rsid w:val="006B53CE"/>
    <w:rsid w:val="006B54AF"/>
    <w:rsid w:val="006B55AD"/>
    <w:rsid w:val="006B570D"/>
    <w:rsid w:val="006B5B16"/>
    <w:rsid w:val="006B6935"/>
    <w:rsid w:val="006B6F71"/>
    <w:rsid w:val="006B7250"/>
    <w:rsid w:val="006B7AA9"/>
    <w:rsid w:val="006B7C70"/>
    <w:rsid w:val="006B7E30"/>
    <w:rsid w:val="006B7FCC"/>
    <w:rsid w:val="006B7FED"/>
    <w:rsid w:val="006C0007"/>
    <w:rsid w:val="006C018F"/>
    <w:rsid w:val="006C0436"/>
    <w:rsid w:val="006C0782"/>
    <w:rsid w:val="006C0B4F"/>
    <w:rsid w:val="006C0C5C"/>
    <w:rsid w:val="006C0EE4"/>
    <w:rsid w:val="006C1156"/>
    <w:rsid w:val="006C12E0"/>
    <w:rsid w:val="006C18BF"/>
    <w:rsid w:val="006C1B70"/>
    <w:rsid w:val="006C1C96"/>
    <w:rsid w:val="006C1D18"/>
    <w:rsid w:val="006C1DFC"/>
    <w:rsid w:val="006C267C"/>
    <w:rsid w:val="006C2FBC"/>
    <w:rsid w:val="006C2FC9"/>
    <w:rsid w:val="006C300C"/>
    <w:rsid w:val="006C367F"/>
    <w:rsid w:val="006C3D3A"/>
    <w:rsid w:val="006C3EAB"/>
    <w:rsid w:val="006C3F6A"/>
    <w:rsid w:val="006C410B"/>
    <w:rsid w:val="006C4167"/>
    <w:rsid w:val="006C421B"/>
    <w:rsid w:val="006C4CB0"/>
    <w:rsid w:val="006C523D"/>
    <w:rsid w:val="006C549E"/>
    <w:rsid w:val="006C55CE"/>
    <w:rsid w:val="006C589E"/>
    <w:rsid w:val="006C5D54"/>
    <w:rsid w:val="006C6419"/>
    <w:rsid w:val="006C65EE"/>
    <w:rsid w:val="006C6FA8"/>
    <w:rsid w:val="006C7163"/>
    <w:rsid w:val="006C7C7D"/>
    <w:rsid w:val="006C7E11"/>
    <w:rsid w:val="006D026A"/>
    <w:rsid w:val="006D0652"/>
    <w:rsid w:val="006D07E0"/>
    <w:rsid w:val="006D0A61"/>
    <w:rsid w:val="006D0BB2"/>
    <w:rsid w:val="006D0BF1"/>
    <w:rsid w:val="006D0C8A"/>
    <w:rsid w:val="006D1606"/>
    <w:rsid w:val="006D1756"/>
    <w:rsid w:val="006D17C2"/>
    <w:rsid w:val="006D1E1F"/>
    <w:rsid w:val="006D1F59"/>
    <w:rsid w:val="006D1FD6"/>
    <w:rsid w:val="006D20C2"/>
    <w:rsid w:val="006D269E"/>
    <w:rsid w:val="006D289D"/>
    <w:rsid w:val="006D2EA0"/>
    <w:rsid w:val="006D2F03"/>
    <w:rsid w:val="006D351D"/>
    <w:rsid w:val="006D35D9"/>
    <w:rsid w:val="006D364F"/>
    <w:rsid w:val="006D3651"/>
    <w:rsid w:val="006D3C52"/>
    <w:rsid w:val="006D406D"/>
    <w:rsid w:val="006D408C"/>
    <w:rsid w:val="006D40D7"/>
    <w:rsid w:val="006D4538"/>
    <w:rsid w:val="006D49BE"/>
    <w:rsid w:val="006D4B3A"/>
    <w:rsid w:val="006D4D6A"/>
    <w:rsid w:val="006D4E54"/>
    <w:rsid w:val="006D541A"/>
    <w:rsid w:val="006D562F"/>
    <w:rsid w:val="006D56F8"/>
    <w:rsid w:val="006D5C89"/>
    <w:rsid w:val="006D5EAC"/>
    <w:rsid w:val="006D5F9F"/>
    <w:rsid w:val="006D6744"/>
    <w:rsid w:val="006D67F4"/>
    <w:rsid w:val="006D6C11"/>
    <w:rsid w:val="006D6C8E"/>
    <w:rsid w:val="006D6CEC"/>
    <w:rsid w:val="006D6FF8"/>
    <w:rsid w:val="006D72F9"/>
    <w:rsid w:val="006D731E"/>
    <w:rsid w:val="006D760C"/>
    <w:rsid w:val="006D7AA2"/>
    <w:rsid w:val="006D7D2F"/>
    <w:rsid w:val="006D7D3B"/>
    <w:rsid w:val="006E06FB"/>
    <w:rsid w:val="006E07B7"/>
    <w:rsid w:val="006E128F"/>
    <w:rsid w:val="006E1B17"/>
    <w:rsid w:val="006E1D64"/>
    <w:rsid w:val="006E2159"/>
    <w:rsid w:val="006E220A"/>
    <w:rsid w:val="006E2B84"/>
    <w:rsid w:val="006E2D10"/>
    <w:rsid w:val="006E3357"/>
    <w:rsid w:val="006E3376"/>
    <w:rsid w:val="006E366D"/>
    <w:rsid w:val="006E445E"/>
    <w:rsid w:val="006E47A2"/>
    <w:rsid w:val="006E488F"/>
    <w:rsid w:val="006E48EB"/>
    <w:rsid w:val="006E4B90"/>
    <w:rsid w:val="006E5021"/>
    <w:rsid w:val="006E57B3"/>
    <w:rsid w:val="006E67EA"/>
    <w:rsid w:val="006E692A"/>
    <w:rsid w:val="006E6964"/>
    <w:rsid w:val="006E6E3F"/>
    <w:rsid w:val="006E6F49"/>
    <w:rsid w:val="006E708C"/>
    <w:rsid w:val="006E7502"/>
    <w:rsid w:val="006E7FB6"/>
    <w:rsid w:val="006F01B7"/>
    <w:rsid w:val="006F0AB4"/>
    <w:rsid w:val="006F11EA"/>
    <w:rsid w:val="006F134C"/>
    <w:rsid w:val="006F1645"/>
    <w:rsid w:val="006F1C2F"/>
    <w:rsid w:val="006F1E87"/>
    <w:rsid w:val="006F24D2"/>
    <w:rsid w:val="006F2A4A"/>
    <w:rsid w:val="006F2C86"/>
    <w:rsid w:val="006F300E"/>
    <w:rsid w:val="006F3080"/>
    <w:rsid w:val="006F30FA"/>
    <w:rsid w:val="006F329E"/>
    <w:rsid w:val="006F3436"/>
    <w:rsid w:val="006F344D"/>
    <w:rsid w:val="006F3555"/>
    <w:rsid w:val="006F36C8"/>
    <w:rsid w:val="006F36FB"/>
    <w:rsid w:val="006F3842"/>
    <w:rsid w:val="006F3FE1"/>
    <w:rsid w:val="006F4004"/>
    <w:rsid w:val="006F4DC2"/>
    <w:rsid w:val="006F52EB"/>
    <w:rsid w:val="006F534D"/>
    <w:rsid w:val="006F576A"/>
    <w:rsid w:val="006F67CA"/>
    <w:rsid w:val="006F68FE"/>
    <w:rsid w:val="006F7030"/>
    <w:rsid w:val="006F7066"/>
    <w:rsid w:val="006F7DF5"/>
    <w:rsid w:val="00700955"/>
    <w:rsid w:val="00700B2F"/>
    <w:rsid w:val="00701035"/>
    <w:rsid w:val="007011B2"/>
    <w:rsid w:val="007012EA"/>
    <w:rsid w:val="00701962"/>
    <w:rsid w:val="00702379"/>
    <w:rsid w:val="00702569"/>
    <w:rsid w:val="00702AF5"/>
    <w:rsid w:val="00702E42"/>
    <w:rsid w:val="00703414"/>
    <w:rsid w:val="007034C1"/>
    <w:rsid w:val="0070364B"/>
    <w:rsid w:val="00703B26"/>
    <w:rsid w:val="00703F9A"/>
    <w:rsid w:val="007041D4"/>
    <w:rsid w:val="00704571"/>
    <w:rsid w:val="00704AD8"/>
    <w:rsid w:val="00704E3F"/>
    <w:rsid w:val="0070506C"/>
    <w:rsid w:val="007057C8"/>
    <w:rsid w:val="00705D40"/>
    <w:rsid w:val="0070697F"/>
    <w:rsid w:val="007070B3"/>
    <w:rsid w:val="00707736"/>
    <w:rsid w:val="00710081"/>
    <w:rsid w:val="007104EC"/>
    <w:rsid w:val="007105E9"/>
    <w:rsid w:val="00710B85"/>
    <w:rsid w:val="00710BFB"/>
    <w:rsid w:val="00710E32"/>
    <w:rsid w:val="0071171E"/>
    <w:rsid w:val="00711769"/>
    <w:rsid w:val="00711B3B"/>
    <w:rsid w:val="00711F5F"/>
    <w:rsid w:val="0071239A"/>
    <w:rsid w:val="00712600"/>
    <w:rsid w:val="00712E9B"/>
    <w:rsid w:val="007130CB"/>
    <w:rsid w:val="00713441"/>
    <w:rsid w:val="0071388F"/>
    <w:rsid w:val="00713C2E"/>
    <w:rsid w:val="00713F28"/>
    <w:rsid w:val="00714992"/>
    <w:rsid w:val="00715430"/>
    <w:rsid w:val="00715805"/>
    <w:rsid w:val="0071588B"/>
    <w:rsid w:val="00715C12"/>
    <w:rsid w:val="00716277"/>
    <w:rsid w:val="00716938"/>
    <w:rsid w:val="0071758E"/>
    <w:rsid w:val="0071772C"/>
    <w:rsid w:val="0071775A"/>
    <w:rsid w:val="00717C05"/>
    <w:rsid w:val="00720547"/>
    <w:rsid w:val="0072092F"/>
    <w:rsid w:val="00720E11"/>
    <w:rsid w:val="00721036"/>
    <w:rsid w:val="007213A8"/>
    <w:rsid w:val="00721689"/>
    <w:rsid w:val="007217C3"/>
    <w:rsid w:val="00721998"/>
    <w:rsid w:val="00721EA2"/>
    <w:rsid w:val="00721F5E"/>
    <w:rsid w:val="0072295E"/>
    <w:rsid w:val="00722A03"/>
    <w:rsid w:val="00722F41"/>
    <w:rsid w:val="00722FCA"/>
    <w:rsid w:val="00723224"/>
    <w:rsid w:val="0072333D"/>
    <w:rsid w:val="00723875"/>
    <w:rsid w:val="00723CC1"/>
    <w:rsid w:val="007241E7"/>
    <w:rsid w:val="00724352"/>
    <w:rsid w:val="00724396"/>
    <w:rsid w:val="00724506"/>
    <w:rsid w:val="00724898"/>
    <w:rsid w:val="00724A4F"/>
    <w:rsid w:val="00724A55"/>
    <w:rsid w:val="007250FF"/>
    <w:rsid w:val="00725395"/>
    <w:rsid w:val="0072551D"/>
    <w:rsid w:val="00725751"/>
    <w:rsid w:val="00726199"/>
    <w:rsid w:val="0072640D"/>
    <w:rsid w:val="00726B68"/>
    <w:rsid w:val="00726DD4"/>
    <w:rsid w:val="00727032"/>
    <w:rsid w:val="007272F4"/>
    <w:rsid w:val="00727637"/>
    <w:rsid w:val="007276E4"/>
    <w:rsid w:val="00727E65"/>
    <w:rsid w:val="00730248"/>
    <w:rsid w:val="00730564"/>
    <w:rsid w:val="0073067D"/>
    <w:rsid w:val="00730728"/>
    <w:rsid w:val="0073093A"/>
    <w:rsid w:val="0073121A"/>
    <w:rsid w:val="007312DB"/>
    <w:rsid w:val="0073138B"/>
    <w:rsid w:val="007317B9"/>
    <w:rsid w:val="00731CBC"/>
    <w:rsid w:val="0073225F"/>
    <w:rsid w:val="007322AB"/>
    <w:rsid w:val="00732B8C"/>
    <w:rsid w:val="00732C0D"/>
    <w:rsid w:val="007330C4"/>
    <w:rsid w:val="00733697"/>
    <w:rsid w:val="00733927"/>
    <w:rsid w:val="00733C96"/>
    <w:rsid w:val="00733F3E"/>
    <w:rsid w:val="00734022"/>
    <w:rsid w:val="0073405F"/>
    <w:rsid w:val="0073436D"/>
    <w:rsid w:val="007343A6"/>
    <w:rsid w:val="00734769"/>
    <w:rsid w:val="00735009"/>
    <w:rsid w:val="007353CB"/>
    <w:rsid w:val="007353F2"/>
    <w:rsid w:val="00735589"/>
    <w:rsid w:val="007355AB"/>
    <w:rsid w:val="00735732"/>
    <w:rsid w:val="0073583B"/>
    <w:rsid w:val="0073588A"/>
    <w:rsid w:val="00735CF0"/>
    <w:rsid w:val="00735F2D"/>
    <w:rsid w:val="007369F3"/>
    <w:rsid w:val="00736F13"/>
    <w:rsid w:val="00737457"/>
    <w:rsid w:val="007377D5"/>
    <w:rsid w:val="00737A02"/>
    <w:rsid w:val="00737CC6"/>
    <w:rsid w:val="00740887"/>
    <w:rsid w:val="00741451"/>
    <w:rsid w:val="00741740"/>
    <w:rsid w:val="00741A87"/>
    <w:rsid w:val="00741A89"/>
    <w:rsid w:val="007420DB"/>
    <w:rsid w:val="007424F4"/>
    <w:rsid w:val="00742504"/>
    <w:rsid w:val="007425B9"/>
    <w:rsid w:val="00742762"/>
    <w:rsid w:val="0074276E"/>
    <w:rsid w:val="00742890"/>
    <w:rsid w:val="007429CE"/>
    <w:rsid w:val="00742A48"/>
    <w:rsid w:val="00742D7B"/>
    <w:rsid w:val="0074306B"/>
    <w:rsid w:val="007431B3"/>
    <w:rsid w:val="007438CB"/>
    <w:rsid w:val="00743E1E"/>
    <w:rsid w:val="00743F98"/>
    <w:rsid w:val="00743FA9"/>
    <w:rsid w:val="0074445C"/>
    <w:rsid w:val="00744658"/>
    <w:rsid w:val="007449F0"/>
    <w:rsid w:val="00744FF5"/>
    <w:rsid w:val="00745D4D"/>
    <w:rsid w:val="00745F4A"/>
    <w:rsid w:val="007460D0"/>
    <w:rsid w:val="007464E1"/>
    <w:rsid w:val="00746537"/>
    <w:rsid w:val="00746A91"/>
    <w:rsid w:val="00746B7A"/>
    <w:rsid w:val="00746E55"/>
    <w:rsid w:val="00747024"/>
    <w:rsid w:val="007471EF"/>
    <w:rsid w:val="00747709"/>
    <w:rsid w:val="007477D4"/>
    <w:rsid w:val="0074798F"/>
    <w:rsid w:val="00747EC9"/>
    <w:rsid w:val="00747F6D"/>
    <w:rsid w:val="00750688"/>
    <w:rsid w:val="007509E2"/>
    <w:rsid w:val="00750CD0"/>
    <w:rsid w:val="00750D6B"/>
    <w:rsid w:val="007514DD"/>
    <w:rsid w:val="00751DFF"/>
    <w:rsid w:val="0075219E"/>
    <w:rsid w:val="00752230"/>
    <w:rsid w:val="007523BC"/>
    <w:rsid w:val="0075249A"/>
    <w:rsid w:val="007526D5"/>
    <w:rsid w:val="007528A1"/>
    <w:rsid w:val="00752F18"/>
    <w:rsid w:val="007532F0"/>
    <w:rsid w:val="007533EE"/>
    <w:rsid w:val="0075369C"/>
    <w:rsid w:val="00753F7C"/>
    <w:rsid w:val="0075408B"/>
    <w:rsid w:val="00754310"/>
    <w:rsid w:val="007545FE"/>
    <w:rsid w:val="00754B27"/>
    <w:rsid w:val="0075502C"/>
    <w:rsid w:val="007552D2"/>
    <w:rsid w:val="0075554A"/>
    <w:rsid w:val="00755699"/>
    <w:rsid w:val="00755D97"/>
    <w:rsid w:val="00755F56"/>
    <w:rsid w:val="00756118"/>
    <w:rsid w:val="00756579"/>
    <w:rsid w:val="00756A94"/>
    <w:rsid w:val="00756C00"/>
    <w:rsid w:val="00757145"/>
    <w:rsid w:val="0075730E"/>
    <w:rsid w:val="007574BA"/>
    <w:rsid w:val="007578D3"/>
    <w:rsid w:val="00757E45"/>
    <w:rsid w:val="00760071"/>
    <w:rsid w:val="00760111"/>
    <w:rsid w:val="00760275"/>
    <w:rsid w:val="0076042F"/>
    <w:rsid w:val="00760527"/>
    <w:rsid w:val="00760A26"/>
    <w:rsid w:val="007610EE"/>
    <w:rsid w:val="00761534"/>
    <w:rsid w:val="0076252F"/>
    <w:rsid w:val="007626F0"/>
    <w:rsid w:val="00762DB9"/>
    <w:rsid w:val="00763CE6"/>
    <w:rsid w:val="007640E8"/>
    <w:rsid w:val="00764990"/>
    <w:rsid w:val="00765093"/>
    <w:rsid w:val="00765660"/>
    <w:rsid w:val="007656A8"/>
    <w:rsid w:val="00765709"/>
    <w:rsid w:val="00765CE7"/>
    <w:rsid w:val="00766325"/>
    <w:rsid w:val="00766647"/>
    <w:rsid w:val="00766BDD"/>
    <w:rsid w:val="00766BEC"/>
    <w:rsid w:val="00766F84"/>
    <w:rsid w:val="007672B9"/>
    <w:rsid w:val="007678F9"/>
    <w:rsid w:val="00767AAE"/>
    <w:rsid w:val="00767BFF"/>
    <w:rsid w:val="00767EB4"/>
    <w:rsid w:val="0076B365"/>
    <w:rsid w:val="0077024C"/>
    <w:rsid w:val="0077028F"/>
    <w:rsid w:val="0077040A"/>
    <w:rsid w:val="00770B72"/>
    <w:rsid w:val="00770DAC"/>
    <w:rsid w:val="00770DDA"/>
    <w:rsid w:val="00771061"/>
    <w:rsid w:val="0077112E"/>
    <w:rsid w:val="0077115F"/>
    <w:rsid w:val="0077156A"/>
    <w:rsid w:val="007717AA"/>
    <w:rsid w:val="007718BD"/>
    <w:rsid w:val="00771A92"/>
    <w:rsid w:val="00771B7F"/>
    <w:rsid w:val="00771CB8"/>
    <w:rsid w:val="0077280F"/>
    <w:rsid w:val="00772F73"/>
    <w:rsid w:val="00772FA4"/>
    <w:rsid w:val="00773367"/>
    <w:rsid w:val="007736B1"/>
    <w:rsid w:val="007738DF"/>
    <w:rsid w:val="00773C65"/>
    <w:rsid w:val="00773CD8"/>
    <w:rsid w:val="00773D46"/>
    <w:rsid w:val="00773E3A"/>
    <w:rsid w:val="007743DC"/>
    <w:rsid w:val="007747DF"/>
    <w:rsid w:val="0077485E"/>
    <w:rsid w:val="00774A2A"/>
    <w:rsid w:val="00774DD9"/>
    <w:rsid w:val="00774F0B"/>
    <w:rsid w:val="007758CB"/>
    <w:rsid w:val="00775A75"/>
    <w:rsid w:val="00775E9F"/>
    <w:rsid w:val="00776196"/>
    <w:rsid w:val="00776295"/>
    <w:rsid w:val="00777286"/>
    <w:rsid w:val="00777356"/>
    <w:rsid w:val="007775DE"/>
    <w:rsid w:val="0077777E"/>
    <w:rsid w:val="00777838"/>
    <w:rsid w:val="007800AA"/>
    <w:rsid w:val="00780149"/>
    <w:rsid w:val="007802CB"/>
    <w:rsid w:val="007802FD"/>
    <w:rsid w:val="00780714"/>
    <w:rsid w:val="00780AAE"/>
    <w:rsid w:val="00780CE6"/>
    <w:rsid w:val="00781283"/>
    <w:rsid w:val="0078173B"/>
    <w:rsid w:val="007818F0"/>
    <w:rsid w:val="00781B83"/>
    <w:rsid w:val="00781DA7"/>
    <w:rsid w:val="007822EE"/>
    <w:rsid w:val="0078231C"/>
    <w:rsid w:val="007825C7"/>
    <w:rsid w:val="007827E7"/>
    <w:rsid w:val="00782DA8"/>
    <w:rsid w:val="00782EBC"/>
    <w:rsid w:val="00782FC4"/>
    <w:rsid w:val="0078325D"/>
    <w:rsid w:val="0078369B"/>
    <w:rsid w:val="007840A5"/>
    <w:rsid w:val="0078514E"/>
    <w:rsid w:val="007853E9"/>
    <w:rsid w:val="0078559B"/>
    <w:rsid w:val="00785D91"/>
    <w:rsid w:val="00785E72"/>
    <w:rsid w:val="00785FFE"/>
    <w:rsid w:val="00786414"/>
    <w:rsid w:val="00786839"/>
    <w:rsid w:val="00786F83"/>
    <w:rsid w:val="00786F9A"/>
    <w:rsid w:val="00787124"/>
    <w:rsid w:val="0078797C"/>
    <w:rsid w:val="00787AC6"/>
    <w:rsid w:val="007901B2"/>
    <w:rsid w:val="007908AC"/>
    <w:rsid w:val="007909D3"/>
    <w:rsid w:val="00790A36"/>
    <w:rsid w:val="00790E7F"/>
    <w:rsid w:val="007914BE"/>
    <w:rsid w:val="007919E2"/>
    <w:rsid w:val="00791E3D"/>
    <w:rsid w:val="00792418"/>
    <w:rsid w:val="00792AE9"/>
    <w:rsid w:val="00792F48"/>
    <w:rsid w:val="007930C1"/>
    <w:rsid w:val="007931F8"/>
    <w:rsid w:val="0079328C"/>
    <w:rsid w:val="0079364C"/>
    <w:rsid w:val="007947C7"/>
    <w:rsid w:val="007948FA"/>
    <w:rsid w:val="00794975"/>
    <w:rsid w:val="00794DE1"/>
    <w:rsid w:val="0079547E"/>
    <w:rsid w:val="0079596E"/>
    <w:rsid w:val="00795A6E"/>
    <w:rsid w:val="00795B26"/>
    <w:rsid w:val="00795F18"/>
    <w:rsid w:val="007963BD"/>
    <w:rsid w:val="007968C2"/>
    <w:rsid w:val="00797307"/>
    <w:rsid w:val="00797530"/>
    <w:rsid w:val="007975D9"/>
    <w:rsid w:val="0079788F"/>
    <w:rsid w:val="00797C26"/>
    <w:rsid w:val="007A0140"/>
    <w:rsid w:val="007A03AA"/>
    <w:rsid w:val="007A05E9"/>
    <w:rsid w:val="007A0A3B"/>
    <w:rsid w:val="007A0C32"/>
    <w:rsid w:val="007A0EC7"/>
    <w:rsid w:val="007A15C7"/>
    <w:rsid w:val="007A1778"/>
    <w:rsid w:val="007A18B4"/>
    <w:rsid w:val="007A26CA"/>
    <w:rsid w:val="007A282C"/>
    <w:rsid w:val="007A29FE"/>
    <w:rsid w:val="007A2E6D"/>
    <w:rsid w:val="007A396F"/>
    <w:rsid w:val="007A42FD"/>
    <w:rsid w:val="007A4405"/>
    <w:rsid w:val="007A44C6"/>
    <w:rsid w:val="007A472C"/>
    <w:rsid w:val="007A49D9"/>
    <w:rsid w:val="007A4CEA"/>
    <w:rsid w:val="007A4F49"/>
    <w:rsid w:val="007A58CF"/>
    <w:rsid w:val="007A5C9C"/>
    <w:rsid w:val="007A651E"/>
    <w:rsid w:val="007A659B"/>
    <w:rsid w:val="007A6761"/>
    <w:rsid w:val="007A6A98"/>
    <w:rsid w:val="007A6B63"/>
    <w:rsid w:val="007A6F6A"/>
    <w:rsid w:val="007A6FB7"/>
    <w:rsid w:val="007A701D"/>
    <w:rsid w:val="007A70F3"/>
    <w:rsid w:val="007A7283"/>
    <w:rsid w:val="007A75BF"/>
    <w:rsid w:val="007A767B"/>
    <w:rsid w:val="007A7805"/>
    <w:rsid w:val="007A7FC1"/>
    <w:rsid w:val="007B01BD"/>
    <w:rsid w:val="007B021F"/>
    <w:rsid w:val="007B0301"/>
    <w:rsid w:val="007B04DC"/>
    <w:rsid w:val="007B050A"/>
    <w:rsid w:val="007B0543"/>
    <w:rsid w:val="007B0B68"/>
    <w:rsid w:val="007B1549"/>
    <w:rsid w:val="007B1D18"/>
    <w:rsid w:val="007B1D9F"/>
    <w:rsid w:val="007B2A9D"/>
    <w:rsid w:val="007B2B21"/>
    <w:rsid w:val="007B2CB5"/>
    <w:rsid w:val="007B346D"/>
    <w:rsid w:val="007B3616"/>
    <w:rsid w:val="007B39EC"/>
    <w:rsid w:val="007B3B3C"/>
    <w:rsid w:val="007B42AB"/>
    <w:rsid w:val="007B478C"/>
    <w:rsid w:val="007B492C"/>
    <w:rsid w:val="007B4CC0"/>
    <w:rsid w:val="007B4E29"/>
    <w:rsid w:val="007B5461"/>
    <w:rsid w:val="007B657F"/>
    <w:rsid w:val="007B6967"/>
    <w:rsid w:val="007B69C1"/>
    <w:rsid w:val="007B69E3"/>
    <w:rsid w:val="007B6C94"/>
    <w:rsid w:val="007B70A4"/>
    <w:rsid w:val="007B71CD"/>
    <w:rsid w:val="007B727D"/>
    <w:rsid w:val="007B73C9"/>
    <w:rsid w:val="007B7F30"/>
    <w:rsid w:val="007C00DB"/>
    <w:rsid w:val="007C0147"/>
    <w:rsid w:val="007C0949"/>
    <w:rsid w:val="007C0CB9"/>
    <w:rsid w:val="007C0EF7"/>
    <w:rsid w:val="007C0FB5"/>
    <w:rsid w:val="007C1432"/>
    <w:rsid w:val="007C1FE8"/>
    <w:rsid w:val="007C2093"/>
    <w:rsid w:val="007C2C9B"/>
    <w:rsid w:val="007C3264"/>
    <w:rsid w:val="007C35BD"/>
    <w:rsid w:val="007C3634"/>
    <w:rsid w:val="007C378B"/>
    <w:rsid w:val="007C3B37"/>
    <w:rsid w:val="007C3BAB"/>
    <w:rsid w:val="007C3C71"/>
    <w:rsid w:val="007C4430"/>
    <w:rsid w:val="007C46D1"/>
    <w:rsid w:val="007C4F86"/>
    <w:rsid w:val="007C5282"/>
    <w:rsid w:val="007C56EC"/>
    <w:rsid w:val="007C5B67"/>
    <w:rsid w:val="007C5D9A"/>
    <w:rsid w:val="007C5E56"/>
    <w:rsid w:val="007C5FFD"/>
    <w:rsid w:val="007C61FE"/>
    <w:rsid w:val="007C633E"/>
    <w:rsid w:val="007C6864"/>
    <w:rsid w:val="007C68AF"/>
    <w:rsid w:val="007C6DF1"/>
    <w:rsid w:val="007C72DF"/>
    <w:rsid w:val="007C77B6"/>
    <w:rsid w:val="007C7E0F"/>
    <w:rsid w:val="007C7F76"/>
    <w:rsid w:val="007D005D"/>
    <w:rsid w:val="007D03A5"/>
    <w:rsid w:val="007D0673"/>
    <w:rsid w:val="007D0681"/>
    <w:rsid w:val="007D0DF5"/>
    <w:rsid w:val="007D0E0B"/>
    <w:rsid w:val="007D0FA0"/>
    <w:rsid w:val="007D1908"/>
    <w:rsid w:val="007D1C27"/>
    <w:rsid w:val="007D1C50"/>
    <w:rsid w:val="007D1F03"/>
    <w:rsid w:val="007D1FD0"/>
    <w:rsid w:val="007D1FE0"/>
    <w:rsid w:val="007D239B"/>
    <w:rsid w:val="007D27DE"/>
    <w:rsid w:val="007D3011"/>
    <w:rsid w:val="007D33CF"/>
    <w:rsid w:val="007D37D6"/>
    <w:rsid w:val="007D3FFE"/>
    <w:rsid w:val="007D43D4"/>
    <w:rsid w:val="007D5201"/>
    <w:rsid w:val="007D5209"/>
    <w:rsid w:val="007D6BDF"/>
    <w:rsid w:val="007D6CCD"/>
    <w:rsid w:val="007D6EC7"/>
    <w:rsid w:val="007D6FF6"/>
    <w:rsid w:val="007D7330"/>
    <w:rsid w:val="007D76BF"/>
    <w:rsid w:val="007D77D8"/>
    <w:rsid w:val="007E0040"/>
    <w:rsid w:val="007E0295"/>
    <w:rsid w:val="007E0E74"/>
    <w:rsid w:val="007E10B6"/>
    <w:rsid w:val="007E15C6"/>
    <w:rsid w:val="007E1715"/>
    <w:rsid w:val="007E1CB5"/>
    <w:rsid w:val="007E261B"/>
    <w:rsid w:val="007E2BBB"/>
    <w:rsid w:val="007E2C1A"/>
    <w:rsid w:val="007E31B6"/>
    <w:rsid w:val="007E32F9"/>
    <w:rsid w:val="007E3535"/>
    <w:rsid w:val="007E381D"/>
    <w:rsid w:val="007E3A82"/>
    <w:rsid w:val="007E469F"/>
    <w:rsid w:val="007E4E9F"/>
    <w:rsid w:val="007E4EC3"/>
    <w:rsid w:val="007E50EB"/>
    <w:rsid w:val="007E5DB5"/>
    <w:rsid w:val="007E622B"/>
    <w:rsid w:val="007E66FD"/>
    <w:rsid w:val="007E671E"/>
    <w:rsid w:val="007E7285"/>
    <w:rsid w:val="007E72EE"/>
    <w:rsid w:val="007E7309"/>
    <w:rsid w:val="007E7719"/>
    <w:rsid w:val="007E7860"/>
    <w:rsid w:val="007E79B3"/>
    <w:rsid w:val="007E7A71"/>
    <w:rsid w:val="007F0096"/>
    <w:rsid w:val="007F0213"/>
    <w:rsid w:val="007F0A88"/>
    <w:rsid w:val="007F0EEE"/>
    <w:rsid w:val="007F0F38"/>
    <w:rsid w:val="007F131C"/>
    <w:rsid w:val="007F1D5A"/>
    <w:rsid w:val="007F1EFE"/>
    <w:rsid w:val="007F2093"/>
    <w:rsid w:val="007F23F2"/>
    <w:rsid w:val="007F2731"/>
    <w:rsid w:val="007F2F34"/>
    <w:rsid w:val="007F30C3"/>
    <w:rsid w:val="007F3462"/>
    <w:rsid w:val="007F34AF"/>
    <w:rsid w:val="007F38BB"/>
    <w:rsid w:val="007F40AF"/>
    <w:rsid w:val="007F4274"/>
    <w:rsid w:val="007F45C5"/>
    <w:rsid w:val="007F45E1"/>
    <w:rsid w:val="007F4695"/>
    <w:rsid w:val="007F49DC"/>
    <w:rsid w:val="007F4EFD"/>
    <w:rsid w:val="007F59E7"/>
    <w:rsid w:val="007F5E14"/>
    <w:rsid w:val="007F5E50"/>
    <w:rsid w:val="007F6488"/>
    <w:rsid w:val="007F660E"/>
    <w:rsid w:val="007F663C"/>
    <w:rsid w:val="007F6830"/>
    <w:rsid w:val="007F6B3C"/>
    <w:rsid w:val="007F6B56"/>
    <w:rsid w:val="007F6CC6"/>
    <w:rsid w:val="00800066"/>
    <w:rsid w:val="008001F1"/>
    <w:rsid w:val="008003E5"/>
    <w:rsid w:val="008004A1"/>
    <w:rsid w:val="00800791"/>
    <w:rsid w:val="008007EA"/>
    <w:rsid w:val="008008D4"/>
    <w:rsid w:val="00801189"/>
    <w:rsid w:val="00801419"/>
    <w:rsid w:val="008016BF"/>
    <w:rsid w:val="00801AAE"/>
    <w:rsid w:val="00801DF8"/>
    <w:rsid w:val="00802382"/>
    <w:rsid w:val="00802479"/>
    <w:rsid w:val="0080286B"/>
    <w:rsid w:val="00802A1E"/>
    <w:rsid w:val="00802AFF"/>
    <w:rsid w:val="00802ECA"/>
    <w:rsid w:val="00802EFF"/>
    <w:rsid w:val="008030E1"/>
    <w:rsid w:val="00803211"/>
    <w:rsid w:val="00803236"/>
    <w:rsid w:val="00803815"/>
    <w:rsid w:val="00803947"/>
    <w:rsid w:val="0080396D"/>
    <w:rsid w:val="008039C1"/>
    <w:rsid w:val="00803AA9"/>
    <w:rsid w:val="008040C6"/>
    <w:rsid w:val="008047DB"/>
    <w:rsid w:val="008047FF"/>
    <w:rsid w:val="00805660"/>
    <w:rsid w:val="0080567B"/>
    <w:rsid w:val="00805747"/>
    <w:rsid w:val="008057A7"/>
    <w:rsid w:val="008059AD"/>
    <w:rsid w:val="00805B84"/>
    <w:rsid w:val="00805C52"/>
    <w:rsid w:val="00805EDC"/>
    <w:rsid w:val="0080686B"/>
    <w:rsid w:val="008068EE"/>
    <w:rsid w:val="0080750D"/>
    <w:rsid w:val="00807DE5"/>
    <w:rsid w:val="0081002F"/>
    <w:rsid w:val="0081012F"/>
    <w:rsid w:val="00810BD4"/>
    <w:rsid w:val="0081139D"/>
    <w:rsid w:val="00811464"/>
    <w:rsid w:val="008114F7"/>
    <w:rsid w:val="00811608"/>
    <w:rsid w:val="00811BA8"/>
    <w:rsid w:val="008121D1"/>
    <w:rsid w:val="00812852"/>
    <w:rsid w:val="008133CD"/>
    <w:rsid w:val="00814E3F"/>
    <w:rsid w:val="008150C4"/>
    <w:rsid w:val="00815230"/>
    <w:rsid w:val="00815481"/>
    <w:rsid w:val="0081586A"/>
    <w:rsid w:val="00815B8B"/>
    <w:rsid w:val="00815D82"/>
    <w:rsid w:val="00816007"/>
    <w:rsid w:val="0081609C"/>
    <w:rsid w:val="008165B5"/>
    <w:rsid w:val="00816877"/>
    <w:rsid w:val="00816A74"/>
    <w:rsid w:val="00816B2D"/>
    <w:rsid w:val="00816C81"/>
    <w:rsid w:val="0081734F"/>
    <w:rsid w:val="00817769"/>
    <w:rsid w:val="0081794C"/>
    <w:rsid w:val="0081799C"/>
    <w:rsid w:val="00817E59"/>
    <w:rsid w:val="008207B4"/>
    <w:rsid w:val="0082091F"/>
    <w:rsid w:val="008210FD"/>
    <w:rsid w:val="0082180E"/>
    <w:rsid w:val="00821A85"/>
    <w:rsid w:val="00821D3A"/>
    <w:rsid w:val="00822033"/>
    <w:rsid w:val="00822149"/>
    <w:rsid w:val="0082220E"/>
    <w:rsid w:val="008223BD"/>
    <w:rsid w:val="00822A3A"/>
    <w:rsid w:val="0082313D"/>
    <w:rsid w:val="0082339A"/>
    <w:rsid w:val="0082379C"/>
    <w:rsid w:val="00823EE3"/>
    <w:rsid w:val="00823F74"/>
    <w:rsid w:val="00824367"/>
    <w:rsid w:val="0082487C"/>
    <w:rsid w:val="00824A5F"/>
    <w:rsid w:val="00824B1F"/>
    <w:rsid w:val="00824B5D"/>
    <w:rsid w:val="00824C76"/>
    <w:rsid w:val="00826B6F"/>
    <w:rsid w:val="00827270"/>
    <w:rsid w:val="00827443"/>
    <w:rsid w:val="0082768B"/>
    <w:rsid w:val="008276B7"/>
    <w:rsid w:val="00830068"/>
    <w:rsid w:val="0083020C"/>
    <w:rsid w:val="00830317"/>
    <w:rsid w:val="0083033E"/>
    <w:rsid w:val="0083172D"/>
    <w:rsid w:val="008317EC"/>
    <w:rsid w:val="00831AD7"/>
    <w:rsid w:val="00831BFE"/>
    <w:rsid w:val="00831EE3"/>
    <w:rsid w:val="00832862"/>
    <w:rsid w:val="00833166"/>
    <w:rsid w:val="00833710"/>
    <w:rsid w:val="00833DB6"/>
    <w:rsid w:val="00833DE8"/>
    <w:rsid w:val="008342F3"/>
    <w:rsid w:val="00834C81"/>
    <w:rsid w:val="00834DD4"/>
    <w:rsid w:val="0083553C"/>
    <w:rsid w:val="0083566E"/>
    <w:rsid w:val="00835AF6"/>
    <w:rsid w:val="00835BEA"/>
    <w:rsid w:val="0083617E"/>
    <w:rsid w:val="00836513"/>
    <w:rsid w:val="008365F1"/>
    <w:rsid w:val="00836ADE"/>
    <w:rsid w:val="00836D1C"/>
    <w:rsid w:val="00836D41"/>
    <w:rsid w:val="00836DBD"/>
    <w:rsid w:val="0083763B"/>
    <w:rsid w:val="008376B1"/>
    <w:rsid w:val="00837A4A"/>
    <w:rsid w:val="00837F28"/>
    <w:rsid w:val="00840169"/>
    <w:rsid w:val="008406A7"/>
    <w:rsid w:val="008408B6"/>
    <w:rsid w:val="00840C90"/>
    <w:rsid w:val="00841068"/>
    <w:rsid w:val="008416C8"/>
    <w:rsid w:val="00841C58"/>
    <w:rsid w:val="0084251E"/>
    <w:rsid w:val="00842930"/>
    <w:rsid w:val="00842B6E"/>
    <w:rsid w:val="00842CE3"/>
    <w:rsid w:val="00842E83"/>
    <w:rsid w:val="00843A74"/>
    <w:rsid w:val="00843DC0"/>
    <w:rsid w:val="00843F9D"/>
    <w:rsid w:val="008442AB"/>
    <w:rsid w:val="0084451D"/>
    <w:rsid w:val="008446A3"/>
    <w:rsid w:val="00844927"/>
    <w:rsid w:val="00844BAD"/>
    <w:rsid w:val="00844DD0"/>
    <w:rsid w:val="00844DF3"/>
    <w:rsid w:val="00845497"/>
    <w:rsid w:val="00845501"/>
    <w:rsid w:val="0084586D"/>
    <w:rsid w:val="00845D58"/>
    <w:rsid w:val="00845D9C"/>
    <w:rsid w:val="00845FDE"/>
    <w:rsid w:val="0084614D"/>
    <w:rsid w:val="0084641D"/>
    <w:rsid w:val="00846486"/>
    <w:rsid w:val="0084649E"/>
    <w:rsid w:val="00846639"/>
    <w:rsid w:val="00846846"/>
    <w:rsid w:val="00846BF8"/>
    <w:rsid w:val="00846E35"/>
    <w:rsid w:val="00846FCA"/>
    <w:rsid w:val="008472C8"/>
    <w:rsid w:val="00847304"/>
    <w:rsid w:val="00847634"/>
    <w:rsid w:val="00847679"/>
    <w:rsid w:val="008478D8"/>
    <w:rsid w:val="00847BA6"/>
    <w:rsid w:val="00847C41"/>
    <w:rsid w:val="00847D95"/>
    <w:rsid w:val="0085011D"/>
    <w:rsid w:val="008503E7"/>
    <w:rsid w:val="00850911"/>
    <w:rsid w:val="00850E66"/>
    <w:rsid w:val="00850F3C"/>
    <w:rsid w:val="00851586"/>
    <w:rsid w:val="008515AD"/>
    <w:rsid w:val="00851F2A"/>
    <w:rsid w:val="0085251C"/>
    <w:rsid w:val="00852774"/>
    <w:rsid w:val="0085283C"/>
    <w:rsid w:val="008534D2"/>
    <w:rsid w:val="00853B55"/>
    <w:rsid w:val="008542A7"/>
    <w:rsid w:val="008542E5"/>
    <w:rsid w:val="0085443E"/>
    <w:rsid w:val="00854581"/>
    <w:rsid w:val="008547D3"/>
    <w:rsid w:val="00854983"/>
    <w:rsid w:val="00854FDD"/>
    <w:rsid w:val="00855011"/>
    <w:rsid w:val="0085560C"/>
    <w:rsid w:val="00855624"/>
    <w:rsid w:val="00855B3A"/>
    <w:rsid w:val="00856552"/>
    <w:rsid w:val="00856C38"/>
    <w:rsid w:val="00856CE1"/>
    <w:rsid w:val="00856FB4"/>
    <w:rsid w:val="008570A6"/>
    <w:rsid w:val="00857744"/>
    <w:rsid w:val="00857E72"/>
    <w:rsid w:val="008602E4"/>
    <w:rsid w:val="00860E2D"/>
    <w:rsid w:val="008614E5"/>
    <w:rsid w:val="008615B9"/>
    <w:rsid w:val="00861AAD"/>
    <w:rsid w:val="00861FA9"/>
    <w:rsid w:val="0086270E"/>
    <w:rsid w:val="008637C2"/>
    <w:rsid w:val="00863D6E"/>
    <w:rsid w:val="008643D5"/>
    <w:rsid w:val="00864AC8"/>
    <w:rsid w:val="00865411"/>
    <w:rsid w:val="0086543F"/>
    <w:rsid w:val="008655DE"/>
    <w:rsid w:val="008663AD"/>
    <w:rsid w:val="008664A4"/>
    <w:rsid w:val="008664B5"/>
    <w:rsid w:val="00866A4D"/>
    <w:rsid w:val="00866C50"/>
    <w:rsid w:val="00866D69"/>
    <w:rsid w:val="008670D5"/>
    <w:rsid w:val="008671BA"/>
    <w:rsid w:val="008673B5"/>
    <w:rsid w:val="00867666"/>
    <w:rsid w:val="008677BA"/>
    <w:rsid w:val="0086785A"/>
    <w:rsid w:val="00867CF5"/>
    <w:rsid w:val="00867F98"/>
    <w:rsid w:val="00870061"/>
    <w:rsid w:val="00870063"/>
    <w:rsid w:val="008704F7"/>
    <w:rsid w:val="0087063F"/>
    <w:rsid w:val="00870708"/>
    <w:rsid w:val="00870738"/>
    <w:rsid w:val="00870931"/>
    <w:rsid w:val="00870DD1"/>
    <w:rsid w:val="008710C7"/>
    <w:rsid w:val="008714BE"/>
    <w:rsid w:val="00871508"/>
    <w:rsid w:val="008717D8"/>
    <w:rsid w:val="008719B5"/>
    <w:rsid w:val="00871BA0"/>
    <w:rsid w:val="00871D2F"/>
    <w:rsid w:val="00872023"/>
    <w:rsid w:val="00872098"/>
    <w:rsid w:val="00872B10"/>
    <w:rsid w:val="00872B6D"/>
    <w:rsid w:val="00872C0D"/>
    <w:rsid w:val="008730D0"/>
    <w:rsid w:val="008732F5"/>
    <w:rsid w:val="0087379A"/>
    <w:rsid w:val="008739D3"/>
    <w:rsid w:val="00873A77"/>
    <w:rsid w:val="00873F8B"/>
    <w:rsid w:val="00873FE5"/>
    <w:rsid w:val="008754DE"/>
    <w:rsid w:val="008757DC"/>
    <w:rsid w:val="00875982"/>
    <w:rsid w:val="00875A0A"/>
    <w:rsid w:val="00876260"/>
    <w:rsid w:val="0087655D"/>
    <w:rsid w:val="00876AE6"/>
    <w:rsid w:val="00876BFF"/>
    <w:rsid w:val="008773B7"/>
    <w:rsid w:val="00877426"/>
    <w:rsid w:val="00877441"/>
    <w:rsid w:val="00877471"/>
    <w:rsid w:val="00877A1C"/>
    <w:rsid w:val="00877ACB"/>
    <w:rsid w:val="008805B1"/>
    <w:rsid w:val="008808CC"/>
    <w:rsid w:val="00880A20"/>
    <w:rsid w:val="00880F6A"/>
    <w:rsid w:val="0088164E"/>
    <w:rsid w:val="008816E5"/>
    <w:rsid w:val="00882368"/>
    <w:rsid w:val="00882A2B"/>
    <w:rsid w:val="00882BAC"/>
    <w:rsid w:val="00882EE4"/>
    <w:rsid w:val="00883492"/>
    <w:rsid w:val="00883675"/>
    <w:rsid w:val="00883DE5"/>
    <w:rsid w:val="00884485"/>
    <w:rsid w:val="00884A6E"/>
    <w:rsid w:val="00884B68"/>
    <w:rsid w:val="00884F88"/>
    <w:rsid w:val="00885853"/>
    <w:rsid w:val="00885AFF"/>
    <w:rsid w:val="008866C7"/>
    <w:rsid w:val="008869A2"/>
    <w:rsid w:val="00886A8B"/>
    <w:rsid w:val="008871B9"/>
    <w:rsid w:val="00887216"/>
    <w:rsid w:val="008876FA"/>
    <w:rsid w:val="008879C8"/>
    <w:rsid w:val="00887B54"/>
    <w:rsid w:val="008903BE"/>
    <w:rsid w:val="0089082D"/>
    <w:rsid w:val="00891549"/>
    <w:rsid w:val="00891A51"/>
    <w:rsid w:val="00892315"/>
    <w:rsid w:val="00892CE0"/>
    <w:rsid w:val="00892E2A"/>
    <w:rsid w:val="00892E4A"/>
    <w:rsid w:val="0089311B"/>
    <w:rsid w:val="008932F5"/>
    <w:rsid w:val="0089354D"/>
    <w:rsid w:val="008936EC"/>
    <w:rsid w:val="00893828"/>
    <w:rsid w:val="00893A65"/>
    <w:rsid w:val="00893B17"/>
    <w:rsid w:val="00893C1A"/>
    <w:rsid w:val="00893CC7"/>
    <w:rsid w:val="00893E98"/>
    <w:rsid w:val="00893F68"/>
    <w:rsid w:val="00893FB2"/>
    <w:rsid w:val="00894CF8"/>
    <w:rsid w:val="00894EC5"/>
    <w:rsid w:val="00895243"/>
    <w:rsid w:val="00895A63"/>
    <w:rsid w:val="00895D71"/>
    <w:rsid w:val="00895ECA"/>
    <w:rsid w:val="00896A87"/>
    <w:rsid w:val="00897A6A"/>
    <w:rsid w:val="008A0425"/>
    <w:rsid w:val="008A07F2"/>
    <w:rsid w:val="008A0A76"/>
    <w:rsid w:val="008A0AC1"/>
    <w:rsid w:val="008A0D65"/>
    <w:rsid w:val="008A0EF1"/>
    <w:rsid w:val="008A122F"/>
    <w:rsid w:val="008A141C"/>
    <w:rsid w:val="008A14F5"/>
    <w:rsid w:val="008A165C"/>
    <w:rsid w:val="008A1880"/>
    <w:rsid w:val="008A1B18"/>
    <w:rsid w:val="008A1E46"/>
    <w:rsid w:val="008A20B7"/>
    <w:rsid w:val="008A2AAC"/>
    <w:rsid w:val="008A2F31"/>
    <w:rsid w:val="008A3ADF"/>
    <w:rsid w:val="008A3BBB"/>
    <w:rsid w:val="008A46A6"/>
    <w:rsid w:val="008A4765"/>
    <w:rsid w:val="008A4A22"/>
    <w:rsid w:val="008A4E9F"/>
    <w:rsid w:val="008A5247"/>
    <w:rsid w:val="008A5C1A"/>
    <w:rsid w:val="008A6074"/>
    <w:rsid w:val="008A63FC"/>
    <w:rsid w:val="008A6426"/>
    <w:rsid w:val="008A66BC"/>
    <w:rsid w:val="008A6C26"/>
    <w:rsid w:val="008A78B3"/>
    <w:rsid w:val="008A7AA9"/>
    <w:rsid w:val="008B0486"/>
    <w:rsid w:val="008B0790"/>
    <w:rsid w:val="008B087E"/>
    <w:rsid w:val="008B0892"/>
    <w:rsid w:val="008B1189"/>
    <w:rsid w:val="008B126E"/>
    <w:rsid w:val="008B141B"/>
    <w:rsid w:val="008B16E7"/>
    <w:rsid w:val="008B1836"/>
    <w:rsid w:val="008B1E52"/>
    <w:rsid w:val="008B20F6"/>
    <w:rsid w:val="008B22A2"/>
    <w:rsid w:val="008B2483"/>
    <w:rsid w:val="008B2767"/>
    <w:rsid w:val="008B2794"/>
    <w:rsid w:val="008B2B0B"/>
    <w:rsid w:val="008B2B7F"/>
    <w:rsid w:val="008B2BD3"/>
    <w:rsid w:val="008B2CBB"/>
    <w:rsid w:val="008B2D12"/>
    <w:rsid w:val="008B3135"/>
    <w:rsid w:val="008B3513"/>
    <w:rsid w:val="008B39CE"/>
    <w:rsid w:val="008B3C60"/>
    <w:rsid w:val="008B41B5"/>
    <w:rsid w:val="008B41E3"/>
    <w:rsid w:val="008B443C"/>
    <w:rsid w:val="008B48B5"/>
    <w:rsid w:val="008B4985"/>
    <w:rsid w:val="008B4BBC"/>
    <w:rsid w:val="008B4CAE"/>
    <w:rsid w:val="008B5233"/>
    <w:rsid w:val="008B5521"/>
    <w:rsid w:val="008B55FB"/>
    <w:rsid w:val="008B5608"/>
    <w:rsid w:val="008B5C0F"/>
    <w:rsid w:val="008B6204"/>
    <w:rsid w:val="008B6223"/>
    <w:rsid w:val="008B624B"/>
    <w:rsid w:val="008B62DE"/>
    <w:rsid w:val="008B641E"/>
    <w:rsid w:val="008B657A"/>
    <w:rsid w:val="008B6641"/>
    <w:rsid w:val="008B6AA1"/>
    <w:rsid w:val="008B7A9A"/>
    <w:rsid w:val="008C009C"/>
    <w:rsid w:val="008C0794"/>
    <w:rsid w:val="008C0AA4"/>
    <w:rsid w:val="008C0D2E"/>
    <w:rsid w:val="008C1145"/>
    <w:rsid w:val="008C13BF"/>
    <w:rsid w:val="008C1502"/>
    <w:rsid w:val="008C1B9F"/>
    <w:rsid w:val="008C286E"/>
    <w:rsid w:val="008C2947"/>
    <w:rsid w:val="008C2E15"/>
    <w:rsid w:val="008C2F82"/>
    <w:rsid w:val="008C3BBF"/>
    <w:rsid w:val="008C4017"/>
    <w:rsid w:val="008C406B"/>
    <w:rsid w:val="008C4278"/>
    <w:rsid w:val="008C4555"/>
    <w:rsid w:val="008C455F"/>
    <w:rsid w:val="008C45A0"/>
    <w:rsid w:val="008C45F6"/>
    <w:rsid w:val="008C4CC9"/>
    <w:rsid w:val="008C4D39"/>
    <w:rsid w:val="008C59E4"/>
    <w:rsid w:val="008C5D14"/>
    <w:rsid w:val="008C5EF9"/>
    <w:rsid w:val="008C64D4"/>
    <w:rsid w:val="008C64F7"/>
    <w:rsid w:val="008C6E12"/>
    <w:rsid w:val="008C7D3B"/>
    <w:rsid w:val="008C7DBF"/>
    <w:rsid w:val="008C7EF2"/>
    <w:rsid w:val="008D01FA"/>
    <w:rsid w:val="008D094F"/>
    <w:rsid w:val="008D0950"/>
    <w:rsid w:val="008D0B76"/>
    <w:rsid w:val="008D0E5C"/>
    <w:rsid w:val="008D0EA4"/>
    <w:rsid w:val="008D122F"/>
    <w:rsid w:val="008D13D4"/>
    <w:rsid w:val="008D1BBA"/>
    <w:rsid w:val="008D2215"/>
    <w:rsid w:val="008D22E1"/>
    <w:rsid w:val="008D23CD"/>
    <w:rsid w:val="008D24AC"/>
    <w:rsid w:val="008D2660"/>
    <w:rsid w:val="008D28D1"/>
    <w:rsid w:val="008D2FC6"/>
    <w:rsid w:val="008D35C4"/>
    <w:rsid w:val="008D397B"/>
    <w:rsid w:val="008D3ACA"/>
    <w:rsid w:val="008D3BF8"/>
    <w:rsid w:val="008D439E"/>
    <w:rsid w:val="008D43B5"/>
    <w:rsid w:val="008D4725"/>
    <w:rsid w:val="008D487B"/>
    <w:rsid w:val="008D4FE4"/>
    <w:rsid w:val="008D51B6"/>
    <w:rsid w:val="008D51CA"/>
    <w:rsid w:val="008D53A0"/>
    <w:rsid w:val="008D547D"/>
    <w:rsid w:val="008D5499"/>
    <w:rsid w:val="008D5672"/>
    <w:rsid w:val="008D573A"/>
    <w:rsid w:val="008D58AC"/>
    <w:rsid w:val="008D59DC"/>
    <w:rsid w:val="008D5E46"/>
    <w:rsid w:val="008D6110"/>
    <w:rsid w:val="008D6224"/>
    <w:rsid w:val="008D6413"/>
    <w:rsid w:val="008D67F8"/>
    <w:rsid w:val="008D6E81"/>
    <w:rsid w:val="008D6EC9"/>
    <w:rsid w:val="008D7B9E"/>
    <w:rsid w:val="008D7EE2"/>
    <w:rsid w:val="008D7EEB"/>
    <w:rsid w:val="008D7F24"/>
    <w:rsid w:val="008D7FED"/>
    <w:rsid w:val="008E03E8"/>
    <w:rsid w:val="008E05FC"/>
    <w:rsid w:val="008E0992"/>
    <w:rsid w:val="008E0F4A"/>
    <w:rsid w:val="008E11C5"/>
    <w:rsid w:val="008E1267"/>
    <w:rsid w:val="008E1C04"/>
    <w:rsid w:val="008E1D05"/>
    <w:rsid w:val="008E1E13"/>
    <w:rsid w:val="008E22F8"/>
    <w:rsid w:val="008E2589"/>
    <w:rsid w:val="008E2DC4"/>
    <w:rsid w:val="008E2ED8"/>
    <w:rsid w:val="008E3149"/>
    <w:rsid w:val="008E34C5"/>
    <w:rsid w:val="008E353D"/>
    <w:rsid w:val="008E397E"/>
    <w:rsid w:val="008E3986"/>
    <w:rsid w:val="008E3A20"/>
    <w:rsid w:val="008E4124"/>
    <w:rsid w:val="008E4157"/>
    <w:rsid w:val="008E4476"/>
    <w:rsid w:val="008E4625"/>
    <w:rsid w:val="008E49A4"/>
    <w:rsid w:val="008E4CD1"/>
    <w:rsid w:val="008E4D7A"/>
    <w:rsid w:val="008E5035"/>
    <w:rsid w:val="008E5110"/>
    <w:rsid w:val="008E53B5"/>
    <w:rsid w:val="008E5672"/>
    <w:rsid w:val="008E59BA"/>
    <w:rsid w:val="008E5B05"/>
    <w:rsid w:val="008E5E6E"/>
    <w:rsid w:val="008E6199"/>
    <w:rsid w:val="008E62FE"/>
    <w:rsid w:val="008E6995"/>
    <w:rsid w:val="008E757D"/>
    <w:rsid w:val="008E7636"/>
    <w:rsid w:val="008E7AFA"/>
    <w:rsid w:val="008E7E2D"/>
    <w:rsid w:val="008F0357"/>
    <w:rsid w:val="008F0451"/>
    <w:rsid w:val="008F0499"/>
    <w:rsid w:val="008F0555"/>
    <w:rsid w:val="008F0EBA"/>
    <w:rsid w:val="008F1AE4"/>
    <w:rsid w:val="008F1CB4"/>
    <w:rsid w:val="008F2271"/>
    <w:rsid w:val="008F25F7"/>
    <w:rsid w:val="008F262A"/>
    <w:rsid w:val="008F2C3F"/>
    <w:rsid w:val="008F2CED"/>
    <w:rsid w:val="008F2F4C"/>
    <w:rsid w:val="008F2FDB"/>
    <w:rsid w:val="008F31A2"/>
    <w:rsid w:val="008F361B"/>
    <w:rsid w:val="008F3D51"/>
    <w:rsid w:val="008F3DFA"/>
    <w:rsid w:val="008F44B1"/>
    <w:rsid w:val="008F4806"/>
    <w:rsid w:val="008F4A9F"/>
    <w:rsid w:val="008F4C8D"/>
    <w:rsid w:val="008F6030"/>
    <w:rsid w:val="008F6322"/>
    <w:rsid w:val="008F632A"/>
    <w:rsid w:val="008F6CBD"/>
    <w:rsid w:val="008F6F71"/>
    <w:rsid w:val="008F7035"/>
    <w:rsid w:val="008F7760"/>
    <w:rsid w:val="008F77F1"/>
    <w:rsid w:val="009002C5"/>
    <w:rsid w:val="009003FA"/>
    <w:rsid w:val="00901043"/>
    <w:rsid w:val="00901048"/>
    <w:rsid w:val="00901C0D"/>
    <w:rsid w:val="00901DBC"/>
    <w:rsid w:val="00901DE9"/>
    <w:rsid w:val="00902510"/>
    <w:rsid w:val="00902BD5"/>
    <w:rsid w:val="009030D2"/>
    <w:rsid w:val="0090312F"/>
    <w:rsid w:val="00903489"/>
    <w:rsid w:val="00903513"/>
    <w:rsid w:val="00903980"/>
    <w:rsid w:val="00903B88"/>
    <w:rsid w:val="00903BB2"/>
    <w:rsid w:val="00903BCE"/>
    <w:rsid w:val="0090404D"/>
    <w:rsid w:val="0090424A"/>
    <w:rsid w:val="0090434A"/>
    <w:rsid w:val="009043A2"/>
    <w:rsid w:val="00904B90"/>
    <w:rsid w:val="00904EC4"/>
    <w:rsid w:val="00905096"/>
    <w:rsid w:val="009051A8"/>
    <w:rsid w:val="0090521B"/>
    <w:rsid w:val="00905EAE"/>
    <w:rsid w:val="00906271"/>
    <w:rsid w:val="009066BD"/>
    <w:rsid w:val="009068D8"/>
    <w:rsid w:val="009070CF"/>
    <w:rsid w:val="00907440"/>
    <w:rsid w:val="00907560"/>
    <w:rsid w:val="0090771C"/>
    <w:rsid w:val="009101B0"/>
    <w:rsid w:val="00910217"/>
    <w:rsid w:val="00910CBF"/>
    <w:rsid w:val="00910EDA"/>
    <w:rsid w:val="009113AB"/>
    <w:rsid w:val="0091151E"/>
    <w:rsid w:val="00911C61"/>
    <w:rsid w:val="009120B7"/>
    <w:rsid w:val="00912A3E"/>
    <w:rsid w:val="00912C84"/>
    <w:rsid w:val="00912E56"/>
    <w:rsid w:val="00913031"/>
    <w:rsid w:val="00913B0B"/>
    <w:rsid w:val="00913CA7"/>
    <w:rsid w:val="009144F0"/>
    <w:rsid w:val="009145CD"/>
    <w:rsid w:val="009147C2"/>
    <w:rsid w:val="00914895"/>
    <w:rsid w:val="009148F3"/>
    <w:rsid w:val="00914D1F"/>
    <w:rsid w:val="00914F61"/>
    <w:rsid w:val="0091503C"/>
    <w:rsid w:val="00915064"/>
    <w:rsid w:val="009155B3"/>
    <w:rsid w:val="0091577E"/>
    <w:rsid w:val="009158DF"/>
    <w:rsid w:val="0091592E"/>
    <w:rsid w:val="00916606"/>
    <w:rsid w:val="009166BD"/>
    <w:rsid w:val="00916B0A"/>
    <w:rsid w:val="0091719D"/>
    <w:rsid w:val="00917445"/>
    <w:rsid w:val="0091762F"/>
    <w:rsid w:val="00917FD1"/>
    <w:rsid w:val="0092045E"/>
    <w:rsid w:val="0092056C"/>
    <w:rsid w:val="009206DC"/>
    <w:rsid w:val="009208DB"/>
    <w:rsid w:val="00920AF8"/>
    <w:rsid w:val="00920FFB"/>
    <w:rsid w:val="00921003"/>
    <w:rsid w:val="00921BBD"/>
    <w:rsid w:val="00921CA7"/>
    <w:rsid w:val="00921D57"/>
    <w:rsid w:val="00922068"/>
    <w:rsid w:val="0092247F"/>
    <w:rsid w:val="009229C3"/>
    <w:rsid w:val="00922FDC"/>
    <w:rsid w:val="00923234"/>
    <w:rsid w:val="009233D4"/>
    <w:rsid w:val="00923744"/>
    <w:rsid w:val="00923ABA"/>
    <w:rsid w:val="00923F0F"/>
    <w:rsid w:val="0092426B"/>
    <w:rsid w:val="0092431D"/>
    <w:rsid w:val="009246C9"/>
    <w:rsid w:val="009248E0"/>
    <w:rsid w:val="00924DEA"/>
    <w:rsid w:val="0092504A"/>
    <w:rsid w:val="0092529A"/>
    <w:rsid w:val="009252BF"/>
    <w:rsid w:val="00925323"/>
    <w:rsid w:val="00925A49"/>
    <w:rsid w:val="00926BF9"/>
    <w:rsid w:val="009272B6"/>
    <w:rsid w:val="009279FD"/>
    <w:rsid w:val="00927ADD"/>
    <w:rsid w:val="00927B44"/>
    <w:rsid w:val="0093046F"/>
    <w:rsid w:val="0093047E"/>
    <w:rsid w:val="009306BA"/>
    <w:rsid w:val="00930745"/>
    <w:rsid w:val="009307D3"/>
    <w:rsid w:val="00930A96"/>
    <w:rsid w:val="00931136"/>
    <w:rsid w:val="009312D3"/>
    <w:rsid w:val="00931B86"/>
    <w:rsid w:val="00931C19"/>
    <w:rsid w:val="00931D19"/>
    <w:rsid w:val="00932342"/>
    <w:rsid w:val="00932F1E"/>
    <w:rsid w:val="00932FCF"/>
    <w:rsid w:val="00933289"/>
    <w:rsid w:val="00933A2F"/>
    <w:rsid w:val="00933BBD"/>
    <w:rsid w:val="00933D17"/>
    <w:rsid w:val="00933DF0"/>
    <w:rsid w:val="009341F3"/>
    <w:rsid w:val="009345D0"/>
    <w:rsid w:val="00934B3A"/>
    <w:rsid w:val="00935040"/>
    <w:rsid w:val="0093550D"/>
    <w:rsid w:val="009356C9"/>
    <w:rsid w:val="00935B58"/>
    <w:rsid w:val="00935B72"/>
    <w:rsid w:val="00935FA5"/>
    <w:rsid w:val="00935FF4"/>
    <w:rsid w:val="00936553"/>
    <w:rsid w:val="009369B2"/>
    <w:rsid w:val="00936A17"/>
    <w:rsid w:val="00936C1A"/>
    <w:rsid w:val="0093707C"/>
    <w:rsid w:val="009372F5"/>
    <w:rsid w:val="00937498"/>
    <w:rsid w:val="00937BD4"/>
    <w:rsid w:val="00937E03"/>
    <w:rsid w:val="009400E4"/>
    <w:rsid w:val="009403CB"/>
    <w:rsid w:val="00940818"/>
    <w:rsid w:val="00940A7D"/>
    <w:rsid w:val="00940A86"/>
    <w:rsid w:val="00940C68"/>
    <w:rsid w:val="00940E88"/>
    <w:rsid w:val="00940F5F"/>
    <w:rsid w:val="00940FF5"/>
    <w:rsid w:val="0094101F"/>
    <w:rsid w:val="00941381"/>
    <w:rsid w:val="009415FC"/>
    <w:rsid w:val="009419D2"/>
    <w:rsid w:val="00941E40"/>
    <w:rsid w:val="00942E1C"/>
    <w:rsid w:val="00943405"/>
    <w:rsid w:val="009437C9"/>
    <w:rsid w:val="00943A06"/>
    <w:rsid w:val="00943B89"/>
    <w:rsid w:val="0094420B"/>
    <w:rsid w:val="00944463"/>
    <w:rsid w:val="0094487A"/>
    <w:rsid w:val="00944A04"/>
    <w:rsid w:val="00945079"/>
    <w:rsid w:val="009450FA"/>
    <w:rsid w:val="009453F4"/>
    <w:rsid w:val="009454D8"/>
    <w:rsid w:val="00945945"/>
    <w:rsid w:val="00945987"/>
    <w:rsid w:val="00945B40"/>
    <w:rsid w:val="009460CD"/>
    <w:rsid w:val="009462BF"/>
    <w:rsid w:val="009465B9"/>
    <w:rsid w:val="0094665E"/>
    <w:rsid w:val="00946703"/>
    <w:rsid w:val="00946731"/>
    <w:rsid w:val="0094694D"/>
    <w:rsid w:val="00946BC8"/>
    <w:rsid w:val="00946F22"/>
    <w:rsid w:val="00947097"/>
    <w:rsid w:val="009472DA"/>
    <w:rsid w:val="009474CC"/>
    <w:rsid w:val="0094779E"/>
    <w:rsid w:val="00947904"/>
    <w:rsid w:val="00947CF1"/>
    <w:rsid w:val="0095009A"/>
    <w:rsid w:val="009500D5"/>
    <w:rsid w:val="009502A9"/>
    <w:rsid w:val="00950725"/>
    <w:rsid w:val="00950AC5"/>
    <w:rsid w:val="00950CD5"/>
    <w:rsid w:val="0095106D"/>
    <w:rsid w:val="00951169"/>
    <w:rsid w:val="0095142D"/>
    <w:rsid w:val="00951E93"/>
    <w:rsid w:val="009522D0"/>
    <w:rsid w:val="0095242F"/>
    <w:rsid w:val="009525AF"/>
    <w:rsid w:val="00952D70"/>
    <w:rsid w:val="00952D94"/>
    <w:rsid w:val="00952E6B"/>
    <w:rsid w:val="00953047"/>
    <w:rsid w:val="00953571"/>
    <w:rsid w:val="00953D9D"/>
    <w:rsid w:val="009540FC"/>
    <w:rsid w:val="0095442D"/>
    <w:rsid w:val="00954441"/>
    <w:rsid w:val="009546DA"/>
    <w:rsid w:val="00954ACF"/>
    <w:rsid w:val="00954B26"/>
    <w:rsid w:val="00954BAB"/>
    <w:rsid w:val="00954CCB"/>
    <w:rsid w:val="00954DC4"/>
    <w:rsid w:val="00955409"/>
    <w:rsid w:val="009554BB"/>
    <w:rsid w:val="00955959"/>
    <w:rsid w:val="0095616F"/>
    <w:rsid w:val="009562BF"/>
    <w:rsid w:val="009562E3"/>
    <w:rsid w:val="00956416"/>
    <w:rsid w:val="009569FE"/>
    <w:rsid w:val="00957020"/>
    <w:rsid w:val="00957169"/>
    <w:rsid w:val="00957635"/>
    <w:rsid w:val="009577FE"/>
    <w:rsid w:val="00957AF1"/>
    <w:rsid w:val="00957D00"/>
    <w:rsid w:val="00957DFA"/>
    <w:rsid w:val="009601F2"/>
    <w:rsid w:val="009606C2"/>
    <w:rsid w:val="00960B7A"/>
    <w:rsid w:val="00960D8B"/>
    <w:rsid w:val="00960EB9"/>
    <w:rsid w:val="00960FEB"/>
    <w:rsid w:val="009612E7"/>
    <w:rsid w:val="0096137B"/>
    <w:rsid w:val="009615C8"/>
    <w:rsid w:val="0096177B"/>
    <w:rsid w:val="009617B8"/>
    <w:rsid w:val="0096249B"/>
    <w:rsid w:val="0096250E"/>
    <w:rsid w:val="0096256E"/>
    <w:rsid w:val="009626B7"/>
    <w:rsid w:val="00962BE5"/>
    <w:rsid w:val="00962D69"/>
    <w:rsid w:val="00962F1E"/>
    <w:rsid w:val="00963C0F"/>
    <w:rsid w:val="00963D0C"/>
    <w:rsid w:val="009642C3"/>
    <w:rsid w:val="009647AE"/>
    <w:rsid w:val="00964FD8"/>
    <w:rsid w:val="0096507D"/>
    <w:rsid w:val="00965086"/>
    <w:rsid w:val="0096508B"/>
    <w:rsid w:val="009653B3"/>
    <w:rsid w:val="009653E1"/>
    <w:rsid w:val="0096547A"/>
    <w:rsid w:val="00965734"/>
    <w:rsid w:val="00965740"/>
    <w:rsid w:val="0096576B"/>
    <w:rsid w:val="00965BBB"/>
    <w:rsid w:val="009662E1"/>
    <w:rsid w:val="0096644E"/>
    <w:rsid w:val="00966506"/>
    <w:rsid w:val="0096761F"/>
    <w:rsid w:val="00967CAC"/>
    <w:rsid w:val="00970210"/>
    <w:rsid w:val="009705E7"/>
    <w:rsid w:val="00970644"/>
    <w:rsid w:val="0097156A"/>
    <w:rsid w:val="00971887"/>
    <w:rsid w:val="00971B70"/>
    <w:rsid w:val="00971BF9"/>
    <w:rsid w:val="00971C75"/>
    <w:rsid w:val="00971C88"/>
    <w:rsid w:val="00971DC2"/>
    <w:rsid w:val="00971FD1"/>
    <w:rsid w:val="0097224E"/>
    <w:rsid w:val="00972967"/>
    <w:rsid w:val="0097307C"/>
    <w:rsid w:val="009737F1"/>
    <w:rsid w:val="00973A66"/>
    <w:rsid w:val="00973C1B"/>
    <w:rsid w:val="00973C90"/>
    <w:rsid w:val="00974435"/>
    <w:rsid w:val="0097444D"/>
    <w:rsid w:val="00974619"/>
    <w:rsid w:val="0097472E"/>
    <w:rsid w:val="00974883"/>
    <w:rsid w:val="009749CC"/>
    <w:rsid w:val="009752F0"/>
    <w:rsid w:val="00975450"/>
    <w:rsid w:val="00975924"/>
    <w:rsid w:val="00975978"/>
    <w:rsid w:val="00975B96"/>
    <w:rsid w:val="0097612A"/>
    <w:rsid w:val="009763C9"/>
    <w:rsid w:val="00976419"/>
    <w:rsid w:val="009765C7"/>
    <w:rsid w:val="00976756"/>
    <w:rsid w:val="00976F20"/>
    <w:rsid w:val="00977857"/>
    <w:rsid w:val="009778B5"/>
    <w:rsid w:val="00980027"/>
    <w:rsid w:val="009802C0"/>
    <w:rsid w:val="00980460"/>
    <w:rsid w:val="00980619"/>
    <w:rsid w:val="00980874"/>
    <w:rsid w:val="00980B9A"/>
    <w:rsid w:val="00980F10"/>
    <w:rsid w:val="00980FBB"/>
    <w:rsid w:val="00981564"/>
    <w:rsid w:val="0098180A"/>
    <w:rsid w:val="00981B0B"/>
    <w:rsid w:val="00981FB9"/>
    <w:rsid w:val="00982798"/>
    <w:rsid w:val="009828F8"/>
    <w:rsid w:val="00982EC9"/>
    <w:rsid w:val="0098391A"/>
    <w:rsid w:val="00983A1A"/>
    <w:rsid w:val="00984156"/>
    <w:rsid w:val="0098417A"/>
    <w:rsid w:val="0098434A"/>
    <w:rsid w:val="0098454F"/>
    <w:rsid w:val="0098457D"/>
    <w:rsid w:val="00984721"/>
    <w:rsid w:val="00984870"/>
    <w:rsid w:val="00984BA1"/>
    <w:rsid w:val="009858A0"/>
    <w:rsid w:val="009864B3"/>
    <w:rsid w:val="00986674"/>
    <w:rsid w:val="009866B6"/>
    <w:rsid w:val="009867AE"/>
    <w:rsid w:val="00986D03"/>
    <w:rsid w:val="00986ED9"/>
    <w:rsid w:val="009871E5"/>
    <w:rsid w:val="009871FA"/>
    <w:rsid w:val="009872F7"/>
    <w:rsid w:val="009902A8"/>
    <w:rsid w:val="009903A5"/>
    <w:rsid w:val="009905D7"/>
    <w:rsid w:val="00990BC6"/>
    <w:rsid w:val="00990CEE"/>
    <w:rsid w:val="00990D5C"/>
    <w:rsid w:val="009910C9"/>
    <w:rsid w:val="009913AB"/>
    <w:rsid w:val="0099142D"/>
    <w:rsid w:val="0099175E"/>
    <w:rsid w:val="00991BAB"/>
    <w:rsid w:val="00991E22"/>
    <w:rsid w:val="00991EA0"/>
    <w:rsid w:val="00991F74"/>
    <w:rsid w:val="009921DE"/>
    <w:rsid w:val="00992239"/>
    <w:rsid w:val="0099276A"/>
    <w:rsid w:val="009928F2"/>
    <w:rsid w:val="00992AD2"/>
    <w:rsid w:val="00992BB3"/>
    <w:rsid w:val="0099322A"/>
    <w:rsid w:val="00993848"/>
    <w:rsid w:val="00993C15"/>
    <w:rsid w:val="00993E94"/>
    <w:rsid w:val="00994138"/>
    <w:rsid w:val="009941C5"/>
    <w:rsid w:val="0099440D"/>
    <w:rsid w:val="00994689"/>
    <w:rsid w:val="00994D32"/>
    <w:rsid w:val="00995360"/>
    <w:rsid w:val="009956B2"/>
    <w:rsid w:val="00995F0B"/>
    <w:rsid w:val="009967EA"/>
    <w:rsid w:val="00996A40"/>
    <w:rsid w:val="009970E4"/>
    <w:rsid w:val="00997238"/>
    <w:rsid w:val="0099750B"/>
    <w:rsid w:val="00997CBB"/>
    <w:rsid w:val="009A0761"/>
    <w:rsid w:val="009A0E81"/>
    <w:rsid w:val="009A15C3"/>
    <w:rsid w:val="009A1690"/>
    <w:rsid w:val="009A1996"/>
    <w:rsid w:val="009A2150"/>
    <w:rsid w:val="009A2181"/>
    <w:rsid w:val="009A24FB"/>
    <w:rsid w:val="009A375C"/>
    <w:rsid w:val="009A3CA5"/>
    <w:rsid w:val="009A4067"/>
    <w:rsid w:val="009A4164"/>
    <w:rsid w:val="009A420E"/>
    <w:rsid w:val="009A4629"/>
    <w:rsid w:val="009A462F"/>
    <w:rsid w:val="009A472D"/>
    <w:rsid w:val="009A4926"/>
    <w:rsid w:val="009A492D"/>
    <w:rsid w:val="009A49F1"/>
    <w:rsid w:val="009A4BE3"/>
    <w:rsid w:val="009A528C"/>
    <w:rsid w:val="009A5319"/>
    <w:rsid w:val="009A5A18"/>
    <w:rsid w:val="009A5D43"/>
    <w:rsid w:val="009A5E02"/>
    <w:rsid w:val="009A60A8"/>
    <w:rsid w:val="009A633F"/>
    <w:rsid w:val="009A643C"/>
    <w:rsid w:val="009A6554"/>
    <w:rsid w:val="009A681E"/>
    <w:rsid w:val="009A6BE1"/>
    <w:rsid w:val="009A6C8B"/>
    <w:rsid w:val="009A7541"/>
    <w:rsid w:val="009A7D50"/>
    <w:rsid w:val="009A7DA7"/>
    <w:rsid w:val="009A7EC2"/>
    <w:rsid w:val="009B0222"/>
    <w:rsid w:val="009B071D"/>
    <w:rsid w:val="009B0868"/>
    <w:rsid w:val="009B08DD"/>
    <w:rsid w:val="009B0914"/>
    <w:rsid w:val="009B0CA0"/>
    <w:rsid w:val="009B0D58"/>
    <w:rsid w:val="009B0D7B"/>
    <w:rsid w:val="009B123A"/>
    <w:rsid w:val="009B1843"/>
    <w:rsid w:val="009B1ACD"/>
    <w:rsid w:val="009B1AF7"/>
    <w:rsid w:val="009B1C78"/>
    <w:rsid w:val="009B1DB6"/>
    <w:rsid w:val="009B1EE7"/>
    <w:rsid w:val="009B2B03"/>
    <w:rsid w:val="009B2C57"/>
    <w:rsid w:val="009B2D14"/>
    <w:rsid w:val="009B2ECB"/>
    <w:rsid w:val="009B3034"/>
    <w:rsid w:val="009B3073"/>
    <w:rsid w:val="009B322C"/>
    <w:rsid w:val="009B4504"/>
    <w:rsid w:val="009B45C9"/>
    <w:rsid w:val="009B46B1"/>
    <w:rsid w:val="009B4C0E"/>
    <w:rsid w:val="009B4E7F"/>
    <w:rsid w:val="009B501B"/>
    <w:rsid w:val="009B50C3"/>
    <w:rsid w:val="009B5138"/>
    <w:rsid w:val="009B53F7"/>
    <w:rsid w:val="009B554F"/>
    <w:rsid w:val="009B5BB1"/>
    <w:rsid w:val="009B5DFD"/>
    <w:rsid w:val="009B62D8"/>
    <w:rsid w:val="009B63C7"/>
    <w:rsid w:val="009B64DC"/>
    <w:rsid w:val="009B66E0"/>
    <w:rsid w:val="009B688E"/>
    <w:rsid w:val="009B6F98"/>
    <w:rsid w:val="009B7042"/>
    <w:rsid w:val="009B70A3"/>
    <w:rsid w:val="009B7142"/>
    <w:rsid w:val="009B728B"/>
    <w:rsid w:val="009B78C2"/>
    <w:rsid w:val="009B7C71"/>
    <w:rsid w:val="009B7FCC"/>
    <w:rsid w:val="009C0479"/>
    <w:rsid w:val="009C0E08"/>
    <w:rsid w:val="009C11DF"/>
    <w:rsid w:val="009C1A6B"/>
    <w:rsid w:val="009C1B22"/>
    <w:rsid w:val="009C1E47"/>
    <w:rsid w:val="009C1FC4"/>
    <w:rsid w:val="009C26E1"/>
    <w:rsid w:val="009C27FE"/>
    <w:rsid w:val="009C2EE6"/>
    <w:rsid w:val="009C3211"/>
    <w:rsid w:val="009C32CE"/>
    <w:rsid w:val="009C3554"/>
    <w:rsid w:val="009C3889"/>
    <w:rsid w:val="009C3C11"/>
    <w:rsid w:val="009C3C12"/>
    <w:rsid w:val="009C3C3D"/>
    <w:rsid w:val="009C3F70"/>
    <w:rsid w:val="009C3F8D"/>
    <w:rsid w:val="009C488F"/>
    <w:rsid w:val="009C4BF3"/>
    <w:rsid w:val="009C4F74"/>
    <w:rsid w:val="009C5175"/>
    <w:rsid w:val="009C52FA"/>
    <w:rsid w:val="009C533F"/>
    <w:rsid w:val="009C53FE"/>
    <w:rsid w:val="009C55A2"/>
    <w:rsid w:val="009C56BD"/>
    <w:rsid w:val="009C5731"/>
    <w:rsid w:val="009C57E4"/>
    <w:rsid w:val="009C580A"/>
    <w:rsid w:val="009C5A10"/>
    <w:rsid w:val="009C5A6A"/>
    <w:rsid w:val="009C5B14"/>
    <w:rsid w:val="009C5C95"/>
    <w:rsid w:val="009C68F8"/>
    <w:rsid w:val="009C7985"/>
    <w:rsid w:val="009C7B54"/>
    <w:rsid w:val="009C7BE0"/>
    <w:rsid w:val="009C7C0E"/>
    <w:rsid w:val="009C7E0C"/>
    <w:rsid w:val="009D0275"/>
    <w:rsid w:val="009D086C"/>
    <w:rsid w:val="009D09B0"/>
    <w:rsid w:val="009D0B56"/>
    <w:rsid w:val="009D0E92"/>
    <w:rsid w:val="009D0FFC"/>
    <w:rsid w:val="009D123F"/>
    <w:rsid w:val="009D175D"/>
    <w:rsid w:val="009D1791"/>
    <w:rsid w:val="009D209C"/>
    <w:rsid w:val="009D21C1"/>
    <w:rsid w:val="009D282E"/>
    <w:rsid w:val="009D2AE4"/>
    <w:rsid w:val="009D2C2C"/>
    <w:rsid w:val="009D2C5B"/>
    <w:rsid w:val="009D2D47"/>
    <w:rsid w:val="009D2E4C"/>
    <w:rsid w:val="009D3372"/>
    <w:rsid w:val="009D366C"/>
    <w:rsid w:val="009D3777"/>
    <w:rsid w:val="009D3848"/>
    <w:rsid w:val="009D48EB"/>
    <w:rsid w:val="009D4C14"/>
    <w:rsid w:val="009D4C7E"/>
    <w:rsid w:val="009D4DC7"/>
    <w:rsid w:val="009D4E91"/>
    <w:rsid w:val="009D51B4"/>
    <w:rsid w:val="009D526A"/>
    <w:rsid w:val="009D5551"/>
    <w:rsid w:val="009D5757"/>
    <w:rsid w:val="009D5B7E"/>
    <w:rsid w:val="009D5CAC"/>
    <w:rsid w:val="009D5F61"/>
    <w:rsid w:val="009D612F"/>
    <w:rsid w:val="009D66A6"/>
    <w:rsid w:val="009D68B6"/>
    <w:rsid w:val="009D6B92"/>
    <w:rsid w:val="009D6CD3"/>
    <w:rsid w:val="009D7310"/>
    <w:rsid w:val="009D7541"/>
    <w:rsid w:val="009D7B55"/>
    <w:rsid w:val="009D7B58"/>
    <w:rsid w:val="009E0674"/>
    <w:rsid w:val="009E0D82"/>
    <w:rsid w:val="009E0E12"/>
    <w:rsid w:val="009E0F87"/>
    <w:rsid w:val="009E0FB1"/>
    <w:rsid w:val="009E177D"/>
    <w:rsid w:val="009E196B"/>
    <w:rsid w:val="009E1EA0"/>
    <w:rsid w:val="009E2CC4"/>
    <w:rsid w:val="009E32CD"/>
    <w:rsid w:val="009E34B8"/>
    <w:rsid w:val="009E355E"/>
    <w:rsid w:val="009E3803"/>
    <w:rsid w:val="009E3988"/>
    <w:rsid w:val="009E3E89"/>
    <w:rsid w:val="009E3F1A"/>
    <w:rsid w:val="009E3FBF"/>
    <w:rsid w:val="009E40EF"/>
    <w:rsid w:val="009E427E"/>
    <w:rsid w:val="009E4469"/>
    <w:rsid w:val="009E4B25"/>
    <w:rsid w:val="009E4C3E"/>
    <w:rsid w:val="009E5702"/>
    <w:rsid w:val="009E59DB"/>
    <w:rsid w:val="009E5C8A"/>
    <w:rsid w:val="009E6345"/>
    <w:rsid w:val="009E666E"/>
    <w:rsid w:val="009E779C"/>
    <w:rsid w:val="009E7B34"/>
    <w:rsid w:val="009E7CF8"/>
    <w:rsid w:val="009F0448"/>
    <w:rsid w:val="009F0E4C"/>
    <w:rsid w:val="009F1491"/>
    <w:rsid w:val="009F1A61"/>
    <w:rsid w:val="009F1CAB"/>
    <w:rsid w:val="009F2167"/>
    <w:rsid w:val="009F21BE"/>
    <w:rsid w:val="009F28AD"/>
    <w:rsid w:val="009F28CA"/>
    <w:rsid w:val="009F2A5C"/>
    <w:rsid w:val="009F3040"/>
    <w:rsid w:val="009F37E0"/>
    <w:rsid w:val="009F397B"/>
    <w:rsid w:val="009F3A94"/>
    <w:rsid w:val="009F3E2E"/>
    <w:rsid w:val="009F3E9E"/>
    <w:rsid w:val="009F426B"/>
    <w:rsid w:val="009F42CF"/>
    <w:rsid w:val="009F59FE"/>
    <w:rsid w:val="009F646A"/>
    <w:rsid w:val="009F64DF"/>
    <w:rsid w:val="009F672D"/>
    <w:rsid w:val="009F6AA0"/>
    <w:rsid w:val="009F6B3A"/>
    <w:rsid w:val="009F7046"/>
    <w:rsid w:val="009F75B2"/>
    <w:rsid w:val="009F7A55"/>
    <w:rsid w:val="009F7AF2"/>
    <w:rsid w:val="009F7B41"/>
    <w:rsid w:val="009F7B8D"/>
    <w:rsid w:val="009F7FEE"/>
    <w:rsid w:val="00A00E98"/>
    <w:rsid w:val="00A010D4"/>
    <w:rsid w:val="00A01319"/>
    <w:rsid w:val="00A016D8"/>
    <w:rsid w:val="00A016F5"/>
    <w:rsid w:val="00A01806"/>
    <w:rsid w:val="00A01CD1"/>
    <w:rsid w:val="00A02020"/>
    <w:rsid w:val="00A025E7"/>
    <w:rsid w:val="00A028F0"/>
    <w:rsid w:val="00A02D39"/>
    <w:rsid w:val="00A0354C"/>
    <w:rsid w:val="00A03725"/>
    <w:rsid w:val="00A0393E"/>
    <w:rsid w:val="00A03949"/>
    <w:rsid w:val="00A03B6C"/>
    <w:rsid w:val="00A03BD2"/>
    <w:rsid w:val="00A04001"/>
    <w:rsid w:val="00A0433A"/>
    <w:rsid w:val="00A0453D"/>
    <w:rsid w:val="00A04B04"/>
    <w:rsid w:val="00A04BF1"/>
    <w:rsid w:val="00A04E91"/>
    <w:rsid w:val="00A057A6"/>
    <w:rsid w:val="00A05AED"/>
    <w:rsid w:val="00A05C36"/>
    <w:rsid w:val="00A05E65"/>
    <w:rsid w:val="00A0605F"/>
    <w:rsid w:val="00A060B3"/>
    <w:rsid w:val="00A068E9"/>
    <w:rsid w:val="00A0693C"/>
    <w:rsid w:val="00A069E8"/>
    <w:rsid w:val="00A06A65"/>
    <w:rsid w:val="00A06B72"/>
    <w:rsid w:val="00A07201"/>
    <w:rsid w:val="00A0738A"/>
    <w:rsid w:val="00A07419"/>
    <w:rsid w:val="00A07653"/>
    <w:rsid w:val="00A078B1"/>
    <w:rsid w:val="00A079AC"/>
    <w:rsid w:val="00A07B37"/>
    <w:rsid w:val="00A07BAC"/>
    <w:rsid w:val="00A07F7A"/>
    <w:rsid w:val="00A103BA"/>
    <w:rsid w:val="00A108FA"/>
    <w:rsid w:val="00A109F5"/>
    <w:rsid w:val="00A10B8A"/>
    <w:rsid w:val="00A10CFF"/>
    <w:rsid w:val="00A110BE"/>
    <w:rsid w:val="00A11693"/>
    <w:rsid w:val="00A117FF"/>
    <w:rsid w:val="00A1192A"/>
    <w:rsid w:val="00A11B6D"/>
    <w:rsid w:val="00A11CEA"/>
    <w:rsid w:val="00A11F73"/>
    <w:rsid w:val="00A124AB"/>
    <w:rsid w:val="00A124E2"/>
    <w:rsid w:val="00A1264D"/>
    <w:rsid w:val="00A12CBC"/>
    <w:rsid w:val="00A132D0"/>
    <w:rsid w:val="00A133A8"/>
    <w:rsid w:val="00A1344C"/>
    <w:rsid w:val="00A1371E"/>
    <w:rsid w:val="00A1384B"/>
    <w:rsid w:val="00A13864"/>
    <w:rsid w:val="00A13A4B"/>
    <w:rsid w:val="00A141F5"/>
    <w:rsid w:val="00A1443D"/>
    <w:rsid w:val="00A15727"/>
    <w:rsid w:val="00A16283"/>
    <w:rsid w:val="00A162CE"/>
    <w:rsid w:val="00A1637B"/>
    <w:rsid w:val="00A166CD"/>
    <w:rsid w:val="00A169C0"/>
    <w:rsid w:val="00A16D31"/>
    <w:rsid w:val="00A16E17"/>
    <w:rsid w:val="00A16EEF"/>
    <w:rsid w:val="00A17138"/>
    <w:rsid w:val="00A20772"/>
    <w:rsid w:val="00A208A2"/>
    <w:rsid w:val="00A20C01"/>
    <w:rsid w:val="00A20D1E"/>
    <w:rsid w:val="00A211DF"/>
    <w:rsid w:val="00A2122E"/>
    <w:rsid w:val="00A212CC"/>
    <w:rsid w:val="00A213FD"/>
    <w:rsid w:val="00A215BB"/>
    <w:rsid w:val="00A21613"/>
    <w:rsid w:val="00A21AA0"/>
    <w:rsid w:val="00A21C3E"/>
    <w:rsid w:val="00A223B1"/>
    <w:rsid w:val="00A226B6"/>
    <w:rsid w:val="00A22DD1"/>
    <w:rsid w:val="00A23772"/>
    <w:rsid w:val="00A24285"/>
    <w:rsid w:val="00A24E9D"/>
    <w:rsid w:val="00A257A7"/>
    <w:rsid w:val="00A257C2"/>
    <w:rsid w:val="00A25998"/>
    <w:rsid w:val="00A25E4F"/>
    <w:rsid w:val="00A26227"/>
    <w:rsid w:val="00A264C6"/>
    <w:rsid w:val="00A26DCF"/>
    <w:rsid w:val="00A271AB"/>
    <w:rsid w:val="00A2756A"/>
    <w:rsid w:val="00A27805"/>
    <w:rsid w:val="00A303F8"/>
    <w:rsid w:val="00A30707"/>
    <w:rsid w:val="00A31022"/>
    <w:rsid w:val="00A317A2"/>
    <w:rsid w:val="00A318A0"/>
    <w:rsid w:val="00A31E4A"/>
    <w:rsid w:val="00A32138"/>
    <w:rsid w:val="00A32429"/>
    <w:rsid w:val="00A3268D"/>
    <w:rsid w:val="00A33EA7"/>
    <w:rsid w:val="00A3429C"/>
    <w:rsid w:val="00A3469E"/>
    <w:rsid w:val="00A3482E"/>
    <w:rsid w:val="00A348E8"/>
    <w:rsid w:val="00A34DDD"/>
    <w:rsid w:val="00A34E22"/>
    <w:rsid w:val="00A351D8"/>
    <w:rsid w:val="00A35936"/>
    <w:rsid w:val="00A37602"/>
    <w:rsid w:val="00A37821"/>
    <w:rsid w:val="00A378C3"/>
    <w:rsid w:val="00A37A64"/>
    <w:rsid w:val="00A37DBD"/>
    <w:rsid w:val="00A4026D"/>
    <w:rsid w:val="00A40928"/>
    <w:rsid w:val="00A40B84"/>
    <w:rsid w:val="00A40D2F"/>
    <w:rsid w:val="00A40D90"/>
    <w:rsid w:val="00A4107E"/>
    <w:rsid w:val="00A413EA"/>
    <w:rsid w:val="00A41452"/>
    <w:rsid w:val="00A41B91"/>
    <w:rsid w:val="00A41C30"/>
    <w:rsid w:val="00A41C72"/>
    <w:rsid w:val="00A42326"/>
    <w:rsid w:val="00A425F9"/>
    <w:rsid w:val="00A427E7"/>
    <w:rsid w:val="00A42864"/>
    <w:rsid w:val="00A4307C"/>
    <w:rsid w:val="00A43358"/>
    <w:rsid w:val="00A434C2"/>
    <w:rsid w:val="00A4363F"/>
    <w:rsid w:val="00A440FA"/>
    <w:rsid w:val="00A4419A"/>
    <w:rsid w:val="00A4458F"/>
    <w:rsid w:val="00A44623"/>
    <w:rsid w:val="00A4483C"/>
    <w:rsid w:val="00A44A85"/>
    <w:rsid w:val="00A44F1F"/>
    <w:rsid w:val="00A45142"/>
    <w:rsid w:val="00A451F5"/>
    <w:rsid w:val="00A45245"/>
    <w:rsid w:val="00A4527C"/>
    <w:rsid w:val="00A45903"/>
    <w:rsid w:val="00A4593E"/>
    <w:rsid w:val="00A45CBB"/>
    <w:rsid w:val="00A45E7C"/>
    <w:rsid w:val="00A46EBE"/>
    <w:rsid w:val="00A472C6"/>
    <w:rsid w:val="00A47BDE"/>
    <w:rsid w:val="00A47C39"/>
    <w:rsid w:val="00A500A7"/>
    <w:rsid w:val="00A505F3"/>
    <w:rsid w:val="00A506E9"/>
    <w:rsid w:val="00A50755"/>
    <w:rsid w:val="00A50921"/>
    <w:rsid w:val="00A50DC7"/>
    <w:rsid w:val="00A50E03"/>
    <w:rsid w:val="00A516E7"/>
    <w:rsid w:val="00A51DB8"/>
    <w:rsid w:val="00A521C9"/>
    <w:rsid w:val="00A5282D"/>
    <w:rsid w:val="00A528A9"/>
    <w:rsid w:val="00A52A63"/>
    <w:rsid w:val="00A52BCD"/>
    <w:rsid w:val="00A52C09"/>
    <w:rsid w:val="00A52C9C"/>
    <w:rsid w:val="00A52DFA"/>
    <w:rsid w:val="00A52E78"/>
    <w:rsid w:val="00A532CD"/>
    <w:rsid w:val="00A53641"/>
    <w:rsid w:val="00A53709"/>
    <w:rsid w:val="00A53BC3"/>
    <w:rsid w:val="00A53CBB"/>
    <w:rsid w:val="00A54090"/>
    <w:rsid w:val="00A54233"/>
    <w:rsid w:val="00A54297"/>
    <w:rsid w:val="00A54461"/>
    <w:rsid w:val="00A54462"/>
    <w:rsid w:val="00A5475D"/>
    <w:rsid w:val="00A54812"/>
    <w:rsid w:val="00A54F4E"/>
    <w:rsid w:val="00A5522C"/>
    <w:rsid w:val="00A55670"/>
    <w:rsid w:val="00A55975"/>
    <w:rsid w:val="00A55984"/>
    <w:rsid w:val="00A55D49"/>
    <w:rsid w:val="00A55D85"/>
    <w:rsid w:val="00A56035"/>
    <w:rsid w:val="00A5680C"/>
    <w:rsid w:val="00A56A73"/>
    <w:rsid w:val="00A572A0"/>
    <w:rsid w:val="00A57651"/>
    <w:rsid w:val="00A60ADB"/>
    <w:rsid w:val="00A6124B"/>
    <w:rsid w:val="00A614A5"/>
    <w:rsid w:val="00A614C0"/>
    <w:rsid w:val="00A618EC"/>
    <w:rsid w:val="00A61CEB"/>
    <w:rsid w:val="00A620C1"/>
    <w:rsid w:val="00A62178"/>
    <w:rsid w:val="00A62253"/>
    <w:rsid w:val="00A6247D"/>
    <w:rsid w:val="00A62C99"/>
    <w:rsid w:val="00A6311C"/>
    <w:rsid w:val="00A6326A"/>
    <w:rsid w:val="00A63984"/>
    <w:rsid w:val="00A63BA6"/>
    <w:rsid w:val="00A64136"/>
    <w:rsid w:val="00A64293"/>
    <w:rsid w:val="00A644F8"/>
    <w:rsid w:val="00A645A0"/>
    <w:rsid w:val="00A64776"/>
    <w:rsid w:val="00A64E76"/>
    <w:rsid w:val="00A64F3C"/>
    <w:rsid w:val="00A655CD"/>
    <w:rsid w:val="00A65C6F"/>
    <w:rsid w:val="00A65CFA"/>
    <w:rsid w:val="00A66122"/>
    <w:rsid w:val="00A6689A"/>
    <w:rsid w:val="00A66AD3"/>
    <w:rsid w:val="00A6711A"/>
    <w:rsid w:val="00A67241"/>
    <w:rsid w:val="00A6775C"/>
    <w:rsid w:val="00A6782A"/>
    <w:rsid w:val="00A67903"/>
    <w:rsid w:val="00A67EDB"/>
    <w:rsid w:val="00A70031"/>
    <w:rsid w:val="00A700B8"/>
    <w:rsid w:val="00A701A9"/>
    <w:rsid w:val="00A70361"/>
    <w:rsid w:val="00A705C1"/>
    <w:rsid w:val="00A70759"/>
    <w:rsid w:val="00A708AF"/>
    <w:rsid w:val="00A70BD4"/>
    <w:rsid w:val="00A7103B"/>
    <w:rsid w:val="00A711FB"/>
    <w:rsid w:val="00A712BC"/>
    <w:rsid w:val="00A71351"/>
    <w:rsid w:val="00A71572"/>
    <w:rsid w:val="00A71667"/>
    <w:rsid w:val="00A71906"/>
    <w:rsid w:val="00A71C24"/>
    <w:rsid w:val="00A721A7"/>
    <w:rsid w:val="00A7231A"/>
    <w:rsid w:val="00A7247D"/>
    <w:rsid w:val="00A72A72"/>
    <w:rsid w:val="00A72D42"/>
    <w:rsid w:val="00A72D6F"/>
    <w:rsid w:val="00A733D7"/>
    <w:rsid w:val="00A73566"/>
    <w:rsid w:val="00A739D8"/>
    <w:rsid w:val="00A73B70"/>
    <w:rsid w:val="00A74079"/>
    <w:rsid w:val="00A74099"/>
    <w:rsid w:val="00A74369"/>
    <w:rsid w:val="00A74695"/>
    <w:rsid w:val="00A75050"/>
    <w:rsid w:val="00A7540C"/>
    <w:rsid w:val="00A755EE"/>
    <w:rsid w:val="00A75A5B"/>
    <w:rsid w:val="00A75F28"/>
    <w:rsid w:val="00A76DE7"/>
    <w:rsid w:val="00A772A3"/>
    <w:rsid w:val="00A778D9"/>
    <w:rsid w:val="00A77C23"/>
    <w:rsid w:val="00A80093"/>
    <w:rsid w:val="00A80387"/>
    <w:rsid w:val="00A80585"/>
    <w:rsid w:val="00A806D3"/>
    <w:rsid w:val="00A81347"/>
    <w:rsid w:val="00A817BB"/>
    <w:rsid w:val="00A8192D"/>
    <w:rsid w:val="00A81AEC"/>
    <w:rsid w:val="00A81DE9"/>
    <w:rsid w:val="00A8200E"/>
    <w:rsid w:val="00A821EE"/>
    <w:rsid w:val="00A823AE"/>
    <w:rsid w:val="00A826C7"/>
    <w:rsid w:val="00A828F9"/>
    <w:rsid w:val="00A82FCB"/>
    <w:rsid w:val="00A834DE"/>
    <w:rsid w:val="00A8377F"/>
    <w:rsid w:val="00A83C84"/>
    <w:rsid w:val="00A841FA"/>
    <w:rsid w:val="00A84615"/>
    <w:rsid w:val="00A84840"/>
    <w:rsid w:val="00A849E3"/>
    <w:rsid w:val="00A84C06"/>
    <w:rsid w:val="00A84F30"/>
    <w:rsid w:val="00A85066"/>
    <w:rsid w:val="00A85126"/>
    <w:rsid w:val="00A857EF"/>
    <w:rsid w:val="00A86033"/>
    <w:rsid w:val="00A8608C"/>
    <w:rsid w:val="00A866FD"/>
    <w:rsid w:val="00A86CA6"/>
    <w:rsid w:val="00A86E62"/>
    <w:rsid w:val="00A87331"/>
    <w:rsid w:val="00A87333"/>
    <w:rsid w:val="00A876F5"/>
    <w:rsid w:val="00A877F9"/>
    <w:rsid w:val="00A87BAF"/>
    <w:rsid w:val="00A9010F"/>
    <w:rsid w:val="00A903B2"/>
    <w:rsid w:val="00A90504"/>
    <w:rsid w:val="00A9051B"/>
    <w:rsid w:val="00A906DE"/>
    <w:rsid w:val="00A9083F"/>
    <w:rsid w:val="00A90A42"/>
    <w:rsid w:val="00A90B13"/>
    <w:rsid w:val="00A9115B"/>
    <w:rsid w:val="00A9166E"/>
    <w:rsid w:val="00A91700"/>
    <w:rsid w:val="00A9184C"/>
    <w:rsid w:val="00A918A0"/>
    <w:rsid w:val="00A924DA"/>
    <w:rsid w:val="00A9258C"/>
    <w:rsid w:val="00A926DE"/>
    <w:rsid w:val="00A9287E"/>
    <w:rsid w:val="00A933EE"/>
    <w:rsid w:val="00A9395C"/>
    <w:rsid w:val="00A93D4D"/>
    <w:rsid w:val="00A93DBD"/>
    <w:rsid w:val="00A94161"/>
    <w:rsid w:val="00A941DE"/>
    <w:rsid w:val="00A946DF"/>
    <w:rsid w:val="00A947F9"/>
    <w:rsid w:val="00A948EE"/>
    <w:rsid w:val="00A94B82"/>
    <w:rsid w:val="00A94D34"/>
    <w:rsid w:val="00A94EEF"/>
    <w:rsid w:val="00A94F31"/>
    <w:rsid w:val="00A9501B"/>
    <w:rsid w:val="00A95109"/>
    <w:rsid w:val="00A9517B"/>
    <w:rsid w:val="00A9545D"/>
    <w:rsid w:val="00A95846"/>
    <w:rsid w:val="00A959F3"/>
    <w:rsid w:val="00A96913"/>
    <w:rsid w:val="00A97136"/>
    <w:rsid w:val="00A97168"/>
    <w:rsid w:val="00A974CD"/>
    <w:rsid w:val="00A97AD0"/>
    <w:rsid w:val="00A97C81"/>
    <w:rsid w:val="00A97D54"/>
    <w:rsid w:val="00AA034B"/>
    <w:rsid w:val="00AA0E96"/>
    <w:rsid w:val="00AA1143"/>
    <w:rsid w:val="00AA1939"/>
    <w:rsid w:val="00AA1AB0"/>
    <w:rsid w:val="00AA1CC9"/>
    <w:rsid w:val="00AA201D"/>
    <w:rsid w:val="00AA215E"/>
    <w:rsid w:val="00AA21D0"/>
    <w:rsid w:val="00AA22F9"/>
    <w:rsid w:val="00AA24F0"/>
    <w:rsid w:val="00AA36E9"/>
    <w:rsid w:val="00AA41A2"/>
    <w:rsid w:val="00AA424C"/>
    <w:rsid w:val="00AA4542"/>
    <w:rsid w:val="00AA4602"/>
    <w:rsid w:val="00AA46B0"/>
    <w:rsid w:val="00AA470B"/>
    <w:rsid w:val="00AA4C38"/>
    <w:rsid w:val="00AA4F05"/>
    <w:rsid w:val="00AA53F0"/>
    <w:rsid w:val="00AA5954"/>
    <w:rsid w:val="00AA5CEB"/>
    <w:rsid w:val="00AA5D6B"/>
    <w:rsid w:val="00AA60E5"/>
    <w:rsid w:val="00AA60FC"/>
    <w:rsid w:val="00AA69D4"/>
    <w:rsid w:val="00AA6C66"/>
    <w:rsid w:val="00AA7491"/>
    <w:rsid w:val="00AA7CC3"/>
    <w:rsid w:val="00AA7CF6"/>
    <w:rsid w:val="00AA7ECD"/>
    <w:rsid w:val="00AB07AF"/>
    <w:rsid w:val="00AB0F7D"/>
    <w:rsid w:val="00AB1088"/>
    <w:rsid w:val="00AB11C6"/>
    <w:rsid w:val="00AB174D"/>
    <w:rsid w:val="00AB1B08"/>
    <w:rsid w:val="00AB1C06"/>
    <w:rsid w:val="00AB1D58"/>
    <w:rsid w:val="00AB1D77"/>
    <w:rsid w:val="00AB1F5F"/>
    <w:rsid w:val="00AB1F60"/>
    <w:rsid w:val="00AB1FA3"/>
    <w:rsid w:val="00AB28D9"/>
    <w:rsid w:val="00AB28EB"/>
    <w:rsid w:val="00AB29F2"/>
    <w:rsid w:val="00AB31CC"/>
    <w:rsid w:val="00AB370C"/>
    <w:rsid w:val="00AB3BC5"/>
    <w:rsid w:val="00AB4467"/>
    <w:rsid w:val="00AB4E5C"/>
    <w:rsid w:val="00AB5815"/>
    <w:rsid w:val="00AB607B"/>
    <w:rsid w:val="00AB6698"/>
    <w:rsid w:val="00AB6AC6"/>
    <w:rsid w:val="00AB6C90"/>
    <w:rsid w:val="00AB6D9B"/>
    <w:rsid w:val="00AB70B3"/>
    <w:rsid w:val="00AB75BE"/>
    <w:rsid w:val="00AB7FB6"/>
    <w:rsid w:val="00AC013E"/>
    <w:rsid w:val="00AC03AB"/>
    <w:rsid w:val="00AC0751"/>
    <w:rsid w:val="00AC0C49"/>
    <w:rsid w:val="00AC0CDF"/>
    <w:rsid w:val="00AC0E14"/>
    <w:rsid w:val="00AC1565"/>
    <w:rsid w:val="00AC1ED8"/>
    <w:rsid w:val="00AC28C7"/>
    <w:rsid w:val="00AC2CB8"/>
    <w:rsid w:val="00AC34E3"/>
    <w:rsid w:val="00AC36DE"/>
    <w:rsid w:val="00AC3A83"/>
    <w:rsid w:val="00AC3B66"/>
    <w:rsid w:val="00AC3C13"/>
    <w:rsid w:val="00AC4761"/>
    <w:rsid w:val="00AC4873"/>
    <w:rsid w:val="00AC48C7"/>
    <w:rsid w:val="00AC490A"/>
    <w:rsid w:val="00AC55D9"/>
    <w:rsid w:val="00AC5DAD"/>
    <w:rsid w:val="00AC5DBF"/>
    <w:rsid w:val="00AC60CC"/>
    <w:rsid w:val="00AC61AE"/>
    <w:rsid w:val="00AC6424"/>
    <w:rsid w:val="00AC6D0A"/>
    <w:rsid w:val="00AC6D82"/>
    <w:rsid w:val="00AC6F91"/>
    <w:rsid w:val="00AC72AF"/>
    <w:rsid w:val="00AC7AF5"/>
    <w:rsid w:val="00AD0135"/>
    <w:rsid w:val="00AD019C"/>
    <w:rsid w:val="00AD056B"/>
    <w:rsid w:val="00AD0966"/>
    <w:rsid w:val="00AD0ABE"/>
    <w:rsid w:val="00AD1815"/>
    <w:rsid w:val="00AD1E9D"/>
    <w:rsid w:val="00AD1EB1"/>
    <w:rsid w:val="00AD2379"/>
    <w:rsid w:val="00AD2643"/>
    <w:rsid w:val="00AD2CC7"/>
    <w:rsid w:val="00AD3916"/>
    <w:rsid w:val="00AD40F5"/>
    <w:rsid w:val="00AD41D0"/>
    <w:rsid w:val="00AD435F"/>
    <w:rsid w:val="00AD5461"/>
    <w:rsid w:val="00AD5710"/>
    <w:rsid w:val="00AD5B5C"/>
    <w:rsid w:val="00AD5BD0"/>
    <w:rsid w:val="00AD611E"/>
    <w:rsid w:val="00AD636E"/>
    <w:rsid w:val="00AD68D7"/>
    <w:rsid w:val="00AD6A95"/>
    <w:rsid w:val="00AD6DC2"/>
    <w:rsid w:val="00AD6F22"/>
    <w:rsid w:val="00AD7242"/>
    <w:rsid w:val="00AD7836"/>
    <w:rsid w:val="00AD7A9E"/>
    <w:rsid w:val="00AD7AA1"/>
    <w:rsid w:val="00AE0174"/>
    <w:rsid w:val="00AE054A"/>
    <w:rsid w:val="00AE0609"/>
    <w:rsid w:val="00AE067E"/>
    <w:rsid w:val="00AE0EA3"/>
    <w:rsid w:val="00AE1386"/>
    <w:rsid w:val="00AE173B"/>
    <w:rsid w:val="00AE19C8"/>
    <w:rsid w:val="00AE2185"/>
    <w:rsid w:val="00AE21E0"/>
    <w:rsid w:val="00AE25F2"/>
    <w:rsid w:val="00AE3D97"/>
    <w:rsid w:val="00AE406E"/>
    <w:rsid w:val="00AE4323"/>
    <w:rsid w:val="00AE4849"/>
    <w:rsid w:val="00AE4DDE"/>
    <w:rsid w:val="00AE5295"/>
    <w:rsid w:val="00AE538F"/>
    <w:rsid w:val="00AE55E6"/>
    <w:rsid w:val="00AE62CE"/>
    <w:rsid w:val="00AE65CB"/>
    <w:rsid w:val="00AE6719"/>
    <w:rsid w:val="00AE67DB"/>
    <w:rsid w:val="00AE6D2B"/>
    <w:rsid w:val="00AE6FE9"/>
    <w:rsid w:val="00AE770C"/>
    <w:rsid w:val="00AE7B10"/>
    <w:rsid w:val="00AE7C66"/>
    <w:rsid w:val="00AF0218"/>
    <w:rsid w:val="00AF0467"/>
    <w:rsid w:val="00AF04F1"/>
    <w:rsid w:val="00AF073C"/>
    <w:rsid w:val="00AF10EC"/>
    <w:rsid w:val="00AF1538"/>
    <w:rsid w:val="00AF1561"/>
    <w:rsid w:val="00AF2159"/>
    <w:rsid w:val="00AF2856"/>
    <w:rsid w:val="00AF29A9"/>
    <w:rsid w:val="00AF2CE8"/>
    <w:rsid w:val="00AF2F33"/>
    <w:rsid w:val="00AF33F4"/>
    <w:rsid w:val="00AF3421"/>
    <w:rsid w:val="00AF3859"/>
    <w:rsid w:val="00AF38CB"/>
    <w:rsid w:val="00AF3A1E"/>
    <w:rsid w:val="00AF3A73"/>
    <w:rsid w:val="00AF3D58"/>
    <w:rsid w:val="00AF4BE1"/>
    <w:rsid w:val="00AF4F52"/>
    <w:rsid w:val="00AF5042"/>
    <w:rsid w:val="00AF5554"/>
    <w:rsid w:val="00AF5B95"/>
    <w:rsid w:val="00AF67F2"/>
    <w:rsid w:val="00AF740B"/>
    <w:rsid w:val="00AF76E6"/>
    <w:rsid w:val="00AF7A07"/>
    <w:rsid w:val="00AF7C56"/>
    <w:rsid w:val="00AF7DF7"/>
    <w:rsid w:val="00B00078"/>
    <w:rsid w:val="00B002D5"/>
    <w:rsid w:val="00B00512"/>
    <w:rsid w:val="00B011A7"/>
    <w:rsid w:val="00B0127C"/>
    <w:rsid w:val="00B012DF"/>
    <w:rsid w:val="00B0144F"/>
    <w:rsid w:val="00B0145A"/>
    <w:rsid w:val="00B020BC"/>
    <w:rsid w:val="00B024EF"/>
    <w:rsid w:val="00B02542"/>
    <w:rsid w:val="00B02C98"/>
    <w:rsid w:val="00B02D63"/>
    <w:rsid w:val="00B033E8"/>
    <w:rsid w:val="00B036ED"/>
    <w:rsid w:val="00B038D1"/>
    <w:rsid w:val="00B0487B"/>
    <w:rsid w:val="00B04A14"/>
    <w:rsid w:val="00B0536E"/>
    <w:rsid w:val="00B057FD"/>
    <w:rsid w:val="00B058FE"/>
    <w:rsid w:val="00B05D65"/>
    <w:rsid w:val="00B06262"/>
    <w:rsid w:val="00B06964"/>
    <w:rsid w:val="00B06998"/>
    <w:rsid w:val="00B06C36"/>
    <w:rsid w:val="00B06DCA"/>
    <w:rsid w:val="00B078EC"/>
    <w:rsid w:val="00B10204"/>
    <w:rsid w:val="00B10C4B"/>
    <w:rsid w:val="00B11236"/>
    <w:rsid w:val="00B11308"/>
    <w:rsid w:val="00B119E7"/>
    <w:rsid w:val="00B11C84"/>
    <w:rsid w:val="00B11ECA"/>
    <w:rsid w:val="00B12147"/>
    <w:rsid w:val="00B123AE"/>
    <w:rsid w:val="00B12C07"/>
    <w:rsid w:val="00B12EAA"/>
    <w:rsid w:val="00B1306C"/>
    <w:rsid w:val="00B1319C"/>
    <w:rsid w:val="00B1322D"/>
    <w:rsid w:val="00B13431"/>
    <w:rsid w:val="00B13744"/>
    <w:rsid w:val="00B13CDF"/>
    <w:rsid w:val="00B13DC6"/>
    <w:rsid w:val="00B14071"/>
    <w:rsid w:val="00B14935"/>
    <w:rsid w:val="00B14C55"/>
    <w:rsid w:val="00B14DAF"/>
    <w:rsid w:val="00B1532D"/>
    <w:rsid w:val="00B1547A"/>
    <w:rsid w:val="00B154AA"/>
    <w:rsid w:val="00B154C4"/>
    <w:rsid w:val="00B157F7"/>
    <w:rsid w:val="00B15915"/>
    <w:rsid w:val="00B15ECC"/>
    <w:rsid w:val="00B1627A"/>
    <w:rsid w:val="00B16F67"/>
    <w:rsid w:val="00B1705E"/>
    <w:rsid w:val="00B179C0"/>
    <w:rsid w:val="00B20594"/>
    <w:rsid w:val="00B2075B"/>
    <w:rsid w:val="00B20984"/>
    <w:rsid w:val="00B2104F"/>
    <w:rsid w:val="00B21450"/>
    <w:rsid w:val="00B218AC"/>
    <w:rsid w:val="00B218E0"/>
    <w:rsid w:val="00B21D4C"/>
    <w:rsid w:val="00B21EFF"/>
    <w:rsid w:val="00B22001"/>
    <w:rsid w:val="00B2203C"/>
    <w:rsid w:val="00B2265C"/>
    <w:rsid w:val="00B22794"/>
    <w:rsid w:val="00B2289D"/>
    <w:rsid w:val="00B22BB1"/>
    <w:rsid w:val="00B231EC"/>
    <w:rsid w:val="00B23370"/>
    <w:rsid w:val="00B23E74"/>
    <w:rsid w:val="00B2441B"/>
    <w:rsid w:val="00B247EA"/>
    <w:rsid w:val="00B24CB3"/>
    <w:rsid w:val="00B24E24"/>
    <w:rsid w:val="00B255B7"/>
    <w:rsid w:val="00B258E1"/>
    <w:rsid w:val="00B25B7F"/>
    <w:rsid w:val="00B25C55"/>
    <w:rsid w:val="00B25D0F"/>
    <w:rsid w:val="00B2620A"/>
    <w:rsid w:val="00B26228"/>
    <w:rsid w:val="00B2656C"/>
    <w:rsid w:val="00B265B0"/>
    <w:rsid w:val="00B266FD"/>
    <w:rsid w:val="00B2678A"/>
    <w:rsid w:val="00B26A7E"/>
    <w:rsid w:val="00B26D49"/>
    <w:rsid w:val="00B2779A"/>
    <w:rsid w:val="00B27816"/>
    <w:rsid w:val="00B2796D"/>
    <w:rsid w:val="00B27B3E"/>
    <w:rsid w:val="00B27BEC"/>
    <w:rsid w:val="00B27DDB"/>
    <w:rsid w:val="00B301D4"/>
    <w:rsid w:val="00B3034C"/>
    <w:rsid w:val="00B304D5"/>
    <w:rsid w:val="00B31174"/>
    <w:rsid w:val="00B31550"/>
    <w:rsid w:val="00B3178C"/>
    <w:rsid w:val="00B31DBE"/>
    <w:rsid w:val="00B31F0C"/>
    <w:rsid w:val="00B32256"/>
    <w:rsid w:val="00B32444"/>
    <w:rsid w:val="00B324E6"/>
    <w:rsid w:val="00B32BE3"/>
    <w:rsid w:val="00B3327A"/>
    <w:rsid w:val="00B335B6"/>
    <w:rsid w:val="00B33783"/>
    <w:rsid w:val="00B341E7"/>
    <w:rsid w:val="00B34658"/>
    <w:rsid w:val="00B349DB"/>
    <w:rsid w:val="00B34B65"/>
    <w:rsid w:val="00B34D6E"/>
    <w:rsid w:val="00B34F89"/>
    <w:rsid w:val="00B353E6"/>
    <w:rsid w:val="00B3578F"/>
    <w:rsid w:val="00B358F9"/>
    <w:rsid w:val="00B35EAE"/>
    <w:rsid w:val="00B35F11"/>
    <w:rsid w:val="00B36478"/>
    <w:rsid w:val="00B366B6"/>
    <w:rsid w:val="00B372E6"/>
    <w:rsid w:val="00B377A2"/>
    <w:rsid w:val="00B37816"/>
    <w:rsid w:val="00B3794F"/>
    <w:rsid w:val="00B37F5F"/>
    <w:rsid w:val="00B37F93"/>
    <w:rsid w:val="00B40024"/>
    <w:rsid w:val="00B4069C"/>
    <w:rsid w:val="00B40901"/>
    <w:rsid w:val="00B40A18"/>
    <w:rsid w:val="00B40E49"/>
    <w:rsid w:val="00B41247"/>
    <w:rsid w:val="00B418EE"/>
    <w:rsid w:val="00B41D12"/>
    <w:rsid w:val="00B41F02"/>
    <w:rsid w:val="00B42209"/>
    <w:rsid w:val="00B42222"/>
    <w:rsid w:val="00B4226D"/>
    <w:rsid w:val="00B42392"/>
    <w:rsid w:val="00B4276F"/>
    <w:rsid w:val="00B42AAE"/>
    <w:rsid w:val="00B42BFB"/>
    <w:rsid w:val="00B437A1"/>
    <w:rsid w:val="00B438A2"/>
    <w:rsid w:val="00B43910"/>
    <w:rsid w:val="00B439CF"/>
    <w:rsid w:val="00B43D9F"/>
    <w:rsid w:val="00B44807"/>
    <w:rsid w:val="00B44B1D"/>
    <w:rsid w:val="00B45042"/>
    <w:rsid w:val="00B45300"/>
    <w:rsid w:val="00B4576D"/>
    <w:rsid w:val="00B45CA2"/>
    <w:rsid w:val="00B46035"/>
    <w:rsid w:val="00B46326"/>
    <w:rsid w:val="00B472AB"/>
    <w:rsid w:val="00B4761E"/>
    <w:rsid w:val="00B4779E"/>
    <w:rsid w:val="00B479F8"/>
    <w:rsid w:val="00B47B98"/>
    <w:rsid w:val="00B47EB3"/>
    <w:rsid w:val="00B501D9"/>
    <w:rsid w:val="00B502BA"/>
    <w:rsid w:val="00B502BB"/>
    <w:rsid w:val="00B507A4"/>
    <w:rsid w:val="00B5084E"/>
    <w:rsid w:val="00B50AB9"/>
    <w:rsid w:val="00B50E09"/>
    <w:rsid w:val="00B510E1"/>
    <w:rsid w:val="00B51433"/>
    <w:rsid w:val="00B51610"/>
    <w:rsid w:val="00B52377"/>
    <w:rsid w:val="00B52614"/>
    <w:rsid w:val="00B52843"/>
    <w:rsid w:val="00B52AE2"/>
    <w:rsid w:val="00B530E3"/>
    <w:rsid w:val="00B53898"/>
    <w:rsid w:val="00B53D62"/>
    <w:rsid w:val="00B53DA6"/>
    <w:rsid w:val="00B53FB4"/>
    <w:rsid w:val="00B543BF"/>
    <w:rsid w:val="00B54B17"/>
    <w:rsid w:val="00B555C1"/>
    <w:rsid w:val="00B55B3C"/>
    <w:rsid w:val="00B5642A"/>
    <w:rsid w:val="00B56592"/>
    <w:rsid w:val="00B56815"/>
    <w:rsid w:val="00B56B26"/>
    <w:rsid w:val="00B56F44"/>
    <w:rsid w:val="00B572DD"/>
    <w:rsid w:val="00B57AC3"/>
    <w:rsid w:val="00B57FE4"/>
    <w:rsid w:val="00B6000F"/>
    <w:rsid w:val="00B6019B"/>
    <w:rsid w:val="00B606D5"/>
    <w:rsid w:val="00B60B8F"/>
    <w:rsid w:val="00B60D36"/>
    <w:rsid w:val="00B60DF3"/>
    <w:rsid w:val="00B60FF8"/>
    <w:rsid w:val="00B614FD"/>
    <w:rsid w:val="00B61695"/>
    <w:rsid w:val="00B619CA"/>
    <w:rsid w:val="00B61BB0"/>
    <w:rsid w:val="00B61D47"/>
    <w:rsid w:val="00B61DBA"/>
    <w:rsid w:val="00B6231D"/>
    <w:rsid w:val="00B626C1"/>
    <w:rsid w:val="00B62ECE"/>
    <w:rsid w:val="00B630A2"/>
    <w:rsid w:val="00B63B8A"/>
    <w:rsid w:val="00B64C7D"/>
    <w:rsid w:val="00B64F41"/>
    <w:rsid w:val="00B656BE"/>
    <w:rsid w:val="00B65922"/>
    <w:rsid w:val="00B65B03"/>
    <w:rsid w:val="00B65D83"/>
    <w:rsid w:val="00B6637F"/>
    <w:rsid w:val="00B66DE1"/>
    <w:rsid w:val="00B6770B"/>
    <w:rsid w:val="00B67784"/>
    <w:rsid w:val="00B67DBD"/>
    <w:rsid w:val="00B67DEB"/>
    <w:rsid w:val="00B7005B"/>
    <w:rsid w:val="00B7081F"/>
    <w:rsid w:val="00B70908"/>
    <w:rsid w:val="00B7090C"/>
    <w:rsid w:val="00B70D39"/>
    <w:rsid w:val="00B70E31"/>
    <w:rsid w:val="00B70FC1"/>
    <w:rsid w:val="00B7135C"/>
    <w:rsid w:val="00B71863"/>
    <w:rsid w:val="00B71E3F"/>
    <w:rsid w:val="00B71F39"/>
    <w:rsid w:val="00B729F7"/>
    <w:rsid w:val="00B7320A"/>
    <w:rsid w:val="00B7330B"/>
    <w:rsid w:val="00B73473"/>
    <w:rsid w:val="00B73715"/>
    <w:rsid w:val="00B73720"/>
    <w:rsid w:val="00B7373C"/>
    <w:rsid w:val="00B73892"/>
    <w:rsid w:val="00B73A59"/>
    <w:rsid w:val="00B743E6"/>
    <w:rsid w:val="00B745D1"/>
    <w:rsid w:val="00B74CAF"/>
    <w:rsid w:val="00B74DFE"/>
    <w:rsid w:val="00B74FE3"/>
    <w:rsid w:val="00B7560B"/>
    <w:rsid w:val="00B756D8"/>
    <w:rsid w:val="00B75921"/>
    <w:rsid w:val="00B759A8"/>
    <w:rsid w:val="00B7695B"/>
    <w:rsid w:val="00B769D2"/>
    <w:rsid w:val="00B769D6"/>
    <w:rsid w:val="00B76CBE"/>
    <w:rsid w:val="00B77673"/>
    <w:rsid w:val="00B777C2"/>
    <w:rsid w:val="00B77B62"/>
    <w:rsid w:val="00B77EF6"/>
    <w:rsid w:val="00B77F2A"/>
    <w:rsid w:val="00B77FAB"/>
    <w:rsid w:val="00B801F9"/>
    <w:rsid w:val="00B80A7E"/>
    <w:rsid w:val="00B81248"/>
    <w:rsid w:val="00B81506"/>
    <w:rsid w:val="00B819A7"/>
    <w:rsid w:val="00B81C32"/>
    <w:rsid w:val="00B81D92"/>
    <w:rsid w:val="00B81F92"/>
    <w:rsid w:val="00B820EB"/>
    <w:rsid w:val="00B8217B"/>
    <w:rsid w:val="00B8224F"/>
    <w:rsid w:val="00B82370"/>
    <w:rsid w:val="00B82926"/>
    <w:rsid w:val="00B82D6E"/>
    <w:rsid w:val="00B8377A"/>
    <w:rsid w:val="00B8383A"/>
    <w:rsid w:val="00B8408F"/>
    <w:rsid w:val="00B84096"/>
    <w:rsid w:val="00B84C8C"/>
    <w:rsid w:val="00B84C95"/>
    <w:rsid w:val="00B852E0"/>
    <w:rsid w:val="00B853C2"/>
    <w:rsid w:val="00B8585F"/>
    <w:rsid w:val="00B858DC"/>
    <w:rsid w:val="00B85A88"/>
    <w:rsid w:val="00B85B42"/>
    <w:rsid w:val="00B86339"/>
    <w:rsid w:val="00B863C6"/>
    <w:rsid w:val="00B863CC"/>
    <w:rsid w:val="00B865D7"/>
    <w:rsid w:val="00B86B28"/>
    <w:rsid w:val="00B86D48"/>
    <w:rsid w:val="00B86F88"/>
    <w:rsid w:val="00B8733F"/>
    <w:rsid w:val="00B8790E"/>
    <w:rsid w:val="00B87C2A"/>
    <w:rsid w:val="00B87C5E"/>
    <w:rsid w:val="00B87D91"/>
    <w:rsid w:val="00B87F38"/>
    <w:rsid w:val="00B90991"/>
    <w:rsid w:val="00B909FB"/>
    <w:rsid w:val="00B91173"/>
    <w:rsid w:val="00B917E2"/>
    <w:rsid w:val="00B9194D"/>
    <w:rsid w:val="00B9206B"/>
    <w:rsid w:val="00B9245B"/>
    <w:rsid w:val="00B927A6"/>
    <w:rsid w:val="00B927C2"/>
    <w:rsid w:val="00B92C94"/>
    <w:rsid w:val="00B934D7"/>
    <w:rsid w:val="00B939D7"/>
    <w:rsid w:val="00B93BC9"/>
    <w:rsid w:val="00B93FDC"/>
    <w:rsid w:val="00B94877"/>
    <w:rsid w:val="00B94BF5"/>
    <w:rsid w:val="00B958AB"/>
    <w:rsid w:val="00B95D4D"/>
    <w:rsid w:val="00B9633B"/>
    <w:rsid w:val="00B970CB"/>
    <w:rsid w:val="00B97122"/>
    <w:rsid w:val="00B9725B"/>
    <w:rsid w:val="00B974A5"/>
    <w:rsid w:val="00B975D6"/>
    <w:rsid w:val="00B97608"/>
    <w:rsid w:val="00B9792B"/>
    <w:rsid w:val="00B979FD"/>
    <w:rsid w:val="00B97A19"/>
    <w:rsid w:val="00B97AC4"/>
    <w:rsid w:val="00B97C80"/>
    <w:rsid w:val="00B97DA3"/>
    <w:rsid w:val="00B97E49"/>
    <w:rsid w:val="00B97EF6"/>
    <w:rsid w:val="00BA0096"/>
    <w:rsid w:val="00BA011D"/>
    <w:rsid w:val="00BA01C8"/>
    <w:rsid w:val="00BA093C"/>
    <w:rsid w:val="00BA0F9E"/>
    <w:rsid w:val="00BA1048"/>
    <w:rsid w:val="00BA1A02"/>
    <w:rsid w:val="00BA1A8D"/>
    <w:rsid w:val="00BA1D99"/>
    <w:rsid w:val="00BA1E66"/>
    <w:rsid w:val="00BA20D2"/>
    <w:rsid w:val="00BA2E25"/>
    <w:rsid w:val="00BA3850"/>
    <w:rsid w:val="00BA3929"/>
    <w:rsid w:val="00BA3E35"/>
    <w:rsid w:val="00BA4018"/>
    <w:rsid w:val="00BA42B2"/>
    <w:rsid w:val="00BA4AD8"/>
    <w:rsid w:val="00BA4F72"/>
    <w:rsid w:val="00BA5A6B"/>
    <w:rsid w:val="00BA5BCD"/>
    <w:rsid w:val="00BA6808"/>
    <w:rsid w:val="00BA7406"/>
    <w:rsid w:val="00BA778D"/>
    <w:rsid w:val="00BA7F8B"/>
    <w:rsid w:val="00BB0A68"/>
    <w:rsid w:val="00BB0EA5"/>
    <w:rsid w:val="00BB11B1"/>
    <w:rsid w:val="00BB1467"/>
    <w:rsid w:val="00BB1DA8"/>
    <w:rsid w:val="00BB2044"/>
    <w:rsid w:val="00BB2233"/>
    <w:rsid w:val="00BB25D1"/>
    <w:rsid w:val="00BB264F"/>
    <w:rsid w:val="00BB2DDD"/>
    <w:rsid w:val="00BB3576"/>
    <w:rsid w:val="00BB35EE"/>
    <w:rsid w:val="00BB3761"/>
    <w:rsid w:val="00BB3E17"/>
    <w:rsid w:val="00BB3F7C"/>
    <w:rsid w:val="00BB4573"/>
    <w:rsid w:val="00BB483B"/>
    <w:rsid w:val="00BB49E0"/>
    <w:rsid w:val="00BB4CCA"/>
    <w:rsid w:val="00BB4D65"/>
    <w:rsid w:val="00BB4F06"/>
    <w:rsid w:val="00BB4FF5"/>
    <w:rsid w:val="00BB52C7"/>
    <w:rsid w:val="00BB53F9"/>
    <w:rsid w:val="00BB5457"/>
    <w:rsid w:val="00BB5FAC"/>
    <w:rsid w:val="00BB643D"/>
    <w:rsid w:val="00BB6952"/>
    <w:rsid w:val="00BB6C57"/>
    <w:rsid w:val="00BB6ED8"/>
    <w:rsid w:val="00BB78B8"/>
    <w:rsid w:val="00BB79CC"/>
    <w:rsid w:val="00BB7B16"/>
    <w:rsid w:val="00BC0273"/>
    <w:rsid w:val="00BC03C4"/>
    <w:rsid w:val="00BC0433"/>
    <w:rsid w:val="00BC045D"/>
    <w:rsid w:val="00BC0643"/>
    <w:rsid w:val="00BC065E"/>
    <w:rsid w:val="00BC0740"/>
    <w:rsid w:val="00BC089D"/>
    <w:rsid w:val="00BC08A9"/>
    <w:rsid w:val="00BC11B9"/>
    <w:rsid w:val="00BC1A13"/>
    <w:rsid w:val="00BC22C8"/>
    <w:rsid w:val="00BC2525"/>
    <w:rsid w:val="00BC2FE4"/>
    <w:rsid w:val="00BC2FE5"/>
    <w:rsid w:val="00BC35AF"/>
    <w:rsid w:val="00BC3E11"/>
    <w:rsid w:val="00BC3F7B"/>
    <w:rsid w:val="00BC46A6"/>
    <w:rsid w:val="00BC4C30"/>
    <w:rsid w:val="00BC525D"/>
    <w:rsid w:val="00BC5261"/>
    <w:rsid w:val="00BC5269"/>
    <w:rsid w:val="00BC5667"/>
    <w:rsid w:val="00BC64A5"/>
    <w:rsid w:val="00BC678C"/>
    <w:rsid w:val="00BC6D4F"/>
    <w:rsid w:val="00BC708F"/>
    <w:rsid w:val="00BC7667"/>
    <w:rsid w:val="00BD23E8"/>
    <w:rsid w:val="00BD23F9"/>
    <w:rsid w:val="00BD2435"/>
    <w:rsid w:val="00BD2584"/>
    <w:rsid w:val="00BD2D27"/>
    <w:rsid w:val="00BD2FD9"/>
    <w:rsid w:val="00BD36B0"/>
    <w:rsid w:val="00BD3E4E"/>
    <w:rsid w:val="00BD3EC1"/>
    <w:rsid w:val="00BD414E"/>
    <w:rsid w:val="00BD4329"/>
    <w:rsid w:val="00BD4811"/>
    <w:rsid w:val="00BD4AF2"/>
    <w:rsid w:val="00BD4E25"/>
    <w:rsid w:val="00BD4ED1"/>
    <w:rsid w:val="00BD5469"/>
    <w:rsid w:val="00BD5CCF"/>
    <w:rsid w:val="00BD5F70"/>
    <w:rsid w:val="00BD6BA1"/>
    <w:rsid w:val="00BD71CB"/>
    <w:rsid w:val="00BD73A3"/>
    <w:rsid w:val="00BD7C27"/>
    <w:rsid w:val="00BD7CA3"/>
    <w:rsid w:val="00BD7FC2"/>
    <w:rsid w:val="00BE013A"/>
    <w:rsid w:val="00BE020C"/>
    <w:rsid w:val="00BE05BF"/>
    <w:rsid w:val="00BE0856"/>
    <w:rsid w:val="00BE08F5"/>
    <w:rsid w:val="00BE0E06"/>
    <w:rsid w:val="00BE1596"/>
    <w:rsid w:val="00BE15AC"/>
    <w:rsid w:val="00BE1ACA"/>
    <w:rsid w:val="00BE2918"/>
    <w:rsid w:val="00BE3FEB"/>
    <w:rsid w:val="00BE430F"/>
    <w:rsid w:val="00BE436B"/>
    <w:rsid w:val="00BE468C"/>
    <w:rsid w:val="00BE47E0"/>
    <w:rsid w:val="00BE49A1"/>
    <w:rsid w:val="00BE51EB"/>
    <w:rsid w:val="00BE5618"/>
    <w:rsid w:val="00BE5ABE"/>
    <w:rsid w:val="00BE5C5E"/>
    <w:rsid w:val="00BE5DD2"/>
    <w:rsid w:val="00BE6317"/>
    <w:rsid w:val="00BE64C7"/>
    <w:rsid w:val="00BE650F"/>
    <w:rsid w:val="00BE6525"/>
    <w:rsid w:val="00BE6C4F"/>
    <w:rsid w:val="00BE71D9"/>
    <w:rsid w:val="00BE7728"/>
    <w:rsid w:val="00BE77E4"/>
    <w:rsid w:val="00BE7A8D"/>
    <w:rsid w:val="00BE7BF4"/>
    <w:rsid w:val="00BF0255"/>
    <w:rsid w:val="00BF0816"/>
    <w:rsid w:val="00BF189B"/>
    <w:rsid w:val="00BF1CD1"/>
    <w:rsid w:val="00BF25C2"/>
    <w:rsid w:val="00BF2E87"/>
    <w:rsid w:val="00BF30D9"/>
    <w:rsid w:val="00BF32A3"/>
    <w:rsid w:val="00BF3825"/>
    <w:rsid w:val="00BF3A85"/>
    <w:rsid w:val="00BF3C32"/>
    <w:rsid w:val="00BF4F96"/>
    <w:rsid w:val="00BF51A9"/>
    <w:rsid w:val="00BF57D5"/>
    <w:rsid w:val="00BF5967"/>
    <w:rsid w:val="00BF5C3D"/>
    <w:rsid w:val="00BF66A5"/>
    <w:rsid w:val="00BF6801"/>
    <w:rsid w:val="00BF6DEC"/>
    <w:rsid w:val="00BF73BF"/>
    <w:rsid w:val="00BF75C0"/>
    <w:rsid w:val="00C008CC"/>
    <w:rsid w:val="00C018C2"/>
    <w:rsid w:val="00C01B84"/>
    <w:rsid w:val="00C01E7A"/>
    <w:rsid w:val="00C01F15"/>
    <w:rsid w:val="00C020C3"/>
    <w:rsid w:val="00C02552"/>
    <w:rsid w:val="00C02663"/>
    <w:rsid w:val="00C0267D"/>
    <w:rsid w:val="00C0291F"/>
    <w:rsid w:val="00C02E75"/>
    <w:rsid w:val="00C032F1"/>
    <w:rsid w:val="00C0357B"/>
    <w:rsid w:val="00C03CF8"/>
    <w:rsid w:val="00C03DF7"/>
    <w:rsid w:val="00C04110"/>
    <w:rsid w:val="00C045A9"/>
    <w:rsid w:val="00C047CA"/>
    <w:rsid w:val="00C04FBD"/>
    <w:rsid w:val="00C04FC7"/>
    <w:rsid w:val="00C05092"/>
    <w:rsid w:val="00C0513A"/>
    <w:rsid w:val="00C0513D"/>
    <w:rsid w:val="00C05558"/>
    <w:rsid w:val="00C05916"/>
    <w:rsid w:val="00C05BE4"/>
    <w:rsid w:val="00C0655A"/>
    <w:rsid w:val="00C06A09"/>
    <w:rsid w:val="00C06A65"/>
    <w:rsid w:val="00C06F40"/>
    <w:rsid w:val="00C07401"/>
    <w:rsid w:val="00C07403"/>
    <w:rsid w:val="00C076E8"/>
    <w:rsid w:val="00C077DF"/>
    <w:rsid w:val="00C0798A"/>
    <w:rsid w:val="00C079F7"/>
    <w:rsid w:val="00C07D75"/>
    <w:rsid w:val="00C07D9A"/>
    <w:rsid w:val="00C07F3D"/>
    <w:rsid w:val="00C1026A"/>
    <w:rsid w:val="00C103F3"/>
    <w:rsid w:val="00C10687"/>
    <w:rsid w:val="00C109EA"/>
    <w:rsid w:val="00C10C2F"/>
    <w:rsid w:val="00C111DA"/>
    <w:rsid w:val="00C112FD"/>
    <w:rsid w:val="00C11503"/>
    <w:rsid w:val="00C11572"/>
    <w:rsid w:val="00C11697"/>
    <w:rsid w:val="00C11A41"/>
    <w:rsid w:val="00C127F0"/>
    <w:rsid w:val="00C12AE6"/>
    <w:rsid w:val="00C12D2C"/>
    <w:rsid w:val="00C12D6F"/>
    <w:rsid w:val="00C12E17"/>
    <w:rsid w:val="00C131FA"/>
    <w:rsid w:val="00C1320F"/>
    <w:rsid w:val="00C13281"/>
    <w:rsid w:val="00C13535"/>
    <w:rsid w:val="00C13834"/>
    <w:rsid w:val="00C13896"/>
    <w:rsid w:val="00C139C1"/>
    <w:rsid w:val="00C139C4"/>
    <w:rsid w:val="00C13FDF"/>
    <w:rsid w:val="00C1404D"/>
    <w:rsid w:val="00C140D2"/>
    <w:rsid w:val="00C14549"/>
    <w:rsid w:val="00C1466E"/>
    <w:rsid w:val="00C148A1"/>
    <w:rsid w:val="00C14C82"/>
    <w:rsid w:val="00C14F6C"/>
    <w:rsid w:val="00C15136"/>
    <w:rsid w:val="00C151C4"/>
    <w:rsid w:val="00C15707"/>
    <w:rsid w:val="00C15B42"/>
    <w:rsid w:val="00C15E85"/>
    <w:rsid w:val="00C172F6"/>
    <w:rsid w:val="00C20062"/>
    <w:rsid w:val="00C20453"/>
    <w:rsid w:val="00C20741"/>
    <w:rsid w:val="00C20795"/>
    <w:rsid w:val="00C2098A"/>
    <w:rsid w:val="00C2133C"/>
    <w:rsid w:val="00C215CC"/>
    <w:rsid w:val="00C224F8"/>
    <w:rsid w:val="00C22A02"/>
    <w:rsid w:val="00C233C1"/>
    <w:rsid w:val="00C234BF"/>
    <w:rsid w:val="00C23B3C"/>
    <w:rsid w:val="00C23EAD"/>
    <w:rsid w:val="00C23F14"/>
    <w:rsid w:val="00C23F99"/>
    <w:rsid w:val="00C23FF6"/>
    <w:rsid w:val="00C242E5"/>
    <w:rsid w:val="00C24AA2"/>
    <w:rsid w:val="00C252DE"/>
    <w:rsid w:val="00C25851"/>
    <w:rsid w:val="00C25B7C"/>
    <w:rsid w:val="00C25C22"/>
    <w:rsid w:val="00C25D3F"/>
    <w:rsid w:val="00C262DD"/>
    <w:rsid w:val="00C263A4"/>
    <w:rsid w:val="00C26C56"/>
    <w:rsid w:val="00C27F6B"/>
    <w:rsid w:val="00C305F5"/>
    <w:rsid w:val="00C3082F"/>
    <w:rsid w:val="00C30E0C"/>
    <w:rsid w:val="00C31250"/>
    <w:rsid w:val="00C3139D"/>
    <w:rsid w:val="00C315B1"/>
    <w:rsid w:val="00C318ED"/>
    <w:rsid w:val="00C31A70"/>
    <w:rsid w:val="00C324BD"/>
    <w:rsid w:val="00C3257A"/>
    <w:rsid w:val="00C32C73"/>
    <w:rsid w:val="00C32FCA"/>
    <w:rsid w:val="00C33082"/>
    <w:rsid w:val="00C3321D"/>
    <w:rsid w:val="00C33223"/>
    <w:rsid w:val="00C334AF"/>
    <w:rsid w:val="00C33A1F"/>
    <w:rsid w:val="00C33B56"/>
    <w:rsid w:val="00C33C7B"/>
    <w:rsid w:val="00C33FC1"/>
    <w:rsid w:val="00C34016"/>
    <w:rsid w:val="00C34A45"/>
    <w:rsid w:val="00C34C99"/>
    <w:rsid w:val="00C34EA0"/>
    <w:rsid w:val="00C35862"/>
    <w:rsid w:val="00C36B9F"/>
    <w:rsid w:val="00C36D6B"/>
    <w:rsid w:val="00C36E10"/>
    <w:rsid w:val="00C370EB"/>
    <w:rsid w:val="00C3712D"/>
    <w:rsid w:val="00C3715C"/>
    <w:rsid w:val="00C374C3"/>
    <w:rsid w:val="00C377BC"/>
    <w:rsid w:val="00C37AC6"/>
    <w:rsid w:val="00C406C6"/>
    <w:rsid w:val="00C407B3"/>
    <w:rsid w:val="00C407DD"/>
    <w:rsid w:val="00C413C0"/>
    <w:rsid w:val="00C414C5"/>
    <w:rsid w:val="00C4166F"/>
    <w:rsid w:val="00C41803"/>
    <w:rsid w:val="00C41BA7"/>
    <w:rsid w:val="00C422E4"/>
    <w:rsid w:val="00C42751"/>
    <w:rsid w:val="00C42790"/>
    <w:rsid w:val="00C427FC"/>
    <w:rsid w:val="00C42F1E"/>
    <w:rsid w:val="00C43926"/>
    <w:rsid w:val="00C439B4"/>
    <w:rsid w:val="00C43A19"/>
    <w:rsid w:val="00C43B35"/>
    <w:rsid w:val="00C43B7E"/>
    <w:rsid w:val="00C44270"/>
    <w:rsid w:val="00C44469"/>
    <w:rsid w:val="00C4446D"/>
    <w:rsid w:val="00C4460D"/>
    <w:rsid w:val="00C447FD"/>
    <w:rsid w:val="00C44BB5"/>
    <w:rsid w:val="00C45B17"/>
    <w:rsid w:val="00C464E3"/>
    <w:rsid w:val="00C468F6"/>
    <w:rsid w:val="00C46B3F"/>
    <w:rsid w:val="00C46BC1"/>
    <w:rsid w:val="00C47663"/>
    <w:rsid w:val="00C47C9B"/>
    <w:rsid w:val="00C47F19"/>
    <w:rsid w:val="00C5018D"/>
    <w:rsid w:val="00C50295"/>
    <w:rsid w:val="00C5034B"/>
    <w:rsid w:val="00C50521"/>
    <w:rsid w:val="00C50D17"/>
    <w:rsid w:val="00C50D21"/>
    <w:rsid w:val="00C50D64"/>
    <w:rsid w:val="00C51009"/>
    <w:rsid w:val="00C5154C"/>
    <w:rsid w:val="00C51786"/>
    <w:rsid w:val="00C51A67"/>
    <w:rsid w:val="00C51A99"/>
    <w:rsid w:val="00C51D3E"/>
    <w:rsid w:val="00C52823"/>
    <w:rsid w:val="00C528E3"/>
    <w:rsid w:val="00C52D01"/>
    <w:rsid w:val="00C52DE6"/>
    <w:rsid w:val="00C53087"/>
    <w:rsid w:val="00C53C9C"/>
    <w:rsid w:val="00C542A4"/>
    <w:rsid w:val="00C546C4"/>
    <w:rsid w:val="00C54974"/>
    <w:rsid w:val="00C54EE5"/>
    <w:rsid w:val="00C551B8"/>
    <w:rsid w:val="00C55227"/>
    <w:rsid w:val="00C557BE"/>
    <w:rsid w:val="00C55884"/>
    <w:rsid w:val="00C55963"/>
    <w:rsid w:val="00C55A85"/>
    <w:rsid w:val="00C55B25"/>
    <w:rsid w:val="00C5618D"/>
    <w:rsid w:val="00C5657A"/>
    <w:rsid w:val="00C569D2"/>
    <w:rsid w:val="00C56A3D"/>
    <w:rsid w:val="00C56A68"/>
    <w:rsid w:val="00C56BEF"/>
    <w:rsid w:val="00C573A0"/>
    <w:rsid w:val="00C57918"/>
    <w:rsid w:val="00C57922"/>
    <w:rsid w:val="00C57BAE"/>
    <w:rsid w:val="00C601D2"/>
    <w:rsid w:val="00C605CF"/>
    <w:rsid w:val="00C605F8"/>
    <w:rsid w:val="00C60A04"/>
    <w:rsid w:val="00C60DA4"/>
    <w:rsid w:val="00C60E5D"/>
    <w:rsid w:val="00C6136F"/>
    <w:rsid w:val="00C613A4"/>
    <w:rsid w:val="00C61A31"/>
    <w:rsid w:val="00C61B1C"/>
    <w:rsid w:val="00C61B86"/>
    <w:rsid w:val="00C61F36"/>
    <w:rsid w:val="00C62AF8"/>
    <w:rsid w:val="00C63022"/>
    <w:rsid w:val="00C6327A"/>
    <w:rsid w:val="00C634C7"/>
    <w:rsid w:val="00C638C1"/>
    <w:rsid w:val="00C63CCA"/>
    <w:rsid w:val="00C63E29"/>
    <w:rsid w:val="00C64184"/>
    <w:rsid w:val="00C6433C"/>
    <w:rsid w:val="00C644ED"/>
    <w:rsid w:val="00C64550"/>
    <w:rsid w:val="00C64ECA"/>
    <w:rsid w:val="00C65072"/>
    <w:rsid w:val="00C65D6F"/>
    <w:rsid w:val="00C66023"/>
    <w:rsid w:val="00C66129"/>
    <w:rsid w:val="00C66376"/>
    <w:rsid w:val="00C66C81"/>
    <w:rsid w:val="00C66D85"/>
    <w:rsid w:val="00C66FD9"/>
    <w:rsid w:val="00C67226"/>
    <w:rsid w:val="00C676AF"/>
    <w:rsid w:val="00C679BD"/>
    <w:rsid w:val="00C7023F"/>
    <w:rsid w:val="00C7036F"/>
    <w:rsid w:val="00C704AB"/>
    <w:rsid w:val="00C7062A"/>
    <w:rsid w:val="00C70991"/>
    <w:rsid w:val="00C70ACE"/>
    <w:rsid w:val="00C7150F"/>
    <w:rsid w:val="00C716C4"/>
    <w:rsid w:val="00C71F37"/>
    <w:rsid w:val="00C71FBE"/>
    <w:rsid w:val="00C721CA"/>
    <w:rsid w:val="00C7253E"/>
    <w:rsid w:val="00C72D51"/>
    <w:rsid w:val="00C72F6D"/>
    <w:rsid w:val="00C732A2"/>
    <w:rsid w:val="00C73833"/>
    <w:rsid w:val="00C73F0D"/>
    <w:rsid w:val="00C740E3"/>
    <w:rsid w:val="00C743F7"/>
    <w:rsid w:val="00C7447F"/>
    <w:rsid w:val="00C745B9"/>
    <w:rsid w:val="00C74DDA"/>
    <w:rsid w:val="00C74DE4"/>
    <w:rsid w:val="00C74F1C"/>
    <w:rsid w:val="00C75054"/>
    <w:rsid w:val="00C75661"/>
    <w:rsid w:val="00C75685"/>
    <w:rsid w:val="00C75712"/>
    <w:rsid w:val="00C75957"/>
    <w:rsid w:val="00C75FA9"/>
    <w:rsid w:val="00C76ACA"/>
    <w:rsid w:val="00C76F0E"/>
    <w:rsid w:val="00C76F0F"/>
    <w:rsid w:val="00C771DA"/>
    <w:rsid w:val="00C778DB"/>
    <w:rsid w:val="00C77A92"/>
    <w:rsid w:val="00C77C0C"/>
    <w:rsid w:val="00C77D66"/>
    <w:rsid w:val="00C77FBF"/>
    <w:rsid w:val="00C805B7"/>
    <w:rsid w:val="00C8069D"/>
    <w:rsid w:val="00C80C92"/>
    <w:rsid w:val="00C81014"/>
    <w:rsid w:val="00C81589"/>
    <w:rsid w:val="00C81786"/>
    <w:rsid w:val="00C81897"/>
    <w:rsid w:val="00C81FF8"/>
    <w:rsid w:val="00C823EF"/>
    <w:rsid w:val="00C82BF2"/>
    <w:rsid w:val="00C82D0E"/>
    <w:rsid w:val="00C82DE1"/>
    <w:rsid w:val="00C82E76"/>
    <w:rsid w:val="00C83690"/>
    <w:rsid w:val="00C83722"/>
    <w:rsid w:val="00C83879"/>
    <w:rsid w:val="00C83BA3"/>
    <w:rsid w:val="00C83F4B"/>
    <w:rsid w:val="00C83FA6"/>
    <w:rsid w:val="00C84237"/>
    <w:rsid w:val="00C84801"/>
    <w:rsid w:val="00C84DC8"/>
    <w:rsid w:val="00C85CAB"/>
    <w:rsid w:val="00C85CCC"/>
    <w:rsid w:val="00C86776"/>
    <w:rsid w:val="00C870E1"/>
    <w:rsid w:val="00C875A1"/>
    <w:rsid w:val="00C875AC"/>
    <w:rsid w:val="00C90036"/>
    <w:rsid w:val="00C90573"/>
    <w:rsid w:val="00C90904"/>
    <w:rsid w:val="00C90D9C"/>
    <w:rsid w:val="00C91024"/>
    <w:rsid w:val="00C91E4E"/>
    <w:rsid w:val="00C925A1"/>
    <w:rsid w:val="00C92932"/>
    <w:rsid w:val="00C92BFB"/>
    <w:rsid w:val="00C9327A"/>
    <w:rsid w:val="00C93501"/>
    <w:rsid w:val="00C93565"/>
    <w:rsid w:val="00C93828"/>
    <w:rsid w:val="00C93A81"/>
    <w:rsid w:val="00C9407E"/>
    <w:rsid w:val="00C944F9"/>
    <w:rsid w:val="00C94504"/>
    <w:rsid w:val="00C9457D"/>
    <w:rsid w:val="00C95182"/>
    <w:rsid w:val="00C95C30"/>
    <w:rsid w:val="00C95D52"/>
    <w:rsid w:val="00C95E57"/>
    <w:rsid w:val="00C9603F"/>
    <w:rsid w:val="00C960E4"/>
    <w:rsid w:val="00C96139"/>
    <w:rsid w:val="00C9659D"/>
    <w:rsid w:val="00C965AF"/>
    <w:rsid w:val="00C967D1"/>
    <w:rsid w:val="00C96819"/>
    <w:rsid w:val="00C96884"/>
    <w:rsid w:val="00C972F9"/>
    <w:rsid w:val="00C973B1"/>
    <w:rsid w:val="00C9757C"/>
    <w:rsid w:val="00C97583"/>
    <w:rsid w:val="00C97640"/>
    <w:rsid w:val="00C97E90"/>
    <w:rsid w:val="00CA013B"/>
    <w:rsid w:val="00CA0607"/>
    <w:rsid w:val="00CA09A0"/>
    <w:rsid w:val="00CA0A16"/>
    <w:rsid w:val="00CA0ED5"/>
    <w:rsid w:val="00CA16FC"/>
    <w:rsid w:val="00CA1CBD"/>
    <w:rsid w:val="00CA1F4F"/>
    <w:rsid w:val="00CA2309"/>
    <w:rsid w:val="00CA2669"/>
    <w:rsid w:val="00CA295B"/>
    <w:rsid w:val="00CA2B43"/>
    <w:rsid w:val="00CA2D1E"/>
    <w:rsid w:val="00CA2E14"/>
    <w:rsid w:val="00CA2FF6"/>
    <w:rsid w:val="00CA31D4"/>
    <w:rsid w:val="00CA3C0A"/>
    <w:rsid w:val="00CA3D08"/>
    <w:rsid w:val="00CA3F9B"/>
    <w:rsid w:val="00CA405B"/>
    <w:rsid w:val="00CA42A7"/>
    <w:rsid w:val="00CA4346"/>
    <w:rsid w:val="00CA43ED"/>
    <w:rsid w:val="00CA52D5"/>
    <w:rsid w:val="00CA540C"/>
    <w:rsid w:val="00CA567F"/>
    <w:rsid w:val="00CA578F"/>
    <w:rsid w:val="00CA5A0E"/>
    <w:rsid w:val="00CA5FC9"/>
    <w:rsid w:val="00CA6429"/>
    <w:rsid w:val="00CA66C1"/>
    <w:rsid w:val="00CA6E7E"/>
    <w:rsid w:val="00CA7276"/>
    <w:rsid w:val="00CA7895"/>
    <w:rsid w:val="00CA7AA5"/>
    <w:rsid w:val="00CA7B69"/>
    <w:rsid w:val="00CA7CD1"/>
    <w:rsid w:val="00CA7F93"/>
    <w:rsid w:val="00CB00BB"/>
    <w:rsid w:val="00CB00BF"/>
    <w:rsid w:val="00CB02D2"/>
    <w:rsid w:val="00CB03CB"/>
    <w:rsid w:val="00CB0527"/>
    <w:rsid w:val="00CB0AD2"/>
    <w:rsid w:val="00CB0E71"/>
    <w:rsid w:val="00CB0F33"/>
    <w:rsid w:val="00CB107A"/>
    <w:rsid w:val="00CB1093"/>
    <w:rsid w:val="00CB10E6"/>
    <w:rsid w:val="00CB195B"/>
    <w:rsid w:val="00CB1E93"/>
    <w:rsid w:val="00CB1E9E"/>
    <w:rsid w:val="00CB224B"/>
    <w:rsid w:val="00CB283C"/>
    <w:rsid w:val="00CB2955"/>
    <w:rsid w:val="00CB2DA6"/>
    <w:rsid w:val="00CB2F47"/>
    <w:rsid w:val="00CB2FF5"/>
    <w:rsid w:val="00CB33E1"/>
    <w:rsid w:val="00CB3504"/>
    <w:rsid w:val="00CB3B25"/>
    <w:rsid w:val="00CB3BC5"/>
    <w:rsid w:val="00CB429F"/>
    <w:rsid w:val="00CB4407"/>
    <w:rsid w:val="00CB4D6C"/>
    <w:rsid w:val="00CB4D98"/>
    <w:rsid w:val="00CB4EE6"/>
    <w:rsid w:val="00CB53A2"/>
    <w:rsid w:val="00CB543F"/>
    <w:rsid w:val="00CB584E"/>
    <w:rsid w:val="00CB587C"/>
    <w:rsid w:val="00CB61EA"/>
    <w:rsid w:val="00CB62ED"/>
    <w:rsid w:val="00CB63A7"/>
    <w:rsid w:val="00CB6528"/>
    <w:rsid w:val="00CB691C"/>
    <w:rsid w:val="00CB6A44"/>
    <w:rsid w:val="00CB6BAB"/>
    <w:rsid w:val="00CB7A4B"/>
    <w:rsid w:val="00CB7DCB"/>
    <w:rsid w:val="00CB7EB5"/>
    <w:rsid w:val="00CC00DB"/>
    <w:rsid w:val="00CC1005"/>
    <w:rsid w:val="00CC1594"/>
    <w:rsid w:val="00CC21FE"/>
    <w:rsid w:val="00CC2E6A"/>
    <w:rsid w:val="00CC2F83"/>
    <w:rsid w:val="00CC3325"/>
    <w:rsid w:val="00CC3356"/>
    <w:rsid w:val="00CC35C7"/>
    <w:rsid w:val="00CC3E1D"/>
    <w:rsid w:val="00CC4EBE"/>
    <w:rsid w:val="00CC532A"/>
    <w:rsid w:val="00CC65A1"/>
    <w:rsid w:val="00CC65D1"/>
    <w:rsid w:val="00CC67FB"/>
    <w:rsid w:val="00CC688B"/>
    <w:rsid w:val="00CC688C"/>
    <w:rsid w:val="00CC69A9"/>
    <w:rsid w:val="00CC6A77"/>
    <w:rsid w:val="00CC6CC0"/>
    <w:rsid w:val="00CC6DB3"/>
    <w:rsid w:val="00CC6ED6"/>
    <w:rsid w:val="00CC736A"/>
    <w:rsid w:val="00CC73A7"/>
    <w:rsid w:val="00CC75CA"/>
    <w:rsid w:val="00CC7606"/>
    <w:rsid w:val="00CC76EA"/>
    <w:rsid w:val="00CC7A8E"/>
    <w:rsid w:val="00CD0146"/>
    <w:rsid w:val="00CD018F"/>
    <w:rsid w:val="00CD054B"/>
    <w:rsid w:val="00CD05C4"/>
    <w:rsid w:val="00CD0B0B"/>
    <w:rsid w:val="00CD0E9A"/>
    <w:rsid w:val="00CD1589"/>
    <w:rsid w:val="00CD1817"/>
    <w:rsid w:val="00CD1BA2"/>
    <w:rsid w:val="00CD216A"/>
    <w:rsid w:val="00CD2376"/>
    <w:rsid w:val="00CD26E0"/>
    <w:rsid w:val="00CD2915"/>
    <w:rsid w:val="00CD2E10"/>
    <w:rsid w:val="00CD3029"/>
    <w:rsid w:val="00CD30B6"/>
    <w:rsid w:val="00CD4507"/>
    <w:rsid w:val="00CD4BEC"/>
    <w:rsid w:val="00CD5809"/>
    <w:rsid w:val="00CD5ABD"/>
    <w:rsid w:val="00CD5C37"/>
    <w:rsid w:val="00CD6D50"/>
    <w:rsid w:val="00CD75B4"/>
    <w:rsid w:val="00CD787F"/>
    <w:rsid w:val="00CD7A1A"/>
    <w:rsid w:val="00CD7E6D"/>
    <w:rsid w:val="00CD7EAF"/>
    <w:rsid w:val="00CE05D2"/>
    <w:rsid w:val="00CE07EB"/>
    <w:rsid w:val="00CE0A2C"/>
    <w:rsid w:val="00CE0AA9"/>
    <w:rsid w:val="00CE10F8"/>
    <w:rsid w:val="00CE12EF"/>
    <w:rsid w:val="00CE161D"/>
    <w:rsid w:val="00CE1744"/>
    <w:rsid w:val="00CE2309"/>
    <w:rsid w:val="00CE2CF3"/>
    <w:rsid w:val="00CE2F39"/>
    <w:rsid w:val="00CE2F77"/>
    <w:rsid w:val="00CE2FEE"/>
    <w:rsid w:val="00CE37F6"/>
    <w:rsid w:val="00CE3AFD"/>
    <w:rsid w:val="00CE3DB5"/>
    <w:rsid w:val="00CE50FC"/>
    <w:rsid w:val="00CE51CA"/>
    <w:rsid w:val="00CE51ED"/>
    <w:rsid w:val="00CE535B"/>
    <w:rsid w:val="00CE58F8"/>
    <w:rsid w:val="00CE6028"/>
    <w:rsid w:val="00CE60FE"/>
    <w:rsid w:val="00CE61D0"/>
    <w:rsid w:val="00CE64F5"/>
    <w:rsid w:val="00CE6B05"/>
    <w:rsid w:val="00CE6EA0"/>
    <w:rsid w:val="00CE76CB"/>
    <w:rsid w:val="00CE76FA"/>
    <w:rsid w:val="00CE7E00"/>
    <w:rsid w:val="00CF02BC"/>
    <w:rsid w:val="00CF0AC0"/>
    <w:rsid w:val="00CF0DEC"/>
    <w:rsid w:val="00CF1375"/>
    <w:rsid w:val="00CF1D98"/>
    <w:rsid w:val="00CF20C1"/>
    <w:rsid w:val="00CF2522"/>
    <w:rsid w:val="00CF263A"/>
    <w:rsid w:val="00CF2689"/>
    <w:rsid w:val="00CF281A"/>
    <w:rsid w:val="00CF2E71"/>
    <w:rsid w:val="00CF3816"/>
    <w:rsid w:val="00CF3C23"/>
    <w:rsid w:val="00CF3F70"/>
    <w:rsid w:val="00CF4222"/>
    <w:rsid w:val="00CF441E"/>
    <w:rsid w:val="00CF4567"/>
    <w:rsid w:val="00CF4987"/>
    <w:rsid w:val="00CF4FB7"/>
    <w:rsid w:val="00CF578C"/>
    <w:rsid w:val="00CF60F9"/>
    <w:rsid w:val="00CF66F8"/>
    <w:rsid w:val="00CF6ACD"/>
    <w:rsid w:val="00CF6B01"/>
    <w:rsid w:val="00CF6F79"/>
    <w:rsid w:val="00CF7037"/>
    <w:rsid w:val="00CF752F"/>
    <w:rsid w:val="00CF7805"/>
    <w:rsid w:val="00D001BE"/>
    <w:rsid w:val="00D001FF"/>
    <w:rsid w:val="00D004DC"/>
    <w:rsid w:val="00D00B9B"/>
    <w:rsid w:val="00D00C57"/>
    <w:rsid w:val="00D00E8C"/>
    <w:rsid w:val="00D011A8"/>
    <w:rsid w:val="00D017B2"/>
    <w:rsid w:val="00D01C12"/>
    <w:rsid w:val="00D02993"/>
    <w:rsid w:val="00D02B83"/>
    <w:rsid w:val="00D02B84"/>
    <w:rsid w:val="00D02C99"/>
    <w:rsid w:val="00D0302B"/>
    <w:rsid w:val="00D031E2"/>
    <w:rsid w:val="00D03370"/>
    <w:rsid w:val="00D033F6"/>
    <w:rsid w:val="00D036A1"/>
    <w:rsid w:val="00D03A52"/>
    <w:rsid w:val="00D042F4"/>
    <w:rsid w:val="00D048CE"/>
    <w:rsid w:val="00D04969"/>
    <w:rsid w:val="00D04A91"/>
    <w:rsid w:val="00D04C1E"/>
    <w:rsid w:val="00D04D2A"/>
    <w:rsid w:val="00D04E1C"/>
    <w:rsid w:val="00D0527B"/>
    <w:rsid w:val="00D05408"/>
    <w:rsid w:val="00D0552E"/>
    <w:rsid w:val="00D055ED"/>
    <w:rsid w:val="00D05687"/>
    <w:rsid w:val="00D0575D"/>
    <w:rsid w:val="00D0585A"/>
    <w:rsid w:val="00D059A4"/>
    <w:rsid w:val="00D05BB2"/>
    <w:rsid w:val="00D0603B"/>
    <w:rsid w:val="00D062BA"/>
    <w:rsid w:val="00D063F1"/>
    <w:rsid w:val="00D077D9"/>
    <w:rsid w:val="00D077F2"/>
    <w:rsid w:val="00D078CC"/>
    <w:rsid w:val="00D078DE"/>
    <w:rsid w:val="00D079AD"/>
    <w:rsid w:val="00D079BE"/>
    <w:rsid w:val="00D10AD6"/>
    <w:rsid w:val="00D10D52"/>
    <w:rsid w:val="00D10ED5"/>
    <w:rsid w:val="00D112C1"/>
    <w:rsid w:val="00D11548"/>
    <w:rsid w:val="00D118A7"/>
    <w:rsid w:val="00D118B0"/>
    <w:rsid w:val="00D118EF"/>
    <w:rsid w:val="00D11EC5"/>
    <w:rsid w:val="00D11F09"/>
    <w:rsid w:val="00D120BE"/>
    <w:rsid w:val="00D12559"/>
    <w:rsid w:val="00D12E2E"/>
    <w:rsid w:val="00D12E71"/>
    <w:rsid w:val="00D13733"/>
    <w:rsid w:val="00D1377D"/>
    <w:rsid w:val="00D13A0F"/>
    <w:rsid w:val="00D13AB9"/>
    <w:rsid w:val="00D14197"/>
    <w:rsid w:val="00D14273"/>
    <w:rsid w:val="00D143F1"/>
    <w:rsid w:val="00D14C62"/>
    <w:rsid w:val="00D15069"/>
    <w:rsid w:val="00D151D5"/>
    <w:rsid w:val="00D15F39"/>
    <w:rsid w:val="00D16462"/>
    <w:rsid w:val="00D16996"/>
    <w:rsid w:val="00D16C98"/>
    <w:rsid w:val="00D16E1A"/>
    <w:rsid w:val="00D16F52"/>
    <w:rsid w:val="00D171CB"/>
    <w:rsid w:val="00D1788C"/>
    <w:rsid w:val="00D17A31"/>
    <w:rsid w:val="00D17CAE"/>
    <w:rsid w:val="00D2021D"/>
    <w:rsid w:val="00D20C4C"/>
    <w:rsid w:val="00D20D16"/>
    <w:rsid w:val="00D20EB0"/>
    <w:rsid w:val="00D213F9"/>
    <w:rsid w:val="00D2197B"/>
    <w:rsid w:val="00D21A07"/>
    <w:rsid w:val="00D21A83"/>
    <w:rsid w:val="00D21B16"/>
    <w:rsid w:val="00D21CE5"/>
    <w:rsid w:val="00D22153"/>
    <w:rsid w:val="00D22759"/>
    <w:rsid w:val="00D22D5A"/>
    <w:rsid w:val="00D22ECC"/>
    <w:rsid w:val="00D2302B"/>
    <w:rsid w:val="00D2304C"/>
    <w:rsid w:val="00D23525"/>
    <w:rsid w:val="00D235A6"/>
    <w:rsid w:val="00D2363E"/>
    <w:rsid w:val="00D23CF4"/>
    <w:rsid w:val="00D23E5D"/>
    <w:rsid w:val="00D23EA8"/>
    <w:rsid w:val="00D23ED1"/>
    <w:rsid w:val="00D24094"/>
    <w:rsid w:val="00D245C1"/>
    <w:rsid w:val="00D24784"/>
    <w:rsid w:val="00D2479D"/>
    <w:rsid w:val="00D24821"/>
    <w:rsid w:val="00D24AC7"/>
    <w:rsid w:val="00D250E8"/>
    <w:rsid w:val="00D251A7"/>
    <w:rsid w:val="00D26230"/>
    <w:rsid w:val="00D26394"/>
    <w:rsid w:val="00D26981"/>
    <w:rsid w:val="00D26AAD"/>
    <w:rsid w:val="00D26E5C"/>
    <w:rsid w:val="00D271FF"/>
    <w:rsid w:val="00D274D1"/>
    <w:rsid w:val="00D2765B"/>
    <w:rsid w:val="00D304D3"/>
    <w:rsid w:val="00D30794"/>
    <w:rsid w:val="00D309D7"/>
    <w:rsid w:val="00D30B2A"/>
    <w:rsid w:val="00D30E20"/>
    <w:rsid w:val="00D30EED"/>
    <w:rsid w:val="00D31728"/>
    <w:rsid w:val="00D31906"/>
    <w:rsid w:val="00D31B40"/>
    <w:rsid w:val="00D32033"/>
    <w:rsid w:val="00D3232A"/>
    <w:rsid w:val="00D328BE"/>
    <w:rsid w:val="00D32BD6"/>
    <w:rsid w:val="00D3308C"/>
    <w:rsid w:val="00D330BD"/>
    <w:rsid w:val="00D330E9"/>
    <w:rsid w:val="00D33350"/>
    <w:rsid w:val="00D339A4"/>
    <w:rsid w:val="00D33AE6"/>
    <w:rsid w:val="00D33B36"/>
    <w:rsid w:val="00D33D0E"/>
    <w:rsid w:val="00D34693"/>
    <w:rsid w:val="00D34E06"/>
    <w:rsid w:val="00D34EA6"/>
    <w:rsid w:val="00D351A5"/>
    <w:rsid w:val="00D35502"/>
    <w:rsid w:val="00D3550C"/>
    <w:rsid w:val="00D35614"/>
    <w:rsid w:val="00D356B3"/>
    <w:rsid w:val="00D35DCE"/>
    <w:rsid w:val="00D36215"/>
    <w:rsid w:val="00D36539"/>
    <w:rsid w:val="00D3743C"/>
    <w:rsid w:val="00D3768C"/>
    <w:rsid w:val="00D3781D"/>
    <w:rsid w:val="00D379EC"/>
    <w:rsid w:val="00D40425"/>
    <w:rsid w:val="00D404F3"/>
    <w:rsid w:val="00D40526"/>
    <w:rsid w:val="00D40B01"/>
    <w:rsid w:val="00D40EDA"/>
    <w:rsid w:val="00D4122B"/>
    <w:rsid w:val="00D4134F"/>
    <w:rsid w:val="00D413B0"/>
    <w:rsid w:val="00D415DF"/>
    <w:rsid w:val="00D41936"/>
    <w:rsid w:val="00D41E00"/>
    <w:rsid w:val="00D4238F"/>
    <w:rsid w:val="00D42420"/>
    <w:rsid w:val="00D42BA2"/>
    <w:rsid w:val="00D42DF0"/>
    <w:rsid w:val="00D433B0"/>
    <w:rsid w:val="00D4356A"/>
    <w:rsid w:val="00D43858"/>
    <w:rsid w:val="00D449F1"/>
    <w:rsid w:val="00D44CDA"/>
    <w:rsid w:val="00D44FF5"/>
    <w:rsid w:val="00D45697"/>
    <w:rsid w:val="00D46541"/>
    <w:rsid w:val="00D46A3F"/>
    <w:rsid w:val="00D46A56"/>
    <w:rsid w:val="00D4700A"/>
    <w:rsid w:val="00D473D7"/>
    <w:rsid w:val="00D4751E"/>
    <w:rsid w:val="00D47732"/>
    <w:rsid w:val="00D4795A"/>
    <w:rsid w:val="00D500D9"/>
    <w:rsid w:val="00D502EA"/>
    <w:rsid w:val="00D503E3"/>
    <w:rsid w:val="00D50570"/>
    <w:rsid w:val="00D5058E"/>
    <w:rsid w:val="00D506DF"/>
    <w:rsid w:val="00D50720"/>
    <w:rsid w:val="00D50A82"/>
    <w:rsid w:val="00D50F56"/>
    <w:rsid w:val="00D51599"/>
    <w:rsid w:val="00D51B43"/>
    <w:rsid w:val="00D51C57"/>
    <w:rsid w:val="00D51E2B"/>
    <w:rsid w:val="00D51F30"/>
    <w:rsid w:val="00D51F7C"/>
    <w:rsid w:val="00D5215E"/>
    <w:rsid w:val="00D52222"/>
    <w:rsid w:val="00D5238A"/>
    <w:rsid w:val="00D52461"/>
    <w:rsid w:val="00D524F0"/>
    <w:rsid w:val="00D5273E"/>
    <w:rsid w:val="00D52AC0"/>
    <w:rsid w:val="00D52D36"/>
    <w:rsid w:val="00D52F9B"/>
    <w:rsid w:val="00D531A7"/>
    <w:rsid w:val="00D5333F"/>
    <w:rsid w:val="00D53DED"/>
    <w:rsid w:val="00D54461"/>
    <w:rsid w:val="00D54C36"/>
    <w:rsid w:val="00D550FB"/>
    <w:rsid w:val="00D55133"/>
    <w:rsid w:val="00D553E5"/>
    <w:rsid w:val="00D55405"/>
    <w:rsid w:val="00D55845"/>
    <w:rsid w:val="00D55EA0"/>
    <w:rsid w:val="00D560CE"/>
    <w:rsid w:val="00D56B2B"/>
    <w:rsid w:val="00D575BC"/>
    <w:rsid w:val="00D5770A"/>
    <w:rsid w:val="00D57921"/>
    <w:rsid w:val="00D57EB8"/>
    <w:rsid w:val="00D600E9"/>
    <w:rsid w:val="00D6024A"/>
    <w:rsid w:val="00D604D3"/>
    <w:rsid w:val="00D61015"/>
    <w:rsid w:val="00D6158B"/>
    <w:rsid w:val="00D619FC"/>
    <w:rsid w:val="00D61BA9"/>
    <w:rsid w:val="00D61D31"/>
    <w:rsid w:val="00D6246E"/>
    <w:rsid w:val="00D624E7"/>
    <w:rsid w:val="00D627E2"/>
    <w:rsid w:val="00D62879"/>
    <w:rsid w:val="00D6298C"/>
    <w:rsid w:val="00D62D3C"/>
    <w:rsid w:val="00D63814"/>
    <w:rsid w:val="00D6381D"/>
    <w:rsid w:val="00D639DF"/>
    <w:rsid w:val="00D63EAC"/>
    <w:rsid w:val="00D63F39"/>
    <w:rsid w:val="00D64161"/>
    <w:rsid w:val="00D64323"/>
    <w:rsid w:val="00D6442C"/>
    <w:rsid w:val="00D64573"/>
    <w:rsid w:val="00D648A9"/>
    <w:rsid w:val="00D64C6D"/>
    <w:rsid w:val="00D64F22"/>
    <w:rsid w:val="00D65050"/>
    <w:rsid w:val="00D65AFF"/>
    <w:rsid w:val="00D65B37"/>
    <w:rsid w:val="00D65D45"/>
    <w:rsid w:val="00D65DE6"/>
    <w:rsid w:val="00D65F26"/>
    <w:rsid w:val="00D6614B"/>
    <w:rsid w:val="00D667F6"/>
    <w:rsid w:val="00D66AD9"/>
    <w:rsid w:val="00D66BF1"/>
    <w:rsid w:val="00D67030"/>
    <w:rsid w:val="00D6707E"/>
    <w:rsid w:val="00D670C8"/>
    <w:rsid w:val="00D670D9"/>
    <w:rsid w:val="00D67411"/>
    <w:rsid w:val="00D675C3"/>
    <w:rsid w:val="00D677C3"/>
    <w:rsid w:val="00D677DC"/>
    <w:rsid w:val="00D67830"/>
    <w:rsid w:val="00D67D52"/>
    <w:rsid w:val="00D67F49"/>
    <w:rsid w:val="00D700EC"/>
    <w:rsid w:val="00D70135"/>
    <w:rsid w:val="00D706D7"/>
    <w:rsid w:val="00D707CA"/>
    <w:rsid w:val="00D70813"/>
    <w:rsid w:val="00D70820"/>
    <w:rsid w:val="00D710E4"/>
    <w:rsid w:val="00D711B7"/>
    <w:rsid w:val="00D715DD"/>
    <w:rsid w:val="00D7181F"/>
    <w:rsid w:val="00D71A9F"/>
    <w:rsid w:val="00D71B92"/>
    <w:rsid w:val="00D723E8"/>
    <w:rsid w:val="00D72872"/>
    <w:rsid w:val="00D72FD8"/>
    <w:rsid w:val="00D74565"/>
    <w:rsid w:val="00D749E4"/>
    <w:rsid w:val="00D74CF7"/>
    <w:rsid w:val="00D74D04"/>
    <w:rsid w:val="00D74E91"/>
    <w:rsid w:val="00D75037"/>
    <w:rsid w:val="00D75137"/>
    <w:rsid w:val="00D75A35"/>
    <w:rsid w:val="00D75D6F"/>
    <w:rsid w:val="00D75E61"/>
    <w:rsid w:val="00D7605D"/>
    <w:rsid w:val="00D768F4"/>
    <w:rsid w:val="00D76C39"/>
    <w:rsid w:val="00D76C76"/>
    <w:rsid w:val="00D76F67"/>
    <w:rsid w:val="00D76FE0"/>
    <w:rsid w:val="00D77275"/>
    <w:rsid w:val="00D77514"/>
    <w:rsid w:val="00D77653"/>
    <w:rsid w:val="00D77B4A"/>
    <w:rsid w:val="00D80499"/>
    <w:rsid w:val="00D804AC"/>
    <w:rsid w:val="00D80AD4"/>
    <w:rsid w:val="00D80DEA"/>
    <w:rsid w:val="00D8102F"/>
    <w:rsid w:val="00D8137E"/>
    <w:rsid w:val="00D81476"/>
    <w:rsid w:val="00D81D6D"/>
    <w:rsid w:val="00D81ED4"/>
    <w:rsid w:val="00D81FBB"/>
    <w:rsid w:val="00D82322"/>
    <w:rsid w:val="00D824DD"/>
    <w:rsid w:val="00D827DD"/>
    <w:rsid w:val="00D82E6A"/>
    <w:rsid w:val="00D8304A"/>
    <w:rsid w:val="00D83E7E"/>
    <w:rsid w:val="00D83EB7"/>
    <w:rsid w:val="00D83F46"/>
    <w:rsid w:val="00D842CB"/>
    <w:rsid w:val="00D8467F"/>
    <w:rsid w:val="00D8488B"/>
    <w:rsid w:val="00D84A11"/>
    <w:rsid w:val="00D84BFC"/>
    <w:rsid w:val="00D84CB5"/>
    <w:rsid w:val="00D84D06"/>
    <w:rsid w:val="00D84F49"/>
    <w:rsid w:val="00D85377"/>
    <w:rsid w:val="00D85615"/>
    <w:rsid w:val="00D85B6A"/>
    <w:rsid w:val="00D8605D"/>
    <w:rsid w:val="00D86158"/>
    <w:rsid w:val="00D862A7"/>
    <w:rsid w:val="00D86305"/>
    <w:rsid w:val="00D86C82"/>
    <w:rsid w:val="00D86D8D"/>
    <w:rsid w:val="00D87443"/>
    <w:rsid w:val="00D87468"/>
    <w:rsid w:val="00D87716"/>
    <w:rsid w:val="00D87D32"/>
    <w:rsid w:val="00D900C8"/>
    <w:rsid w:val="00D90464"/>
    <w:rsid w:val="00D907A2"/>
    <w:rsid w:val="00D90B20"/>
    <w:rsid w:val="00D9177E"/>
    <w:rsid w:val="00D91947"/>
    <w:rsid w:val="00D91BA7"/>
    <w:rsid w:val="00D91F0B"/>
    <w:rsid w:val="00D92179"/>
    <w:rsid w:val="00D926AB"/>
    <w:rsid w:val="00D92A98"/>
    <w:rsid w:val="00D92B0B"/>
    <w:rsid w:val="00D92EB1"/>
    <w:rsid w:val="00D92FC9"/>
    <w:rsid w:val="00D938E7"/>
    <w:rsid w:val="00D93CBD"/>
    <w:rsid w:val="00D93DED"/>
    <w:rsid w:val="00D94032"/>
    <w:rsid w:val="00D94185"/>
    <w:rsid w:val="00D941A4"/>
    <w:rsid w:val="00D944B8"/>
    <w:rsid w:val="00D948FF"/>
    <w:rsid w:val="00D9516D"/>
    <w:rsid w:val="00D957E9"/>
    <w:rsid w:val="00D9591D"/>
    <w:rsid w:val="00D95A47"/>
    <w:rsid w:val="00D95A78"/>
    <w:rsid w:val="00D95F47"/>
    <w:rsid w:val="00D9653C"/>
    <w:rsid w:val="00D96645"/>
    <w:rsid w:val="00D968B8"/>
    <w:rsid w:val="00D96B29"/>
    <w:rsid w:val="00D96B98"/>
    <w:rsid w:val="00D96C48"/>
    <w:rsid w:val="00D96D8B"/>
    <w:rsid w:val="00D97308"/>
    <w:rsid w:val="00D97332"/>
    <w:rsid w:val="00D974FC"/>
    <w:rsid w:val="00D97AA3"/>
    <w:rsid w:val="00DA015B"/>
    <w:rsid w:val="00DA0378"/>
    <w:rsid w:val="00DA0CFB"/>
    <w:rsid w:val="00DA0E5B"/>
    <w:rsid w:val="00DA1BC1"/>
    <w:rsid w:val="00DA1D8F"/>
    <w:rsid w:val="00DA2655"/>
    <w:rsid w:val="00DA2C80"/>
    <w:rsid w:val="00DA2DEF"/>
    <w:rsid w:val="00DA3681"/>
    <w:rsid w:val="00DA382B"/>
    <w:rsid w:val="00DA3865"/>
    <w:rsid w:val="00DA3FD4"/>
    <w:rsid w:val="00DA454E"/>
    <w:rsid w:val="00DA4AA1"/>
    <w:rsid w:val="00DA4AB6"/>
    <w:rsid w:val="00DA4C50"/>
    <w:rsid w:val="00DA55AF"/>
    <w:rsid w:val="00DA5732"/>
    <w:rsid w:val="00DA58DC"/>
    <w:rsid w:val="00DA5DFC"/>
    <w:rsid w:val="00DA6140"/>
    <w:rsid w:val="00DA63A4"/>
    <w:rsid w:val="00DA6BB6"/>
    <w:rsid w:val="00DA6F79"/>
    <w:rsid w:val="00DA7BD6"/>
    <w:rsid w:val="00DA7C4E"/>
    <w:rsid w:val="00DA7EAF"/>
    <w:rsid w:val="00DB090D"/>
    <w:rsid w:val="00DB0945"/>
    <w:rsid w:val="00DB0A69"/>
    <w:rsid w:val="00DB0BF5"/>
    <w:rsid w:val="00DB0C96"/>
    <w:rsid w:val="00DB1085"/>
    <w:rsid w:val="00DB137B"/>
    <w:rsid w:val="00DB15D1"/>
    <w:rsid w:val="00DB184C"/>
    <w:rsid w:val="00DB19AA"/>
    <w:rsid w:val="00DB1E21"/>
    <w:rsid w:val="00DB1EA7"/>
    <w:rsid w:val="00DB204E"/>
    <w:rsid w:val="00DB2CEA"/>
    <w:rsid w:val="00DB2DA0"/>
    <w:rsid w:val="00DB2DA6"/>
    <w:rsid w:val="00DB370D"/>
    <w:rsid w:val="00DB3935"/>
    <w:rsid w:val="00DB39CF"/>
    <w:rsid w:val="00DB3DE2"/>
    <w:rsid w:val="00DB3E9D"/>
    <w:rsid w:val="00DB3EC8"/>
    <w:rsid w:val="00DB4421"/>
    <w:rsid w:val="00DB45C6"/>
    <w:rsid w:val="00DB45CF"/>
    <w:rsid w:val="00DB48DF"/>
    <w:rsid w:val="00DB4B16"/>
    <w:rsid w:val="00DB4E1E"/>
    <w:rsid w:val="00DB4FB3"/>
    <w:rsid w:val="00DB55CC"/>
    <w:rsid w:val="00DB57EA"/>
    <w:rsid w:val="00DB5C32"/>
    <w:rsid w:val="00DB605E"/>
    <w:rsid w:val="00DB633D"/>
    <w:rsid w:val="00DB63AF"/>
    <w:rsid w:val="00DB6737"/>
    <w:rsid w:val="00DB67A9"/>
    <w:rsid w:val="00DB68E8"/>
    <w:rsid w:val="00DC031D"/>
    <w:rsid w:val="00DC0C60"/>
    <w:rsid w:val="00DC0CD0"/>
    <w:rsid w:val="00DC0E64"/>
    <w:rsid w:val="00DC133E"/>
    <w:rsid w:val="00DC1A40"/>
    <w:rsid w:val="00DC1B19"/>
    <w:rsid w:val="00DC1B53"/>
    <w:rsid w:val="00DC1C21"/>
    <w:rsid w:val="00DC1E43"/>
    <w:rsid w:val="00DC1EC5"/>
    <w:rsid w:val="00DC20DD"/>
    <w:rsid w:val="00DC2878"/>
    <w:rsid w:val="00DC2DCE"/>
    <w:rsid w:val="00DC2E85"/>
    <w:rsid w:val="00DC2E8E"/>
    <w:rsid w:val="00DC30C8"/>
    <w:rsid w:val="00DC3558"/>
    <w:rsid w:val="00DC388E"/>
    <w:rsid w:val="00DC3C10"/>
    <w:rsid w:val="00DC3DF4"/>
    <w:rsid w:val="00DC460A"/>
    <w:rsid w:val="00DC48EE"/>
    <w:rsid w:val="00DC4C0F"/>
    <w:rsid w:val="00DC4D4B"/>
    <w:rsid w:val="00DC504A"/>
    <w:rsid w:val="00DC58EF"/>
    <w:rsid w:val="00DC60C9"/>
    <w:rsid w:val="00DC6391"/>
    <w:rsid w:val="00DC6439"/>
    <w:rsid w:val="00DC6490"/>
    <w:rsid w:val="00DC64F2"/>
    <w:rsid w:val="00DC696B"/>
    <w:rsid w:val="00DC6F1D"/>
    <w:rsid w:val="00DC7197"/>
    <w:rsid w:val="00DC72A5"/>
    <w:rsid w:val="00DC746D"/>
    <w:rsid w:val="00DC7A62"/>
    <w:rsid w:val="00DC7DF0"/>
    <w:rsid w:val="00DC7E81"/>
    <w:rsid w:val="00DC7E8A"/>
    <w:rsid w:val="00DD053F"/>
    <w:rsid w:val="00DD0EC5"/>
    <w:rsid w:val="00DD10BF"/>
    <w:rsid w:val="00DD12DA"/>
    <w:rsid w:val="00DD16B6"/>
    <w:rsid w:val="00DD1A72"/>
    <w:rsid w:val="00DD1AC9"/>
    <w:rsid w:val="00DD1B16"/>
    <w:rsid w:val="00DD1EAF"/>
    <w:rsid w:val="00DD2545"/>
    <w:rsid w:val="00DD267B"/>
    <w:rsid w:val="00DD29E9"/>
    <w:rsid w:val="00DD2CFF"/>
    <w:rsid w:val="00DD2D1D"/>
    <w:rsid w:val="00DD2E27"/>
    <w:rsid w:val="00DD2ECE"/>
    <w:rsid w:val="00DD3527"/>
    <w:rsid w:val="00DD3C8D"/>
    <w:rsid w:val="00DD3D34"/>
    <w:rsid w:val="00DD463E"/>
    <w:rsid w:val="00DD46F3"/>
    <w:rsid w:val="00DD49B1"/>
    <w:rsid w:val="00DD4F78"/>
    <w:rsid w:val="00DD526C"/>
    <w:rsid w:val="00DD5366"/>
    <w:rsid w:val="00DD5A84"/>
    <w:rsid w:val="00DD5DF7"/>
    <w:rsid w:val="00DD613F"/>
    <w:rsid w:val="00DD6211"/>
    <w:rsid w:val="00DD6328"/>
    <w:rsid w:val="00DD6933"/>
    <w:rsid w:val="00DD6AA2"/>
    <w:rsid w:val="00DD6EC2"/>
    <w:rsid w:val="00DD751E"/>
    <w:rsid w:val="00DD75C3"/>
    <w:rsid w:val="00DD76B1"/>
    <w:rsid w:val="00DD787E"/>
    <w:rsid w:val="00DD79CE"/>
    <w:rsid w:val="00DD7D48"/>
    <w:rsid w:val="00DD7EB2"/>
    <w:rsid w:val="00DE0114"/>
    <w:rsid w:val="00DE045B"/>
    <w:rsid w:val="00DE0953"/>
    <w:rsid w:val="00DE0C13"/>
    <w:rsid w:val="00DE0FA9"/>
    <w:rsid w:val="00DE107F"/>
    <w:rsid w:val="00DE1240"/>
    <w:rsid w:val="00DE16D8"/>
    <w:rsid w:val="00DE1E12"/>
    <w:rsid w:val="00DE1F0D"/>
    <w:rsid w:val="00DE228C"/>
    <w:rsid w:val="00DE2774"/>
    <w:rsid w:val="00DE2A84"/>
    <w:rsid w:val="00DE2AD8"/>
    <w:rsid w:val="00DE2C4D"/>
    <w:rsid w:val="00DE343B"/>
    <w:rsid w:val="00DE36B4"/>
    <w:rsid w:val="00DE37CE"/>
    <w:rsid w:val="00DE3805"/>
    <w:rsid w:val="00DE3968"/>
    <w:rsid w:val="00DE3EA0"/>
    <w:rsid w:val="00DE435D"/>
    <w:rsid w:val="00DE441A"/>
    <w:rsid w:val="00DE449C"/>
    <w:rsid w:val="00DE44C1"/>
    <w:rsid w:val="00DE46F7"/>
    <w:rsid w:val="00DE49C1"/>
    <w:rsid w:val="00DE4A58"/>
    <w:rsid w:val="00DE523D"/>
    <w:rsid w:val="00DE5727"/>
    <w:rsid w:val="00DE5BE3"/>
    <w:rsid w:val="00DE6458"/>
    <w:rsid w:val="00DE6FB0"/>
    <w:rsid w:val="00DE7035"/>
    <w:rsid w:val="00DE729F"/>
    <w:rsid w:val="00DE74E7"/>
    <w:rsid w:val="00DE7D42"/>
    <w:rsid w:val="00DE7DEF"/>
    <w:rsid w:val="00DE7E93"/>
    <w:rsid w:val="00DF079A"/>
    <w:rsid w:val="00DF07E4"/>
    <w:rsid w:val="00DF0D3E"/>
    <w:rsid w:val="00DF0EAA"/>
    <w:rsid w:val="00DF0F2A"/>
    <w:rsid w:val="00DF10EE"/>
    <w:rsid w:val="00DF14CC"/>
    <w:rsid w:val="00DF1507"/>
    <w:rsid w:val="00DF187E"/>
    <w:rsid w:val="00DF22A5"/>
    <w:rsid w:val="00DF23B7"/>
    <w:rsid w:val="00DF2F83"/>
    <w:rsid w:val="00DF3D03"/>
    <w:rsid w:val="00DF3DA8"/>
    <w:rsid w:val="00DF3F08"/>
    <w:rsid w:val="00DF4122"/>
    <w:rsid w:val="00DF4612"/>
    <w:rsid w:val="00DF4DA4"/>
    <w:rsid w:val="00DF4F41"/>
    <w:rsid w:val="00DF504B"/>
    <w:rsid w:val="00DF50F0"/>
    <w:rsid w:val="00DF53DF"/>
    <w:rsid w:val="00DF5466"/>
    <w:rsid w:val="00DF5B69"/>
    <w:rsid w:val="00DF69B1"/>
    <w:rsid w:val="00DF6C89"/>
    <w:rsid w:val="00DF6E03"/>
    <w:rsid w:val="00DF75A5"/>
    <w:rsid w:val="00DF78E9"/>
    <w:rsid w:val="00DF7DAB"/>
    <w:rsid w:val="00E00FA5"/>
    <w:rsid w:val="00E01306"/>
    <w:rsid w:val="00E01B50"/>
    <w:rsid w:val="00E01C34"/>
    <w:rsid w:val="00E01CC8"/>
    <w:rsid w:val="00E02206"/>
    <w:rsid w:val="00E024C4"/>
    <w:rsid w:val="00E02703"/>
    <w:rsid w:val="00E02A2A"/>
    <w:rsid w:val="00E02BD9"/>
    <w:rsid w:val="00E02DD9"/>
    <w:rsid w:val="00E02E51"/>
    <w:rsid w:val="00E03724"/>
    <w:rsid w:val="00E0387D"/>
    <w:rsid w:val="00E03D84"/>
    <w:rsid w:val="00E04146"/>
    <w:rsid w:val="00E04591"/>
    <w:rsid w:val="00E05328"/>
    <w:rsid w:val="00E0543E"/>
    <w:rsid w:val="00E054E0"/>
    <w:rsid w:val="00E058C2"/>
    <w:rsid w:val="00E05AF0"/>
    <w:rsid w:val="00E05F2D"/>
    <w:rsid w:val="00E06814"/>
    <w:rsid w:val="00E0734F"/>
    <w:rsid w:val="00E07920"/>
    <w:rsid w:val="00E07CFA"/>
    <w:rsid w:val="00E07D98"/>
    <w:rsid w:val="00E07EF8"/>
    <w:rsid w:val="00E07F08"/>
    <w:rsid w:val="00E10192"/>
    <w:rsid w:val="00E10681"/>
    <w:rsid w:val="00E10A82"/>
    <w:rsid w:val="00E10EC0"/>
    <w:rsid w:val="00E11CD0"/>
    <w:rsid w:val="00E12221"/>
    <w:rsid w:val="00E12305"/>
    <w:rsid w:val="00E1258E"/>
    <w:rsid w:val="00E125C1"/>
    <w:rsid w:val="00E1318D"/>
    <w:rsid w:val="00E13691"/>
    <w:rsid w:val="00E1384F"/>
    <w:rsid w:val="00E13C02"/>
    <w:rsid w:val="00E13F6D"/>
    <w:rsid w:val="00E13FBE"/>
    <w:rsid w:val="00E143CA"/>
    <w:rsid w:val="00E145A7"/>
    <w:rsid w:val="00E147A3"/>
    <w:rsid w:val="00E1486A"/>
    <w:rsid w:val="00E14B7D"/>
    <w:rsid w:val="00E14CF0"/>
    <w:rsid w:val="00E14DC3"/>
    <w:rsid w:val="00E15752"/>
    <w:rsid w:val="00E160FA"/>
    <w:rsid w:val="00E162AE"/>
    <w:rsid w:val="00E16495"/>
    <w:rsid w:val="00E167A4"/>
    <w:rsid w:val="00E16AEE"/>
    <w:rsid w:val="00E16D48"/>
    <w:rsid w:val="00E16FCE"/>
    <w:rsid w:val="00E17581"/>
    <w:rsid w:val="00E20333"/>
    <w:rsid w:val="00E20352"/>
    <w:rsid w:val="00E20452"/>
    <w:rsid w:val="00E204AB"/>
    <w:rsid w:val="00E205EB"/>
    <w:rsid w:val="00E21040"/>
    <w:rsid w:val="00E211D7"/>
    <w:rsid w:val="00E213F9"/>
    <w:rsid w:val="00E2181B"/>
    <w:rsid w:val="00E2185E"/>
    <w:rsid w:val="00E22148"/>
    <w:rsid w:val="00E22A8A"/>
    <w:rsid w:val="00E22C48"/>
    <w:rsid w:val="00E2327E"/>
    <w:rsid w:val="00E233A2"/>
    <w:rsid w:val="00E233CA"/>
    <w:rsid w:val="00E24731"/>
    <w:rsid w:val="00E24979"/>
    <w:rsid w:val="00E24D30"/>
    <w:rsid w:val="00E25BFB"/>
    <w:rsid w:val="00E25EE9"/>
    <w:rsid w:val="00E2669C"/>
    <w:rsid w:val="00E266FA"/>
    <w:rsid w:val="00E26A34"/>
    <w:rsid w:val="00E26A3C"/>
    <w:rsid w:val="00E27419"/>
    <w:rsid w:val="00E2741A"/>
    <w:rsid w:val="00E27643"/>
    <w:rsid w:val="00E276E2"/>
    <w:rsid w:val="00E279CE"/>
    <w:rsid w:val="00E27B42"/>
    <w:rsid w:val="00E27BE2"/>
    <w:rsid w:val="00E27EC1"/>
    <w:rsid w:val="00E300FA"/>
    <w:rsid w:val="00E301F0"/>
    <w:rsid w:val="00E306FD"/>
    <w:rsid w:val="00E30B91"/>
    <w:rsid w:val="00E31377"/>
    <w:rsid w:val="00E31467"/>
    <w:rsid w:val="00E32CC2"/>
    <w:rsid w:val="00E32DE7"/>
    <w:rsid w:val="00E32F2D"/>
    <w:rsid w:val="00E32FC0"/>
    <w:rsid w:val="00E335AF"/>
    <w:rsid w:val="00E33CBF"/>
    <w:rsid w:val="00E3407C"/>
    <w:rsid w:val="00E34D2C"/>
    <w:rsid w:val="00E353F5"/>
    <w:rsid w:val="00E3568E"/>
    <w:rsid w:val="00E35FBD"/>
    <w:rsid w:val="00E3601F"/>
    <w:rsid w:val="00E36230"/>
    <w:rsid w:val="00E3634B"/>
    <w:rsid w:val="00E364DF"/>
    <w:rsid w:val="00E365B0"/>
    <w:rsid w:val="00E365B3"/>
    <w:rsid w:val="00E36905"/>
    <w:rsid w:val="00E36BEE"/>
    <w:rsid w:val="00E36D49"/>
    <w:rsid w:val="00E375F2"/>
    <w:rsid w:val="00E37AD4"/>
    <w:rsid w:val="00E37B10"/>
    <w:rsid w:val="00E37D69"/>
    <w:rsid w:val="00E40157"/>
    <w:rsid w:val="00E4070C"/>
    <w:rsid w:val="00E40806"/>
    <w:rsid w:val="00E409D0"/>
    <w:rsid w:val="00E40AF7"/>
    <w:rsid w:val="00E41353"/>
    <w:rsid w:val="00E41408"/>
    <w:rsid w:val="00E41BBD"/>
    <w:rsid w:val="00E42137"/>
    <w:rsid w:val="00E42711"/>
    <w:rsid w:val="00E428E2"/>
    <w:rsid w:val="00E42FC3"/>
    <w:rsid w:val="00E43310"/>
    <w:rsid w:val="00E43411"/>
    <w:rsid w:val="00E43A48"/>
    <w:rsid w:val="00E43B1F"/>
    <w:rsid w:val="00E43E50"/>
    <w:rsid w:val="00E43E70"/>
    <w:rsid w:val="00E44177"/>
    <w:rsid w:val="00E44534"/>
    <w:rsid w:val="00E445DE"/>
    <w:rsid w:val="00E4479E"/>
    <w:rsid w:val="00E448FD"/>
    <w:rsid w:val="00E4496C"/>
    <w:rsid w:val="00E44AE0"/>
    <w:rsid w:val="00E44B08"/>
    <w:rsid w:val="00E44C19"/>
    <w:rsid w:val="00E44C2C"/>
    <w:rsid w:val="00E44DEB"/>
    <w:rsid w:val="00E44E1E"/>
    <w:rsid w:val="00E4530F"/>
    <w:rsid w:val="00E4573C"/>
    <w:rsid w:val="00E45CBC"/>
    <w:rsid w:val="00E46575"/>
    <w:rsid w:val="00E46A55"/>
    <w:rsid w:val="00E47021"/>
    <w:rsid w:val="00E47127"/>
    <w:rsid w:val="00E47153"/>
    <w:rsid w:val="00E47520"/>
    <w:rsid w:val="00E50173"/>
    <w:rsid w:val="00E50241"/>
    <w:rsid w:val="00E50284"/>
    <w:rsid w:val="00E509F4"/>
    <w:rsid w:val="00E50D48"/>
    <w:rsid w:val="00E50D78"/>
    <w:rsid w:val="00E50FA3"/>
    <w:rsid w:val="00E516B4"/>
    <w:rsid w:val="00E51F71"/>
    <w:rsid w:val="00E51FB3"/>
    <w:rsid w:val="00E51FCE"/>
    <w:rsid w:val="00E525C5"/>
    <w:rsid w:val="00E52847"/>
    <w:rsid w:val="00E52F71"/>
    <w:rsid w:val="00E53203"/>
    <w:rsid w:val="00E53275"/>
    <w:rsid w:val="00E53333"/>
    <w:rsid w:val="00E535A4"/>
    <w:rsid w:val="00E535D5"/>
    <w:rsid w:val="00E53921"/>
    <w:rsid w:val="00E53A52"/>
    <w:rsid w:val="00E53ACD"/>
    <w:rsid w:val="00E54122"/>
    <w:rsid w:val="00E54370"/>
    <w:rsid w:val="00E543BB"/>
    <w:rsid w:val="00E543E0"/>
    <w:rsid w:val="00E544F4"/>
    <w:rsid w:val="00E548BE"/>
    <w:rsid w:val="00E548E6"/>
    <w:rsid w:val="00E555C9"/>
    <w:rsid w:val="00E55656"/>
    <w:rsid w:val="00E55BBF"/>
    <w:rsid w:val="00E55BCB"/>
    <w:rsid w:val="00E55D2B"/>
    <w:rsid w:val="00E55DCB"/>
    <w:rsid w:val="00E55E94"/>
    <w:rsid w:val="00E56009"/>
    <w:rsid w:val="00E56091"/>
    <w:rsid w:val="00E561F4"/>
    <w:rsid w:val="00E5636B"/>
    <w:rsid w:val="00E564BC"/>
    <w:rsid w:val="00E5651E"/>
    <w:rsid w:val="00E565ED"/>
    <w:rsid w:val="00E566AA"/>
    <w:rsid w:val="00E569F8"/>
    <w:rsid w:val="00E5770A"/>
    <w:rsid w:val="00E57AAC"/>
    <w:rsid w:val="00E60010"/>
    <w:rsid w:val="00E602CA"/>
    <w:rsid w:val="00E604BE"/>
    <w:rsid w:val="00E60604"/>
    <w:rsid w:val="00E60734"/>
    <w:rsid w:val="00E607E5"/>
    <w:rsid w:val="00E60BD6"/>
    <w:rsid w:val="00E61302"/>
    <w:rsid w:val="00E61809"/>
    <w:rsid w:val="00E61CC5"/>
    <w:rsid w:val="00E61FB3"/>
    <w:rsid w:val="00E624B3"/>
    <w:rsid w:val="00E6256B"/>
    <w:rsid w:val="00E627B0"/>
    <w:rsid w:val="00E6280E"/>
    <w:rsid w:val="00E62AEF"/>
    <w:rsid w:val="00E62CA2"/>
    <w:rsid w:val="00E632ED"/>
    <w:rsid w:val="00E63620"/>
    <w:rsid w:val="00E637BC"/>
    <w:rsid w:val="00E637DA"/>
    <w:rsid w:val="00E63A60"/>
    <w:rsid w:val="00E63AB7"/>
    <w:rsid w:val="00E63BEA"/>
    <w:rsid w:val="00E640A1"/>
    <w:rsid w:val="00E64C32"/>
    <w:rsid w:val="00E64E8E"/>
    <w:rsid w:val="00E65407"/>
    <w:rsid w:val="00E65462"/>
    <w:rsid w:val="00E65A07"/>
    <w:rsid w:val="00E66552"/>
    <w:rsid w:val="00E665FF"/>
    <w:rsid w:val="00E66B3C"/>
    <w:rsid w:val="00E66B6B"/>
    <w:rsid w:val="00E66D6E"/>
    <w:rsid w:val="00E66DB1"/>
    <w:rsid w:val="00E672A5"/>
    <w:rsid w:val="00E67377"/>
    <w:rsid w:val="00E67680"/>
    <w:rsid w:val="00E677C6"/>
    <w:rsid w:val="00E67D7A"/>
    <w:rsid w:val="00E703CB"/>
    <w:rsid w:val="00E71111"/>
    <w:rsid w:val="00E71857"/>
    <w:rsid w:val="00E718A3"/>
    <w:rsid w:val="00E718A5"/>
    <w:rsid w:val="00E71C75"/>
    <w:rsid w:val="00E71ECE"/>
    <w:rsid w:val="00E722A1"/>
    <w:rsid w:val="00E72608"/>
    <w:rsid w:val="00E726DD"/>
    <w:rsid w:val="00E7316C"/>
    <w:rsid w:val="00E734B6"/>
    <w:rsid w:val="00E735DD"/>
    <w:rsid w:val="00E73CD3"/>
    <w:rsid w:val="00E73CF1"/>
    <w:rsid w:val="00E73CFD"/>
    <w:rsid w:val="00E73D42"/>
    <w:rsid w:val="00E7417C"/>
    <w:rsid w:val="00E7452C"/>
    <w:rsid w:val="00E745B5"/>
    <w:rsid w:val="00E749B5"/>
    <w:rsid w:val="00E754C6"/>
    <w:rsid w:val="00E758A1"/>
    <w:rsid w:val="00E75953"/>
    <w:rsid w:val="00E759D7"/>
    <w:rsid w:val="00E75A48"/>
    <w:rsid w:val="00E75A9D"/>
    <w:rsid w:val="00E75B84"/>
    <w:rsid w:val="00E75B8F"/>
    <w:rsid w:val="00E75CD5"/>
    <w:rsid w:val="00E75FED"/>
    <w:rsid w:val="00E761FF"/>
    <w:rsid w:val="00E76336"/>
    <w:rsid w:val="00E76843"/>
    <w:rsid w:val="00E76A62"/>
    <w:rsid w:val="00E76DA2"/>
    <w:rsid w:val="00E76EBB"/>
    <w:rsid w:val="00E76F3F"/>
    <w:rsid w:val="00E77392"/>
    <w:rsid w:val="00E7771E"/>
    <w:rsid w:val="00E7777D"/>
    <w:rsid w:val="00E7795B"/>
    <w:rsid w:val="00E77962"/>
    <w:rsid w:val="00E77BDE"/>
    <w:rsid w:val="00E80051"/>
    <w:rsid w:val="00E8012F"/>
    <w:rsid w:val="00E801C1"/>
    <w:rsid w:val="00E80272"/>
    <w:rsid w:val="00E80523"/>
    <w:rsid w:val="00E80636"/>
    <w:rsid w:val="00E806DF"/>
    <w:rsid w:val="00E80760"/>
    <w:rsid w:val="00E807BF"/>
    <w:rsid w:val="00E80A8C"/>
    <w:rsid w:val="00E80FE4"/>
    <w:rsid w:val="00E8172A"/>
    <w:rsid w:val="00E8214A"/>
    <w:rsid w:val="00E82391"/>
    <w:rsid w:val="00E82A31"/>
    <w:rsid w:val="00E82B9D"/>
    <w:rsid w:val="00E83542"/>
    <w:rsid w:val="00E83AAE"/>
    <w:rsid w:val="00E841B9"/>
    <w:rsid w:val="00E841ED"/>
    <w:rsid w:val="00E842FB"/>
    <w:rsid w:val="00E849D1"/>
    <w:rsid w:val="00E84A1B"/>
    <w:rsid w:val="00E84E2A"/>
    <w:rsid w:val="00E84FC1"/>
    <w:rsid w:val="00E84FEE"/>
    <w:rsid w:val="00E854FF"/>
    <w:rsid w:val="00E85543"/>
    <w:rsid w:val="00E8568B"/>
    <w:rsid w:val="00E856B2"/>
    <w:rsid w:val="00E8585C"/>
    <w:rsid w:val="00E85E14"/>
    <w:rsid w:val="00E85FA6"/>
    <w:rsid w:val="00E867DF"/>
    <w:rsid w:val="00E86B89"/>
    <w:rsid w:val="00E8708D"/>
    <w:rsid w:val="00E87751"/>
    <w:rsid w:val="00E8791C"/>
    <w:rsid w:val="00E87B44"/>
    <w:rsid w:val="00E87F98"/>
    <w:rsid w:val="00E903DA"/>
    <w:rsid w:val="00E90805"/>
    <w:rsid w:val="00E90863"/>
    <w:rsid w:val="00E917B6"/>
    <w:rsid w:val="00E91CFE"/>
    <w:rsid w:val="00E91EF9"/>
    <w:rsid w:val="00E9202D"/>
    <w:rsid w:val="00E9219E"/>
    <w:rsid w:val="00E9277C"/>
    <w:rsid w:val="00E9355E"/>
    <w:rsid w:val="00E936A4"/>
    <w:rsid w:val="00E93A43"/>
    <w:rsid w:val="00E94A05"/>
    <w:rsid w:val="00E95087"/>
    <w:rsid w:val="00E95AF0"/>
    <w:rsid w:val="00E95F76"/>
    <w:rsid w:val="00E95F95"/>
    <w:rsid w:val="00E96196"/>
    <w:rsid w:val="00E96292"/>
    <w:rsid w:val="00E963A2"/>
    <w:rsid w:val="00E9685C"/>
    <w:rsid w:val="00E96995"/>
    <w:rsid w:val="00E96A76"/>
    <w:rsid w:val="00E96BB6"/>
    <w:rsid w:val="00E974AA"/>
    <w:rsid w:val="00E975B4"/>
    <w:rsid w:val="00E979F2"/>
    <w:rsid w:val="00E97CCB"/>
    <w:rsid w:val="00EA04E0"/>
    <w:rsid w:val="00EA05BD"/>
    <w:rsid w:val="00EA0D71"/>
    <w:rsid w:val="00EA0F3D"/>
    <w:rsid w:val="00EA16AA"/>
    <w:rsid w:val="00EA16BB"/>
    <w:rsid w:val="00EA18C1"/>
    <w:rsid w:val="00EA1F9C"/>
    <w:rsid w:val="00EA2093"/>
    <w:rsid w:val="00EA22EC"/>
    <w:rsid w:val="00EA248B"/>
    <w:rsid w:val="00EA256C"/>
    <w:rsid w:val="00EA30F1"/>
    <w:rsid w:val="00EA38F6"/>
    <w:rsid w:val="00EA3913"/>
    <w:rsid w:val="00EA3B3D"/>
    <w:rsid w:val="00EA3D3D"/>
    <w:rsid w:val="00EA4030"/>
    <w:rsid w:val="00EA4582"/>
    <w:rsid w:val="00EA49F0"/>
    <w:rsid w:val="00EA4C7F"/>
    <w:rsid w:val="00EA4D63"/>
    <w:rsid w:val="00EA4D9A"/>
    <w:rsid w:val="00EA4FF4"/>
    <w:rsid w:val="00EA5069"/>
    <w:rsid w:val="00EA50EB"/>
    <w:rsid w:val="00EA51B5"/>
    <w:rsid w:val="00EA56F8"/>
    <w:rsid w:val="00EA5E5C"/>
    <w:rsid w:val="00EA5F0C"/>
    <w:rsid w:val="00EA5F43"/>
    <w:rsid w:val="00EA6ABA"/>
    <w:rsid w:val="00EA6D44"/>
    <w:rsid w:val="00EA6DB1"/>
    <w:rsid w:val="00EA6DED"/>
    <w:rsid w:val="00EA71DE"/>
    <w:rsid w:val="00EB0E23"/>
    <w:rsid w:val="00EB0EA9"/>
    <w:rsid w:val="00EB0FA3"/>
    <w:rsid w:val="00EB10C1"/>
    <w:rsid w:val="00EB10ED"/>
    <w:rsid w:val="00EB1125"/>
    <w:rsid w:val="00EB1139"/>
    <w:rsid w:val="00EB16C5"/>
    <w:rsid w:val="00EB21E3"/>
    <w:rsid w:val="00EB223F"/>
    <w:rsid w:val="00EB2365"/>
    <w:rsid w:val="00EB2660"/>
    <w:rsid w:val="00EB29E1"/>
    <w:rsid w:val="00EB2C10"/>
    <w:rsid w:val="00EB3384"/>
    <w:rsid w:val="00EB364F"/>
    <w:rsid w:val="00EB3B77"/>
    <w:rsid w:val="00EB3B7B"/>
    <w:rsid w:val="00EB3E7C"/>
    <w:rsid w:val="00EB3FE2"/>
    <w:rsid w:val="00EB4835"/>
    <w:rsid w:val="00EB4926"/>
    <w:rsid w:val="00EB4C09"/>
    <w:rsid w:val="00EB578D"/>
    <w:rsid w:val="00EB5FA1"/>
    <w:rsid w:val="00EB6169"/>
    <w:rsid w:val="00EB6708"/>
    <w:rsid w:val="00EB6A33"/>
    <w:rsid w:val="00EB6A59"/>
    <w:rsid w:val="00EB6D3C"/>
    <w:rsid w:val="00EB6E28"/>
    <w:rsid w:val="00EB74DC"/>
    <w:rsid w:val="00EB7BF5"/>
    <w:rsid w:val="00EC0319"/>
    <w:rsid w:val="00EC0585"/>
    <w:rsid w:val="00EC05AD"/>
    <w:rsid w:val="00EC0C5A"/>
    <w:rsid w:val="00EC110D"/>
    <w:rsid w:val="00EC1234"/>
    <w:rsid w:val="00EC15AE"/>
    <w:rsid w:val="00EC193A"/>
    <w:rsid w:val="00EC1A6F"/>
    <w:rsid w:val="00EC1CC5"/>
    <w:rsid w:val="00EC1D2E"/>
    <w:rsid w:val="00EC2535"/>
    <w:rsid w:val="00EC25F3"/>
    <w:rsid w:val="00EC2908"/>
    <w:rsid w:val="00EC2CA0"/>
    <w:rsid w:val="00EC3711"/>
    <w:rsid w:val="00EC42E7"/>
    <w:rsid w:val="00EC4377"/>
    <w:rsid w:val="00EC4574"/>
    <w:rsid w:val="00EC45BD"/>
    <w:rsid w:val="00EC50B5"/>
    <w:rsid w:val="00EC5186"/>
    <w:rsid w:val="00EC563D"/>
    <w:rsid w:val="00EC566D"/>
    <w:rsid w:val="00EC5DE3"/>
    <w:rsid w:val="00EC6B7B"/>
    <w:rsid w:val="00EC6D80"/>
    <w:rsid w:val="00EC6EA0"/>
    <w:rsid w:val="00EC72E9"/>
    <w:rsid w:val="00EC73CE"/>
    <w:rsid w:val="00EC7459"/>
    <w:rsid w:val="00EC7B10"/>
    <w:rsid w:val="00EC7DCB"/>
    <w:rsid w:val="00EC7E75"/>
    <w:rsid w:val="00ED00D8"/>
    <w:rsid w:val="00ED018A"/>
    <w:rsid w:val="00ED01E3"/>
    <w:rsid w:val="00ED04E4"/>
    <w:rsid w:val="00ED06BA"/>
    <w:rsid w:val="00ED0773"/>
    <w:rsid w:val="00ED08DE"/>
    <w:rsid w:val="00ED0AB1"/>
    <w:rsid w:val="00ED0E79"/>
    <w:rsid w:val="00ED0FD7"/>
    <w:rsid w:val="00ED1163"/>
    <w:rsid w:val="00ED12E0"/>
    <w:rsid w:val="00ED1611"/>
    <w:rsid w:val="00ED18B3"/>
    <w:rsid w:val="00ED18F2"/>
    <w:rsid w:val="00ED217B"/>
    <w:rsid w:val="00ED26BF"/>
    <w:rsid w:val="00ED31C9"/>
    <w:rsid w:val="00ED33EA"/>
    <w:rsid w:val="00ED35A1"/>
    <w:rsid w:val="00ED37F9"/>
    <w:rsid w:val="00ED3881"/>
    <w:rsid w:val="00ED3A81"/>
    <w:rsid w:val="00ED406E"/>
    <w:rsid w:val="00ED410B"/>
    <w:rsid w:val="00ED4253"/>
    <w:rsid w:val="00ED480E"/>
    <w:rsid w:val="00ED56A6"/>
    <w:rsid w:val="00ED5933"/>
    <w:rsid w:val="00ED5A8C"/>
    <w:rsid w:val="00ED5D34"/>
    <w:rsid w:val="00ED5D3F"/>
    <w:rsid w:val="00ED6379"/>
    <w:rsid w:val="00ED672F"/>
    <w:rsid w:val="00ED693B"/>
    <w:rsid w:val="00ED7160"/>
    <w:rsid w:val="00ED719D"/>
    <w:rsid w:val="00ED7BB4"/>
    <w:rsid w:val="00ED7EB4"/>
    <w:rsid w:val="00EE0044"/>
    <w:rsid w:val="00EE037D"/>
    <w:rsid w:val="00EE0949"/>
    <w:rsid w:val="00EE0973"/>
    <w:rsid w:val="00EE0A8A"/>
    <w:rsid w:val="00EE1019"/>
    <w:rsid w:val="00EE122E"/>
    <w:rsid w:val="00EE1F85"/>
    <w:rsid w:val="00EE2280"/>
    <w:rsid w:val="00EE2516"/>
    <w:rsid w:val="00EE2663"/>
    <w:rsid w:val="00EE2A67"/>
    <w:rsid w:val="00EE2D9C"/>
    <w:rsid w:val="00EE2F25"/>
    <w:rsid w:val="00EE2FC4"/>
    <w:rsid w:val="00EE3119"/>
    <w:rsid w:val="00EE36C2"/>
    <w:rsid w:val="00EE3AC6"/>
    <w:rsid w:val="00EE3B77"/>
    <w:rsid w:val="00EE3C35"/>
    <w:rsid w:val="00EE4AB8"/>
    <w:rsid w:val="00EE4CB8"/>
    <w:rsid w:val="00EE4FF7"/>
    <w:rsid w:val="00EE53C3"/>
    <w:rsid w:val="00EE5F76"/>
    <w:rsid w:val="00EE67E6"/>
    <w:rsid w:val="00EE67F2"/>
    <w:rsid w:val="00EE681C"/>
    <w:rsid w:val="00EE6864"/>
    <w:rsid w:val="00EE7101"/>
    <w:rsid w:val="00EE71EC"/>
    <w:rsid w:val="00EE765E"/>
    <w:rsid w:val="00EE76BC"/>
    <w:rsid w:val="00EE78E3"/>
    <w:rsid w:val="00EE7A3B"/>
    <w:rsid w:val="00EE7EAA"/>
    <w:rsid w:val="00EF03EB"/>
    <w:rsid w:val="00EF059A"/>
    <w:rsid w:val="00EF0BC0"/>
    <w:rsid w:val="00EF0C4E"/>
    <w:rsid w:val="00EF0C55"/>
    <w:rsid w:val="00EF10C7"/>
    <w:rsid w:val="00EF16C9"/>
    <w:rsid w:val="00EF193F"/>
    <w:rsid w:val="00EF198B"/>
    <w:rsid w:val="00EF1F1B"/>
    <w:rsid w:val="00EF1FEF"/>
    <w:rsid w:val="00EF2583"/>
    <w:rsid w:val="00EF2780"/>
    <w:rsid w:val="00EF2A98"/>
    <w:rsid w:val="00EF309D"/>
    <w:rsid w:val="00EF3505"/>
    <w:rsid w:val="00EF351A"/>
    <w:rsid w:val="00EF3C3C"/>
    <w:rsid w:val="00EF3E34"/>
    <w:rsid w:val="00EF4277"/>
    <w:rsid w:val="00EF47AC"/>
    <w:rsid w:val="00EF4C7B"/>
    <w:rsid w:val="00EF4CD7"/>
    <w:rsid w:val="00EF4D42"/>
    <w:rsid w:val="00EF4FED"/>
    <w:rsid w:val="00EF50B9"/>
    <w:rsid w:val="00EF5368"/>
    <w:rsid w:val="00EF5A52"/>
    <w:rsid w:val="00EF5DD4"/>
    <w:rsid w:val="00EF5EC5"/>
    <w:rsid w:val="00EF61EF"/>
    <w:rsid w:val="00EF633D"/>
    <w:rsid w:val="00EF6470"/>
    <w:rsid w:val="00EF6492"/>
    <w:rsid w:val="00EF64F8"/>
    <w:rsid w:val="00EF671F"/>
    <w:rsid w:val="00EF684B"/>
    <w:rsid w:val="00EF6E0F"/>
    <w:rsid w:val="00EF738C"/>
    <w:rsid w:val="00EF751B"/>
    <w:rsid w:val="00EF76CE"/>
    <w:rsid w:val="00EF7A44"/>
    <w:rsid w:val="00F003D4"/>
    <w:rsid w:val="00F00755"/>
    <w:rsid w:val="00F00A6E"/>
    <w:rsid w:val="00F01427"/>
    <w:rsid w:val="00F01D63"/>
    <w:rsid w:val="00F02339"/>
    <w:rsid w:val="00F0242B"/>
    <w:rsid w:val="00F02508"/>
    <w:rsid w:val="00F0252F"/>
    <w:rsid w:val="00F030EB"/>
    <w:rsid w:val="00F030EE"/>
    <w:rsid w:val="00F0347E"/>
    <w:rsid w:val="00F035A8"/>
    <w:rsid w:val="00F0360A"/>
    <w:rsid w:val="00F038AF"/>
    <w:rsid w:val="00F041C6"/>
    <w:rsid w:val="00F044B2"/>
    <w:rsid w:val="00F04902"/>
    <w:rsid w:val="00F04D56"/>
    <w:rsid w:val="00F04F40"/>
    <w:rsid w:val="00F0539C"/>
    <w:rsid w:val="00F055AF"/>
    <w:rsid w:val="00F059C2"/>
    <w:rsid w:val="00F05A77"/>
    <w:rsid w:val="00F05C9F"/>
    <w:rsid w:val="00F06815"/>
    <w:rsid w:val="00F06CD5"/>
    <w:rsid w:val="00F06D6D"/>
    <w:rsid w:val="00F07186"/>
    <w:rsid w:val="00F071B8"/>
    <w:rsid w:val="00F074B7"/>
    <w:rsid w:val="00F075F2"/>
    <w:rsid w:val="00F078BD"/>
    <w:rsid w:val="00F07AE7"/>
    <w:rsid w:val="00F07E7D"/>
    <w:rsid w:val="00F10137"/>
    <w:rsid w:val="00F10384"/>
    <w:rsid w:val="00F104AE"/>
    <w:rsid w:val="00F108AA"/>
    <w:rsid w:val="00F108D5"/>
    <w:rsid w:val="00F11318"/>
    <w:rsid w:val="00F116C1"/>
    <w:rsid w:val="00F11B64"/>
    <w:rsid w:val="00F11BA0"/>
    <w:rsid w:val="00F12A8D"/>
    <w:rsid w:val="00F12D40"/>
    <w:rsid w:val="00F12F71"/>
    <w:rsid w:val="00F130C7"/>
    <w:rsid w:val="00F1318D"/>
    <w:rsid w:val="00F132E8"/>
    <w:rsid w:val="00F135D1"/>
    <w:rsid w:val="00F136B8"/>
    <w:rsid w:val="00F13882"/>
    <w:rsid w:val="00F13950"/>
    <w:rsid w:val="00F13A9A"/>
    <w:rsid w:val="00F13FBA"/>
    <w:rsid w:val="00F14D36"/>
    <w:rsid w:val="00F15369"/>
    <w:rsid w:val="00F156CC"/>
    <w:rsid w:val="00F15865"/>
    <w:rsid w:val="00F166D5"/>
    <w:rsid w:val="00F16A41"/>
    <w:rsid w:val="00F16AF2"/>
    <w:rsid w:val="00F16DB4"/>
    <w:rsid w:val="00F16EAD"/>
    <w:rsid w:val="00F16FD6"/>
    <w:rsid w:val="00F1709C"/>
    <w:rsid w:val="00F17254"/>
    <w:rsid w:val="00F17359"/>
    <w:rsid w:val="00F17399"/>
    <w:rsid w:val="00F173CB"/>
    <w:rsid w:val="00F17450"/>
    <w:rsid w:val="00F1761F"/>
    <w:rsid w:val="00F17835"/>
    <w:rsid w:val="00F17881"/>
    <w:rsid w:val="00F17B62"/>
    <w:rsid w:val="00F17DB1"/>
    <w:rsid w:val="00F2014C"/>
    <w:rsid w:val="00F2042B"/>
    <w:rsid w:val="00F204DB"/>
    <w:rsid w:val="00F208AA"/>
    <w:rsid w:val="00F21022"/>
    <w:rsid w:val="00F21B8C"/>
    <w:rsid w:val="00F220BF"/>
    <w:rsid w:val="00F2212A"/>
    <w:rsid w:val="00F2262B"/>
    <w:rsid w:val="00F22660"/>
    <w:rsid w:val="00F22794"/>
    <w:rsid w:val="00F22EFB"/>
    <w:rsid w:val="00F22F0C"/>
    <w:rsid w:val="00F23294"/>
    <w:rsid w:val="00F2365E"/>
    <w:rsid w:val="00F2371D"/>
    <w:rsid w:val="00F2497F"/>
    <w:rsid w:val="00F2499A"/>
    <w:rsid w:val="00F249E9"/>
    <w:rsid w:val="00F24BC9"/>
    <w:rsid w:val="00F2501B"/>
    <w:rsid w:val="00F25384"/>
    <w:rsid w:val="00F25674"/>
    <w:rsid w:val="00F257C8"/>
    <w:rsid w:val="00F26551"/>
    <w:rsid w:val="00F2666C"/>
    <w:rsid w:val="00F26C0F"/>
    <w:rsid w:val="00F26E19"/>
    <w:rsid w:val="00F2712D"/>
    <w:rsid w:val="00F27577"/>
    <w:rsid w:val="00F278A3"/>
    <w:rsid w:val="00F27C28"/>
    <w:rsid w:val="00F30EED"/>
    <w:rsid w:val="00F30F26"/>
    <w:rsid w:val="00F31033"/>
    <w:rsid w:val="00F3103C"/>
    <w:rsid w:val="00F31728"/>
    <w:rsid w:val="00F318AA"/>
    <w:rsid w:val="00F31AF8"/>
    <w:rsid w:val="00F31CD0"/>
    <w:rsid w:val="00F31D37"/>
    <w:rsid w:val="00F32160"/>
    <w:rsid w:val="00F326C8"/>
    <w:rsid w:val="00F32CA4"/>
    <w:rsid w:val="00F33020"/>
    <w:rsid w:val="00F330A7"/>
    <w:rsid w:val="00F33A9C"/>
    <w:rsid w:val="00F3481C"/>
    <w:rsid w:val="00F34885"/>
    <w:rsid w:val="00F349A3"/>
    <w:rsid w:val="00F349EB"/>
    <w:rsid w:val="00F34C43"/>
    <w:rsid w:val="00F352B1"/>
    <w:rsid w:val="00F3562B"/>
    <w:rsid w:val="00F358A9"/>
    <w:rsid w:val="00F368C3"/>
    <w:rsid w:val="00F36B8E"/>
    <w:rsid w:val="00F36C37"/>
    <w:rsid w:val="00F36D04"/>
    <w:rsid w:val="00F36F68"/>
    <w:rsid w:val="00F37676"/>
    <w:rsid w:val="00F37804"/>
    <w:rsid w:val="00F37BF6"/>
    <w:rsid w:val="00F37CE5"/>
    <w:rsid w:val="00F40090"/>
    <w:rsid w:val="00F40968"/>
    <w:rsid w:val="00F40B4F"/>
    <w:rsid w:val="00F40ECF"/>
    <w:rsid w:val="00F40FE5"/>
    <w:rsid w:val="00F410D0"/>
    <w:rsid w:val="00F410E3"/>
    <w:rsid w:val="00F41113"/>
    <w:rsid w:val="00F41429"/>
    <w:rsid w:val="00F414C4"/>
    <w:rsid w:val="00F41840"/>
    <w:rsid w:val="00F41A84"/>
    <w:rsid w:val="00F41BED"/>
    <w:rsid w:val="00F42469"/>
    <w:rsid w:val="00F426F8"/>
    <w:rsid w:val="00F428DA"/>
    <w:rsid w:val="00F42D5B"/>
    <w:rsid w:val="00F4306F"/>
    <w:rsid w:val="00F4307D"/>
    <w:rsid w:val="00F431FD"/>
    <w:rsid w:val="00F436E6"/>
    <w:rsid w:val="00F43755"/>
    <w:rsid w:val="00F43CAD"/>
    <w:rsid w:val="00F44029"/>
    <w:rsid w:val="00F44616"/>
    <w:rsid w:val="00F44CAA"/>
    <w:rsid w:val="00F4504F"/>
    <w:rsid w:val="00F451A9"/>
    <w:rsid w:val="00F454EA"/>
    <w:rsid w:val="00F45CAD"/>
    <w:rsid w:val="00F45F75"/>
    <w:rsid w:val="00F4609A"/>
    <w:rsid w:val="00F460B4"/>
    <w:rsid w:val="00F466A7"/>
    <w:rsid w:val="00F46772"/>
    <w:rsid w:val="00F46D51"/>
    <w:rsid w:val="00F46E31"/>
    <w:rsid w:val="00F46FAF"/>
    <w:rsid w:val="00F471AB"/>
    <w:rsid w:val="00F47202"/>
    <w:rsid w:val="00F474AF"/>
    <w:rsid w:val="00F47BD3"/>
    <w:rsid w:val="00F5039B"/>
    <w:rsid w:val="00F50B62"/>
    <w:rsid w:val="00F50C66"/>
    <w:rsid w:val="00F50E34"/>
    <w:rsid w:val="00F5232E"/>
    <w:rsid w:val="00F52460"/>
    <w:rsid w:val="00F52877"/>
    <w:rsid w:val="00F531A8"/>
    <w:rsid w:val="00F53530"/>
    <w:rsid w:val="00F5361F"/>
    <w:rsid w:val="00F53A69"/>
    <w:rsid w:val="00F53B2C"/>
    <w:rsid w:val="00F53D87"/>
    <w:rsid w:val="00F53DE2"/>
    <w:rsid w:val="00F53E03"/>
    <w:rsid w:val="00F53FD6"/>
    <w:rsid w:val="00F54239"/>
    <w:rsid w:val="00F5495F"/>
    <w:rsid w:val="00F54A99"/>
    <w:rsid w:val="00F54D73"/>
    <w:rsid w:val="00F55052"/>
    <w:rsid w:val="00F550C2"/>
    <w:rsid w:val="00F55102"/>
    <w:rsid w:val="00F5570C"/>
    <w:rsid w:val="00F55912"/>
    <w:rsid w:val="00F55C86"/>
    <w:rsid w:val="00F55FE7"/>
    <w:rsid w:val="00F5609D"/>
    <w:rsid w:val="00F563F5"/>
    <w:rsid w:val="00F5665E"/>
    <w:rsid w:val="00F571F3"/>
    <w:rsid w:val="00F57359"/>
    <w:rsid w:val="00F577BD"/>
    <w:rsid w:val="00F577F9"/>
    <w:rsid w:val="00F5793D"/>
    <w:rsid w:val="00F57C7E"/>
    <w:rsid w:val="00F57DB2"/>
    <w:rsid w:val="00F57EF2"/>
    <w:rsid w:val="00F60055"/>
    <w:rsid w:val="00F60105"/>
    <w:rsid w:val="00F6026A"/>
    <w:rsid w:val="00F60478"/>
    <w:rsid w:val="00F60991"/>
    <w:rsid w:val="00F609D1"/>
    <w:rsid w:val="00F60E3A"/>
    <w:rsid w:val="00F61093"/>
    <w:rsid w:val="00F616F2"/>
    <w:rsid w:val="00F61839"/>
    <w:rsid w:val="00F619BA"/>
    <w:rsid w:val="00F61C04"/>
    <w:rsid w:val="00F61CF5"/>
    <w:rsid w:val="00F6224E"/>
    <w:rsid w:val="00F622EA"/>
    <w:rsid w:val="00F627CF"/>
    <w:rsid w:val="00F62B4B"/>
    <w:rsid w:val="00F62D22"/>
    <w:rsid w:val="00F6368C"/>
    <w:rsid w:val="00F63825"/>
    <w:rsid w:val="00F63A83"/>
    <w:rsid w:val="00F64200"/>
    <w:rsid w:val="00F64730"/>
    <w:rsid w:val="00F64769"/>
    <w:rsid w:val="00F65368"/>
    <w:rsid w:val="00F65527"/>
    <w:rsid w:val="00F65FE2"/>
    <w:rsid w:val="00F66A6B"/>
    <w:rsid w:val="00F66C02"/>
    <w:rsid w:val="00F67913"/>
    <w:rsid w:val="00F67AE2"/>
    <w:rsid w:val="00F67BA7"/>
    <w:rsid w:val="00F67C32"/>
    <w:rsid w:val="00F7047E"/>
    <w:rsid w:val="00F70788"/>
    <w:rsid w:val="00F70923"/>
    <w:rsid w:val="00F70B5E"/>
    <w:rsid w:val="00F711E0"/>
    <w:rsid w:val="00F7121E"/>
    <w:rsid w:val="00F71344"/>
    <w:rsid w:val="00F71463"/>
    <w:rsid w:val="00F71858"/>
    <w:rsid w:val="00F71F50"/>
    <w:rsid w:val="00F7267D"/>
    <w:rsid w:val="00F7270D"/>
    <w:rsid w:val="00F72B26"/>
    <w:rsid w:val="00F731DE"/>
    <w:rsid w:val="00F731DF"/>
    <w:rsid w:val="00F73523"/>
    <w:rsid w:val="00F74228"/>
    <w:rsid w:val="00F74A0B"/>
    <w:rsid w:val="00F74D2C"/>
    <w:rsid w:val="00F74ED1"/>
    <w:rsid w:val="00F761B3"/>
    <w:rsid w:val="00F762EC"/>
    <w:rsid w:val="00F76875"/>
    <w:rsid w:val="00F76D81"/>
    <w:rsid w:val="00F76EA6"/>
    <w:rsid w:val="00F7711A"/>
    <w:rsid w:val="00F77257"/>
    <w:rsid w:val="00F7742E"/>
    <w:rsid w:val="00F7760B"/>
    <w:rsid w:val="00F77B55"/>
    <w:rsid w:val="00F800EA"/>
    <w:rsid w:val="00F80BA3"/>
    <w:rsid w:val="00F8124F"/>
    <w:rsid w:val="00F813AC"/>
    <w:rsid w:val="00F81403"/>
    <w:rsid w:val="00F814E4"/>
    <w:rsid w:val="00F819A2"/>
    <w:rsid w:val="00F81D47"/>
    <w:rsid w:val="00F82DE0"/>
    <w:rsid w:val="00F82E74"/>
    <w:rsid w:val="00F83045"/>
    <w:rsid w:val="00F8314B"/>
    <w:rsid w:val="00F8319E"/>
    <w:rsid w:val="00F834D2"/>
    <w:rsid w:val="00F837AA"/>
    <w:rsid w:val="00F838AC"/>
    <w:rsid w:val="00F8390E"/>
    <w:rsid w:val="00F83E71"/>
    <w:rsid w:val="00F83F6C"/>
    <w:rsid w:val="00F84134"/>
    <w:rsid w:val="00F841AD"/>
    <w:rsid w:val="00F84CD7"/>
    <w:rsid w:val="00F84CDF"/>
    <w:rsid w:val="00F84FB5"/>
    <w:rsid w:val="00F84FEF"/>
    <w:rsid w:val="00F855AD"/>
    <w:rsid w:val="00F856A0"/>
    <w:rsid w:val="00F85898"/>
    <w:rsid w:val="00F859E3"/>
    <w:rsid w:val="00F869E2"/>
    <w:rsid w:val="00F86DB3"/>
    <w:rsid w:val="00F873D7"/>
    <w:rsid w:val="00F87CD0"/>
    <w:rsid w:val="00F87DF5"/>
    <w:rsid w:val="00F87EAE"/>
    <w:rsid w:val="00F9026F"/>
    <w:rsid w:val="00F9029C"/>
    <w:rsid w:val="00F9030F"/>
    <w:rsid w:val="00F90610"/>
    <w:rsid w:val="00F90A06"/>
    <w:rsid w:val="00F911AE"/>
    <w:rsid w:val="00F9136D"/>
    <w:rsid w:val="00F9143F"/>
    <w:rsid w:val="00F914A4"/>
    <w:rsid w:val="00F915A3"/>
    <w:rsid w:val="00F91D90"/>
    <w:rsid w:val="00F91FF0"/>
    <w:rsid w:val="00F927A0"/>
    <w:rsid w:val="00F927AC"/>
    <w:rsid w:val="00F93D47"/>
    <w:rsid w:val="00F942CB"/>
    <w:rsid w:val="00F944AF"/>
    <w:rsid w:val="00F94C97"/>
    <w:rsid w:val="00F94C9E"/>
    <w:rsid w:val="00F94D1F"/>
    <w:rsid w:val="00F94F40"/>
    <w:rsid w:val="00F95D6E"/>
    <w:rsid w:val="00F963A1"/>
    <w:rsid w:val="00F96B61"/>
    <w:rsid w:val="00F9703E"/>
    <w:rsid w:val="00F97989"/>
    <w:rsid w:val="00FA0303"/>
    <w:rsid w:val="00FA0B91"/>
    <w:rsid w:val="00FA1117"/>
    <w:rsid w:val="00FA12D0"/>
    <w:rsid w:val="00FA12D9"/>
    <w:rsid w:val="00FA136A"/>
    <w:rsid w:val="00FA14FE"/>
    <w:rsid w:val="00FA1C95"/>
    <w:rsid w:val="00FA2333"/>
    <w:rsid w:val="00FA2495"/>
    <w:rsid w:val="00FA24CF"/>
    <w:rsid w:val="00FA2CC3"/>
    <w:rsid w:val="00FA2CE3"/>
    <w:rsid w:val="00FA2FB9"/>
    <w:rsid w:val="00FA3058"/>
    <w:rsid w:val="00FA323F"/>
    <w:rsid w:val="00FA3260"/>
    <w:rsid w:val="00FA3674"/>
    <w:rsid w:val="00FA3818"/>
    <w:rsid w:val="00FA38CA"/>
    <w:rsid w:val="00FA3943"/>
    <w:rsid w:val="00FA4360"/>
    <w:rsid w:val="00FA46AA"/>
    <w:rsid w:val="00FA4842"/>
    <w:rsid w:val="00FA48C2"/>
    <w:rsid w:val="00FA4940"/>
    <w:rsid w:val="00FA5135"/>
    <w:rsid w:val="00FA526F"/>
    <w:rsid w:val="00FA5621"/>
    <w:rsid w:val="00FA598E"/>
    <w:rsid w:val="00FA59CB"/>
    <w:rsid w:val="00FA63E5"/>
    <w:rsid w:val="00FA650B"/>
    <w:rsid w:val="00FA69F0"/>
    <w:rsid w:val="00FA6AC1"/>
    <w:rsid w:val="00FA6C22"/>
    <w:rsid w:val="00FA6F66"/>
    <w:rsid w:val="00FA7304"/>
    <w:rsid w:val="00FA755A"/>
    <w:rsid w:val="00FA77DA"/>
    <w:rsid w:val="00FA7871"/>
    <w:rsid w:val="00FA7986"/>
    <w:rsid w:val="00FA7B43"/>
    <w:rsid w:val="00FA7BCD"/>
    <w:rsid w:val="00FB06BC"/>
    <w:rsid w:val="00FB0777"/>
    <w:rsid w:val="00FB091A"/>
    <w:rsid w:val="00FB0B19"/>
    <w:rsid w:val="00FB0CA2"/>
    <w:rsid w:val="00FB0CC6"/>
    <w:rsid w:val="00FB0DF2"/>
    <w:rsid w:val="00FB0F75"/>
    <w:rsid w:val="00FB1036"/>
    <w:rsid w:val="00FB132B"/>
    <w:rsid w:val="00FB1C7D"/>
    <w:rsid w:val="00FB1D5D"/>
    <w:rsid w:val="00FB1DD2"/>
    <w:rsid w:val="00FB2372"/>
    <w:rsid w:val="00FB2DF6"/>
    <w:rsid w:val="00FB3087"/>
    <w:rsid w:val="00FB38DC"/>
    <w:rsid w:val="00FB3E88"/>
    <w:rsid w:val="00FB3EB7"/>
    <w:rsid w:val="00FB3F9E"/>
    <w:rsid w:val="00FB4082"/>
    <w:rsid w:val="00FB4B13"/>
    <w:rsid w:val="00FB4B1A"/>
    <w:rsid w:val="00FB51BE"/>
    <w:rsid w:val="00FB574D"/>
    <w:rsid w:val="00FB5BF9"/>
    <w:rsid w:val="00FB5D02"/>
    <w:rsid w:val="00FB60B0"/>
    <w:rsid w:val="00FB6209"/>
    <w:rsid w:val="00FB624C"/>
    <w:rsid w:val="00FB6454"/>
    <w:rsid w:val="00FB649F"/>
    <w:rsid w:val="00FB6736"/>
    <w:rsid w:val="00FB6ACA"/>
    <w:rsid w:val="00FB7197"/>
    <w:rsid w:val="00FB71D4"/>
    <w:rsid w:val="00FB7315"/>
    <w:rsid w:val="00FB7554"/>
    <w:rsid w:val="00FC0023"/>
    <w:rsid w:val="00FC01BA"/>
    <w:rsid w:val="00FC028A"/>
    <w:rsid w:val="00FC047C"/>
    <w:rsid w:val="00FC0959"/>
    <w:rsid w:val="00FC0BBE"/>
    <w:rsid w:val="00FC0EF4"/>
    <w:rsid w:val="00FC1837"/>
    <w:rsid w:val="00FC19B4"/>
    <w:rsid w:val="00FC1D9A"/>
    <w:rsid w:val="00FC209D"/>
    <w:rsid w:val="00FC2151"/>
    <w:rsid w:val="00FC26DA"/>
    <w:rsid w:val="00FC2954"/>
    <w:rsid w:val="00FC2989"/>
    <w:rsid w:val="00FC2C8C"/>
    <w:rsid w:val="00FC3561"/>
    <w:rsid w:val="00FC378A"/>
    <w:rsid w:val="00FC43B0"/>
    <w:rsid w:val="00FC4732"/>
    <w:rsid w:val="00FC47A5"/>
    <w:rsid w:val="00FC4DF9"/>
    <w:rsid w:val="00FC5053"/>
    <w:rsid w:val="00FC51F2"/>
    <w:rsid w:val="00FC570F"/>
    <w:rsid w:val="00FC5D86"/>
    <w:rsid w:val="00FC5DAE"/>
    <w:rsid w:val="00FC5E04"/>
    <w:rsid w:val="00FC642F"/>
    <w:rsid w:val="00FC688F"/>
    <w:rsid w:val="00FC68D5"/>
    <w:rsid w:val="00FC6E43"/>
    <w:rsid w:val="00FC74B6"/>
    <w:rsid w:val="00FC74EA"/>
    <w:rsid w:val="00FC7863"/>
    <w:rsid w:val="00FD013D"/>
    <w:rsid w:val="00FD06E3"/>
    <w:rsid w:val="00FD0A2E"/>
    <w:rsid w:val="00FD0AFC"/>
    <w:rsid w:val="00FD0B3A"/>
    <w:rsid w:val="00FD14A0"/>
    <w:rsid w:val="00FD154E"/>
    <w:rsid w:val="00FD1D43"/>
    <w:rsid w:val="00FD2444"/>
    <w:rsid w:val="00FD2950"/>
    <w:rsid w:val="00FD29FD"/>
    <w:rsid w:val="00FD34CE"/>
    <w:rsid w:val="00FD3511"/>
    <w:rsid w:val="00FD3543"/>
    <w:rsid w:val="00FD3C09"/>
    <w:rsid w:val="00FD3CD8"/>
    <w:rsid w:val="00FD3D7C"/>
    <w:rsid w:val="00FD3FD5"/>
    <w:rsid w:val="00FD4298"/>
    <w:rsid w:val="00FD497B"/>
    <w:rsid w:val="00FD5127"/>
    <w:rsid w:val="00FD5136"/>
    <w:rsid w:val="00FD664C"/>
    <w:rsid w:val="00FD6912"/>
    <w:rsid w:val="00FD698A"/>
    <w:rsid w:val="00FD6E31"/>
    <w:rsid w:val="00FD7755"/>
    <w:rsid w:val="00FD7A2C"/>
    <w:rsid w:val="00FE006D"/>
    <w:rsid w:val="00FE021B"/>
    <w:rsid w:val="00FE05CE"/>
    <w:rsid w:val="00FE0AE9"/>
    <w:rsid w:val="00FE1696"/>
    <w:rsid w:val="00FE1F1D"/>
    <w:rsid w:val="00FE2128"/>
    <w:rsid w:val="00FE24E6"/>
    <w:rsid w:val="00FE276E"/>
    <w:rsid w:val="00FE2822"/>
    <w:rsid w:val="00FE2CE5"/>
    <w:rsid w:val="00FE2FF7"/>
    <w:rsid w:val="00FE3304"/>
    <w:rsid w:val="00FE33EB"/>
    <w:rsid w:val="00FE4A18"/>
    <w:rsid w:val="00FE4BDE"/>
    <w:rsid w:val="00FE4C6D"/>
    <w:rsid w:val="00FE5A35"/>
    <w:rsid w:val="00FE600D"/>
    <w:rsid w:val="00FE6242"/>
    <w:rsid w:val="00FE62E7"/>
    <w:rsid w:val="00FE63D4"/>
    <w:rsid w:val="00FE6E48"/>
    <w:rsid w:val="00FE7326"/>
    <w:rsid w:val="00FE7349"/>
    <w:rsid w:val="00FE7482"/>
    <w:rsid w:val="00FE7C16"/>
    <w:rsid w:val="00FE7EA0"/>
    <w:rsid w:val="00FF071E"/>
    <w:rsid w:val="00FF0DAA"/>
    <w:rsid w:val="00FF1418"/>
    <w:rsid w:val="00FF1904"/>
    <w:rsid w:val="00FF1D78"/>
    <w:rsid w:val="00FF1F5F"/>
    <w:rsid w:val="00FF28BA"/>
    <w:rsid w:val="00FF2981"/>
    <w:rsid w:val="00FF2B9E"/>
    <w:rsid w:val="00FF2DF0"/>
    <w:rsid w:val="00FF37E8"/>
    <w:rsid w:val="00FF3AF2"/>
    <w:rsid w:val="00FF3E99"/>
    <w:rsid w:val="00FF3F87"/>
    <w:rsid w:val="00FF4A97"/>
    <w:rsid w:val="00FF4FBA"/>
    <w:rsid w:val="00FF5031"/>
    <w:rsid w:val="00FF50DC"/>
    <w:rsid w:val="00FF5226"/>
    <w:rsid w:val="00FF590B"/>
    <w:rsid w:val="00FF5AB4"/>
    <w:rsid w:val="00FF5C9B"/>
    <w:rsid w:val="00FF6042"/>
    <w:rsid w:val="00FF6181"/>
    <w:rsid w:val="00FF62DF"/>
    <w:rsid w:val="00FF6824"/>
    <w:rsid w:val="0196817F"/>
    <w:rsid w:val="027B8DA2"/>
    <w:rsid w:val="02B6344A"/>
    <w:rsid w:val="02B85AE4"/>
    <w:rsid w:val="02D2AD11"/>
    <w:rsid w:val="030F1A93"/>
    <w:rsid w:val="04192D8D"/>
    <w:rsid w:val="04523954"/>
    <w:rsid w:val="05113AEA"/>
    <w:rsid w:val="0544F52A"/>
    <w:rsid w:val="05680CE7"/>
    <w:rsid w:val="05A6B5F3"/>
    <w:rsid w:val="05BF2853"/>
    <w:rsid w:val="05E5683A"/>
    <w:rsid w:val="0641A2FA"/>
    <w:rsid w:val="07AA1C81"/>
    <w:rsid w:val="080AF3A8"/>
    <w:rsid w:val="0886EFAC"/>
    <w:rsid w:val="08D069F2"/>
    <w:rsid w:val="0A552DAB"/>
    <w:rsid w:val="0ACCD776"/>
    <w:rsid w:val="0B3D8666"/>
    <w:rsid w:val="0D662C0E"/>
    <w:rsid w:val="0D6F7C61"/>
    <w:rsid w:val="0DA9D4C9"/>
    <w:rsid w:val="0DD79451"/>
    <w:rsid w:val="0E446A5A"/>
    <w:rsid w:val="0F9A0014"/>
    <w:rsid w:val="0FA1366C"/>
    <w:rsid w:val="0FB1A935"/>
    <w:rsid w:val="0FEB0B9F"/>
    <w:rsid w:val="10741F54"/>
    <w:rsid w:val="107A8448"/>
    <w:rsid w:val="10CFEFA2"/>
    <w:rsid w:val="10D89D50"/>
    <w:rsid w:val="112BD41E"/>
    <w:rsid w:val="12ADB7E5"/>
    <w:rsid w:val="1365F740"/>
    <w:rsid w:val="136C6495"/>
    <w:rsid w:val="13712EF1"/>
    <w:rsid w:val="137B7C66"/>
    <w:rsid w:val="13954C9C"/>
    <w:rsid w:val="1398FCAD"/>
    <w:rsid w:val="13CA15B6"/>
    <w:rsid w:val="1464A76C"/>
    <w:rsid w:val="14F8EB1F"/>
    <w:rsid w:val="15571A29"/>
    <w:rsid w:val="1578ED9E"/>
    <w:rsid w:val="15838188"/>
    <w:rsid w:val="15D02339"/>
    <w:rsid w:val="161308A2"/>
    <w:rsid w:val="16325EB0"/>
    <w:rsid w:val="169CA906"/>
    <w:rsid w:val="16D0D040"/>
    <w:rsid w:val="171A4E22"/>
    <w:rsid w:val="17A25A80"/>
    <w:rsid w:val="184BB714"/>
    <w:rsid w:val="18E086D5"/>
    <w:rsid w:val="19067016"/>
    <w:rsid w:val="1914A5F2"/>
    <w:rsid w:val="19AC1D71"/>
    <w:rsid w:val="19DE62E4"/>
    <w:rsid w:val="1A083E31"/>
    <w:rsid w:val="1ABCD344"/>
    <w:rsid w:val="1B8D91C7"/>
    <w:rsid w:val="1B9ED709"/>
    <w:rsid w:val="1BE687C6"/>
    <w:rsid w:val="1BF551B5"/>
    <w:rsid w:val="1C1E2B61"/>
    <w:rsid w:val="1D3C7E93"/>
    <w:rsid w:val="1E3A623E"/>
    <w:rsid w:val="1E5230B2"/>
    <w:rsid w:val="1EB55E0E"/>
    <w:rsid w:val="1ED9765A"/>
    <w:rsid w:val="1EFF3B7D"/>
    <w:rsid w:val="1F30BF84"/>
    <w:rsid w:val="1F41AC78"/>
    <w:rsid w:val="1F72BFAE"/>
    <w:rsid w:val="1FBAE151"/>
    <w:rsid w:val="1FC7E3E8"/>
    <w:rsid w:val="202A62EF"/>
    <w:rsid w:val="205E8A29"/>
    <w:rsid w:val="21F2CE68"/>
    <w:rsid w:val="22741ED4"/>
    <w:rsid w:val="23027797"/>
    <w:rsid w:val="2312A0C5"/>
    <w:rsid w:val="233ACBB9"/>
    <w:rsid w:val="23A133FB"/>
    <w:rsid w:val="255F9BD9"/>
    <w:rsid w:val="25E287D5"/>
    <w:rsid w:val="26028EBD"/>
    <w:rsid w:val="26C40116"/>
    <w:rsid w:val="26E2FC18"/>
    <w:rsid w:val="26E3C11B"/>
    <w:rsid w:val="26EEAEBF"/>
    <w:rsid w:val="27B2B6A9"/>
    <w:rsid w:val="27E8D52C"/>
    <w:rsid w:val="28F5268C"/>
    <w:rsid w:val="29C7E760"/>
    <w:rsid w:val="29DA2C90"/>
    <w:rsid w:val="2A3C90E9"/>
    <w:rsid w:val="2A9229A5"/>
    <w:rsid w:val="2AE75898"/>
    <w:rsid w:val="2B1224EE"/>
    <w:rsid w:val="2B41B226"/>
    <w:rsid w:val="2B6CC84F"/>
    <w:rsid w:val="2BA16926"/>
    <w:rsid w:val="2BC06511"/>
    <w:rsid w:val="2BC21FE2"/>
    <w:rsid w:val="2C1240B5"/>
    <w:rsid w:val="2C97D217"/>
    <w:rsid w:val="2CADF54F"/>
    <w:rsid w:val="2CBDC2CF"/>
    <w:rsid w:val="2CC165CD"/>
    <w:rsid w:val="2D1B5ED6"/>
    <w:rsid w:val="2D1C7BE9"/>
    <w:rsid w:val="2D63A9CB"/>
    <w:rsid w:val="2E75FADA"/>
    <w:rsid w:val="2E8F5EAF"/>
    <w:rsid w:val="2EECD2C1"/>
    <w:rsid w:val="2EF57E17"/>
    <w:rsid w:val="2F411895"/>
    <w:rsid w:val="2F518D5A"/>
    <w:rsid w:val="2F88F77A"/>
    <w:rsid w:val="30BABB7B"/>
    <w:rsid w:val="30C68A96"/>
    <w:rsid w:val="30E8AD9A"/>
    <w:rsid w:val="311033D7"/>
    <w:rsid w:val="313449AC"/>
    <w:rsid w:val="313EED9D"/>
    <w:rsid w:val="313FD41A"/>
    <w:rsid w:val="31683E15"/>
    <w:rsid w:val="31F7824D"/>
    <w:rsid w:val="3207C2F7"/>
    <w:rsid w:val="327DBBFF"/>
    <w:rsid w:val="3320C2A8"/>
    <w:rsid w:val="3348283E"/>
    <w:rsid w:val="339352AE"/>
    <w:rsid w:val="34BBAA0D"/>
    <w:rsid w:val="3533F19C"/>
    <w:rsid w:val="3540E53E"/>
    <w:rsid w:val="366CA8C9"/>
    <w:rsid w:val="37E633EB"/>
    <w:rsid w:val="38605A8E"/>
    <w:rsid w:val="38E45263"/>
    <w:rsid w:val="38F99FE6"/>
    <w:rsid w:val="39734FFA"/>
    <w:rsid w:val="39802E24"/>
    <w:rsid w:val="398B3DB6"/>
    <w:rsid w:val="3ADB2BF2"/>
    <w:rsid w:val="3B0F205B"/>
    <w:rsid w:val="3D3875FC"/>
    <w:rsid w:val="3D48F012"/>
    <w:rsid w:val="3D6074DB"/>
    <w:rsid w:val="3DBBA54A"/>
    <w:rsid w:val="3E12CCB4"/>
    <w:rsid w:val="3E190875"/>
    <w:rsid w:val="3E43B665"/>
    <w:rsid w:val="3E599A36"/>
    <w:rsid w:val="3E7B477E"/>
    <w:rsid w:val="3E8BB3EE"/>
    <w:rsid w:val="3F60846E"/>
    <w:rsid w:val="3F9574B8"/>
    <w:rsid w:val="3F96BE1D"/>
    <w:rsid w:val="401717DF"/>
    <w:rsid w:val="40F8DCA9"/>
    <w:rsid w:val="413F9EF0"/>
    <w:rsid w:val="414A6D76"/>
    <w:rsid w:val="4191E457"/>
    <w:rsid w:val="420B2C75"/>
    <w:rsid w:val="42269E34"/>
    <w:rsid w:val="422A60C4"/>
    <w:rsid w:val="4231F43B"/>
    <w:rsid w:val="42A478AE"/>
    <w:rsid w:val="4317451A"/>
    <w:rsid w:val="44FB768A"/>
    <w:rsid w:val="45273B89"/>
    <w:rsid w:val="45623874"/>
    <w:rsid w:val="45AEF0C4"/>
    <w:rsid w:val="465ADEF7"/>
    <w:rsid w:val="468ADF12"/>
    <w:rsid w:val="469EB552"/>
    <w:rsid w:val="4703A98E"/>
    <w:rsid w:val="47C860FF"/>
    <w:rsid w:val="47EE028A"/>
    <w:rsid w:val="488C2A34"/>
    <w:rsid w:val="48E38031"/>
    <w:rsid w:val="49E19E16"/>
    <w:rsid w:val="4B0FEB98"/>
    <w:rsid w:val="4B654F86"/>
    <w:rsid w:val="4C398FF9"/>
    <w:rsid w:val="4C896645"/>
    <w:rsid w:val="4CB00C80"/>
    <w:rsid w:val="4D0DBDAB"/>
    <w:rsid w:val="4DC8EC3D"/>
    <w:rsid w:val="4DC9827A"/>
    <w:rsid w:val="4E4DDEA3"/>
    <w:rsid w:val="4E547E7A"/>
    <w:rsid w:val="4E5DC0DF"/>
    <w:rsid w:val="4E5F755A"/>
    <w:rsid w:val="4E803071"/>
    <w:rsid w:val="4E87959E"/>
    <w:rsid w:val="4E994293"/>
    <w:rsid w:val="4F6315A9"/>
    <w:rsid w:val="516848E2"/>
    <w:rsid w:val="51CBAC5B"/>
    <w:rsid w:val="5240730B"/>
    <w:rsid w:val="52B4B636"/>
    <w:rsid w:val="52D1E7BE"/>
    <w:rsid w:val="53434B0C"/>
    <w:rsid w:val="5376E8E1"/>
    <w:rsid w:val="54264EA4"/>
    <w:rsid w:val="5548D581"/>
    <w:rsid w:val="554F03FD"/>
    <w:rsid w:val="55C04B73"/>
    <w:rsid w:val="55D1DDDC"/>
    <w:rsid w:val="5657B258"/>
    <w:rsid w:val="56A42C9C"/>
    <w:rsid w:val="57064EDE"/>
    <w:rsid w:val="57304893"/>
    <w:rsid w:val="575DEF66"/>
    <w:rsid w:val="579262D9"/>
    <w:rsid w:val="57BE97ED"/>
    <w:rsid w:val="57CCC289"/>
    <w:rsid w:val="596592E4"/>
    <w:rsid w:val="59D887B6"/>
    <w:rsid w:val="59DDFFCF"/>
    <w:rsid w:val="5A0F7980"/>
    <w:rsid w:val="5A94F15D"/>
    <w:rsid w:val="5B18D23C"/>
    <w:rsid w:val="5B295DE8"/>
    <w:rsid w:val="5B69FA03"/>
    <w:rsid w:val="5BA7B107"/>
    <w:rsid w:val="5BCEC10A"/>
    <w:rsid w:val="5BD7F040"/>
    <w:rsid w:val="5BF0CF5F"/>
    <w:rsid w:val="5CA8DA08"/>
    <w:rsid w:val="5D1061C6"/>
    <w:rsid w:val="5D17080A"/>
    <w:rsid w:val="5D6300A9"/>
    <w:rsid w:val="5DA8C9A6"/>
    <w:rsid w:val="5DF8F93D"/>
    <w:rsid w:val="5E334854"/>
    <w:rsid w:val="5F73D2A9"/>
    <w:rsid w:val="5F97D976"/>
    <w:rsid w:val="5FADEDA2"/>
    <w:rsid w:val="5FC43CCC"/>
    <w:rsid w:val="60BE894C"/>
    <w:rsid w:val="62305671"/>
    <w:rsid w:val="625FD8F4"/>
    <w:rsid w:val="62BB2B30"/>
    <w:rsid w:val="62E7BD22"/>
    <w:rsid w:val="63946500"/>
    <w:rsid w:val="63C343B3"/>
    <w:rsid w:val="64543278"/>
    <w:rsid w:val="6455B0B6"/>
    <w:rsid w:val="64982B44"/>
    <w:rsid w:val="64D1F581"/>
    <w:rsid w:val="656D178C"/>
    <w:rsid w:val="656D7DB5"/>
    <w:rsid w:val="65A0C2B9"/>
    <w:rsid w:val="65B57269"/>
    <w:rsid w:val="65B8EFC5"/>
    <w:rsid w:val="65CCDBA3"/>
    <w:rsid w:val="65DDDFC5"/>
    <w:rsid w:val="65F5CBE2"/>
    <w:rsid w:val="660AE031"/>
    <w:rsid w:val="661454D4"/>
    <w:rsid w:val="66373F55"/>
    <w:rsid w:val="668A70F1"/>
    <w:rsid w:val="66985080"/>
    <w:rsid w:val="66C0ECAF"/>
    <w:rsid w:val="66E9104D"/>
    <w:rsid w:val="671BE5A4"/>
    <w:rsid w:val="672226C5"/>
    <w:rsid w:val="67D00B67"/>
    <w:rsid w:val="67FCC786"/>
    <w:rsid w:val="683B1B51"/>
    <w:rsid w:val="688253BC"/>
    <w:rsid w:val="68BB17E1"/>
    <w:rsid w:val="6A784CD1"/>
    <w:rsid w:val="6AC6C511"/>
    <w:rsid w:val="6AFF04CD"/>
    <w:rsid w:val="6B36FC1B"/>
    <w:rsid w:val="6B6422CE"/>
    <w:rsid w:val="6B752229"/>
    <w:rsid w:val="6CF44F89"/>
    <w:rsid w:val="6D11B0D9"/>
    <w:rsid w:val="6DC47BD9"/>
    <w:rsid w:val="6E460011"/>
    <w:rsid w:val="6E5F286E"/>
    <w:rsid w:val="6E73744F"/>
    <w:rsid w:val="6F1E97D1"/>
    <w:rsid w:val="6F202AC2"/>
    <w:rsid w:val="6FC0F64D"/>
    <w:rsid w:val="6FC1DF08"/>
    <w:rsid w:val="7036AF20"/>
    <w:rsid w:val="705D77D6"/>
    <w:rsid w:val="70CA939E"/>
    <w:rsid w:val="70F010EA"/>
    <w:rsid w:val="71B37608"/>
    <w:rsid w:val="7231D05C"/>
    <w:rsid w:val="72476A80"/>
    <w:rsid w:val="72B290DD"/>
    <w:rsid w:val="72DDB6EA"/>
    <w:rsid w:val="72F21D1F"/>
    <w:rsid w:val="731F0028"/>
    <w:rsid w:val="73C358CF"/>
    <w:rsid w:val="73D8D6CD"/>
    <w:rsid w:val="7435763A"/>
    <w:rsid w:val="74B54195"/>
    <w:rsid w:val="74FDA01D"/>
    <w:rsid w:val="7519C050"/>
    <w:rsid w:val="7546592B"/>
    <w:rsid w:val="756131A0"/>
    <w:rsid w:val="7568B8DB"/>
    <w:rsid w:val="758DD955"/>
    <w:rsid w:val="759E3B0A"/>
    <w:rsid w:val="7726BA81"/>
    <w:rsid w:val="7765334F"/>
    <w:rsid w:val="777D87AF"/>
    <w:rsid w:val="78695084"/>
    <w:rsid w:val="78B12925"/>
    <w:rsid w:val="78BCB72B"/>
    <w:rsid w:val="78BE795E"/>
    <w:rsid w:val="78CE0F51"/>
    <w:rsid w:val="78E8FA1B"/>
    <w:rsid w:val="79454207"/>
    <w:rsid w:val="797AED2C"/>
    <w:rsid w:val="799F6D35"/>
    <w:rsid w:val="79AD00DC"/>
    <w:rsid w:val="79C97429"/>
    <w:rsid w:val="79D99156"/>
    <w:rsid w:val="7A1F862D"/>
    <w:rsid w:val="7A7B7BDD"/>
    <w:rsid w:val="7AE0045F"/>
    <w:rsid w:val="7B235C09"/>
    <w:rsid w:val="7B55FD67"/>
    <w:rsid w:val="7B6C1EE5"/>
    <w:rsid w:val="7CCF8A93"/>
    <w:rsid w:val="7CD5BA77"/>
    <w:rsid w:val="7D0EBBB8"/>
    <w:rsid w:val="7DDD75F4"/>
    <w:rsid w:val="7E016604"/>
    <w:rsid w:val="7E9F45E6"/>
    <w:rsid w:val="7F878ACC"/>
    <w:rsid w:val="7FB59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36525A"/>
  <w15:chartTrackingRefBased/>
  <w15:docId w15:val="{766B9D83-C5F4-4691-8103-83E5DB9AB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Schoolbook" w:eastAsia="Times New Roman" w:hAnsi="Century Schoolboo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53BC3"/>
  </w:style>
  <w:style w:type="paragraph" w:styleId="Heading1">
    <w:name w:val="heading 1"/>
    <w:basedOn w:val="Normal"/>
    <w:qFormat/>
    <w:pPr>
      <w:outlineLvl w:val="0"/>
    </w:pPr>
  </w:style>
  <w:style w:type="paragraph" w:styleId="Heading2">
    <w:name w:val="heading 2"/>
    <w:basedOn w:val="Normal"/>
    <w:qFormat/>
    <w:pPr>
      <w:outlineLvl w:val="1"/>
    </w:pPr>
  </w:style>
  <w:style w:type="paragraph" w:styleId="Heading3">
    <w:name w:val="heading 3"/>
    <w:basedOn w:val="Normal"/>
    <w:qFormat/>
    <w:pPr>
      <w:outlineLvl w:val="2"/>
    </w:pPr>
  </w:style>
  <w:style w:type="paragraph" w:styleId="Heading4">
    <w:name w:val="heading 4"/>
    <w:basedOn w:val="Normal"/>
    <w:qFormat/>
    <w:pPr>
      <w:outlineLvl w:val="3"/>
    </w:pPr>
  </w:style>
  <w:style w:type="paragraph" w:styleId="Heading5">
    <w:name w:val="heading 5"/>
    <w:basedOn w:val="Normal"/>
    <w:qFormat/>
    <w:pPr>
      <w:outlineLvl w:val="4"/>
    </w:pPr>
  </w:style>
  <w:style w:type="paragraph" w:styleId="Heading6">
    <w:name w:val="heading 6"/>
    <w:basedOn w:val="Normal"/>
    <w:qFormat/>
    <w:pPr>
      <w:outlineLvl w:val="5"/>
    </w:pPr>
  </w:style>
  <w:style w:type="paragraph" w:styleId="Heading7">
    <w:name w:val="heading 7"/>
    <w:basedOn w:val="Normal"/>
    <w:qFormat/>
    <w:pPr>
      <w:outlineLvl w:val="6"/>
    </w:pPr>
  </w:style>
  <w:style w:type="paragraph" w:styleId="Heading8">
    <w:name w:val="heading 8"/>
    <w:basedOn w:val="Normal"/>
    <w:qFormat/>
    <w:pPr>
      <w:outlineLvl w:val="7"/>
    </w:pPr>
  </w:style>
  <w:style w:type="paragraph" w:styleId="Heading9">
    <w:name w:val="heading 9"/>
    <w:basedOn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Pr>
      <w:position w:val="6"/>
      <w:sz w:val="16"/>
    </w:rPr>
  </w:style>
  <w:style w:type="paragraph" w:styleId="FootnoteText">
    <w:name w:val="footnote text"/>
    <w:basedOn w:val="Normal"/>
    <w:semiHidden/>
  </w:style>
  <w:style w:type="paragraph" w:styleId="NormalIndent">
    <w:name w:val="Normal Indent"/>
    <w:basedOn w:val="Normal"/>
    <w:pPr>
      <w:ind w:left="720"/>
    </w:pPr>
  </w:style>
  <w:style w:type="paragraph" w:styleId="BodyText">
    <w:name w:val="Body Text"/>
    <w:basedOn w:val="Normal"/>
    <w:link w:val="BodyTextChar"/>
    <w:pPr>
      <w:tabs>
        <w:tab w:val="left" w:pos="864"/>
        <w:tab w:val="left" w:pos="4320"/>
      </w:tabs>
      <w:spacing w:line="240" w:lineRule="atLeast"/>
      <w:jc w:val="both"/>
    </w:pPr>
    <w:rPr>
      <w:lang w:val="x-none" w:eastAsia="x-none"/>
    </w:rPr>
  </w:style>
  <w:style w:type="paragraph" w:styleId="BodyText2">
    <w:name w:val="Body Text 2"/>
    <w:basedOn w:val="Normal"/>
    <w:pPr>
      <w:spacing w:line="240" w:lineRule="atLeast"/>
    </w:pPr>
    <w:rPr>
      <w:u w:val="single"/>
    </w:rPr>
  </w:style>
  <w:style w:type="paragraph" w:styleId="BodyText3">
    <w:name w:val="Body Text 3"/>
    <w:basedOn w:val="Normal"/>
    <w:link w:val="BodyText3Char"/>
    <w:pPr>
      <w:spacing w:line="240" w:lineRule="atLeast"/>
      <w:jc w:val="both"/>
    </w:pPr>
    <w:rPr>
      <w:u w:val="single"/>
      <w:lang w:val="x-none" w:eastAsia="x-non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link w:val="TitleChar"/>
    <w:uiPriority w:val="10"/>
    <w:qFormat/>
    <w:pPr>
      <w:tabs>
        <w:tab w:val="left" w:pos="2160"/>
      </w:tabs>
      <w:spacing w:line="240" w:lineRule="atLeast"/>
      <w:jc w:val="center"/>
      <w:outlineLvl w:val="0"/>
    </w:pPr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qFormat/>
    <w:pPr>
      <w:jc w:val="center"/>
    </w:pPr>
    <w:rPr>
      <w:rFonts w:ascii="Trebuchet MS" w:hAnsi="Trebuchet MS"/>
      <w:b/>
      <w:bCs/>
      <w:sz w:val="24"/>
      <w:szCs w:val="24"/>
    </w:rPr>
  </w:style>
  <w:style w:type="paragraph" w:styleId="ListBullet">
    <w:name w:val="List Bullet"/>
    <w:basedOn w:val="Normal"/>
    <w:rsid w:val="0008709F"/>
    <w:pPr>
      <w:numPr>
        <w:numId w:val="1"/>
      </w:numPr>
    </w:pPr>
  </w:style>
  <w:style w:type="paragraph" w:customStyle="1" w:styleId="levnl3">
    <w:name w:val="_levnl3"/>
    <w:basedOn w:val="Normal"/>
    <w:rsid w:val="00C112FD"/>
    <w:pPr>
      <w:widowControl w:val="0"/>
      <w:autoSpaceDE w:val="0"/>
      <w:autoSpaceDN w:val="0"/>
      <w:adjustRightInd w:val="0"/>
      <w:ind w:left="2160" w:hanging="720"/>
      <w:outlineLvl w:val="2"/>
    </w:pPr>
    <w:rPr>
      <w:rFonts w:ascii="Times New Roman" w:hAnsi="Times New Roman"/>
      <w:sz w:val="24"/>
      <w:szCs w:val="24"/>
    </w:rPr>
  </w:style>
  <w:style w:type="paragraph" w:styleId="BodyTextIndent2">
    <w:name w:val="Body Text Indent 2"/>
    <w:basedOn w:val="Normal"/>
    <w:rsid w:val="00115166"/>
    <w:pPr>
      <w:spacing w:after="120" w:line="480" w:lineRule="auto"/>
      <w:ind w:left="360"/>
    </w:pPr>
  </w:style>
  <w:style w:type="character" w:customStyle="1" w:styleId="BodyTextChar">
    <w:name w:val="Body Text Char"/>
    <w:link w:val="BodyText"/>
    <w:rsid w:val="009F7046"/>
    <w:rPr>
      <w:rFonts w:ascii="Century Schoolbook" w:hAnsi="Century Schoolbook"/>
    </w:rPr>
  </w:style>
  <w:style w:type="character" w:styleId="Strong">
    <w:name w:val="Strong"/>
    <w:uiPriority w:val="22"/>
    <w:qFormat/>
    <w:rsid w:val="000D26D8"/>
    <w:rPr>
      <w:b/>
      <w:bCs/>
    </w:rPr>
  </w:style>
  <w:style w:type="character" w:customStyle="1" w:styleId="BodyText3Char">
    <w:name w:val="Body Text 3 Char"/>
    <w:link w:val="BodyText3"/>
    <w:rsid w:val="00143F52"/>
    <w:rPr>
      <w:rFonts w:ascii="Century Schoolbook" w:hAnsi="Century Schoolbook"/>
      <w:u w:val="single"/>
    </w:rPr>
  </w:style>
  <w:style w:type="character" w:customStyle="1" w:styleId="street-address">
    <w:name w:val="street-address"/>
    <w:basedOn w:val="DefaultParagraphFont"/>
    <w:rsid w:val="0048728D"/>
  </w:style>
  <w:style w:type="paragraph" w:styleId="ListParagraph">
    <w:name w:val="List Paragraph"/>
    <w:basedOn w:val="Normal"/>
    <w:uiPriority w:val="34"/>
    <w:qFormat/>
    <w:rsid w:val="008534D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bidi="en-US"/>
    </w:rPr>
  </w:style>
  <w:style w:type="numbering" w:customStyle="1" w:styleId="Style1">
    <w:name w:val="Style1"/>
    <w:rsid w:val="007A0A3B"/>
    <w:pPr>
      <w:numPr>
        <w:numId w:val="18"/>
      </w:numPr>
    </w:pPr>
  </w:style>
  <w:style w:type="character" w:customStyle="1" w:styleId="FooterChar">
    <w:name w:val="Footer Char"/>
    <w:basedOn w:val="DefaultParagraphFont"/>
    <w:link w:val="Footer"/>
    <w:rsid w:val="00950AC5"/>
  </w:style>
  <w:style w:type="character" w:customStyle="1" w:styleId="CommentTextChar">
    <w:name w:val="Comment Text Char"/>
    <w:link w:val="CommentText"/>
    <w:semiHidden/>
    <w:rsid w:val="008D51B6"/>
  </w:style>
  <w:style w:type="paragraph" w:styleId="Revision">
    <w:name w:val="Revision"/>
    <w:hidden/>
    <w:uiPriority w:val="99"/>
    <w:semiHidden/>
    <w:rsid w:val="00995360"/>
  </w:style>
  <w:style w:type="table" w:styleId="TableGrid">
    <w:name w:val="Table Grid"/>
    <w:basedOn w:val="TableNormal"/>
    <w:rsid w:val="00591E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2262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630F92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30F92"/>
    <w:rPr>
      <w:rFonts w:ascii="Calibri" w:eastAsiaTheme="minorHAnsi" w:hAnsi="Calibri" w:cstheme="minorBidi"/>
      <w:sz w:val="22"/>
      <w:szCs w:val="21"/>
    </w:rPr>
  </w:style>
  <w:style w:type="character" w:customStyle="1" w:styleId="TitleChar">
    <w:name w:val="Title Char"/>
    <w:basedOn w:val="DefaultParagraphFont"/>
    <w:link w:val="Title"/>
    <w:uiPriority w:val="10"/>
    <w:rsid w:val="00702AF5"/>
    <w:rPr>
      <w:b/>
      <w:bCs/>
    </w:rPr>
  </w:style>
  <w:style w:type="paragraph" w:styleId="NoSpacing">
    <w:name w:val="No Spacing"/>
    <w:uiPriority w:val="1"/>
    <w:qFormat/>
    <w:rsid w:val="00E75A48"/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96F1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7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4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0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2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6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4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4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6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8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9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6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7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2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7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9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6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7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2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6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1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8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7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3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7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7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3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8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5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0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1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5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8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9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8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318356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0283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0246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2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6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5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9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4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2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8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7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5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2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6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0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8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93634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09139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03316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7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0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1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1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2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0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0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3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6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7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1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0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0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6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7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9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2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7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1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19410e0943294bed" Type="http://schemas.microsoft.com/office/2019/09/relationships/intelligence" Target="intelligenc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0F356F13EB964CB528E5721098655B" ma:contentTypeVersion="8" ma:contentTypeDescription="Create a new document." ma:contentTypeScope="" ma:versionID="bb619e288597f5a1f4c56094af069380">
  <xsd:schema xmlns:xsd="http://www.w3.org/2001/XMLSchema" xmlns:xs="http://www.w3.org/2001/XMLSchema" xmlns:p="http://schemas.microsoft.com/office/2006/metadata/properties" xmlns:ns3="c9de5a8b-32f4-42ac-a4c5-86635e47825b" xmlns:ns4="e151e835-541a-42d2-a0a6-5efc74f2a703" targetNamespace="http://schemas.microsoft.com/office/2006/metadata/properties" ma:root="true" ma:fieldsID="6564e60fe532485a0d11c53b6cac3b1d" ns3:_="" ns4:_="">
    <xsd:import namespace="c9de5a8b-32f4-42ac-a4c5-86635e47825b"/>
    <xsd:import namespace="e151e835-541a-42d2-a0a6-5efc74f2a70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de5a8b-32f4-42ac-a4c5-86635e4782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51e835-541a-42d2-a0a6-5efc74f2a70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BEAF40-004C-4F23-87F2-E3E80AE58F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0B39A3F-DF36-4307-84D8-B31EF8E8AB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39F656-119D-43CB-9115-0B6E4E70AD8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076BCFC-891C-41E4-A186-A50B4181DD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de5a8b-32f4-42ac-a4c5-86635e47825b"/>
    <ds:schemaRef ds:uri="e151e835-541a-42d2-a0a6-5efc74f2a7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773</TotalTime>
  <Pages>9</Pages>
  <Words>1694</Words>
  <Characters>10775</Characters>
  <Application>Microsoft Office Word</Application>
  <DocSecurity>0</DocSecurity>
  <Lines>567</Lines>
  <Paragraphs>296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bdminut 09-2020.pdf</vt:lpstr>
    </vt:vector>
  </TitlesOfParts>
  <Company>Microsoft</Company>
  <LinksUpToDate>false</LinksUpToDate>
  <CharactersWithSpaces>12173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bdminut 09-2020.pdf</dc:title>
  <dc:subject/>
  <dc:creator>Valued Gateway 2000 Customer</dc:creator>
  <cp:keywords/>
  <cp:lastModifiedBy>Nicole Simeon</cp:lastModifiedBy>
  <cp:revision>53</cp:revision>
  <cp:lastPrinted>2025-12-30T16:06:00Z</cp:lastPrinted>
  <dcterms:created xsi:type="dcterms:W3CDTF">2025-12-17T16:02:00Z</dcterms:created>
  <dcterms:modified xsi:type="dcterms:W3CDTF">2025-12-30T17:44:00Z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0x010100170F356F13EB964CB528E5721098655B</vt:lpwstr>
  </property>
</Properties>
</file>